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979c3fd4b4113" w:history="1">
              <w:r>
                <w:rPr>
                  <w:rStyle w:val="Hyperlink"/>
                </w:rPr>
                <w:t>全球与中国毛绒围巾行业研究分析及发展前景预测报告（2025-2031年）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979c3fd4b4113" w:history="1">
              <w:r>
                <w:rPr>
                  <w:rStyle w:val="Hyperlink"/>
                </w:rPr>
                <w:t>全球与中国毛绒围巾行业研究分析及发展前景预测报告（2025-2031年）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979c3fd4b4113" w:history="1">
                <w:r>
                  <w:rPr>
                    <w:rStyle w:val="Hyperlink"/>
                  </w:rPr>
                  <w:t>https://www.20087.com/9/55/MaoRongWeiJinFaZhanQianJingFenXi.html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绒围巾是一种保暖时尚配饰，深受消费者喜爱。随着全球气候变化的影响和消费者对舒适生活的追求，毛绒围巾的市场需求稳步增长。目前，毛绒围巾在材质选择、款式设计、工艺制作等方面都有了很大提升。未来发展趋势上，毛绒围巾将更加注重舒适性和功能性，如采用优质保暖材料、设计符合人体工程学的款式等。</w:t>
      </w:r>
      <w:r>
        <w:rPr>
          <w:rFonts w:hint="eastAsia"/>
        </w:rPr>
        <w:br/>
      </w:r>
      <w:r>
        <w:rPr>
          <w:rFonts w:hint="eastAsia"/>
        </w:rPr>
        <w:t>　　同时，为了满足不同消费者的个性化需求，毛绒围巾在定制化服务、文化元素融入等方面也将不断创新。此外，随着全球时尚潮流的影响和跨界合作的深化，毛绒围巾的设计理念和消费趋势也将更加多元化。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979c3fd4b4113" w:history="1">
        <w:r>
          <w:rPr>
            <w:rStyle w:val="Hyperlink"/>
          </w:rPr>
          <w:t>全球与中国毛绒围巾行业研究分析及发展前景预测报告（2025-2031年）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毛绒围巾行业的市场规模、需求变化、产业链动态及区域发展格局。报告重点解读了毛绒围巾行业竞争态势与重点企业的市场表现，并通过科学研判行业趋势与前景，揭示了毛绒围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中国毛绒围巾概述</w:t>
      </w:r>
      <w:r>
        <w:rPr>
          <w:rFonts w:hint="eastAsia"/>
        </w:rPr>
        <w:br/>
      </w:r>
      <w:r>
        <w:rPr>
          <w:rFonts w:hint="eastAsia"/>
        </w:rPr>
        <w:t>　　第一节 毛绒围巾行业定义</w:t>
      </w:r>
      <w:r>
        <w:rPr>
          <w:rFonts w:hint="eastAsia"/>
        </w:rPr>
        <w:br/>
      </w:r>
      <w:r>
        <w:rPr>
          <w:rFonts w:hint="eastAsia"/>
        </w:rPr>
        <w:t>　　第二节 毛绒围巾行业发展特性</w:t>
      </w:r>
      <w:r>
        <w:rPr>
          <w:rFonts w:hint="eastAsia"/>
        </w:rPr>
        <w:br/>
      </w:r>
      <w:r>
        <w:rPr>
          <w:rFonts w:hint="eastAsia"/>
        </w:rPr>
        <w:t>　　第三节 毛绒围巾产业链分析</w:t>
      </w:r>
      <w:r>
        <w:rPr>
          <w:rFonts w:hint="eastAsia"/>
        </w:rPr>
        <w:br/>
      </w:r>
      <w:r>
        <w:rPr>
          <w:rFonts w:hint="eastAsia"/>
        </w:rPr>
        <w:t>　　第四节 毛绒围巾行业生命周期分析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2024-2025年国外主要毛绒围巾市场发展概况</w:t>
      </w:r>
      <w:r>
        <w:rPr>
          <w:rFonts w:hint="eastAsia"/>
        </w:rPr>
        <w:br/>
      </w:r>
      <w:r>
        <w:rPr>
          <w:rFonts w:hint="eastAsia"/>
        </w:rPr>
        <w:t>　　第一节 全球毛绒围巾市场发展分析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欧盟地区主要国家毛绒围巾市场概况</w:t>
      </w:r>
      <w:r>
        <w:rPr>
          <w:rFonts w:hint="eastAsia"/>
        </w:rPr>
        <w:br/>
      </w:r>
      <w:r>
        <w:rPr>
          <w:rFonts w:hint="eastAsia"/>
        </w:rPr>
        <w:t>　　第三节 北美地区毛绒围巾市场概况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亚太地区主要国家毛绒围巾市场概况</w:t>
      </w:r>
      <w:r>
        <w:rPr>
          <w:rFonts w:hint="eastAsia"/>
        </w:rPr>
        <w:br/>
      </w:r>
      <w:r>
        <w:rPr>
          <w:rFonts w:hint="eastAsia"/>
        </w:rPr>
        <w:t>　　第五节 全球毛绒围巾市场发展预测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2024-2025年中国毛绒围巾发展环境分析</w:t>
      </w:r>
      <w:r>
        <w:rPr>
          <w:rFonts w:hint="eastAsia"/>
        </w:rPr>
        <w:br/>
      </w:r>
      <w:r>
        <w:rPr>
          <w:rFonts w:hint="eastAsia"/>
        </w:rPr>
        <w:t>　　第一节 毛绒围巾行业经济环境分析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毛绒围巾行业相关政策、标准</w:t>
      </w:r>
      <w:r>
        <w:rPr>
          <w:rFonts w:hint="eastAsia"/>
        </w:rPr>
        <w:br/>
      </w:r>
      <w:r>
        <w:rPr>
          <w:rFonts w:hint="eastAsia"/>
        </w:rPr>
        <w:t>　　第三节 毛绒围巾行业相关发展规划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中国毛绒围巾技术发展分析</w:t>
      </w:r>
      <w:r>
        <w:rPr>
          <w:rFonts w:hint="eastAsia"/>
        </w:rPr>
        <w:br/>
      </w:r>
      <w:r>
        <w:rPr>
          <w:rFonts w:hint="eastAsia"/>
        </w:rPr>
        <w:t>　　第一节 当前毛绒围巾技术发展现状分析</w:t>
      </w:r>
      <w:r>
        <w:rPr>
          <w:rFonts w:hint="eastAsia"/>
        </w:rPr>
        <w:br/>
      </w:r>
      <w:r>
        <w:rPr>
          <w:rFonts w:hint="eastAsia"/>
        </w:rPr>
        <w:t>　　第二节 毛绒围巾生产中需注意的问题</w:t>
      </w:r>
      <w:r>
        <w:rPr>
          <w:rFonts w:hint="eastAsia"/>
        </w:rPr>
        <w:br/>
      </w:r>
      <w:r>
        <w:rPr>
          <w:rFonts w:hint="eastAsia"/>
        </w:rPr>
        <w:t>　　第三节 毛绒围巾行业主要技术发展趋势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毛绒围巾市场特性分析</w:t>
      </w:r>
      <w:r>
        <w:rPr>
          <w:rFonts w:hint="eastAsia"/>
        </w:rPr>
        <w:br/>
      </w:r>
      <w:r>
        <w:rPr>
          <w:rFonts w:hint="eastAsia"/>
        </w:rPr>
        <w:t>　　第一节 毛绒围巾行业集中度分析</w:t>
      </w:r>
      <w:r>
        <w:rPr>
          <w:rFonts w:hint="eastAsia"/>
        </w:rPr>
        <w:br/>
      </w:r>
      <w:r>
        <w:rPr>
          <w:rFonts w:hint="eastAsia"/>
        </w:rPr>
        <w:t>　　第二节 毛绒围巾行业SWOT分析</w:t>
      </w:r>
      <w:r>
        <w:rPr>
          <w:rFonts w:hint="eastAsia"/>
        </w:rPr>
        <w:br/>
      </w:r>
      <w:r>
        <w:rPr>
          <w:rFonts w:hint="eastAsia"/>
        </w:rPr>
        <w:t>　　　　一、毛绒围巾行业优势</w:t>
      </w:r>
      <w:r>
        <w:rPr>
          <w:rFonts w:hint="eastAsia"/>
        </w:rPr>
        <w:br/>
      </w:r>
      <w:r>
        <w:rPr>
          <w:rFonts w:hint="eastAsia"/>
        </w:rPr>
        <w:t>　　　　二、毛绒围巾行业劣势</w:t>
      </w:r>
      <w:r>
        <w:rPr>
          <w:rFonts w:hint="eastAsia"/>
        </w:rPr>
        <w:br/>
      </w:r>
      <w:r>
        <w:rPr>
          <w:rFonts w:hint="eastAsia"/>
        </w:rPr>
        <w:t>　　　　三、毛绒围巾行业机会</w:t>
      </w:r>
      <w:r>
        <w:rPr>
          <w:rFonts w:hint="eastAsia"/>
        </w:rPr>
        <w:br/>
      </w:r>
      <w:r>
        <w:rPr>
          <w:rFonts w:hint="eastAsia"/>
        </w:rPr>
        <w:t>　　　　四、毛绒围巾行业风险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中国毛绒围巾发展现状</w:t>
      </w:r>
      <w:r>
        <w:rPr>
          <w:rFonts w:hint="eastAsia"/>
        </w:rPr>
        <w:br/>
      </w:r>
      <w:r>
        <w:rPr>
          <w:rFonts w:hint="eastAsia"/>
        </w:rPr>
        <w:t>　　第一节 中国毛绒围巾市场现状分析</w:t>
      </w:r>
      <w:r>
        <w:rPr>
          <w:rFonts w:hint="eastAsia"/>
        </w:rPr>
        <w:br/>
      </w:r>
      <w:r>
        <w:rPr>
          <w:rFonts w:hint="eastAsia"/>
        </w:rPr>
        <w:t>　　第二节 中国毛绒围巾行业产量情况分析及预测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一、毛绒围巾总体产能规模</w:t>
      </w:r>
      <w:r>
        <w:rPr>
          <w:rFonts w:hint="eastAsia"/>
        </w:rPr>
        <w:br/>
      </w:r>
      <w:r>
        <w:rPr>
          <w:rFonts w:hint="eastAsia"/>
        </w:rPr>
        <w:t>　　　　二、毛绒围巾生产区域分布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三、2019-2024年中国毛绒围巾行业产量统计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四、2025-2031年中国毛绒围巾行业产量预测</w:t>
      </w:r>
      <w:r>
        <w:rPr>
          <w:rFonts w:hint="eastAsia"/>
        </w:rPr>
        <w:br/>
      </w:r>
      <w:r>
        <w:rPr>
          <w:rFonts w:hint="eastAsia"/>
        </w:rPr>
        <w:t>　　第三节 中国毛绒围巾市场需求分析及预测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一、中国毛绒围巾市场需求特点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二、2019-2024年中国毛绒围巾市场需求量统计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三、2025-2031年中国毛绒围巾市场需求量预测</w:t>
      </w:r>
      <w:r>
        <w:rPr>
          <w:rFonts w:hint="eastAsia"/>
        </w:rPr>
        <w:br/>
      </w:r>
      <w:r>
        <w:rPr>
          <w:rFonts w:hint="eastAsia"/>
        </w:rPr>
        <w:t>　　第四节 中国毛绒围巾价格趋势分析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一、2019-2024年中国毛绒围巾市场价格趋势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二、2025-2031年中国毛绒围巾市场价格走势预测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2019-2024年毛绒围巾行业经济运行状况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2019-2024年中国毛绒围巾行业盈利能力分析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2019-2024年中国毛绒围巾行业发展能力分析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2019-2024年毛绒围巾行业偿债能力分析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2019-2024年毛绒围巾制造企业数量分析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毛绒围巾行业上、下游市场分析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毛绒围巾行业上游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毛绒围巾行业下游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中国毛绒围巾行业重点地区发展分析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毛绒围巾行业重点区域市场结构调研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**地区毛绒围巾市场发展分析</w:t>
      </w:r>
      <w:r>
        <w:rPr>
          <w:rFonts w:hint="eastAsia"/>
        </w:rPr>
        <w:br/>
      </w:r>
      <w:r>
        <w:rPr>
          <w:rFonts w:hint="eastAsia"/>
        </w:rPr>
        <w:t>　　第三节 **地区毛绒围巾市场发展分析</w:t>
      </w:r>
      <w:r>
        <w:rPr>
          <w:rFonts w:hint="eastAsia"/>
        </w:rPr>
        <w:br/>
      </w:r>
      <w:r>
        <w:rPr>
          <w:rFonts w:hint="eastAsia"/>
        </w:rPr>
        <w:t>　　第四节 **地区毛绒围巾市场发展分析</w:t>
      </w:r>
      <w:r>
        <w:rPr>
          <w:rFonts w:hint="eastAsia"/>
        </w:rPr>
        <w:br/>
      </w:r>
      <w:r>
        <w:rPr>
          <w:rFonts w:hint="eastAsia"/>
        </w:rPr>
        <w:t>　　第五节 **地区毛绒围巾市场发展分析</w:t>
      </w:r>
      <w:r>
        <w:rPr>
          <w:rFonts w:hint="eastAsia"/>
        </w:rPr>
        <w:br/>
      </w:r>
      <w:r>
        <w:rPr>
          <w:rFonts w:hint="eastAsia"/>
        </w:rPr>
        <w:t>　　第六节 **地区毛绒围巾市场发展分析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2019-2024年中国毛绒围巾进出口分析</w:t>
      </w:r>
      <w:r>
        <w:rPr>
          <w:rFonts w:hint="eastAsia"/>
        </w:rPr>
        <w:br/>
      </w:r>
      <w:r>
        <w:rPr>
          <w:rFonts w:hint="eastAsia"/>
        </w:rPr>
        <w:t>　　第一节 毛绒围巾进口情况分析</w:t>
      </w:r>
      <w:r>
        <w:rPr>
          <w:rFonts w:hint="eastAsia"/>
        </w:rPr>
        <w:br/>
      </w:r>
      <w:r>
        <w:rPr>
          <w:rFonts w:hint="eastAsia"/>
        </w:rPr>
        <w:t>　　第二节 毛绒围巾出口情况分析</w:t>
      </w:r>
      <w:r>
        <w:rPr>
          <w:rFonts w:hint="eastAsia"/>
        </w:rPr>
        <w:br/>
      </w:r>
      <w:r>
        <w:rPr>
          <w:rFonts w:hint="eastAsia"/>
        </w:rPr>
        <w:t>　　第三节 影响毛绒围巾进出口因素分析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毛绒围巾行业重点企业竞争力分析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三、企业毛绒围巾经营状况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三、企业毛绒围巾经营状况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三、企业毛绒围巾经营状况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三、企业毛绒围巾经营状况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三、企业毛绒围巾经营状况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三、企业毛绒围巾经营状况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毛绒围巾行业企业经营策略研究分析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毛绒围巾企业多样化经营策略分析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一、毛绒围巾企业多样化经营情况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二、现行毛绒围巾行业多样化经营的方向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大型毛绒围巾企业集团未来发展策略分析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对中小毛绒围巾企业生产经营的建议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毛绒围巾行业投资风险预警</w:t>
      </w:r>
      <w:r>
        <w:rPr>
          <w:rFonts w:hint="eastAsia"/>
        </w:rPr>
        <w:br/>
      </w:r>
      <w:r>
        <w:rPr>
          <w:rFonts w:hint="eastAsia"/>
        </w:rPr>
        <w:t>　　第一节 影响毛绒围巾行业发展的主要因素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一、2025年影响毛绒围巾行业运行的有利因素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二、2025年影响毛绒围巾行业运行的稳定因素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三、2025年影响毛绒围巾行业运行的不利因素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四、2025年我国毛绒围巾行业发展面临的挑战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五、2025年我国毛绒围巾行业发展面临的机遇</w:t>
      </w:r>
      <w:r>
        <w:rPr>
          <w:rFonts w:hint="eastAsia"/>
        </w:rPr>
        <w:br/>
      </w:r>
      <w:r>
        <w:rPr>
          <w:rFonts w:hint="eastAsia"/>
        </w:rPr>
        <w:t>　　第二节 毛绒围巾行业投资风险预警</w:t>
      </w:r>
      <w:r>
        <w:rPr>
          <w:rFonts w:hint="eastAsia"/>
        </w:rPr>
        <w:br/>
      </w:r>
      <w:r>
        <w:rPr>
          <w:rFonts w:hint="eastAsia"/>
        </w:rPr>
        <w:t>　　　　一、毛绒围巾行业市场风险预测</w:t>
      </w:r>
      <w:r>
        <w:rPr>
          <w:rFonts w:hint="eastAsia"/>
        </w:rPr>
        <w:br/>
      </w:r>
      <w:r>
        <w:rPr>
          <w:rFonts w:hint="eastAsia"/>
        </w:rPr>
        <w:t>　　　　二、毛绒围巾行业政策风险预测</w:t>
      </w:r>
      <w:r>
        <w:rPr>
          <w:rFonts w:hint="eastAsia"/>
        </w:rPr>
        <w:br/>
      </w:r>
      <w:r>
        <w:rPr>
          <w:rFonts w:hint="eastAsia"/>
        </w:rPr>
        <w:t>　　　　三、毛绒围巾行业经营风险预测</w:t>
      </w:r>
      <w:r>
        <w:rPr>
          <w:rFonts w:hint="eastAsia"/>
        </w:rPr>
        <w:br/>
      </w:r>
      <w:r>
        <w:rPr>
          <w:rFonts w:hint="eastAsia"/>
        </w:rPr>
        <w:t>　　　　四、毛绒围巾行业技术风险预测</w:t>
      </w:r>
      <w:r>
        <w:rPr>
          <w:rFonts w:hint="eastAsia"/>
        </w:rPr>
        <w:br/>
      </w:r>
      <w:r>
        <w:rPr>
          <w:rFonts w:hint="eastAsia"/>
        </w:rPr>
        <w:t>　　　　五、毛绒围巾行业竞争风险预测</w:t>
      </w:r>
      <w:r>
        <w:rPr>
          <w:rFonts w:hint="eastAsia"/>
        </w:rPr>
        <w:br/>
      </w:r>
      <w:r>
        <w:rPr>
          <w:rFonts w:hint="eastAsia"/>
        </w:rPr>
        <w:t>　　　　六、毛绒围巾行业其他风险预测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毛绒围巾投资建议</w:t>
      </w:r>
      <w:r>
        <w:rPr>
          <w:rFonts w:hint="eastAsia"/>
        </w:rPr>
        <w:br/>
      </w:r>
      <w:r>
        <w:rPr>
          <w:rFonts w:hint="eastAsia"/>
        </w:rPr>
        <w:t>　　第一节 2025年毛绒围巾市场前景分析</w:t>
      </w:r>
      <w:r>
        <w:rPr>
          <w:rFonts w:hint="eastAsia"/>
        </w:rPr>
        <w:br/>
      </w:r>
      <w:r>
        <w:rPr>
          <w:rFonts w:hint="eastAsia"/>
        </w:rPr>
        <w:t>　　第二节 2025年毛绒围巾发展趋势预测</w:t>
      </w:r>
      <w:r>
        <w:rPr>
          <w:rFonts w:hint="eastAsia"/>
        </w:rPr>
        <w:br/>
      </w:r>
      <w:r>
        <w:rPr>
          <w:rFonts w:hint="eastAsia"/>
        </w:rPr>
        <w:t>　　第三节 毛绒围巾行业投资进入壁垒分析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毛绒围巾行业历程</w:t>
      </w:r>
      <w:r>
        <w:rPr>
          <w:rFonts w:hint="eastAsia"/>
        </w:rPr>
        <w:br/>
      </w:r>
      <w:r>
        <w:rPr>
          <w:rFonts w:hint="eastAsia"/>
        </w:rPr>
        <w:t>　　图表 毛绒围巾行业生命周期</w:t>
      </w:r>
      <w:r>
        <w:rPr>
          <w:rFonts w:hint="eastAsia"/>
        </w:rPr>
        <w:br/>
      </w:r>
      <w:r>
        <w:rPr>
          <w:rFonts w:hint="eastAsia"/>
        </w:rPr>
        <w:t>　　图表 毛绒围巾行业产业链分析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2019-2024年中国毛绒围巾行业市场规模及增长情况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2019-2024年毛绒围巾行业市场容量分析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2019-2024年中国毛绒围巾行业产能统计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2019-2024年中国毛绒围巾行业产量及增长趋势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2019-2024年中国毛绒围巾市场需求量及增速统计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2025年中国毛绒围巾行业需求领域分布格局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2019-2024年中国毛绒围巾行业销售收入分析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2019-2024年中国毛绒围巾行业盈利情况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2019-2024年中国毛绒围巾行业利润总额统计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2019-2024年中国毛绒围巾进口数量分析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2019-2024年中国毛绒围巾进口金额分析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2019-2024年中国毛绒围巾出口数量分析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2019-2024年中国毛绒围巾出口金额分析</w:t>
      </w:r>
      <w:r>
        <w:rPr>
          <w:rFonts w:hint="eastAsia"/>
        </w:rPr>
        <w:br/>
      </w:r>
      <w:r>
        <w:rPr>
          <w:rFonts w:hint="eastAsia"/>
        </w:rPr>
        <w:t>　　图表 2025年中国毛绒围巾进口国家及地区分析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2019-2024年中国毛绒围巾行业企业数量情况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2019-2024年中国毛绒围巾行业企业平均规模情况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**地区毛绒围巾市场规模及增长情况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**地区毛绒围巾市场规模及增长情况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**地区毛绒围巾市场规模及增长情况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**地区毛绒围巾市场规模及增长情况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**地区毛绒围巾行业市场需求情况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毛绒围巾重点企业（一）基本信息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毛绒围巾重点企业（一）经营情况分析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毛绒围巾重点企业（一）主要经济指标情况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毛绒围巾重点企业（一）盈利能力情况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毛绒围巾重点企业（一）偿债能力情况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毛绒围巾重点企业（一）运营能力情况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毛绒围巾重点企业（一）成长能力情况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毛绒围巾重点企业（二）基本信息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毛绒围巾重点企业（二）经营情况分析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毛绒围巾重点企业（二）主要经济指标情况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毛绒围巾重点企业（二）盈利能力情况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毛绒围巾重点企业（二）偿债能力情况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毛绒围巾重点企业（二）运营能力情况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毛绒围巾重点企业（二）成长能力情况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毛绒围巾重点企业（三）基本信息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毛绒围巾重点企业（三）经营情况分析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毛绒围巾重点企业（三）主要经济指标情况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毛绒围巾重点企业（三）盈利能力情况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毛绒围巾重点企业（三）偿债能力情况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毛绒围巾重点企业（三）运营能力情况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毛绒围巾重点企业（三）成长能力情况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2025-2031年中国毛绒围巾行业产能预测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2025-2031年中国毛绒围巾市场需求量预测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2025-2031年中国毛绒围巾行业供需平衡预测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2025-2031年中国毛绒围巾行业市场容量预测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2025-2031年中国毛绒围巾行业市场规模预测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2025-2031年中国毛绒围巾市场前景分析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2025-2031年中国毛绒围巾行业发展趋势预测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979c3fd4b4113" w:history="1">
        <w:r>
          <w:rPr>
            <w:rStyle w:val="Hyperlink"/>
          </w:rPr>
          <w:t>全球与中国毛绒围巾行业研究分析及发展前景预测报告（2025-2031年）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979c3fd4b4113" w:history="1">
        <w:r>
          <w:rPr>
            <w:rStyle w:val="Hyperlink"/>
          </w:rPr>
          <w:t>https://www.20087.com/9/55/MaoRongWeiJinFaZhanQianJingFenXi.html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热点：钩针围巾、毛绒围巾怎么清洗、珊瑚绒织围巾的花样、毛绒围巾图片、系围巾、毛绒围巾掉毛正常吗、毛绒围巾的织法、白色毛绒围巾、羚羊绒围巾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10e23aa3a4686" w:history="1">
      <w:r>
        <w:rPr>
          <w:rStyle w:val="Hyperlink"/>
        </w:rPr>
        <w:t>全球与中国毛绒围巾行业研究分析及发展前景预测报告（2025-2031年）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MaoRongWeiJinFaZhanQianJingFenXi.html" TargetMode="External" Id="Rc3e979c3fd4b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MaoRongWeiJinFaZhanQianJingFenXi.html" TargetMode="External" Id="R3d510e23aa3a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2025-02-07T03:59:00Z</dcterms:created>
  <dcterms:modified xsi:type="dcterms:W3CDTF">2025-02-07T04:59:00Z</dcterms:modified>
  <dc:subject>全球与中国毛绒围巾行业研究分析及发展前景预测报告（2025-2031年）</dc:subject>
  <dc:title>全球与中国毛绒围巾行业研究分析及发展前景预测报告（2025-2031年）</dc:title>
  <cp:keywords>全球与中国毛绒围巾行业研究分析及发展前景预测报告（2025-2031年）</cp:keywords>
  <dc:description>全球与中国毛绒围巾行业研究分析及发展前景预测报告（2025-2031年）</dc:description>
</cp:coreProperties>
</file>