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2a8c7ee14e84" w:history="1">
              <w:r>
                <w:rPr>
                  <w:rStyle w:val="Hyperlink"/>
                </w:rPr>
                <w:t>全球与中国焊接防护帘行业现状及前景趋势分析报告（2025-2031年）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2a8c7ee14e84" w:history="1">
              <w:r>
                <w:rPr>
                  <w:rStyle w:val="Hyperlink"/>
                </w:rPr>
                <w:t>全球与中国焊接防护帘行业现状及前景趋势分析报告（2025-2031年）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12a8c7ee14e84" w:history="1">
                <w:r>
                  <w:rPr>
                    <w:rStyle w:val="Hyperlink"/>
                  </w:rPr>
                  <w:t>https://www.20087.com/9/95/HanJieFangHuLianShiChangQianJingFenXi.html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防护帘是焊接作业中的安全防护装置，其发展体现了对职业健康和安全生产的重视。目前，随着焊接技术和材料的多样化，焊接防护帘通过采用阻燃、防紫外线和防飞溅材料，有效隔离焊接产生的火花、烟尘和强光，保护工人免受伤害，同时，通过模块化设计和快速安装系统，提高了防护帘的适应性和便捷性，满足不同焊接环境和作业空间的需求。</w:t>
      </w:r>
      <w:r>
        <w:rPr>
          <w:rFonts w:hint="eastAsia"/>
        </w:rPr>
        <w:br/>
      </w:r>
      <w:r>
        <w:rPr>
          <w:rFonts w:hint="eastAsia"/>
        </w:rPr>
        <w:t>　　未来，焊接防护帘的发展将更加侧重于智能化和环境友好。一方面，通过集成传感器和智能控制系统，开发能够根据焊接参数自动调整透明度和通风量的智能焊接防护帘，提高作业的安全性和舒适性；另一方面，采用可回收和生物降解材料，减少对环境的影响，同时，优化设计和生产流程，提高材料利用率和能源效率，推动焊接防护帘向绿色制造和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2a8c7ee14e84" w:history="1">
        <w:r>
          <w:rPr>
            <w:rStyle w:val="Hyperlink"/>
          </w:rPr>
          <w:t>全球与中国焊接防护帘行业现状及前景趋势分析报告（2025-2031年）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焊接防护帘行业的市场规模、竞争格局及技术发展现状。报告详细梳理了焊接防护帘产业链结构、区域分布特征及焊接防护帘市场需求变化，重点评估了焊接防护帘重点企业的市场表现与战略布局。通过对政策环境、技术创新方向及消费趋势的分析，科学预测了焊接防护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焊接防护帘市场概述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按照不同产品类型，焊接防护帘主要可以分为如下几个类别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全球不同产品类型焊接防护帘销售额增长趋势2020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PVC材质</w:t>
      </w:r>
      <w:r>
        <w:rPr>
          <w:rFonts w:hint="eastAsia"/>
        </w:rPr>
        <w:br/>
      </w:r>
      <w:r>
        <w:rPr>
          <w:rFonts w:hint="eastAsia"/>
        </w:rPr>
        <w:t>　　　　1.2.3 乙烯基材质</w:t>
      </w:r>
      <w:r>
        <w:rPr>
          <w:rFonts w:hint="eastAsia"/>
        </w:rPr>
        <w:br/>
      </w:r>
      <w:r>
        <w:rPr>
          <w:rFonts w:hint="eastAsia"/>
        </w:rPr>
        <w:t>　　1.3 从不同应用，焊接防护帘主要包括如下几个方面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全球不同应用焊接防护帘销售额增长趋势2020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焊接防护帘行业背景、发展历史、现状及趋势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焊接防护帘行业目前现状分析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焊接防护帘发展趋势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全球焊接防护帘总体规模分析</w:t>
      </w:r>
      <w:r>
        <w:rPr>
          <w:rFonts w:hint="eastAsia"/>
        </w:rPr>
        <w:br/>
      </w:r>
      <w:r>
        <w:rPr>
          <w:rFonts w:hint="eastAsia"/>
        </w:rPr>
        <w:t>　　2.1 全球焊接防护帘供需现状及预测（2020-2031）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全球焊接防护帘产能、产量、产能利用率及发展趋势（2020-2031）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全球焊接防护帘产量、需求量及发展趋势（2020-2031）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全球主要地区焊接防护帘产量及发展趋势（2020-2031）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全球主要地区焊接防护帘产量（2020-2025）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全球主要地区焊接防护帘产量（2025-2031）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全球主要地区焊接防护帘产量市场份额（2020-2031）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中国焊接防护帘供需现状及预测（2020-2031）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中国焊接防护帘产能、产量、产能利用率及发展趋势（2020-2031）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中国焊接防护帘产量、市场需求量及发展趋势（2020-2031）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全球焊接防护帘销量及销售额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全球市场焊接防护帘销售额（2020-2031）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全球市场焊接防护帘销量（2020-2031）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全球市场焊接防护帘价格趋势（2020-2031）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全球市场主要厂商焊接防护帘产能市场份额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全球市场主要厂商焊接防护帘销量（2020-2025）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全球市场主要厂商焊接防护帘销量（2020-2025）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全球市场主要厂商焊接防护帘销售收入（2020-2025）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全球市场主要厂商焊接防护帘销售价格（2020-2025）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2025年全球主要生产商焊接防护帘收入排名</w:t>
      </w:r>
      <w:r>
        <w:rPr>
          <w:rFonts w:hint="eastAsia"/>
        </w:rPr>
        <w:br/>
      </w:r>
      <w:r>
        <w:rPr>
          <w:rFonts w:hint="eastAsia"/>
        </w:rPr>
        <w:t>　　3.3 中国市场主要厂商焊接防护帘销量（2020-2025）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中国市场主要厂商焊接防护帘销量（2020-2025）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中国市场主要厂商焊接防护帘销售收入（2020-2025）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2025年中国主要生产商焊接防护帘收入排名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中国市场主要厂商焊接防护帘销售价格（2020-2025）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全球主要厂商焊接防护帘总部及产地分布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全球主要厂商成立时间及焊接防护帘商业化日期</w:t>
      </w:r>
      <w:r>
        <w:rPr>
          <w:rFonts w:hint="eastAsia"/>
        </w:rPr>
        <w:br/>
      </w:r>
      <w:r>
        <w:rPr>
          <w:rFonts w:hint="eastAsia"/>
        </w:rPr>
        <w:t>　　3.6 全球主要厂商焊接防护帘产品类型及应用</w:t>
      </w:r>
      <w:r>
        <w:rPr>
          <w:rFonts w:hint="eastAsia"/>
        </w:rPr>
        <w:br/>
      </w:r>
      <w:r>
        <w:rPr>
          <w:rFonts w:hint="eastAsia"/>
        </w:rPr>
        <w:t>　　3.7 焊接防护帘行业集中度、竞争程度分析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焊接防护帘行业集中度分析：2025年全球Top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全球焊接防护帘第一梯队、第二梯队和第三梯队生产商（品牌）及市场份额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全球焊接防护帘主要地区分析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全球主要地区焊接防护帘市场规模分析：2020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全球主要地区焊接防护帘销售收入及市场份额（2020-2025年）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全球主要地区焊接防护帘销售收入预测（2025-2031年）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全球主要地区焊接防护帘销量分析：2020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全球主要地区焊接防护帘销量及市场份额（2020-2025年）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全球主要地区焊接防护帘销量及市场份额预测（2025-2031）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印度市场焊接防护帘销量、收入及增长率（2020-2031）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不同产品类型焊接防护帘分析</w:t>
      </w:r>
      <w:r>
        <w:rPr>
          <w:rFonts w:hint="eastAsia"/>
        </w:rPr>
        <w:br/>
      </w:r>
      <w:r>
        <w:rPr>
          <w:rFonts w:hint="eastAsia"/>
        </w:rPr>
        <w:t>　　6.1 全球不同产品类型焊接防护帘销量（2020-2031）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全球不同产品类型焊接防护帘销量预测（2025-2031）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全球不同产品类型焊接防护帘收入（2020-2031）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全球不同产品类型焊接防护帘收入预测（2025-2031）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全球不同产品类型焊接防护帘价格走势（2020-2031）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不同应用焊接防护帘分析</w:t>
      </w:r>
      <w:r>
        <w:rPr>
          <w:rFonts w:hint="eastAsia"/>
        </w:rPr>
        <w:br/>
      </w:r>
      <w:r>
        <w:rPr>
          <w:rFonts w:hint="eastAsia"/>
        </w:rPr>
        <w:t>　　7.1 全球不同应用焊接防护帘销量（2020-2031）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全球不同应用焊接防护帘销量预测（2025-2031）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全球不同应用焊接防护帘收入（2020-2031）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全球不同应用焊接防护帘收入预测（2025-2031）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全球不同应用焊接防护帘价格走势（2020-2031）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焊接防护帘产业链分析</w:t>
      </w:r>
      <w:r>
        <w:rPr>
          <w:rFonts w:hint="eastAsia"/>
        </w:rPr>
        <w:br/>
      </w:r>
      <w:r>
        <w:rPr>
          <w:rFonts w:hint="eastAsia"/>
        </w:rPr>
        <w:t>　　8.2 焊接防护帘产业上游供应分析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焊接防护帘下游典型客户</w:t>
      </w:r>
      <w:r>
        <w:rPr>
          <w:rFonts w:hint="eastAsia"/>
        </w:rPr>
        <w:br/>
      </w:r>
      <w:r>
        <w:rPr>
          <w:rFonts w:hint="eastAsia"/>
        </w:rPr>
        <w:t>　　8.4 焊接防护帘销售渠道分析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焊接防护帘行业发展机遇及主要驱动因素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焊接防护帘行业发展面临的风险</w:t>
      </w:r>
      <w:r>
        <w:rPr>
          <w:rFonts w:hint="eastAsia"/>
        </w:rPr>
        <w:br/>
      </w:r>
      <w:r>
        <w:rPr>
          <w:rFonts w:hint="eastAsia"/>
        </w:rPr>
        <w:t>　　9.3 焊接防护帘行业政策分析</w:t>
      </w:r>
      <w:r>
        <w:rPr>
          <w:rFonts w:hint="eastAsia"/>
        </w:rPr>
        <w:br/>
      </w:r>
      <w:r>
        <w:rPr>
          <w:rFonts w:hint="eastAsia"/>
        </w:rPr>
        <w:t>　　9.4 焊接防护帘中国企业SWOT分析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全球不同产品类型焊接防护帘销售额增长（CAGR）趋势2020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焊接防护帘行业目前发展现状</w:t>
      </w:r>
      <w:r>
        <w:rPr>
          <w:rFonts w:hint="eastAsia"/>
        </w:rPr>
        <w:br/>
      </w:r>
      <w:r>
        <w:rPr>
          <w:rFonts w:hint="eastAsia"/>
        </w:rPr>
        <w:t>　　表 4： 焊接防护帘发展趋势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全球主要地区焊接防护帘产量增速（CAGR）：（2020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全球主要地区焊接防护帘产量（2020-2025）&amp;（件）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全球主要地区焊接防护帘产量（2025-2031）&amp;（件）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全球主要地区焊接防护帘产量市场份额（2020-2025）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全球主要地区焊接防护帘产量（2025-2031）&amp;（件）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全球市场主要厂商焊接防护帘产能（2024-2025）&amp;（件）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全球市场主要厂商焊接防护帘销量（2020-2025）&amp;（件）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全球市场主要厂商焊接防护帘销量市场份额（2020-2025）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全球市场主要厂商焊接防护帘销售收入（2020-2025）&amp;（百万美元）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全球市场主要厂商焊接防护帘销售收入市场份额（2020-2025）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全球市场主要厂商焊接防护帘销售价格（2020-2025）&amp;（美元/件）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2025年全球主要生产商焊接防护帘收入排名（百万美元）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中国市场主要厂商焊接防护帘销量（2020-2025）&amp;（件）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中国市场主要厂商焊接防护帘销量市场份额（2020-2025）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中国市场主要厂商焊接防护帘销售收入（2020-2025）&amp;（百万美元）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中国市场主要厂商焊接防护帘销售收入市场份额（2020-2025）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2025年中国主要生产商焊接防护帘收入排名（百万美元）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中国市场主要厂商焊接防护帘销售价格（2020-2025）&amp;（美元/件）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全球主要厂商焊接防护帘总部及产地分布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全球主要厂商成立时间及焊接防护帘商业化日期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全球主要厂商焊接防护帘产品类型及应用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2025年全球焊接防护帘主要厂商市场地位（第一梯队、第二梯队和第三梯队）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全球焊接防护帘市场投资、并购等现状分析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全球主要地区焊接防护帘销售收入增速：（2020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全球主要地区焊接防护帘销售收入（2020-2025）&amp;（百万美元）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全球主要地区焊接防护帘销售收入市场份额（2020-2025）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全球主要地区焊接防护帘收入（2025-2031）&amp;（百万美元）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全球主要地区焊接防护帘收入市场份额（2025-2031）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全球主要地区焊接防护帘销量（件）：2020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全球主要地区焊接防护帘销量（2020-2025）&amp;（件）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全球主要地区焊接防护帘销量市场份额（2020-2025）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全球主要地区焊接防护帘销量（2025-2031）&amp;（件）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全球主要地区焊接防护帘销量份额（2025-2031）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焊接防护帘销量（件）、收入（百万美元）、价格（美元/件）及毛利率（2020-2025）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全球不同产品类型焊接防护帘销量（2020-2025年）&amp;（件）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全球不同产品类型焊接防护帘销量市场份额（2020-2025）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全球不同产品类型焊接防护帘销量预测（2025-2031）&amp;（件）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全球市场不同产品类型焊接防护帘销量市场份额预测（2025-2031）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全球不同产品类型焊接防护帘收入（2020-2025年）&amp;（百万美元）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全球不同产品类型焊接防护帘收入市场份额（2020-2025）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全球不同产品类型焊接防护帘收入预测（2025-2031）&amp;（百万美元）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全球不同产品类型焊接防护帘收入市场份额预测（2025-2031）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全球不同应用焊接防护帘销量（2020-2025年）&amp;（件）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全球不同应用焊接防护帘销量市场份额（2020-2025）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全球不同应用焊接防护帘销量预测（2025-2031）&amp;（件）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全球市场不同应用焊接防护帘销量市场份额预测（2025-2031）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全球不同应用焊接防护帘收入（2020-2025年）&amp;（百万美元）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全球不同应用焊接防护帘收入市场份额（2020-2025）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全球不同应用焊接防护帘收入预测（2025-2031）&amp;（百万美元）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全球不同应用焊接防护帘收入市场份额预测（2025-2031）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焊接防护帘上游原料供应商及联系方式列表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焊接防护帘典型客户列表</w:t>
      </w:r>
      <w:r>
        <w:rPr>
          <w:rFonts w:hint="eastAsia"/>
        </w:rPr>
        <w:br/>
      </w:r>
      <w:r>
        <w:rPr>
          <w:rFonts w:hint="eastAsia"/>
        </w:rPr>
        <w:t>　　表 101： 焊接防护帘主要销售模式及销售渠道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焊接防护帘行业发展机遇及主要驱动因素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焊接防护帘行业发展面临的风险</w:t>
      </w:r>
      <w:r>
        <w:rPr>
          <w:rFonts w:hint="eastAsia"/>
        </w:rPr>
        <w:br/>
      </w:r>
      <w:r>
        <w:rPr>
          <w:rFonts w:hint="eastAsia"/>
        </w:rPr>
        <w:t>　　表 104： 焊接防护帘行业政策分析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焊接防护帘产品图片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全球不同产品类型焊接防护帘销售额2020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全球不同产品类型焊接防护帘市场份额2024 VS 2025</w:t>
      </w:r>
      <w:r>
        <w:rPr>
          <w:rFonts w:hint="eastAsia"/>
        </w:rPr>
        <w:br/>
      </w:r>
      <w:r>
        <w:rPr>
          <w:rFonts w:hint="eastAsia"/>
        </w:rPr>
        <w:t>　　图 4： PVC材质产品图片</w:t>
      </w:r>
      <w:r>
        <w:rPr>
          <w:rFonts w:hint="eastAsia"/>
        </w:rPr>
        <w:br/>
      </w:r>
      <w:r>
        <w:rPr>
          <w:rFonts w:hint="eastAsia"/>
        </w:rPr>
        <w:t>　　图 5： 乙烯基材质产品图片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全球不同应用焊接防护帘市场份额2024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全球焊接防护帘产能、产量、产能利用率及发展趋势（2020-2031）&amp;（件）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全球焊接防护帘产量、需求量及发展趋势（2020-2031）&amp;（件）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全球主要地区焊接防护帘产量（2020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全球主要地区焊接防护帘产量市场份额（2020-2031）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中国焊接防护帘产能、产量、产能利用率及发展趋势（2020-2031）&amp;（件）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中国焊接防护帘产量、市场需求量及发展趋势（2020-2031）&amp;（件）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全球焊接防护帘市场销售额及增长率：（2020-2031）&amp;（百万美元）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全球市场焊接防护帘市场规模：2020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全球市场焊接防护帘价格趋势（2020-2031）&amp;（美元/件）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2025年全球市场主要厂商焊接防护帘销量市场份额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2025年全球市场主要厂商焊接防护帘收入市场份额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2025年中国市场主要厂商焊接防护帘销量市场份额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2025年中国市场主要厂商焊接防护帘收入市场份额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2025年全球前五大生产商焊接防护帘市场份额</w:t>
      </w:r>
      <w:r>
        <w:rPr>
          <w:rFonts w:hint="eastAsia"/>
        </w:rPr>
        <w:br/>
      </w:r>
      <w:r>
        <w:rPr>
          <w:rFonts w:hint="eastAsia"/>
        </w:rPr>
        <w:t>　　图 27： 2025年全球焊接防护帘第一梯队、第二梯队和第三梯队厂商及市场份额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全球主要地区焊接防护帘销售收入（2020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全球主要地区焊接防护帘销售收入市场份额（2024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印度市场焊接防护帘销量及增长率（2020-2031）&amp;（件）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印度市场焊接防护帘收入及增长率（2020-2031）&amp;（百万美元）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全球不同产品类型焊接防护帘价格走势（2020-2031）&amp;（美元/件）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全球不同应用焊接防护帘价格走势（2020-2031）&amp;（美元/件）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焊接防护帘产业链</w:t>
      </w:r>
      <w:r>
        <w:rPr>
          <w:rFonts w:hint="eastAsia"/>
        </w:rPr>
        <w:br/>
      </w:r>
      <w:r>
        <w:rPr>
          <w:rFonts w:hint="eastAsia"/>
        </w:rPr>
        <w:t>　　图 45： 焊接防护帘中国企业SWOT分析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2a8c7ee14e84" w:history="1">
        <w:r>
          <w:rPr>
            <w:rStyle w:val="Hyperlink"/>
          </w:rPr>
          <w:t>全球与中国焊接防护帘行业现状及前景趋势分析报告（2025-2031年）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12a8c7ee14e84" w:history="1">
        <w:r>
          <w:rPr>
            <w:rStyle w:val="Hyperlink"/>
          </w:rPr>
          <w:t>https://www.20087.com/9/95/HanJieFangHuLianShiChangQianJingFenXi.html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热点：焊接网隔离栅图片、焊接防护门帘、焊接防护面罩、防火防爆防电焊帘、焊接围栏图片大全、焊接防护栏、电焊防护罩哪种最好、焊接防护罩、氩弧焊防护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de1fa4ef4213" w:history="1">
      <w:r>
        <w:rPr>
          <w:rStyle w:val="Hyperlink"/>
        </w:rPr>
        <w:t>全球与中国焊接防护帘行业现状及前景趋势分析报告（2025-2031年）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nJieFangHuLianShiChangQianJingFenXi.html" TargetMode="External" Id="R2e612a8c7ee1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nJieFangHuLianShiChangQianJingFenXi.html" TargetMode="External" Id="Rc74ede1fa4e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2025-05-29T02:50:00Z</dcterms:created>
  <dcterms:modified xsi:type="dcterms:W3CDTF">2025-05-29T03:50:00Z</dcterms:modified>
  <dc:subject>全球与中国焊接防护帘行业现状及前景趋势分析报告（2025-2031年）</dc:subject>
  <dc:title>全球与中国焊接防护帘行业现状及前景趋势分析报告（2025-2031年）</dc:title>
  <cp:keywords>全球与中国焊接防护帘行业现状及前景趋势分析报告（2025-2031年）</cp:keywords>
  <dc:description>全球与中国焊接防护帘行业现状及前景趋势分析报告（2025-2031年）</dc:description>
</cp:coreProperties>
</file>