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c7fb68ad54cfc" w:history="1">
              <w:r>
                <w:rPr>
                  <w:rStyle w:val="Hyperlink"/>
                </w:rPr>
                <w:t>2025-2031年全球与中国温室遮阳棚行业研究及发展前景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c7fb68ad54cfc" w:history="1">
              <w:r>
                <w:rPr>
                  <w:rStyle w:val="Hyperlink"/>
                </w:rPr>
                <w:t>2025-2031年全球与中国温室遮阳棚行业研究及发展前景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c7fb68ad54cfc" w:history="1">
                <w:r>
                  <w:rPr>
                    <w:rStyle w:val="Hyperlink"/>
                  </w:rPr>
                  <w:t>https://www.20087.com/0/56/WenShiZheYangPengDeQianJingQuShi.html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遮阳棚是现代农业设施中不可或缺的组成部分，用于调节光照强度，保护作物免受强烈日照和极端天气的影响。近年来，随着智能农业的发展，温室遮阳棚的设计和功能得到了显著提升。采用智能遮阳系统，可以根据光照强度、温度和作物生长周期自动调节遮阳程度，实现精细化管理。</w:t>
      </w:r>
      <w:r>
        <w:rPr>
          <w:rFonts w:hint="eastAsia"/>
        </w:rPr>
        <w:br/>
      </w:r>
      <w:r>
        <w:rPr>
          <w:rFonts w:hint="eastAsia"/>
        </w:rPr>
        <w:t>　　未来，温室遮阳棚将更加注重环境适应性和智能化控制。通过集成传感器和物联网技术，遮阳棚将能够实时监测和响应外部环境变化，如风速、湿度和降雨，以保护作物。同时，新型遮阳材料的开发，如可调节透明度的智能玻璃，将提供更灵活的光照管理方案，优化作物生长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c7fb68ad54cfc" w:history="1">
        <w:r>
          <w:rPr>
            <w:rStyle w:val="Hyperlink"/>
          </w:rPr>
          <w:t>2025-2031年全球与中国温室遮阳棚行业研究及发展前景</w:t>
        </w:r>
      </w:hyperlink>
      <w:r>
        <w:rPr>
          <w:rFonts w:hint="eastAsia"/>
        </w:rPr>
        <w:t>》基于统计局、相关行业协会及科研机构的详实数据，系统分析了温室遮阳棚市场的规模现状、需求特征及价格走势。报告客观评估了温室遮阳棚行业技术水平及未来发展方向，对市场前景做出科学预测，并重点分析了温室遮阳棚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温室遮阳棚市场概述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按照不同产品类型，温室遮阳棚主要可以分为如下几个类别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全球不同产品类型温室遮阳棚销售额增长趋势2020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固定式遮阳棚</w:t>
      </w:r>
      <w:r>
        <w:rPr>
          <w:rFonts w:hint="eastAsia"/>
        </w:rPr>
        <w:br/>
      </w:r>
      <w:r>
        <w:rPr>
          <w:rFonts w:hint="eastAsia"/>
        </w:rPr>
        <w:t>　　　　1.2.3 可伸缩遮阳棚</w:t>
      </w:r>
      <w:r>
        <w:rPr>
          <w:rFonts w:hint="eastAsia"/>
        </w:rPr>
        <w:br/>
      </w:r>
      <w:r>
        <w:rPr>
          <w:rFonts w:hint="eastAsia"/>
        </w:rPr>
        <w:t>　　1.3 从不同应用，温室遮阳棚主要包括如下几个方面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全球不同应用温室遮阳棚销售额增长趋势2020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温室遮阳棚行业背景、发展历史、现状及趋势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温室遮阳棚行业目前现状分析</w:t>
      </w:r>
      <w:r>
        <w:rPr>
          <w:rFonts w:hint="eastAsia"/>
        </w:rPr>
        <w:br/>
      </w:r>
      <w:r>
        <w:rPr>
          <w:rFonts w:hint="eastAsia"/>
        </w:rPr>
        <w:t>　　　　1.4.2 温室遮阳棚发展趋势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全球温室遮阳棚总体规模分析</w:t>
      </w:r>
      <w:r>
        <w:rPr>
          <w:rFonts w:hint="eastAsia"/>
        </w:rPr>
        <w:br/>
      </w:r>
      <w:r>
        <w:rPr>
          <w:rFonts w:hint="eastAsia"/>
        </w:rPr>
        <w:t>　　2.1 全球温室遮阳棚供需现状及预测（2020-2031）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全球温室遮阳棚产能、产量、产能利用率及发展趋势（2020-2031）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全球温室遮阳棚产量、需求量及发展趋势（2020-2031）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全球主要地区温室遮阳棚产量及发展趋势（2020-2031）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全球主要地区温室遮阳棚产量（2020-2025）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全球主要地区温室遮阳棚产量（2025-2031）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全球主要地区温室遮阳棚产量市场份额（2020-2031）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中国温室遮阳棚供需现状及预测（2020-2031）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中国温室遮阳棚产能、产量、产能利用率及发展趋势（2020-2031）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中国温室遮阳棚产量、市场需求量及发展趋势（2020-2031）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全球温室遮阳棚销量及销售额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全球市场温室遮阳棚销售额（2020-2031）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全球市场温室遮阳棚销量（2020-2031）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全球市场温室遮阳棚价格趋势（2020-2031）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全球市场主要厂商温室遮阳棚产能市场份额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全球市场主要厂商温室遮阳棚销量（2020-2025）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全球市场主要厂商温室遮阳棚销量（2020-2025）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全球市场主要厂商温室遮阳棚销售收入（2020-2025）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全球市场主要厂商温室遮阳棚销售价格（2020-2025）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2025年全球主要生产商温室遮阳棚收入排名</w:t>
      </w:r>
      <w:r>
        <w:rPr>
          <w:rFonts w:hint="eastAsia"/>
        </w:rPr>
        <w:br/>
      </w:r>
      <w:r>
        <w:rPr>
          <w:rFonts w:hint="eastAsia"/>
        </w:rPr>
        <w:t>　　3.3 中国市场主要厂商温室遮阳棚销量（2020-2025）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中国市场主要厂商温室遮阳棚销量（2020-2025）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中国市场主要厂商温室遮阳棚销售收入（2020-2025）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2025年中国主要生产商温室遮阳棚收入排名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中国市场主要厂商温室遮阳棚销售价格（2020-2025）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全球主要厂商温室遮阳棚总部及产地分布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全球主要厂商成立时间及温室遮阳棚商业化日期</w:t>
      </w:r>
      <w:r>
        <w:rPr>
          <w:rFonts w:hint="eastAsia"/>
        </w:rPr>
        <w:br/>
      </w:r>
      <w:r>
        <w:rPr>
          <w:rFonts w:hint="eastAsia"/>
        </w:rPr>
        <w:t>　　3.6 全球主要厂商温室遮阳棚产品类型及应用</w:t>
      </w:r>
      <w:r>
        <w:rPr>
          <w:rFonts w:hint="eastAsia"/>
        </w:rPr>
        <w:br/>
      </w:r>
      <w:r>
        <w:rPr>
          <w:rFonts w:hint="eastAsia"/>
        </w:rPr>
        <w:t>　　3.7 温室遮阳棚行业集中度、竞争程度分析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温室遮阳棚行业集中度分析：2025年全球Top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全球温室遮阳棚第一梯队、第二梯队和第三梯队生产商（品牌）及市场份额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全球温室遮阳棚主要地区分析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全球主要地区温室遮阳棚市场规模分析：2020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全球主要地区温室遮阳棚销售收入及市场份额（2020-2025年）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全球主要地区温室遮阳棚销售收入预测（2025-2031年）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全球主要地区温室遮阳棚销量分析：2020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全球主要地区温室遮阳棚销量及市场份额（2020-2025年）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全球主要地区温室遮阳棚销量及市场份额预测（2025-2031）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北美市场温室遮阳棚销量、收入及增长率（2020-2031）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欧洲市场温室遮阳棚销量、收入及增长率（2020-2031）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中国市场温室遮阳棚销量、收入及增长率（2020-2031）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日本市场温室遮阳棚销量、收入及增长率（2020-2031）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东南亚市场温室遮阳棚销量、收入及增长率（2020-2031）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印度市场温室遮阳棚销量、收入及增长率（2020-2031）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温室遮阳棚销量、收入、价格及毛利率（2020-2025）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温室遮阳棚销量、收入、价格及毛利率（2020-2025）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温室遮阳棚销量、收入、价格及毛利率（2020-2025）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温室遮阳棚销量、收入、价格及毛利率（2020-2025）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温室遮阳棚销量、收入、价格及毛利率（2020-2025）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温室遮阳棚销量、收入、价格及毛利率（2020-2025）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温室遮阳棚销量、收入、价格及毛利率（2020-2025）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温室遮阳棚销量、收入、价格及毛利率（2020-2025）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温室遮阳棚销量、收入、价格及毛利率（2020-2025）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温室遮阳棚销量、收入、价格及毛利率（2020-2025）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温室遮阳棚销量、收入、价格及毛利率（2020-2025）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</w:t>
      </w:r>
      <w:r>
        <w:rPr>
          <w:rFonts w:hint="eastAsia"/>
        </w:rPr>
        <w:br/>
      </w:r>
      <w:r>
        <w:rPr>
          <w:rFonts w:hint="eastAsia"/>
        </w:rPr>
        <w:t>　　　　5.12.1 基本信息、温室遮阳棚生产基地、销售区域、竞争对手及市场地位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温室遮阳棚销量、收入、价格及毛利率（2020-2025）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公司简介及主要业务</w:t>
      </w:r>
      <w:r>
        <w:rPr>
          <w:rFonts w:hint="eastAsia"/>
        </w:rPr>
        <w:br/>
      </w:r>
      <w:r>
        <w:rPr>
          <w:rFonts w:hint="eastAsia"/>
        </w:rPr>
        <w:t>　　　　5.12.5 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温室遮阳棚销量、收入、价格及毛利率（2020-2025）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温室遮阳棚销量、收入、价格及毛利率（2020-2025）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不同产品类型温室遮阳棚分析</w:t>
      </w:r>
      <w:r>
        <w:rPr>
          <w:rFonts w:hint="eastAsia"/>
        </w:rPr>
        <w:br/>
      </w:r>
      <w:r>
        <w:rPr>
          <w:rFonts w:hint="eastAsia"/>
        </w:rPr>
        <w:t>　　6.1 全球不同产品类型温室遮阳棚销量（2020-2031）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全球不同产品类型温室遮阳棚销量及市场份额（2020-2025）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全球不同产品类型温室遮阳棚销量预测（2025-2031）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全球不同产品类型温室遮阳棚收入（2020-2031）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全球不同产品类型温室遮阳棚收入及市场份额（2020-2025）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全球不同产品类型温室遮阳棚收入预测（2025-2031）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全球不同产品类型温室遮阳棚价格走势（2020-2031）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不同应用温室遮阳棚分析</w:t>
      </w:r>
      <w:r>
        <w:rPr>
          <w:rFonts w:hint="eastAsia"/>
        </w:rPr>
        <w:br/>
      </w:r>
      <w:r>
        <w:rPr>
          <w:rFonts w:hint="eastAsia"/>
        </w:rPr>
        <w:t>　　7.1 全球不同应用温室遮阳棚销量（2020-2031）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全球不同应用温室遮阳棚销量及市场份额（2020-2025）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全球不同应用温室遮阳棚销量预测（2025-2031）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全球不同应用温室遮阳棚收入（2020-2031）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全球不同应用温室遮阳棚收入及市场份额（2020-2025）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全球不同应用温室遮阳棚收入预测（2025-2031）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全球不同应用温室遮阳棚价格走势（2020-2031）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温室遮阳棚产业链分析</w:t>
      </w:r>
      <w:r>
        <w:rPr>
          <w:rFonts w:hint="eastAsia"/>
        </w:rPr>
        <w:br/>
      </w:r>
      <w:r>
        <w:rPr>
          <w:rFonts w:hint="eastAsia"/>
        </w:rPr>
        <w:t>　　8.2 温室遮阳棚产业上游供应分析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温室遮阳棚下游典型客户</w:t>
      </w:r>
      <w:r>
        <w:rPr>
          <w:rFonts w:hint="eastAsia"/>
        </w:rPr>
        <w:br/>
      </w:r>
      <w:r>
        <w:rPr>
          <w:rFonts w:hint="eastAsia"/>
        </w:rPr>
        <w:t>　　8.4 温室遮阳棚销售渠道分析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温室遮阳棚行业发展机遇及主要驱动因素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温室遮阳棚行业发展面临的风险</w:t>
      </w:r>
      <w:r>
        <w:rPr>
          <w:rFonts w:hint="eastAsia"/>
        </w:rPr>
        <w:br/>
      </w:r>
      <w:r>
        <w:rPr>
          <w:rFonts w:hint="eastAsia"/>
        </w:rPr>
        <w:t>　　9.3 温室遮阳棚行业政策分析</w:t>
      </w:r>
      <w:r>
        <w:rPr>
          <w:rFonts w:hint="eastAsia"/>
        </w:rPr>
        <w:br/>
      </w:r>
      <w:r>
        <w:rPr>
          <w:rFonts w:hint="eastAsia"/>
        </w:rPr>
        <w:t>　　9.4 温室遮阳棚中国企业SWOT分析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全球不同产品类型温室遮阳棚销售额增长（CAGR）趋势2020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温室遮阳棚行业目前发展现状</w:t>
      </w:r>
      <w:r>
        <w:rPr>
          <w:rFonts w:hint="eastAsia"/>
        </w:rPr>
        <w:br/>
      </w:r>
      <w:r>
        <w:rPr>
          <w:rFonts w:hint="eastAsia"/>
        </w:rPr>
        <w:t>　　表 4： 温室遮阳棚发展趋势</w:t>
      </w:r>
      <w:r>
        <w:rPr>
          <w:rFonts w:hint="eastAsia"/>
        </w:rPr>
        <w:br/>
      </w:r>
      <w:r>
        <w:rPr>
          <w:rFonts w:hint="eastAsia"/>
        </w:rPr>
        <w:t>　　表 5： 全球主要地区温室遮阳棚产量增速（CAGR）：（2020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全球主要地区温室遮阳棚产量（2020-2025）&amp;（千个）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全球主要地区温室遮阳棚产量（2025-2031）&amp;（千个）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全球主要地区温室遮阳棚产量市场份额（2020-2025）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全球主要地区温室遮阳棚产量（2025-2031）&amp;（千个）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全球市场主要厂商温室遮阳棚产能（2024-2025）&amp;（千个）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全球市场主要厂商温室遮阳棚销量（2020-2025）&amp;（千个）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全球市场主要厂商温室遮阳棚销量市场份额（2020-2025）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全球市场主要厂商温室遮阳棚销售收入（2020-2025）&amp;（百万美元）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全球市场主要厂商温室遮阳棚销售收入市场份额（2020-2025）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全球市场主要厂商温室遮阳棚销售价格（2020-2025）&amp;（美元/个）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2025年全球主要生产商温室遮阳棚收入排名（百万美元）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中国市场主要厂商温室遮阳棚销量（2020-2025）&amp;（千个）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中国市场主要厂商温室遮阳棚销量市场份额（2020-2025）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中国市场主要厂商温室遮阳棚销售收入（2020-2025）&amp;（百万美元）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中国市场主要厂商温室遮阳棚销售收入市场份额（2020-2025）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2025年中国主要生产商温室遮阳棚收入排名（百万美元）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中国市场主要厂商温室遮阳棚销售价格（2020-2025）&amp;（美元/个）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全球主要厂商温室遮阳棚总部及产地分布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全球主要厂商成立时间及温室遮阳棚商业化日期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全球主要厂商温室遮阳棚产品类型及应用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2025年全球温室遮阳棚主要厂商市场地位（第一梯队、第二梯队和第三梯队）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全球温室遮阳棚市场投资、并购等现状分析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全球主要地区温室遮阳棚销售收入增速：（2020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全球主要地区温室遮阳棚销售收入（2020-2025）&amp;（百万美元）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全球主要地区温室遮阳棚销售收入市场份额（2020-2025）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全球主要地区温室遮阳棚收入（2025-2031）&amp;（百万美元）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全球主要地区温室遮阳棚收入市场份额（2025-2031）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全球主要地区温室遮阳棚销量（千个）：2020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全球主要地区温室遮阳棚销量（2020-2025）&amp;（千个）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全球主要地区温室遮阳棚销量市场份额（2020-2025）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全球主要地区温室遮阳棚销量（2025-2031）&amp;（千个）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全球主要地区温室遮阳棚销量份额（2025-2031）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温室遮阳棚销量（千个）、收入（百万美元）、价格（美元/个）及毛利率（2020-2025）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温室遮阳棚销量（千个）、收入（百万美元）、价格（美元/个）及毛利率（2020-2025）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温室遮阳棚销量（千个）、收入（百万美元）、价格（美元/个）及毛利率（2020-2025）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温室遮阳棚销量（千个）、收入（百万美元）、价格（美元/个）及毛利率（2020-2025）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温室遮阳棚销量（千个）、收入（百万美元）、价格（美元/个）及毛利率（2020-2025）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温室遮阳棚销量（千个）、收入（百万美元）、价格（美元/个）及毛利率（2020-2025）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温室遮阳棚销量（千个）、收入（百万美元）、价格（美元/个）及毛利率（2020-2025）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温室遮阳棚销量（千个）、收入（百万美元）、价格（美元/个）及毛利率（2020-2025）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温室遮阳棚销量（千个）、收入（百万美元）、价格（美元/个）及毛利率（2020-2025）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温室遮阳棚销量（千个）、收入（百万美元）、价格（美元/个）及毛利率（2020-2025）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温室遮阳棚销量（千个）、收入（百万美元）、价格（美元/个）及毛利率（2020-2025）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温室遮阳棚销量（千个）、收入（百万美元）、价格（美元/个）及毛利率（2020-2025）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公司简介及主要业务</w:t>
      </w:r>
      <w:r>
        <w:rPr>
          <w:rFonts w:hint="eastAsia"/>
        </w:rPr>
        <w:br/>
      </w:r>
      <w:r>
        <w:rPr>
          <w:rFonts w:hint="eastAsia"/>
        </w:rPr>
        <w:t>　　表 97： 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温室遮阳棚销量（千个）、收入（百万美元）、价格（美元/个）及毛利率（2020-2025）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温室遮阳棚生产基地、销售区域、竞争对手及市场地位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温室遮阳棚产品规格、参数及市场应用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温室遮阳棚销量（千个）、收入（百万美元）、价格（美元/个）及毛利率（2020-2025）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全球不同产品类型温室遮阳棚销量（2020-2025年）&amp;（千个）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全球不同产品类型温室遮阳棚销量市场份额（2020-2025）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全球不同产品类型温室遮阳棚销量预测（2025-2031）&amp;（千个）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全球市场不同产品类型温室遮阳棚销量市场份额预测（2025-2031）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全球不同产品类型温室遮阳棚收入（2020-2025年）&amp;（百万美元）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全球不同产品类型温室遮阳棚收入市场份额（2020-2025）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全球不同产品类型温室遮阳棚收入预测（2025-2031）&amp;（百万美元）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全球不同产品类型温室遮阳棚收入市场份额预测（2025-2031）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全球不同应用温室遮阳棚销量（2020-2025年）&amp;（千个）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全球不同应用温室遮阳棚销量市场份额（2020-2025）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全球不同应用温室遮阳棚销量预测（2025-2031）&amp;（千个）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全球市场不同应用温室遮阳棚销量市场份额预测（2025-2031）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全球不同应用温室遮阳棚收入（2020-2025年）&amp;（百万美元）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全球不同应用温室遮阳棚收入市场份额（2020-2025）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全球不同应用温室遮阳棚收入预测（2025-2031）&amp;（百万美元）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全球不同应用温室遮阳棚收入市场份额预测（2025-2031）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温室遮阳棚上游原料供应商及联系方式列表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温室遮阳棚典型客户列表</w:t>
      </w:r>
      <w:r>
        <w:rPr>
          <w:rFonts w:hint="eastAsia"/>
        </w:rPr>
        <w:br/>
      </w:r>
      <w:r>
        <w:rPr>
          <w:rFonts w:hint="eastAsia"/>
        </w:rPr>
        <w:t>　　表 126： 温室遮阳棚主要销售模式及销售渠道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温室遮阳棚行业发展机遇及主要驱动因素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温室遮阳棚行业发展面临的风险</w:t>
      </w:r>
      <w:r>
        <w:rPr>
          <w:rFonts w:hint="eastAsia"/>
        </w:rPr>
        <w:br/>
      </w:r>
      <w:r>
        <w:rPr>
          <w:rFonts w:hint="eastAsia"/>
        </w:rPr>
        <w:t>　　表 129： 温室遮阳棚行业政策分析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温室遮阳棚产品图片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全球不同产品类型温室遮阳棚销售额2020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全球不同产品类型温室遮阳棚市场份额2024 VS 2025</w:t>
      </w:r>
      <w:r>
        <w:rPr>
          <w:rFonts w:hint="eastAsia"/>
        </w:rPr>
        <w:br/>
      </w:r>
      <w:r>
        <w:rPr>
          <w:rFonts w:hint="eastAsia"/>
        </w:rPr>
        <w:t>　　图 4： 固定式遮阳棚产品图片</w:t>
      </w:r>
      <w:r>
        <w:rPr>
          <w:rFonts w:hint="eastAsia"/>
        </w:rPr>
        <w:br/>
      </w:r>
      <w:r>
        <w:rPr>
          <w:rFonts w:hint="eastAsia"/>
        </w:rPr>
        <w:t>　　图 5： 可伸缩遮阳棚产品图片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全球不同应用温室遮阳棚市场份额2024 VS 2025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全球温室遮阳棚产能、产量、产能利用率及发展趋势（2020-2031）&amp;（千个）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全球温室遮阳棚产量、需求量及发展趋势（2020-2031）&amp;（千个）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全球主要地区温室遮阳棚产量（2020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全球主要地区温室遮阳棚产量市场份额（2020-2031）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中国温室遮阳棚产能、产量、产能利用率及发展趋势（2020-2031）&amp;（千个）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中国温室遮阳棚产量、市场需求量及发展趋势（2020-2031）&amp;（千个）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全球温室遮阳棚市场销售额及增长率：（2020-2031）&amp;（百万美元）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全球市场温室遮阳棚市场规模：2020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全球市场温室遮阳棚销量及增长率（2020-2031）&amp;（千个）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全球市场温室遮阳棚价格趋势（2020-2031）&amp;（美元/个）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2025年全球市场主要厂商温室遮阳棚销量市场份额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2025年全球市场主要厂商温室遮阳棚收入市场份额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2025年中国市场主要厂商温室遮阳棚销量市场份额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2025年中国市场主要厂商温室遮阳棚收入市场份额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2025年全球前五大生产商温室遮阳棚市场份额</w:t>
      </w:r>
      <w:r>
        <w:rPr>
          <w:rFonts w:hint="eastAsia"/>
        </w:rPr>
        <w:br/>
      </w:r>
      <w:r>
        <w:rPr>
          <w:rFonts w:hint="eastAsia"/>
        </w:rPr>
        <w:t>　　图 25： 2025年全球温室遮阳棚第一梯队、第二梯队和第三梯队厂商及市场份额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全球主要地区温室遮阳棚销售收入（2020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全球主要地区温室遮阳棚销售收入市场份额（2024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北美市场温室遮阳棚销量及增长率（2020-2031）&amp;（千个）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北美市场温室遮阳棚收入及增长率（2020-2031）&amp;（百万美元）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欧洲市场温室遮阳棚销量及增长率（2020-2031）&amp;（千个）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欧洲市场温室遮阳棚收入及增长率（2020-2031）&amp;（百万美元）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中国市场温室遮阳棚销量及增长率（2020-2031）&amp;（千个）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中国市场温室遮阳棚收入及增长率（2020-2031）&amp;（百万美元）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日本市场温室遮阳棚销量及增长率（2020-2031）&amp;（千个）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日本市场温室遮阳棚收入及增长率（2020-2031）&amp;（百万美元）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东南亚市场温室遮阳棚销量及增长率（2020-2031）&amp;（千个）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东南亚市场温室遮阳棚收入及增长率（2020-2031）&amp;（百万美元）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印度市场温室遮阳棚销量及增长率（2020-2031）&amp;（千个）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印度市场温室遮阳棚收入及增长率（2020-2031）&amp;（百万美元）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全球不同产品类型温室遮阳棚价格走势（2020-2031）&amp;（美元/个）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全球不同应用温室遮阳棚价格走势（2020-2031）&amp;（美元/个）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温室遮阳棚产业链</w:t>
      </w:r>
      <w:r>
        <w:rPr>
          <w:rFonts w:hint="eastAsia"/>
        </w:rPr>
        <w:br/>
      </w:r>
      <w:r>
        <w:rPr>
          <w:rFonts w:hint="eastAsia"/>
        </w:rPr>
        <w:t>　　图 43： 温室遮阳棚中国企业SWOT分析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c7fb68ad54cfc" w:history="1">
        <w:r>
          <w:rPr>
            <w:rStyle w:val="Hyperlink"/>
          </w:rPr>
          <w:t>2025-2031年全球与中国温室遮阳棚行业研究及发展前景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c7fb68ad54cfc" w:history="1">
        <w:r>
          <w:rPr>
            <w:rStyle w:val="Hyperlink"/>
          </w:rPr>
          <w:t>https://www.20087.com/0/56/WenShiZheYangPengDeQianJingQuShi.html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热点：户外遮阳棚、温室大棚遮阳网、阳光温室大棚设计图、温室遮阳网、阳光房遮阳棚、温室遮阳网安装步骤、玻璃温室大棚、温室遮阳一般包括哪两个部分、连栋大棚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264b9e21e4c66" w:history="1">
      <w:r>
        <w:rPr>
          <w:rStyle w:val="Hyperlink"/>
        </w:rPr>
        <w:t>2025-2031年全球与中国温室遮阳棚行业研究及发展前景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WenShiZheYangPengDeQianJingQuShi.html" TargetMode="External" Id="R619c7fb68ad5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WenShiZheYangPengDeQianJingQuShi.html" TargetMode="External" Id="R90d264b9e21e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2025-04-28T03:42:00Z</dcterms:created>
  <dcterms:modified xsi:type="dcterms:W3CDTF">2025-04-28T04:42:00Z</dcterms:modified>
  <dc:subject>2025-2031年全球与中国温室遮阳棚行业研究及发展前景</dc:subject>
  <dc:title>2025-2031年全球与中国温室遮阳棚行业研究及发展前景</dc:title>
  <cp:keywords>2025-2031年全球与中国温室遮阳棚行业研究及发展前景</cp:keywords>
  <dc:description>2025-2031年全球与中国温室遮阳棚行业研究及发展前景</dc:description>
</cp:coreProperties>
</file>