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d92012dc64a49" w:history="1">
              <w:r>
                <w:rPr>
                  <w:rStyle w:val="Hyperlink"/>
                </w:rPr>
                <w:t>2025-2031年中国搪瓷制品市场调查研究与前景分析报告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d92012dc64a49" w:history="1">
              <w:r>
                <w:rPr>
                  <w:rStyle w:val="Hyperlink"/>
                </w:rPr>
                <w:t>2025-2031年中国搪瓷制品市场调查研究与前景分析报告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d92012dc64a49" w:history="1">
                <w:r>
                  <w:rPr>
                    <w:rStyle w:val="Hyperlink"/>
                  </w:rPr>
                  <w:t>https://www.20087.com/1/06/TangCiZhiPinFaZhanXianZhuangQianJing.html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是一种将玻璃质釉料熔融附着在金属表面形成的复合材料，广泛用于厨房用品、建筑装饰、家用电器等领域。近年来，随着消费者对家居装饰个性化需求的增长，搪瓷制品的设计趋向多样化和艺术化，同时在耐腐蚀性、耐高温性等方面也有了显著提升。此外，搪瓷制品的环保属性也使其成为越来越多家庭的选择，特别是在餐具和厨房用具方面。</w:t>
      </w:r>
      <w:r>
        <w:rPr>
          <w:rFonts w:hint="eastAsia"/>
        </w:rPr>
        <w:br/>
      </w:r>
      <w:r>
        <w:rPr>
          <w:rFonts w:hint="eastAsia"/>
        </w:rPr>
        <w:t>　　未来，搪瓷制品的发展将更加注重设计创新和环保性能。在设计方面，搪瓷制品将结合现代审美趋势，推出更多色彩丰富、图案新颖的产品，以满足消费者对个性化和美观性的需求。同时，随着可持续发展理念的深入人心，搪瓷制品的制造将更加注重节能减排和循环利用，采用更环保的原材料和生产工艺，提高产品的耐用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d92012dc64a49" w:history="1">
        <w:r>
          <w:rPr>
            <w:rStyle w:val="Hyperlink"/>
          </w:rPr>
          <w:t>2025-2031年中国搪瓷制品市场调查研究与前景分析报告</w:t>
        </w:r>
      </w:hyperlink>
      <w:r>
        <w:rPr>
          <w:rFonts w:hint="eastAsia"/>
        </w:rPr>
        <w:t>》全面梳理了搪瓷制品产业链，结合市场需求和市场规模等数据，深入剖析搪瓷制品行业现状。报告详细探讨了搪瓷制品市场竞争格局，重点关注重点企业及其品牌影响力，并分析了搪瓷制品价格机制和细分市场特征。通过对搪瓷制品技术现状及未来方向的评估，报告展望了搪瓷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按照不同产品类型，搪瓷制品主要可以分为如下几个类别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中国不同产品类型搪瓷制品增长趋势2020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杯子</w:t>
      </w:r>
      <w:r>
        <w:rPr>
          <w:rFonts w:hint="eastAsia"/>
        </w:rPr>
        <w:br/>
      </w:r>
      <w:r>
        <w:rPr>
          <w:rFonts w:hint="eastAsia"/>
        </w:rPr>
        <w:t>　　　　1.2.3 水壶</w:t>
      </w:r>
      <w:r>
        <w:rPr>
          <w:rFonts w:hint="eastAsia"/>
        </w:rPr>
        <w:br/>
      </w:r>
      <w:r>
        <w:rPr>
          <w:rFonts w:hint="eastAsia"/>
        </w:rPr>
        <w:t>　　　　1.2.4 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从不同应用，搪瓷制品主要包括如下几个方面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中国不同应用搪瓷制品增长趋势2020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中国搪瓷制品发展现状及未来趋势（2020-2031）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中国市场搪瓷制品收入及增长率（2020-2031）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中国市场搪瓷制品销量及增长率（2020-2031）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中国市场主要搪瓷制品厂商分析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中国市场主要厂商搪瓷制品销量及市场占有率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中国市场主要厂商搪瓷制品销量（2020-2025）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中国市场主要厂商搪瓷制品收入及市场占有率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中国市场主要厂商搪瓷制品收入（2020-2025）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中国市场主要厂商搪瓷制品收入市场份额（2020-2025）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2025年中国市场主要厂商搪瓷制品收入排名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中国市场主要厂商搪瓷制品价格（2020-2025）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中国市场主要厂商搪瓷制品总部及产地分布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中国市场主要厂商成立时间及搪瓷制品商业化日期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中国市场主要厂商搪瓷制品产品类型及应用</w:t>
      </w:r>
      <w:r>
        <w:rPr>
          <w:rFonts w:hint="eastAsia"/>
        </w:rPr>
        <w:br/>
      </w:r>
      <w:r>
        <w:rPr>
          <w:rFonts w:hint="eastAsia"/>
        </w:rPr>
        <w:t>　　2.7 搪瓷制品行业集中度、竞争程度分析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搪瓷制品行业集中度分析：2025年中国Top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中国市场搪瓷制品第一梯队、第二梯队和第三梯队厂商（品牌）及2025年市场份额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重点企业（7）在中国市场搪瓷制品销量、收入、价格及毛利率（2020-2025）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不同产品类型搪瓷制品分析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中国市场不同产品类型搪瓷制品销量（2020-2031）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中国市场不同产品类型搪瓷制品销量及市场份额（2020-2025）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中国市场不同产品类型搪瓷制品销量预测（2025-2031）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中国市场不同产品类型搪瓷制品规模（2020-2031）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中国市场不同产品类型搪瓷制品规模及市场份额（2020-2025）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中国市场不同产品类型搪瓷制品规模预测（2025-2031）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中国市场不同产品类型搪瓷制品价格走势（2020-2031）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不同应用搪瓷制品分析</w:t>
      </w:r>
      <w:r>
        <w:rPr>
          <w:rFonts w:hint="eastAsia"/>
        </w:rPr>
        <w:br/>
      </w:r>
      <w:r>
        <w:rPr>
          <w:rFonts w:hint="eastAsia"/>
        </w:rPr>
        <w:t>　　5.1 中国市场不同应用搪瓷制品销量（2020-2031）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中国市场不同应用搪瓷制品销量及市场份额（2020-2025）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中国市场不同应用搪瓷制品销量预测（2025-2031）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中国市场不同应用搪瓷制品规模（2020-2031）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中国市场不同应用搪瓷制品规模及市场份额（2020-2025）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中国市场不同应用搪瓷制品规模预测（2025-2031）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中国市场不同应用搪瓷制品价格走势（2020-2031）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搪瓷制品行业发展分析---发展趋势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搪瓷制品行业发展分析---厂商壁垒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搪瓷制品行业发展分析---驱动因素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搪瓷制品行业发展分析---制约因素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搪瓷制品中国企业SWOT分析</w:t>
      </w:r>
      <w:r>
        <w:rPr>
          <w:rFonts w:hint="eastAsia"/>
        </w:rPr>
        <w:br/>
      </w:r>
      <w:r>
        <w:rPr>
          <w:rFonts w:hint="eastAsia"/>
        </w:rPr>
        <w:t>　　6.6 搪瓷制品行业发展分析---行业政策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搪瓷制品行业产业链简介</w:t>
      </w:r>
      <w:r>
        <w:rPr>
          <w:rFonts w:hint="eastAsia"/>
        </w:rPr>
        <w:br/>
      </w:r>
      <w:r>
        <w:rPr>
          <w:rFonts w:hint="eastAsia"/>
        </w:rPr>
        <w:t>　　7.2 搪瓷制品产业链分析-上游</w:t>
      </w:r>
      <w:r>
        <w:rPr>
          <w:rFonts w:hint="eastAsia"/>
        </w:rPr>
        <w:br/>
      </w:r>
      <w:r>
        <w:rPr>
          <w:rFonts w:hint="eastAsia"/>
        </w:rPr>
        <w:t>　　7.3 搪瓷制品产业链分析-中游</w:t>
      </w:r>
      <w:r>
        <w:rPr>
          <w:rFonts w:hint="eastAsia"/>
        </w:rPr>
        <w:br/>
      </w:r>
      <w:r>
        <w:rPr>
          <w:rFonts w:hint="eastAsia"/>
        </w:rPr>
        <w:t>　　7.4 搪瓷制品产业链分析-下游</w:t>
      </w:r>
      <w:r>
        <w:rPr>
          <w:rFonts w:hint="eastAsia"/>
        </w:rPr>
        <w:br/>
      </w:r>
      <w:r>
        <w:rPr>
          <w:rFonts w:hint="eastAsia"/>
        </w:rPr>
        <w:t>　　7.5 搪瓷制品行业采购模式</w:t>
      </w:r>
      <w:r>
        <w:rPr>
          <w:rFonts w:hint="eastAsia"/>
        </w:rPr>
        <w:br/>
      </w:r>
      <w:r>
        <w:rPr>
          <w:rFonts w:hint="eastAsia"/>
        </w:rPr>
        <w:t>　　7.6 搪瓷制品行业生产模式</w:t>
      </w:r>
      <w:r>
        <w:rPr>
          <w:rFonts w:hint="eastAsia"/>
        </w:rPr>
        <w:br/>
      </w:r>
      <w:r>
        <w:rPr>
          <w:rFonts w:hint="eastAsia"/>
        </w:rPr>
        <w:t>　　7.7 搪瓷制品行业销售模式及销售渠道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中国本土搪瓷制品产能、产量分析</w:t>
      </w:r>
      <w:r>
        <w:rPr>
          <w:rFonts w:hint="eastAsia"/>
        </w:rPr>
        <w:br/>
      </w:r>
      <w:r>
        <w:rPr>
          <w:rFonts w:hint="eastAsia"/>
        </w:rPr>
        <w:t>　　8.1 中国搪瓷制品供需现状及预测（2020-2031）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中国搪瓷制品产能、产量、产能利用率及发展趋势（2020-2031）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中国搪瓷制品产量、市场需求量及发展趋势（2020-2031）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中国搪瓷制品进出口分析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中国市场搪瓷制品主要进口来源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中国市场搪瓷制品主要出口目的地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不同产品类型搪瓷制品市场规模2020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不同应用搪瓷制品市场规模2020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中国市场主要厂商搪瓷制品销量（2020-2025）&amp;（千件）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中国市场主要厂商搪瓷制品收入（2020-2025）&amp;（万元）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中国市场主要厂商搪瓷制品收入份额（2020-2025）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2025年中国主要生产商搪瓷制品收入排名（万元）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中国市场主要厂商搪瓷制品价格（2020-2025）&amp;（元/件）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中国市场主要厂商搪瓷制品总部及产地分布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中国市场主要厂商成立时间及搪瓷制品商业化日期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中国市场主要厂商搪瓷制品产品类型及应用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2025年中国市场搪瓷制品主要厂商市场地位（第一梯队、第二梯队和第三梯队）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搪瓷制品市场投资、并购等现状分析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搪瓷制品销量（千件）、收入（万元）、价格（元/件）及毛利率（2020-2025）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搪瓷制品销量（千件）、收入（万元）、价格（元/件）及毛利率（2020-2025）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搪瓷制品销量（千件）、收入（万元）、价格（元/件）及毛利率（2020-2025）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搪瓷制品销量（千件）、收入（万元）、价格（元/件）及毛利率（2020-2025）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搪瓷制品销量（千件）、收入（万元）、价格（元/件）及毛利率（2020-2025）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搪瓷制品销量（千件）、收入（万元）、价格（元/件）及毛利率（2020-2025）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搪瓷制品生产基地、总部、竞争对手及市场地位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搪瓷制品产品规格、参数及市场应用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搪瓷制品销量（千件）、收入（万元）、价格（元/件）及毛利率（2020-2025）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中国市场不同产品类型搪瓷制品销量（2020-2025）&amp;（千件）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中国市场不同产品类型搪瓷制品销量预测（2025-2031）&amp;（千件）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中国市场不同产品类型搪瓷制品销量市场份额预测（2025-2031）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中国市场不同产品类型搪瓷制品规模（2020-2025）&amp;（万元）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中国市场不同产品类型搪瓷制品规模市场份额（2020-2025）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中国市场不同产品类型搪瓷制品规模预测（2025-2031）&amp;（万元）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中国市场不同产品类型搪瓷制品规模市场份额预测（2025-2031）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中国市场不同应用搪瓷制品销量（2020-2025）&amp;（千件）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中国市场不同应用搪瓷制品销量市场份额（2020-2025）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59： 中国市场不同应用搪瓷制品销量预测（2025-2031）&amp;（千件）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中国市场不同应用搪瓷制品销量市场份额预测（2025-2031）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中国市场不同应用搪瓷制品规模（2020-2025）&amp;（万元）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中国市场不同应用搪瓷制品规模市场份额（2020-2025）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中国市场不同应用搪瓷制品规模预测（2025-2031）&amp;（万元）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中国市场不同应用搪瓷制品规模市场份额预测（2025-2031）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搪瓷制品行业发展分析---发展趋势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搪瓷制品行业发展分析---厂商壁垒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搪瓷制品行业发展分析---驱动因素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搪瓷制品行业发展分析---制约因素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搪瓷制品行业相关重点政策一览</w:t>
      </w:r>
      <w:r>
        <w:rPr>
          <w:rFonts w:hint="eastAsia"/>
        </w:rPr>
        <w:br/>
      </w:r>
      <w:r>
        <w:rPr>
          <w:rFonts w:hint="eastAsia"/>
        </w:rPr>
        <w:t>　　表 70： 搪瓷制品行业供应链分析</w:t>
      </w:r>
      <w:r>
        <w:rPr>
          <w:rFonts w:hint="eastAsia"/>
        </w:rPr>
        <w:br/>
      </w:r>
      <w:r>
        <w:rPr>
          <w:rFonts w:hint="eastAsia"/>
        </w:rPr>
        <w:t>　　表 71： 搪瓷制品上游原料供应商</w:t>
      </w:r>
      <w:r>
        <w:rPr>
          <w:rFonts w:hint="eastAsia"/>
        </w:rPr>
        <w:br/>
      </w:r>
      <w:r>
        <w:rPr>
          <w:rFonts w:hint="eastAsia"/>
        </w:rPr>
        <w:t>　　表 72： 搪瓷制品行业主要下游客户</w:t>
      </w:r>
      <w:r>
        <w:rPr>
          <w:rFonts w:hint="eastAsia"/>
        </w:rPr>
        <w:br/>
      </w:r>
      <w:r>
        <w:rPr>
          <w:rFonts w:hint="eastAsia"/>
        </w:rPr>
        <w:t>　　表 73： 搪瓷制品典型经销商</w:t>
      </w:r>
      <w:r>
        <w:rPr>
          <w:rFonts w:hint="eastAsia"/>
        </w:rPr>
        <w:br/>
      </w:r>
      <w:r>
        <w:rPr>
          <w:rFonts w:hint="eastAsia"/>
        </w:rPr>
        <w:t>　　表 74： 中国搪瓷制品产量、销量、进口量及出口量（2020-2025）&amp;（千件）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75： 中国搪瓷制品产量、销量、进口量及出口量预测（2025-2031）&amp;（千件）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中国市场搪瓷制品主要进口来源</w:t>
      </w:r>
      <w:r>
        <w:rPr>
          <w:rFonts w:hint="eastAsia"/>
        </w:rPr>
        <w:br/>
      </w:r>
      <w:r>
        <w:rPr>
          <w:rFonts w:hint="eastAsia"/>
        </w:rPr>
        <w:t>　　表 77： 中国市场搪瓷制品主要出口目的地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搪瓷制品产品图片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中国不同产品类型搪瓷制品市场规模市场份额2024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杯子产品图片</w:t>
      </w:r>
      <w:r>
        <w:rPr>
          <w:rFonts w:hint="eastAsia"/>
        </w:rPr>
        <w:br/>
      </w:r>
      <w:r>
        <w:rPr>
          <w:rFonts w:hint="eastAsia"/>
        </w:rPr>
        <w:t>　　图 4： 水壶产品图片</w:t>
      </w:r>
      <w:r>
        <w:rPr>
          <w:rFonts w:hint="eastAsia"/>
        </w:rPr>
        <w:br/>
      </w:r>
      <w:r>
        <w:rPr>
          <w:rFonts w:hint="eastAsia"/>
        </w:rPr>
        <w:t>　　图 5： 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中国不同应用搪瓷制品市场份额2024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中国市场搪瓷制品市场规模，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中国市场搪瓷制品收入及增长率（2020-2031）&amp;（万元）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中国市场搪瓷制品销量及增长率（2020-2031）&amp;（千件）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2025年中国市场主要厂商搪瓷制品销量市场份额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2025年中国市场主要厂商搪瓷制品收入市场份额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2025年中国市场前五大厂商搪瓷制品市场份额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2025年中国市场搪瓷制品第一梯队、第二梯队和第三梯队厂商（品牌）及市场份额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中国市场不同产品类型搪瓷制品价格走势（2020-2031）&amp;（元/件）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中国市场不同应用搪瓷制品价格走势（2020-2031）&amp;（元/件）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搪瓷制品中国企业SWOT分析</w:t>
      </w:r>
      <w:r>
        <w:rPr>
          <w:rFonts w:hint="eastAsia"/>
        </w:rPr>
        <w:br/>
      </w:r>
      <w:r>
        <w:rPr>
          <w:rFonts w:hint="eastAsia"/>
        </w:rPr>
        <w:t>　　图 20： 搪瓷制品产业链</w:t>
      </w:r>
      <w:r>
        <w:rPr>
          <w:rFonts w:hint="eastAsia"/>
        </w:rPr>
        <w:br/>
      </w:r>
      <w:r>
        <w:rPr>
          <w:rFonts w:hint="eastAsia"/>
        </w:rPr>
        <w:t>　　图 21： 搪瓷制品行业采购模式分析</w:t>
      </w:r>
      <w:r>
        <w:rPr>
          <w:rFonts w:hint="eastAsia"/>
        </w:rPr>
        <w:br/>
      </w:r>
      <w:r>
        <w:rPr>
          <w:rFonts w:hint="eastAsia"/>
        </w:rPr>
        <w:t>　　图 22： 搪瓷制品行业生产模式分析</w:t>
      </w:r>
      <w:r>
        <w:rPr>
          <w:rFonts w:hint="eastAsia"/>
        </w:rPr>
        <w:br/>
      </w:r>
      <w:r>
        <w:rPr>
          <w:rFonts w:hint="eastAsia"/>
        </w:rPr>
        <w:t>　　图 23： 搪瓷制品行业销售模式分析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中国搪瓷制品产能、产量、产能利用率及发展趋势（2020-2031）&amp;（千件）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中国搪瓷制品产量、市场需求量及发展趋势（2020-2031）&amp;（千件）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d92012dc64a49" w:history="1">
        <w:r>
          <w:rPr>
            <w:rStyle w:val="Hyperlink"/>
          </w:rPr>
          <w:t>2025-2031年中国搪瓷制品市场调查研究与前景分析报告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d92012dc64a49" w:history="1">
        <w:r>
          <w:rPr>
            <w:rStyle w:val="Hyperlink"/>
          </w:rPr>
          <w:t>https://www.20087.com/1/06/TangCiZhiPinFaZhanXianZhuangQianJing.html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热点：搪瓷生产厂家、搪瓷制品对人体有害吗、搪瓷盆哪里有卖、搪瓷制品可以用微波炉吗、搪瓷设备、搪瓷制品可以熬中药吗、陶瓷和搪瓷制品哪个好、搪瓷制品可以放烤箱吗、搪瓷是什么材质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189907cc54881" w:history="1">
      <w:r>
        <w:rPr>
          <w:rStyle w:val="Hyperlink"/>
        </w:rPr>
        <w:t>2025-2031年中国搪瓷制品市场调查研究与前景分析报告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angCiZhiPinFaZhanXianZhuangQianJing.html" TargetMode="External" Id="R7ccd92012dc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angCiZhiPinFaZhanXianZhuangQianJing.html" TargetMode="External" Id="R6b6189907cc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2025-01-18T00:02:00Z</dcterms:created>
  <dcterms:modified xsi:type="dcterms:W3CDTF">2025-01-18T01:02:00Z</dcterms:modified>
  <dc:subject>2025-2031年中国搪瓷制品市场调查研究与前景分析报告</dc:subject>
  <dc:title>2025-2031年中国搪瓷制品市场调查研究与前景分析报告</dc:title>
  <cp:keywords>2025-2031年中国搪瓷制品市场调查研究与前景分析报告</cp:keywords>
  <dc:description>2025-2031年中国搪瓷制品市场调查研究与前景分析报告</dc:description>
</cp:coreProperties>
</file>