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e2389e32409f" w:history="1">
              <w:r>
                <w:rPr>
                  <w:rStyle w:val="Hyperlink"/>
                </w:rPr>
                <w:t>2023-2029年中国AR智能眼镜市场调查研究与趋势分析报告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e2389e32409f" w:history="1">
              <w:r>
                <w:rPr>
                  <w:rStyle w:val="Hyperlink"/>
                </w:rPr>
                <w:t>2023-2029年中国AR智能眼镜市场调查研究与趋势分析报告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e2389e32409f" w:history="1">
                <w:r>
                  <w:rPr>
                    <w:rStyle w:val="Hyperlink"/>
                  </w:rPr>
                  <w:t>https://www.20087.com/2/06/ARZhiNengYanJingHangYeQuShi.html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智能眼镜是一种将虚拟信息与真实世界相结合的可穿戴设备。它能够为用户提供更加丰富的视觉体验和交互方式，被广泛应用于游戏、教育、医疗等领域。随着技术的不断进步和消费者对于新颖、便捷产品的追求增加，AR智能眼镜在市场中得到了广泛的关注和追捧。</w:t>
      </w:r>
      <w:r>
        <w:rPr>
          <w:rFonts w:hint="eastAsia"/>
        </w:rPr>
        <w:br/>
      </w:r>
      <w:r>
        <w:rPr>
          <w:rFonts w:hint="eastAsia"/>
        </w:rPr>
        <w:t>　　未来，AR智能眼镜有望在可穿戴设备市场中发挥更大的作用。一方面，随着技术的不断进步和应用场景的拓展，AR智能眼镜的功能和性能将不断提升，为用户提供更加丰富的体验；另一方面，随着消费者对于便捷、智能生活的追求提升，对于具有创新性和实用性的可穿戴设备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e2389e32409f" w:history="1">
        <w:r>
          <w:rPr>
            <w:rStyle w:val="Hyperlink"/>
          </w:rPr>
          <w:t>2023-2029年中国AR智能眼镜市场调查研究与趋势分析报告</w:t>
        </w:r>
      </w:hyperlink>
      <w:r>
        <w:rPr>
          <w:rFonts w:hint="eastAsia"/>
        </w:rPr>
        <w:t>》依托权威机构及行业协会数据，结合AR智能眼镜行业的宏观环境与微观实践，从AR智能眼镜市场规模、市场需求、技术现状及产业链结构等多维度进行了系统调研与分析。报告通过严谨的研究方法与翔实的数据支持，辅以直观图表，全面剖析了AR智能眼镜行业发展趋势、重点企业表现及市场竞争格局，并通过SWOT分析揭示了行业机遇与潜在风险，为AR智能眼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AR智能眼镜行业界定及应用</w:t>
      </w:r>
      <w:r>
        <w:rPr>
          <w:rFonts w:hint="eastAsia"/>
        </w:rPr>
        <w:br/>
      </w:r>
      <w:r>
        <w:rPr>
          <w:rFonts w:hint="eastAsia"/>
        </w:rPr>
        <w:t>　　第一节 AR智能眼镜行业定义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AR智能眼镜主要应用领域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全球AR智能眼镜行业发展状况分析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2017-2022年全球AR智能眼镜行业运行概况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2017-2022年全球AR智能眼镜行业市场规模分析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全球主要地区AR智能眼镜行业运行情况分析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2023-2029年全球AR智能眼镜行业发展趋势预测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中国AR智能眼镜发展环境分析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AR智能眼镜行业相关政策、标准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AR智能眼镜行业相关发展规划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中国AR智能眼镜行业现状调研分析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中国AR智能眼镜行业发展现状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一、2021-2022年AR智能眼镜行业品牌发展现状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二、2021-2022年AR智能眼镜行业需求市场现状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三、2021-2022年AR智能眼镜市场需求层次分析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四、2021-2022年中国AR智能眼镜市场走向分析</w:t>
      </w:r>
      <w:r>
        <w:rPr>
          <w:rFonts w:hint="eastAsia"/>
        </w:rPr>
        <w:br/>
      </w:r>
      <w:r>
        <w:rPr>
          <w:rFonts w:hint="eastAsia"/>
        </w:rPr>
        <w:t>　　第二节 中国AR智能眼镜产品技术分析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一、2021-2022年AR智能眼镜产品技术变化特点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二、2021-2022年AR智能眼镜产品市场的新技术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三、2021-2022年AR智能眼镜产品市场现状分析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中国AR智能眼镜行业存在的问题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一、2021-2022年AR智能眼镜产品市场存在的主要问题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二、2021-2022年国内AR智能眼镜产品市场的三大瓶颈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三、2021-2022年AR智能眼镜产品市场遭遇的规模难题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对中国AR智能眼镜市场的分析及思考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一、AR智能眼镜市场特点</w:t>
      </w:r>
      <w:r>
        <w:rPr>
          <w:rFonts w:hint="eastAsia"/>
        </w:rPr>
        <w:br/>
      </w:r>
      <w:r>
        <w:rPr>
          <w:rFonts w:hint="eastAsia"/>
        </w:rPr>
        <w:t>　　　　二、AR智能眼镜市场分析</w:t>
      </w:r>
      <w:r>
        <w:rPr>
          <w:rFonts w:hint="eastAsia"/>
        </w:rPr>
        <w:br/>
      </w:r>
      <w:r>
        <w:rPr>
          <w:rFonts w:hint="eastAsia"/>
        </w:rPr>
        <w:t>　　　　三、AR智能眼镜市场变化的方向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四、中国AR智能眼镜行业发展的新思路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五、对中国AR智能眼镜行业发展的思考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中国AR智能眼镜行业市场供需现状调研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中国AR智能眼镜市场现状分析</w:t>
      </w:r>
      <w:r>
        <w:rPr>
          <w:rFonts w:hint="eastAsia"/>
        </w:rPr>
        <w:br/>
      </w:r>
      <w:r>
        <w:rPr>
          <w:rFonts w:hint="eastAsia"/>
        </w:rPr>
        <w:t>　　第二节 中国AR智能眼镜行业产量情况分析及预测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一、AR智能眼镜总体产能规模</w:t>
      </w:r>
      <w:r>
        <w:rPr>
          <w:rFonts w:hint="eastAsia"/>
        </w:rPr>
        <w:br/>
      </w:r>
      <w:r>
        <w:rPr>
          <w:rFonts w:hint="eastAsia"/>
        </w:rPr>
        <w:t>　　　　二、AR智能眼镜生产区域分布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三、2017-2022年中国AR智能眼镜产量统计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四、2023-2029年中国AR智能眼镜产量预测</w:t>
      </w:r>
      <w:r>
        <w:rPr>
          <w:rFonts w:hint="eastAsia"/>
        </w:rPr>
        <w:br/>
      </w:r>
      <w:r>
        <w:rPr>
          <w:rFonts w:hint="eastAsia"/>
        </w:rPr>
        <w:t>　　第三节 中国AR智能眼镜市场需求分析及预测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一、中国AR智能眼镜市场需求特点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二、2017-2022年中国AR智能眼镜市场需求量统计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三、2023-2029年中国AR智能眼镜市场需求量预测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中国AR智能眼镜价格趋势分析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一、2017-2022年中国AR智能眼镜市场价格趋势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二、2023-2029年中国AR智能眼镜市场价格走势预测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中国AR智能眼镜进出口分析</w:t>
      </w:r>
      <w:r>
        <w:rPr>
          <w:rFonts w:hint="eastAsia"/>
        </w:rPr>
        <w:br/>
      </w:r>
      <w:r>
        <w:rPr>
          <w:rFonts w:hint="eastAsia"/>
        </w:rPr>
        <w:t>　　第一节 AR智能眼镜进口情况分析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AR智能眼镜出口情况分析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影响AR智能眼镜进出口因素分析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中国AR智能眼镜行业主要指标监测分析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2017-2022年中国AR智能眼镜行业规模情况分析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2017-2022年中国AR智能眼镜行业财务能力分析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AR智能眼镜行业细分产品调研</w:t>
      </w:r>
      <w:r>
        <w:rPr>
          <w:rFonts w:hint="eastAsia"/>
        </w:rPr>
        <w:br/>
      </w:r>
      <w:r>
        <w:rPr>
          <w:rFonts w:hint="eastAsia"/>
        </w:rPr>
        <w:t>　　第一节 AR智能眼镜细分产品结构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AR智能眼镜行业上下游发展情况分析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AR智能眼镜行业上游产业发展分析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AR智能眼镜行业下游产业发展分析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中国AR智能眼镜行业重点地区发展分析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AR智能眼镜行业重点区域市场结构调研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**地区AR智能眼镜市场容量分析</w:t>
      </w:r>
      <w:r>
        <w:rPr>
          <w:rFonts w:hint="eastAsia"/>
        </w:rPr>
        <w:br/>
      </w:r>
      <w:r>
        <w:rPr>
          <w:rFonts w:hint="eastAsia"/>
        </w:rPr>
        <w:t>　　第三节 **地区AR智能眼镜市场容量分析</w:t>
      </w:r>
      <w:r>
        <w:rPr>
          <w:rFonts w:hint="eastAsia"/>
        </w:rPr>
        <w:br/>
      </w:r>
      <w:r>
        <w:rPr>
          <w:rFonts w:hint="eastAsia"/>
        </w:rPr>
        <w:t>　　第四节 **地区AR智能眼镜市场容量分析</w:t>
      </w:r>
      <w:r>
        <w:rPr>
          <w:rFonts w:hint="eastAsia"/>
        </w:rPr>
        <w:br/>
      </w:r>
      <w:r>
        <w:rPr>
          <w:rFonts w:hint="eastAsia"/>
        </w:rPr>
        <w:t>　　第五节 **地区AR智能眼镜市场容量分析</w:t>
      </w:r>
      <w:r>
        <w:rPr>
          <w:rFonts w:hint="eastAsia"/>
        </w:rPr>
        <w:br/>
      </w:r>
      <w:r>
        <w:rPr>
          <w:rFonts w:hint="eastAsia"/>
        </w:rPr>
        <w:t>　　第六节 **地区AR智能眼镜市场容量分析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AR智能眼镜行业重点企业竞争力分析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三、企业AR智能眼镜经营状况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AR智能眼镜行业企业经营策略研究分析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AR智能眼镜企业多样化经营策略分析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一、AR智能眼镜企业多样化经营情况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二、现行AR智能眼镜行业多样化经营的方向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大型AR智能眼镜企业集团未来发展策略分析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对中小AR智能眼镜企业生产经营的建议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AR智能眼镜行业前景及投资风险预警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2023年AR智能眼镜市场前景分析</w:t>
      </w:r>
      <w:r>
        <w:rPr>
          <w:rFonts w:hint="eastAsia"/>
        </w:rPr>
        <w:br/>
      </w:r>
      <w:r>
        <w:rPr>
          <w:rFonts w:hint="eastAsia"/>
        </w:rPr>
        <w:t>　　第二节 2023年AR智能眼镜行业发展趋势预测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影响AR智能眼镜行业发展的主要因素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一、2022影响AR智能眼镜行业运行的有利因素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二、2022影响AR智能眼镜行业运行的稳定因素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三、2022影响AR智能眼镜行业运行的不利因素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四、2022中国AR智能眼镜行业发展面临的挑战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五、2022中国AR智能眼镜行业发展面临的机遇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AR智能眼镜行业投资风险预警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一、AR智能眼镜行业市场风险预测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二、AR智能眼镜行业政策风险预测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三、AR智能眼镜行业经营风险预测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四、AR智能眼镜行业技术风险预测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五、AR智能眼镜行业竞争风险预测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六、AR智能眼镜行业其他风险预测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AR智能眼镜投资建议</w:t>
      </w:r>
      <w:r>
        <w:rPr>
          <w:rFonts w:hint="eastAsia"/>
        </w:rPr>
        <w:br/>
      </w:r>
      <w:r>
        <w:rPr>
          <w:rFonts w:hint="eastAsia"/>
        </w:rPr>
        <w:t>　　第一节 AR智能眼镜行业投资环境分析</w:t>
      </w:r>
      <w:r>
        <w:rPr>
          <w:rFonts w:hint="eastAsia"/>
        </w:rPr>
        <w:br/>
      </w:r>
      <w:r>
        <w:rPr>
          <w:rFonts w:hint="eastAsia"/>
        </w:rPr>
        <w:t>　　第二节 AR智能眼镜行业投资进入壁垒分析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AR智能眼镜行业历程</w:t>
      </w:r>
      <w:r>
        <w:rPr>
          <w:rFonts w:hint="eastAsia"/>
        </w:rPr>
        <w:br/>
      </w:r>
      <w:r>
        <w:rPr>
          <w:rFonts w:hint="eastAsia"/>
        </w:rPr>
        <w:t>　　图表 AR智能眼镜行业生命周期</w:t>
      </w:r>
      <w:r>
        <w:rPr>
          <w:rFonts w:hint="eastAsia"/>
        </w:rPr>
        <w:br/>
      </w:r>
      <w:r>
        <w:rPr>
          <w:rFonts w:hint="eastAsia"/>
        </w:rPr>
        <w:t>　　图表 AR智能眼镜行业产业链分析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2017-2022年AR智能眼镜行业市场容量分析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2017-2022年中国AR智能眼镜市场需求量及增速统计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2022年中国AR智能眼镜行业需求领域分布格局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2017-2022年中国AR智能眼镜进口数量分析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2017-2022年中国AR智能眼镜进口金额分析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2017-2022年中国AR智能眼镜出口数量分析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2017-2022年中国AR智能眼镜出口金额分析</w:t>
      </w:r>
      <w:r>
        <w:rPr>
          <w:rFonts w:hint="eastAsia"/>
        </w:rPr>
        <w:br/>
      </w:r>
      <w:r>
        <w:rPr>
          <w:rFonts w:hint="eastAsia"/>
        </w:rPr>
        <w:t>　　图表 2022年中国AR智能眼镜进口国家及地区分析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2022年中国AR智能眼镜出口国家及地区分析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2017-2022年中国AR智能眼镜行业企业平均规模情况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**地区AR智能眼镜行业市场需求情况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AR智能眼镜重点企业（三）成长能力情况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2023-2029年中国AR智能眼镜行业产能预测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2023-2029年中国AR智能眼镜行业产量预测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2023-2029年中国AR智能眼镜市场需求量预测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2023-2029年中国AR智能眼镜行业供需平衡预测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2023-2029年中国AR智能眼镜行业市场容量预测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2023-2029年中国AR智能眼镜行业市场规模预测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2023年中国AR智能眼镜市场前景分析</w:t>
      </w:r>
      <w:r>
        <w:rPr>
          <w:rFonts w:hint="eastAsia"/>
        </w:rPr>
        <w:br/>
      </w:r>
      <w:r>
        <w:rPr>
          <w:rFonts w:hint="eastAsia"/>
        </w:rPr>
        <w:t>　　图表 2023年中国AR智能眼镜发展趋势预测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e2389e32409f" w:history="1">
        <w:r>
          <w:rPr>
            <w:rStyle w:val="Hyperlink"/>
          </w:rPr>
          <w:t>2023-2029年中国AR智能眼镜市场调查研究与趋势分析报告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e2389e32409f" w:history="1">
        <w:r>
          <w:rPr>
            <w:rStyle w:val="Hyperlink"/>
          </w:rPr>
          <w:t>https://www.20087.com/2/06/ARZhiNengYanJingHangYeQuShi.html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热点：AR智能眼镜有什么功能、AR智能眼镜怎么用、AR智能眼镜概念股、AR智能眼镜股票有哪些、杭州灵伴科技AR智能眼镜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9441e2954fba" w:history="1">
      <w:r>
        <w:rPr>
          <w:rStyle w:val="Hyperlink"/>
        </w:rPr>
        <w:t>2023-2029年中国AR智能眼镜市场调查研究与趋势分析报告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ARZhiNengYanJingHangYeQuShi.html" TargetMode="External" Id="R127ee2389e3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ARZhiNengYanJingHangYeQuShi.html" TargetMode="External" Id="R79c79441e29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2023-02-02T04:14:29Z</dcterms:created>
  <dcterms:modified xsi:type="dcterms:W3CDTF">2023-02-02T05:14:29Z</dcterms:modified>
  <dc:subject>2023-2029年中国AR智能眼镜市场调查研究与趋势分析报告</dc:subject>
  <dc:title>2023-2029年中国AR智能眼镜市场调查研究与趋势分析报告</dc:title>
  <cp:keywords>2023-2029年中国AR智能眼镜市场调查研究与趋势分析报告</cp:keywords>
  <dc:description>2023-2029年中国AR智能眼镜市场调查研究与趋势分析报告</dc:description>
</cp:coreProperties>
</file>