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3fcc5b916e4fea" w:history="1">
              <w:r>
                <w:rPr>
                  <w:rStyle w:val="Hyperlink"/>
                </w:rPr>
                <w:t>2024-2030年全球与中国电子记分牌行业研究及市场前景预测报告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3fcc5b916e4fea" w:history="1">
              <w:r>
                <w:rPr>
                  <w:rStyle w:val="Hyperlink"/>
                </w:rPr>
                <w:t>2024-2030年全球与中国电子记分牌行业研究及市场前景预测报告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3357166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3fcc5b916e4fea" w:history="1">
                <w:r>
                  <w:rPr>
                    <w:rStyle w:val="Hyperlink"/>
                  </w:rPr>
                  <w:t>https://www.20087.com/6/16/DianZiJiFenPaiFaZhanQianJingFenXi.html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记分牌行业近年来随着技术的发展和应用领域的扩大，呈现出稳步增长的趋势。目前，电子记分牌不仅在显示技术上有所突破，如LED显示屏、LCD显示屏等，而且在操作便捷性和维护简便性方面也有了显著提升。此外，随着物联网技术的应用，电子记分牌能够实现远程监控和管理，为使用者提供了更加智能化的服务。同时，随着体育赛事和公共活动的增多，电子记分牌的需求也在不断增长。</w:t>
      </w:r>
      <w:r>
        <w:rPr>
          <w:rFonts w:hint="eastAsia"/>
        </w:rPr>
        <w:br/>
      </w:r>
      <w:r>
        <w:rPr>
          <w:rFonts w:hint="eastAsia"/>
        </w:rPr>
        <w:t>　　未来，电子记分牌行业的发展将更加注重技术创新和用户体验。一方面，随着人工智能和物联网技术的融合，电子记分牌将更加智能化，能够实现数据的实时更新和远程控制，提高信息传递的准确性和时效性。另一方面，随着用户对视觉效果要求的提高，电子记分牌将更加注重显示技术的创新，比如采用更高分辨率和更大尺寸的显示屏，以提供更加清晰、生动的视觉体验。此外，随着节能环保理念的普及，电子记分牌的设计将更加注重节能和环保，采用更高效的能源管理系统和可回收材料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43fcc5b916e4fea" w:history="1">
        <w:r>
          <w:rPr>
            <w:rStyle w:val="Hyperlink"/>
          </w:rPr>
          <w:t>2024-2030年全球与中国电子记分牌行业研究及市场前景预测报告</w:t>
        </w:r>
      </w:hyperlink>
      <w:r>
        <w:rPr>
          <w:rFonts w:hint="eastAsia"/>
        </w:rPr>
        <w:t>全面剖析了电子记分牌行业的市场规模、需求及价格动态。报告通过对电子记分牌产业链的深入挖掘，详细分析了行业现状，并对电子记分牌市场前景及发展趋势进行了科学预测。电子记分牌报告还深入探索了各细分市场的特点，突出关注电子记分牌重点企业的经营状况，全面揭示了电子记分牌行业竞争格局、品牌影响力和市场集中度。电子记分牌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电子记分牌市场概述</w:t>
      </w:r>
      <w:r>
        <w:rPr>
          <w:rFonts w:hint="eastAsia"/>
        </w:rPr>
        <w:br/>
      </w:r>
      <w:r>
        <w:rPr>
          <w:rFonts w:hint="eastAsia"/>
        </w:rPr>
        <w:t>　　1.1 电子记分牌行业概述及统计范围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按照不同产品类型，电子记分牌主要可以分为如下几个类别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不同产品类型电子记分牌增长趋势2019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壁挂式</w:t>
      </w:r>
      <w:r>
        <w:rPr>
          <w:rFonts w:hint="eastAsia"/>
        </w:rPr>
        <w:br/>
      </w:r>
      <w:r>
        <w:rPr>
          <w:rFonts w:hint="eastAsia"/>
        </w:rPr>
        <w:t>　　　　1.2.3 桌面式</w:t>
      </w:r>
      <w:r>
        <w:rPr>
          <w:rFonts w:hint="eastAsia"/>
        </w:rPr>
        <w:br/>
      </w:r>
      <w:r>
        <w:rPr>
          <w:rFonts w:hint="eastAsia"/>
        </w:rPr>
        <w:t>　　1.3 从不同应用，电子记分牌主要包括如下几个方面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不同应用电子记分牌增长趋势2019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体育场</w:t>
      </w:r>
      <w:r>
        <w:rPr>
          <w:rFonts w:hint="eastAsia"/>
        </w:rPr>
        <w:br/>
      </w:r>
      <w:r>
        <w:rPr>
          <w:rFonts w:hint="eastAsia"/>
        </w:rPr>
        <w:t>　　　　1.3.3 训练中心</w:t>
      </w:r>
      <w:r>
        <w:rPr>
          <w:rFonts w:hint="eastAsia"/>
        </w:rPr>
        <w:br/>
      </w:r>
      <w:r>
        <w:rPr>
          <w:rFonts w:hint="eastAsia"/>
        </w:rPr>
        <w:t>　　　　1.3.4 竞赛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电子记分牌行业发展总体概况</w:t>
      </w:r>
      <w:r>
        <w:rPr>
          <w:rFonts w:hint="eastAsia"/>
        </w:rPr>
        <w:br/>
      </w:r>
      <w:r>
        <w:rPr>
          <w:rFonts w:hint="eastAsia"/>
        </w:rPr>
        <w:t>　　　　1.4.2 电子记分牌行业发展主要特点</w:t>
      </w:r>
      <w:r>
        <w:rPr>
          <w:rFonts w:hint="eastAsia"/>
        </w:rPr>
        <w:br/>
      </w:r>
      <w:r>
        <w:rPr>
          <w:rFonts w:hint="eastAsia"/>
        </w:rPr>
        <w:t>　　　　1.4.3 电子记分牌行业发展影响因素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全球电子记分牌供需现状及预测（2019-2030）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全球电子记分牌产能、产量、产能利用率及发展趋势（2019-2030）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全球电子记分牌产量、需求量及发展趋势（2019-2030）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全球主要地区电子记分牌产量及发展趋势（2019-2030）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中国电子记分牌供需现状及预测（2019-2030）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中国电子记分牌产能、产量、产能利用率及发展趋势（2019-2030）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中国电子记分牌产量、市场需求量及发展趋势（2019-2030）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中国电子记分牌产能和产量占全球的比重（2019-2030）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全球电子记分牌销量及收入（2019-2030）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全球市场电子记分牌收入（2019-2030）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全球市场电子记分牌销量（2019-2030）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全球市场电子记分牌价格趋势（2019-2030）</w:t>
      </w:r>
      <w:r>
        <w:rPr>
          <w:rFonts w:hint="eastAsia"/>
        </w:rPr>
        <w:br/>
      </w:r>
      <w:r>
        <w:rPr>
          <w:rFonts w:hint="eastAsia"/>
        </w:rPr>
        <w:t>　　2.4 中国电子记分牌销量及收入（2019-2030）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中国市场电子记分牌收入（2019-2030）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中国市场电子记分牌销量（2019-2030）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中国市场电子记分牌销量和收入占全球的比重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全球电子记分牌主要地区分析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全球主要地区电子记分牌市场规模分析：2019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全球主要地区电子记分牌销售收入及市场份额（2019-2024年）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全球主要地区电子记分牌销售收入预测（2024-2030年）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全球主要地区电子记分牌销量分析：2019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全球主要地区电子记分牌销量及市场份额（2019-2024年）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全球主要地区电子记分牌销量及市场份额预测（2024-2030）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北美（美国和加拿大）电子记分牌销量（2019-2030）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北美（美国和加拿大）电子记分牌收入（2019-2030）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欧洲（德国、英国、法国和意大利等国家）电子记分牌销量（2019-2030）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欧洲（德国、英国、法国和意大利等国家）电子记分牌收入（2019-2030）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亚太（中国、日本、韩国、中国台湾、印度和东南亚等）电子记分牌销量（2019-2030）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亚太（中国、日本、韩国、中国台湾、印度和东南亚等）电子记分牌收入（2019-2030）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拉美地区（墨西哥、巴西等国家）电子记分牌销量（2019-2030）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拉美地区（墨西哥、巴西等国家）电子记分牌收入（2019-2030）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中东及非洲（土耳其、沙特等国家）电子记分牌销量（2019-2030）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中东及非洲（土耳其、沙特等国家）电子记分牌收入（2019-2030）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全球市场主要厂商电子记分牌产能市场份额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全球市场主要厂商电子记分牌销量（2019-2024）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全球市场主要厂商电子记分牌销售收入（2019-2024）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全球市场主要厂商电子记分牌销售价格（2019-2024）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2024年全球主要生产商电子记分牌收入排名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中国市场主要厂商电子记分牌销量（2019-2024）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中国市场主要厂商电子记分牌销售收入（2019-2024）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中国市场主要厂商电子记分牌销售价格（2019-2024）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2024年中国主要生产商电子记分牌收入排名</w:t>
      </w:r>
      <w:r>
        <w:rPr>
          <w:rFonts w:hint="eastAsia"/>
        </w:rPr>
        <w:br/>
      </w:r>
      <w:r>
        <w:rPr>
          <w:rFonts w:hint="eastAsia"/>
        </w:rPr>
        <w:t>　　4.3 全球主要厂商电子记分牌产地分布及商业化日期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全球主要厂商电子记分牌产品类型列表</w:t>
      </w:r>
      <w:r>
        <w:rPr>
          <w:rFonts w:hint="eastAsia"/>
        </w:rPr>
        <w:br/>
      </w:r>
      <w:r>
        <w:rPr>
          <w:rFonts w:hint="eastAsia"/>
        </w:rPr>
        <w:t>　　4.5 电子记分牌行业集中度、竞争程度分析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电子记分牌行业集中度分析：全球头部厂商份额（Top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全球电子记分牌第一梯队、第二梯队和第三梯队生产商（品牌）及市场份额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不同产品类型电子记分牌分析</w:t>
      </w:r>
      <w:r>
        <w:rPr>
          <w:rFonts w:hint="eastAsia"/>
        </w:rPr>
        <w:br/>
      </w:r>
      <w:r>
        <w:rPr>
          <w:rFonts w:hint="eastAsia"/>
        </w:rPr>
        <w:t>　　5.1 全球市场不同产品类型电子记分牌销量（2019-2030）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全球市场不同产品类型电子记分牌销量及市场份额（2019-2024）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全球市场不同产品类型电子记分牌销量预测（2024-2030）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全球市场不同产品类型电子记分牌收入（2019-2030）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全球市场不同产品类型电子记分牌收入及市场份额（2019-2024）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全球市场不同产品类型电子记分牌收入预测（2024-2030）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全球市场不同产品类型电子记分牌价格走势（2019-2030）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中国市场不同产品类型电子记分牌销量（2019-2030）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中国市场不同产品类型电子记分牌销量及市场份额（2019-2024）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中国市场不同产品类型电子记分牌销量预测（2024-2030）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中国市场不同产品类型电子记分牌收入（2019-2030）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中国市场不同产品类型电子记分牌收入及市场份额（2019-2024）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中国市场不同产品类型电子记分牌收入预测（2024-2030）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不同应用电子记分牌分析</w:t>
      </w:r>
      <w:r>
        <w:rPr>
          <w:rFonts w:hint="eastAsia"/>
        </w:rPr>
        <w:br/>
      </w:r>
      <w:r>
        <w:rPr>
          <w:rFonts w:hint="eastAsia"/>
        </w:rPr>
        <w:t>　　6.1 全球市场不同应用电子记分牌销量（2019-2030）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全球市场不同应用电子记分牌销量及市场份额（2019-2024）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全球市场不同应用电子记分牌销量预测（2024-2030）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全球市场不同应用电子记分牌收入（2019-2030）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全球市场不同应用电子记分牌收入及市场份额（2019-2024）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全球市场不同应用电子记分牌收入预测（2024-2030）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全球市场不同应用电子记分牌价格走势（2019-2030）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中国市场不同应用电子记分牌销量（2019-2030）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中国市场不同应用电子记分牌销量及市场份额（2019-2024）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中国市场不同应用电子记分牌销量预测（2024-2030）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中国市场不同应用电子记分牌收入（2019-2030）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中国市场不同应用电子记分牌收入及市场份额（2019-2024）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中国市场不同应用电子记分牌收入预测（2024-2030）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电子记分牌行业发展趋势</w:t>
      </w:r>
      <w:r>
        <w:rPr>
          <w:rFonts w:hint="eastAsia"/>
        </w:rPr>
        <w:br/>
      </w:r>
      <w:r>
        <w:rPr>
          <w:rFonts w:hint="eastAsia"/>
        </w:rPr>
        <w:t>　　7.2 电子记分牌行业主要驱动因素</w:t>
      </w:r>
      <w:r>
        <w:rPr>
          <w:rFonts w:hint="eastAsia"/>
        </w:rPr>
        <w:br/>
      </w:r>
      <w:r>
        <w:rPr>
          <w:rFonts w:hint="eastAsia"/>
        </w:rPr>
        <w:t>　　7.3 电子记分牌中国企业SWOT分析</w:t>
      </w:r>
      <w:r>
        <w:rPr>
          <w:rFonts w:hint="eastAsia"/>
        </w:rPr>
        <w:br/>
      </w:r>
      <w:r>
        <w:rPr>
          <w:rFonts w:hint="eastAsia"/>
        </w:rPr>
        <w:t>　　7.4 中国电子记分牌行业政策环境分析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电子记分牌行业产业链简介</w:t>
      </w:r>
      <w:r>
        <w:rPr>
          <w:rFonts w:hint="eastAsia"/>
        </w:rPr>
        <w:br/>
      </w:r>
      <w:r>
        <w:rPr>
          <w:rFonts w:hint="eastAsia"/>
        </w:rPr>
        <w:t>　　　　8.2.1 电子记分牌行业供应链分析</w:t>
      </w:r>
      <w:r>
        <w:rPr>
          <w:rFonts w:hint="eastAsia"/>
        </w:rPr>
        <w:br/>
      </w:r>
      <w:r>
        <w:rPr>
          <w:rFonts w:hint="eastAsia"/>
        </w:rPr>
        <w:t>　　　　8.2.2 电子记分牌主要原料及供应情况</w:t>
      </w:r>
      <w:r>
        <w:rPr>
          <w:rFonts w:hint="eastAsia"/>
        </w:rPr>
        <w:br/>
      </w:r>
      <w:r>
        <w:rPr>
          <w:rFonts w:hint="eastAsia"/>
        </w:rPr>
        <w:t>　　　　8.2.3 电子记分牌行业主要下游客户</w:t>
      </w:r>
      <w:r>
        <w:rPr>
          <w:rFonts w:hint="eastAsia"/>
        </w:rPr>
        <w:br/>
      </w:r>
      <w:r>
        <w:rPr>
          <w:rFonts w:hint="eastAsia"/>
        </w:rPr>
        <w:t>　　8.3 电子记分牌行业采购模式</w:t>
      </w:r>
      <w:r>
        <w:rPr>
          <w:rFonts w:hint="eastAsia"/>
        </w:rPr>
        <w:br/>
      </w:r>
      <w:r>
        <w:rPr>
          <w:rFonts w:hint="eastAsia"/>
        </w:rPr>
        <w:t>　　8.4 电子记分牌行业生产模式</w:t>
      </w:r>
      <w:r>
        <w:rPr>
          <w:rFonts w:hint="eastAsia"/>
        </w:rPr>
        <w:br/>
      </w:r>
      <w:r>
        <w:rPr>
          <w:rFonts w:hint="eastAsia"/>
        </w:rPr>
        <w:t>　　8.5 电子记分牌行业销售模式及销售渠道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全球市场主要电子记分牌厂商简介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重点企业（1）基本信息、电子记分牌生产基地、销售区域、竞争对手及市场地位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重点企业（1）电子记分牌产品规格、参数及市场应用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重点企业（1）电子记分牌销量、收入、价格及毛利率（2019-2024）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重点企业（2）基本信息、电子记分牌生产基地、销售区域、竞争对手及市场地位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重点企业（2）电子记分牌产品规格、参数及市场应用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重点企业（2）电子记分牌销量、收入、价格及毛利率（2019-2024）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重点企业（3）基本信息、电子记分牌生产基地、销售区域、竞争对手及市场地位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重点企业（3）电子记分牌产品规格、参数及市场应用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重点企业（3）电子记分牌销量、收入、价格及毛利率（2019-2024）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重点企业（4）基本信息、电子记分牌生产基地、销售区域、竞争对手及市场地位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重点企业（4）电子记分牌产品规格、参数及市场应用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重点企业（4）电子记分牌销量、收入、价格及毛利率（2019-2024）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重点企业（5）基本信息、电子记分牌生产基地、销售区域、竞争对手及市场地位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重点企业（5）电子记分牌产品规格、参数及市场应用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重点企业（5）电子记分牌销量、收入、价格及毛利率（2019-2024）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重点企业（6）基本信息、电子记分牌生产基地、销售区域、竞争对手及市场地位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重点企业（6）电子记分牌产品规格、参数及市场应用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重点企业（6）电子记分牌销量、收入、价格及毛利率（2019-2024）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重点企业（7）基本信息、电子记分牌生产基地、销售区域、竞争对手及市场地位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重点企业（7）电子记分牌产品规格、参数及市场应用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重点企业（7）电子记分牌销量、收入、价格及毛利率（2019-2024）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重点企业（8）基本信息、电子记分牌生产基地、销售区域、竞争对手及市场地位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重点企业（8）电子记分牌产品规格、参数及市场应用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重点企业（8）电子记分牌销量、收入、价格及毛利率（2019-2024）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重点企业（9）基本信息、电子记分牌生产基地、销售区域、竞争对手及市场地位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重点企业（9）电子记分牌产品规格、参数及市场应用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重点企业（9）电子记分牌销量、收入、价格及毛利率（2019-2024）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重点企业（10）基本信息、电子记分牌生产基地、销售区域、竞争对手及市场地位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重点企业（10）电子记分牌产品规格、参数及市场应用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重点企业（10）电子记分牌销量、收入、价格及毛利率（2019-2024）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重点企业（11）基本信息、电子记分牌生产基地、销售区域、竞争对手及市场地位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重点企业（11）电子记分牌产品规格、参数及市场应用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重点企业（11）电子记分牌销量、收入、价格及毛利率（2019-2024）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重点企业（12）基本信息、电子记分牌生产基地、销售区域、竞争对手及市场地位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重点企业（12）电子记分牌产品规格、参数及市场应用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重点企业（12）电子记分牌销量、收入、价格及毛利率（2019-2024）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重点企业（13）基本信息、电子记分牌生产基地、销售区域、竞争对手及市场地位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重点企业（13）电子记分牌产品规格、参数及市场应用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重点企业（13）电子记分牌销量、收入、价格及毛利率（2019-2024）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中国市场电子记分牌产量、销量、进出口分析及未来趋势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中国市场电子记分牌产量、销量、进出口分析及未来趋势（2019-2030）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中国市场电子记分牌进出口贸易趋势</w:t>
      </w:r>
      <w:r>
        <w:rPr>
          <w:rFonts w:hint="eastAsia"/>
        </w:rPr>
        <w:br/>
      </w:r>
      <w:r>
        <w:rPr>
          <w:rFonts w:hint="eastAsia"/>
        </w:rPr>
        <w:t>　　10.3 中国市场电子记分牌主要进口来源</w:t>
      </w:r>
      <w:r>
        <w:rPr>
          <w:rFonts w:hint="eastAsia"/>
        </w:rPr>
        <w:br/>
      </w:r>
      <w:r>
        <w:rPr>
          <w:rFonts w:hint="eastAsia"/>
        </w:rPr>
        <w:t>　　10.4 中国市场电子记分牌主要出口目的地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中国市场电子记分牌主要地区分布</w:t>
      </w:r>
      <w:r>
        <w:rPr>
          <w:rFonts w:hint="eastAsia"/>
        </w:rPr>
        <w:br/>
      </w:r>
      <w:r>
        <w:rPr>
          <w:rFonts w:hint="eastAsia"/>
        </w:rPr>
        <w:t>　　11.1 中国电子记分牌生产地区分布</w:t>
      </w:r>
      <w:r>
        <w:rPr>
          <w:rFonts w:hint="eastAsia"/>
        </w:rPr>
        <w:br/>
      </w:r>
      <w:r>
        <w:rPr>
          <w:rFonts w:hint="eastAsia"/>
        </w:rPr>
        <w:t>　　11.2 中国电子记分牌消费地区分布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全球不同产品类型电子记分牌增长趋势2019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不同应用电子记分牌增长趋势2019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电子记分牌行业发展主要特点</w:t>
      </w:r>
      <w:r>
        <w:rPr>
          <w:rFonts w:hint="eastAsia"/>
        </w:rPr>
        <w:br/>
      </w:r>
      <w:r>
        <w:rPr>
          <w:rFonts w:hint="eastAsia"/>
        </w:rPr>
        <w:t>　　表4 电子记分牌行业发展有利因素分析</w:t>
      </w:r>
      <w:r>
        <w:rPr>
          <w:rFonts w:hint="eastAsia"/>
        </w:rPr>
        <w:br/>
      </w:r>
      <w:r>
        <w:rPr>
          <w:rFonts w:hint="eastAsia"/>
        </w:rPr>
        <w:t>　　表5 电子记分牌行业发展不利因素分析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进入电子记分牌行业壁垒</w:t>
      </w:r>
      <w:r>
        <w:rPr>
          <w:rFonts w:hint="eastAsia"/>
        </w:rPr>
        <w:br/>
      </w:r>
      <w:r>
        <w:rPr>
          <w:rFonts w:hint="eastAsia"/>
        </w:rPr>
        <w:t>　　表7 全球主要地区电子记分牌产量（千件）：2019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全球主要地区电子记分牌产量（2019-2024）&amp;（千件）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全球主要地区电子记分牌产量市场份额（2019-2024）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全球主要地区电子记分牌产量（2024-2030）&amp;（千件）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全球主要地区电子记分牌销售收入（百万美元）：2019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全球主要地区电子记分牌销售收入（2019-2024）&amp;（百万美元）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全球主要地区电子记分牌销售收入市场份额（2019-2024）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全球主要地区电子记分牌收入（2024-2030）&amp;（百万美元）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全球主要地区电子记分牌收入市场份额（2024-2030）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全球主要地区电子记分牌销量（千件）：2019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全球主要地区电子记分牌销量（2019-2024）&amp;（千件）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全球主要地区电子记分牌销量市场份额（2019-2024）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全球主要地区电子记分牌销量（2024-2030）&amp;（千件）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全球主要地区电子记分牌销量份额（2024-2030）</w:t>
      </w:r>
      <w:r>
        <w:rPr>
          <w:rFonts w:hint="eastAsia"/>
        </w:rPr>
        <w:br/>
      </w:r>
      <w:r>
        <w:rPr>
          <w:rFonts w:hint="eastAsia"/>
        </w:rPr>
        <w:t>　　表21 北美电子记分牌基本情况分析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北美（美国和加拿大）电子记分牌销量（2019-2030）&amp;（千件）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北美（美国和加拿大）电子记分牌收入（2019-2030）&amp;（百万美元）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欧洲电子记分牌基本情况分析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欧洲（德国、英国、法国和意大利等国家）电子记分牌销量（2019-2030）&amp;（千件）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欧洲（德国、英国、法国和意大利等国家）电子记分牌收入（2019-2030）&amp;（百万美元）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亚太地区电子记分牌基本情况分析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亚太（中国、日本、韩国、中国台湾、印度和东南亚等）电子记分牌销量（2019-2030）&amp;（千件）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亚太（中国、日本、韩国、中国台湾、印度和东南亚等）电子记分牌收入（2019-2030）&amp;（百万美元）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拉美地区电子记分牌基本情况分析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拉美地区（墨西哥、巴西等国家）电子记分牌销量（2019-2030）&amp;（千件）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拉美地区（墨西哥、巴西等国家）电子记分牌收入（2019-2030）&amp;（百万美元）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中东及非洲电子记分牌基本情况分析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中东及非洲（土耳其、沙特等国家）电子记分牌销量（2019-2030）&amp;（千件）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中东及非洲（土耳其、沙特等国家）电子记分牌收入（2019-2030）&amp;（百万美元）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全球市场主要厂商电子记分牌产能（2023-2024）&amp;（千件）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全球市场主要厂商电子记分牌销量（2019-2024）&amp;（千件）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全球市场主要厂商电子记分牌销量市场份额（2019-2024）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全球市场主要厂商电子记分牌销售收入（2019-2024）&amp;（百万美元）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全球市场主要厂商电子记分牌销售收入市场份额（2019-2024）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全球市场主要厂商电子记分牌销售价格（2019-2024）&amp;（美元\u002F件）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2024年全球主要生产商电子记分牌收入排名（百万美元）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中国市场主要厂商电子记分牌销量（2019-2024）&amp;（千件）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中国市场主要厂商电子记分牌销量市场份额（2019-2024）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中国市场主要厂商电子记分牌销售收入（2019-2024）&amp;（百万美元）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中国市场主要厂商电子记分牌销售收入市场份额（2019-2024）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中国市场主要厂商电子记分牌销售价格（2019-2024）&amp;（美元\u002F件）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2024年中国主要生产商电子记分牌收入排名（百万美元）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全球主要厂商电子记分牌产地分布及商业化日期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全球主要厂商电子记分牌产品类型列表</w:t>
      </w:r>
      <w:r>
        <w:rPr>
          <w:rFonts w:hint="eastAsia"/>
        </w:rPr>
        <w:br/>
      </w:r>
      <w:r>
        <w:rPr>
          <w:rFonts w:hint="eastAsia"/>
        </w:rPr>
        <w:t>　　表51 2024全球电子记分牌主要厂商市场地位（第一梯队、第二梯队和第三梯队）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全球不同产品类型电子记分牌销量（2019-2024年）&amp;（千件）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全球不同产品类型电子记分牌销量市场份额（2019-2024）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全球不同产品类型电子记分牌销量预测（2024-2030）&amp;（千件）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全球市场不同产品类型电子记分牌销量市场份额预测（2024-2030）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全球不同产品类型电子记分牌收入（2019-2024年）&amp;（百万美元）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全球不同产品类型电子记分牌收入市场份额（2019-2024）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全球不同产品类型电子记分牌收入预测（2024-2030）&amp;（百万美元）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全球不同产品类型电子记分牌收入市场份额预测（2024-2030）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全球不同产品类型电子记分牌价格走势（2019-2030）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中国不同产品类型电子记分牌销量（2019-2024年）&amp;（千件）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中国不同产品类型电子记分牌销量市场份额（2019-2024）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中国不同产品类型电子记分牌销量预测（2024-2030）&amp;（千件）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中国不同产品类型电子记分牌销量市场份额预测（2024-2030）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中国不同产品类型电子记分牌收入（2019-2024年）&amp;（百万美元）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中国不同产品类型电子记分牌收入市场份额（2019-2024）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中国不同产品类型电子记分牌收入预测（2024-2030）&amp;（百万美元）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中国不同产品类型电子记分牌收入市场份额预测（2024-2030）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全球不同应用电子记分牌销量（2019-2024年）&amp;（千件）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全球不同应用电子记分牌销量市场份额（2019-2024）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全球不同应用电子记分牌销量预测（2024-2030）&amp;（千件）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全球市场不同应用电子记分牌销量市场份额预测（2024-2030）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全球不同应用电子记分牌收入（2019-2024年）&amp;（百万美元）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全球不同应用电子记分牌收入市场份额（2019-2024）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全球不同应用电子记分牌收入预测（2024-2030）&amp;（百万美元）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全球不同应用电子记分牌收入市场份额预测（2024-2030）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全球不同应用电子记分牌价格走势（2019-2030）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中国不同应用电子记分牌销量（2019-2024年）&amp;（千件）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中国不同应用电子记分牌销量市场份额（2019-2024）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中国不同应用电子记分牌销量预测（2024-2030）&amp;（千件）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中国不同应用电子记分牌销量市场份额预测（2024-2030）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中国不同应用电子记分牌收入（2019-2024年）&amp;（百万美元）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中国不同应用电子记分牌收入市场份额（2019-2024）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中国不同应用电子记分牌收入预测（2024-2030）&amp;（百万美元）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中国不同应用电子记分牌收入市场份额预测（2024-2030）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电子记分牌行业技术发展趋势</w:t>
      </w:r>
      <w:r>
        <w:rPr>
          <w:rFonts w:hint="eastAsia"/>
        </w:rPr>
        <w:br/>
      </w:r>
      <w:r>
        <w:rPr>
          <w:rFonts w:hint="eastAsia"/>
        </w:rPr>
        <w:t>　　表87 电子记分牌行业主要驱动因素</w:t>
      </w:r>
      <w:r>
        <w:rPr>
          <w:rFonts w:hint="eastAsia"/>
        </w:rPr>
        <w:br/>
      </w:r>
      <w:r>
        <w:rPr>
          <w:rFonts w:hint="eastAsia"/>
        </w:rPr>
        <w:t>　　表88 电子记分牌行业供应链分析</w:t>
      </w:r>
      <w:r>
        <w:rPr>
          <w:rFonts w:hint="eastAsia"/>
        </w:rPr>
        <w:br/>
      </w:r>
      <w:r>
        <w:rPr>
          <w:rFonts w:hint="eastAsia"/>
        </w:rPr>
        <w:t>　　表89 电子记分牌上游原料供应商</w:t>
      </w:r>
      <w:r>
        <w:rPr>
          <w:rFonts w:hint="eastAsia"/>
        </w:rPr>
        <w:br/>
      </w:r>
      <w:r>
        <w:rPr>
          <w:rFonts w:hint="eastAsia"/>
        </w:rPr>
        <w:t>　　表90 电子记分牌行业主要下游客户</w:t>
      </w:r>
      <w:r>
        <w:rPr>
          <w:rFonts w:hint="eastAsia"/>
        </w:rPr>
        <w:br/>
      </w:r>
      <w:r>
        <w:rPr>
          <w:rFonts w:hint="eastAsia"/>
        </w:rPr>
        <w:t>　　表91 电子记分牌行业典型经销商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重点企业（1）电子记分牌生产基地、销售区域、竞争对手及市场地位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重点企业（1）电子记分牌产品规格、参数及市场应用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重点企业（1）电子记分牌销量（千件）、收入（百万美元）、价格（美元\u002F件）及毛利率（2019-2024）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重点企业（2）电子记分牌生产基地、销售区域、竞争对手及市场地位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重点企业（2）电子记分牌产品规格、参数及市场应用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重点企业（2）电子记分牌销量（千件）、收入（百万美元）、价格（美元\u002F件）及毛利率（2019-2024）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重点企业（3）电子记分牌生产基地、销售区域、竞争对手及市场地位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重点企业（3）电子记分牌产品规格、参数及市场应用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重点企业（3）电子记分牌销量（千件）、收入（百万美元）、价格（美元\u002F件）及毛利率（2019-2024）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重点企业（4）电子记分牌生产基地、销售区域、竞争对手及市场地位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重点企业（4）电子记分牌产品规格、参数及市场应用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重点企业（4）电子记分牌销量（千件）、收入（百万美元）、价格（美元\u002F件）及毛利率（2019-2024）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重点企业（5）电子记分牌生产基地、销售区域、竞争对手及市场地位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重点企业（5）电子记分牌产品规格、参数及市场应用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重点企业（5）电子记分牌销量（千件）、收入（百万美元）、价格（美元\u002F件）及毛利率（2019-2024）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重点企业（6）电子记分牌生产基地、销售区域、竞争对手及市场地位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重点企业（6）电子记分牌产品规格、参数及市场应用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重点企业（6）电子记分牌销量（千件）、收入（百万美元）、价格（美元\u002F件）及毛利率（2019-2024）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重点企业（7）电子记分牌生产基地、销售区域、竞争对手及市场地位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重点企业（7）电子记分牌产品规格、参数及市场应用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重点企业（7）电子记分牌销量（千件）、收入（百万美元）、价格（美元\u002F件）及毛利率（2019-2024）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重点企业（8）电子记分牌生产基地、销售区域、竞争对手及市场地位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重点企业（8）电子记分牌产品规格、参数及市场应用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重点企业（8）电子记分牌销量（千件）、收入（百万美元）、价格（美元\u002F件）及毛利率（2019-2024）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重点企业（9）电子记分牌生产基地、销售区域、竞争对手及市场地位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重点企业（9）电子记分牌产品规格、参数及市场应用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重点企业（9）电子记分牌销量（千件）、收入（百万美元）、价格（美元\u002F件）及毛利率（2019-2024）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重点企业（10）电子记分牌生产基地、销售区域、竞争对手及市场地位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重点企业（10）电子记分牌产品规格、参数及市场应用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重点企业（10）电子记分牌销量（千件）、收入（百万美元）、价格（美元\u002F件）及毛利率（2019-2024）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重点企业（11）电子记分牌生产基地、销售区域、竞争对手及市场地位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重点企业（11）电子记分牌产品规格、参数及市场应用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重点企业（11）电子记分牌销量（千件）、收入（百万美元）、价格（美元\u002F件）及毛利率（2019-2024）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重点企业（12）电子记分牌生产基地、销售区域、竞争对手及市场地位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重点企业（12）电子记分牌产品规格、参数及市场应用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重点企业（12）电子记分牌销量（千件）、收入（百万美元）、价格（美元\u002F件）及毛利率（2019-2024）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重点企业（13）电子记分牌生产基地、销售区域、竞争对手及市场地位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重点企业（13）电子记分牌产品规格、参数及市场应用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重点企业（13）电子记分牌销量（千件）、收入（百万美元）、价格（美元\u002F件）及毛利率（2019-2024）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中国市场电子记分牌产量、销量、进出口（2019-2024年）&amp;（千件）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表158 中国市场电子记分牌产量、销量、进出口预测（2024-2030）&amp;（千件）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表159 中国市场电子记分牌进出口贸易趋势</w:t>
      </w:r>
      <w:r>
        <w:rPr>
          <w:rFonts w:hint="eastAsia"/>
        </w:rPr>
        <w:br/>
      </w:r>
      <w:r>
        <w:rPr>
          <w:rFonts w:hint="eastAsia"/>
        </w:rPr>
        <w:t>　　表160 中国市场电子记分牌主要进口来源</w:t>
      </w:r>
      <w:r>
        <w:rPr>
          <w:rFonts w:hint="eastAsia"/>
        </w:rPr>
        <w:br/>
      </w:r>
      <w:r>
        <w:rPr>
          <w:rFonts w:hint="eastAsia"/>
        </w:rPr>
        <w:t>　　表161 中国市场电子记分牌主要出口目的地</w:t>
      </w:r>
      <w:r>
        <w:rPr>
          <w:rFonts w:hint="eastAsia"/>
        </w:rPr>
        <w:br/>
      </w:r>
      <w:r>
        <w:rPr>
          <w:rFonts w:hint="eastAsia"/>
        </w:rPr>
        <w:t>　　表162 中国电子记分牌生产地区分布</w:t>
      </w:r>
      <w:r>
        <w:rPr>
          <w:rFonts w:hint="eastAsia"/>
        </w:rPr>
        <w:br/>
      </w:r>
      <w:r>
        <w:rPr>
          <w:rFonts w:hint="eastAsia"/>
        </w:rPr>
        <w:t>　　表163 中国电子记分牌消费地区分布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电子记分牌产品图片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全球不同产品类型电子记分牌市场份额2023 &amp; 2024</w:t>
      </w:r>
      <w:r>
        <w:rPr>
          <w:rFonts w:hint="eastAsia"/>
        </w:rPr>
        <w:br/>
      </w:r>
      <w:r>
        <w:rPr>
          <w:rFonts w:hint="eastAsia"/>
        </w:rPr>
        <w:t>　　图3 壁挂式产品图片</w:t>
      </w:r>
      <w:r>
        <w:rPr>
          <w:rFonts w:hint="eastAsia"/>
        </w:rPr>
        <w:br/>
      </w:r>
      <w:r>
        <w:rPr>
          <w:rFonts w:hint="eastAsia"/>
        </w:rPr>
        <w:t>　　图4 桌面式产品图片</w:t>
      </w:r>
      <w:r>
        <w:rPr>
          <w:rFonts w:hint="eastAsia"/>
        </w:rPr>
        <w:br/>
      </w:r>
      <w:r>
        <w:rPr>
          <w:rFonts w:hint="eastAsia"/>
        </w:rPr>
        <w:t>　　图5 全球不同应用电子记分牌市场份额2023 vs 2024</w:t>
      </w:r>
      <w:r>
        <w:rPr>
          <w:rFonts w:hint="eastAsia"/>
        </w:rPr>
        <w:br/>
      </w:r>
      <w:r>
        <w:rPr>
          <w:rFonts w:hint="eastAsia"/>
        </w:rPr>
        <w:t>　　图6 体育场</w:t>
      </w:r>
      <w:r>
        <w:rPr>
          <w:rFonts w:hint="eastAsia"/>
        </w:rPr>
        <w:br/>
      </w:r>
      <w:r>
        <w:rPr>
          <w:rFonts w:hint="eastAsia"/>
        </w:rPr>
        <w:t>　　图7 训练中心</w:t>
      </w:r>
      <w:r>
        <w:rPr>
          <w:rFonts w:hint="eastAsia"/>
        </w:rPr>
        <w:br/>
      </w:r>
      <w:r>
        <w:rPr>
          <w:rFonts w:hint="eastAsia"/>
        </w:rPr>
        <w:t>　　图8 竞赛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全球电子记分牌产能、产量、产能利用率及发展趋势（2019-2030）&amp;（千件）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全球电子记分牌产量、需求量及发展趋势（2019-2030）&amp;（千件）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全球主要地区电子记分牌产量市场份额（2019-2030）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中国电子记分牌产能、产量、产能利用率及发展趋势（2019-2030）&amp;（千件）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中国电子记分牌产量、市场需求量及发展趋势（2019-2030）&amp;（千件）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中国电子记分牌总产能占全球比重（2019-2030）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中国电子记分牌总产量占全球比重（2019-2030）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全球电子记分牌市场收入及增长率：（2019-2030）&amp;（百万美元）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全球市场电子记分牌市场规模：2019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全球市场电子记分牌销量及增长率（2019-2030）&amp;（千件）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全球市场电子记分牌价格趋势（2019-2030）&amp;（美元\u002F件）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图21 中国电子记分牌市场收入及增长率：（2019-2030）&amp;（百万美元）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中国市场电子记分牌市场规模：2019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中国市场电子记分牌销量及增长率（2019-2030）&amp;（千件）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图24 中国市场电子记分牌销量占全球比重（2019-2030）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中国电子记分牌收入占全球比重（2019-2030）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全球主要地区电子记分牌销售收入市场份额（2019-2024）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全球主要地区电子记分牌销售收入市场份额（2023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全球主要地区电子记分牌收入市场份额（2024-2030）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北美（美国和加拿大）电子记分牌销量份额（2019-2030）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北美（美国和加拿大）电子记分牌收入份额（2019-2030）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欧洲（德国、英国、法国和意大利等国家）电子记分牌销量份额（2019-2030）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欧洲（德国、英国、法国和意大利等国家）电子记分牌收入份额（2019-2030）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亚太（中国、日本、韩国、中国台湾、印度和东南亚等）电子记分牌销量份额（2019-2030）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亚太（中国、日本、韩国、中国台湾、印度和东南亚等）电子记分牌收入份额（2019-2030）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拉美地区（墨西哥、巴西等国家）电子记分牌销量份额（2019-2030）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拉美地区（墨西哥、巴西等国家）电子记分牌收入份额（2019-2030）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中东及非洲（土耳其、沙特等国家）电子记分牌销量份额（2019-2030）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中东及非洲（土耳其、沙特等国家）电子记分牌收入份额（2019-2030）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2024年全球市场主要厂商电子记分牌销量市场份额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2024年全球市场主要厂商电子记分牌收入市场份额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2024年中国市场主要厂商电子记分牌销量市场份额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2024年中国市场主要厂商电子记分牌收入市场份额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2024年全球前五大生产商电子记分牌市场份额</w:t>
      </w:r>
      <w:r>
        <w:rPr>
          <w:rFonts w:hint="eastAsia"/>
        </w:rPr>
        <w:br/>
      </w:r>
      <w:r>
        <w:rPr>
          <w:rFonts w:hint="eastAsia"/>
        </w:rPr>
        <w:t>　　图44 全球电子记分牌第一梯队、第二梯队和第三梯队生产商（品牌）及市场份额（2024）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全球不同产品类型电子记分牌价格走势（2019-2030）&amp;（美元\u002F件）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全球不同应用电子记分牌价格走势（2019-2030）&amp;（美元\u002F件）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电子记分牌中国企业SWOT分析</w:t>
      </w:r>
      <w:r>
        <w:rPr>
          <w:rFonts w:hint="eastAsia"/>
        </w:rPr>
        <w:br/>
      </w:r>
      <w:r>
        <w:rPr>
          <w:rFonts w:hint="eastAsia"/>
        </w:rPr>
        <w:t>　　图48 电子记分牌产业链</w:t>
      </w:r>
      <w:r>
        <w:rPr>
          <w:rFonts w:hint="eastAsia"/>
        </w:rPr>
        <w:br/>
      </w:r>
      <w:r>
        <w:rPr>
          <w:rFonts w:hint="eastAsia"/>
        </w:rPr>
        <w:t>　　图49 电子记分牌行业采购模式分析</w:t>
      </w:r>
      <w:r>
        <w:rPr>
          <w:rFonts w:hint="eastAsia"/>
        </w:rPr>
        <w:br/>
      </w:r>
      <w:r>
        <w:rPr>
          <w:rFonts w:hint="eastAsia"/>
        </w:rPr>
        <w:t>　　图50 电子记分牌行业销售模式分析</w:t>
      </w:r>
      <w:r>
        <w:rPr>
          <w:rFonts w:hint="eastAsia"/>
        </w:rPr>
        <w:br/>
      </w:r>
      <w:r>
        <w:rPr>
          <w:rFonts w:hint="eastAsia"/>
        </w:rPr>
        <w:t>　　图51 电子记分牌行业销售模式分析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3fcc5b916e4fea" w:history="1">
        <w:r>
          <w:rPr>
            <w:rStyle w:val="Hyperlink"/>
          </w:rPr>
          <w:t>2024-2030年全球与中国电子记分牌行业研究及市场前景预测报告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3357166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3fcc5b916e4fea" w:history="1">
        <w:r>
          <w:rPr>
            <w:rStyle w:val="Hyperlink"/>
          </w:rPr>
          <w:t>https://www.20087.com/6/16/DianZiJiFenPaiFaZhanQianJingFenXi.html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37fa405c0d4452" w:history="1">
      <w:r>
        <w:rPr>
          <w:rStyle w:val="Hyperlink"/>
        </w:rPr>
        <w:t>2024-2030年全球与中国电子记分牌行业研究及市场前景预测报告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DianZiJiFenPaiFaZhanQianJingFenXi.html" TargetMode="External" Id="R043fcc5b916e4f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DianZiJiFenPaiFaZhanQianJingFenXi.html" TargetMode="External" Id="R6a37fa405c0d44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2024-02-09T03:38:00Z</dcterms:created>
  <dcterms:modified xsi:type="dcterms:W3CDTF">2024-02-09T04:38:00Z</dcterms:modified>
  <dc:subject>2024-2030年全球与中国电子记分牌行业研究及市场前景预测报告</dc:subject>
  <dc:title>2024-2030年全球与中国电子记分牌行业研究及市场前景预测报告</dc:title>
  <cp:keywords>2024-2030年全球与中国电子记分牌行业研究及市场前景预测报告</cp:keywords>
  <dc:description>2024-2030年全球与中国电子记分牌行业研究及市场前景预测报告</dc:description>
</cp:coreProperties>
</file>