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98e1ae6324402" w:history="1">
              <w:r>
                <w:rPr>
                  <w:rStyle w:val="Hyperlink"/>
                </w:rPr>
                <w:t>2024-2030年中国塑料婴儿奶瓶行业现状深度调研与发展趋势预测报告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98e1ae6324402" w:history="1">
              <w:r>
                <w:rPr>
                  <w:rStyle w:val="Hyperlink"/>
                </w:rPr>
                <w:t>2024-2030年中国塑料婴儿奶瓶行业现状深度调研与发展趋势预测报告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98e1ae6324402" w:history="1">
                <w:r>
                  <w:rPr>
                    <w:rStyle w:val="Hyperlink"/>
                  </w:rPr>
                  <w:t>https://www.20087.com/6/76/SuLiaoYingErNaiPingWeiLaiFaZhanQuShi.html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婴儿奶瓶是婴幼儿喂养中的基本用品，近年来，随着消费者对安全性和健康关注度的提升，塑料婴儿奶瓶的材料和设计也经历了重大变革。现代塑料婴儿奶瓶普遍采用不含双酚A（BPA-Free）的材料，以减少对婴幼儿健康的潜在风险。同时，奶瓶设计更加注重人体工学和功能性，如防胀气系统和易于抓握的形状，以提高喂养的舒适度和安全性。然而，如何在保持材料安全和设计创新的同时，降低产品成本并提高回收率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塑料婴儿奶瓶将更加注重可持续性和智能化。市场调研网认为，通过使用可降解或可循环利用的材料，塑料婴儿奶瓶将减少对环境的影响，满足消费者对绿色产品的需求。同时，智能技术的应用，如温度感应和自动消毒功能，将提高奶瓶的使用便捷性和安全性。此外，随着3D打印技术的发展，定制化设计的塑料婴儿奶瓶将成为可能，以满足不同婴幼儿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598e1ae6324402" w:history="1">
        <w:r>
          <w:rPr>
            <w:rStyle w:val="Hyperlink"/>
          </w:rPr>
          <w:t>2024-2030年中国塑料婴儿奶瓶行业现状深度调研与发展趋势预测报告</w:t>
        </w:r>
      </w:hyperlink>
      <w:r>
        <w:rPr>
          <w:rFonts w:hint="eastAsia"/>
        </w:rPr>
        <w:t>》，2024年塑料婴儿奶瓶行业市场规模达 亿元，预计2030年市场规模将达 亿元，期间年均复合增长率（CAGR）达 %。报告从市场规模、需求变化及价格动态等维度，系统解析了塑料婴儿奶瓶行业的现状与发展趋势。报告深入分析了塑料婴儿奶瓶产业链各环节，科学预测了市场前景与技术发展方向，同时聚焦塑料婴儿奶瓶细分市场特点及重点企业的经营表现，揭示了塑料婴儿奶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塑料婴儿奶瓶行业相关概述</w:t>
      </w:r>
      <w:r>
        <w:rPr>
          <w:rFonts w:hint="eastAsia"/>
        </w:rPr>
        <w:br/>
      </w:r>
      <w:r>
        <w:rPr>
          <w:rFonts w:hint="eastAsia"/>
        </w:rPr>
        <w:t>　　　　一、塑料婴儿奶瓶行业定义及特点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1、塑料婴儿奶瓶行业定义</w:t>
      </w:r>
      <w:r>
        <w:rPr>
          <w:rFonts w:hint="eastAsia"/>
        </w:rPr>
        <w:br/>
      </w:r>
      <w:r>
        <w:rPr>
          <w:rFonts w:hint="eastAsia"/>
        </w:rPr>
        <w:t>　　　　　　2、塑料婴儿奶瓶行业特点</w:t>
      </w:r>
      <w:r>
        <w:rPr>
          <w:rFonts w:hint="eastAsia"/>
        </w:rPr>
        <w:br/>
      </w:r>
      <w:r>
        <w:rPr>
          <w:rFonts w:hint="eastAsia"/>
        </w:rPr>
        <w:t>　　　　二、塑料婴儿奶瓶行业经营模式分析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1、塑料婴儿奶瓶生产模式</w:t>
      </w:r>
      <w:r>
        <w:rPr>
          <w:rFonts w:hint="eastAsia"/>
        </w:rPr>
        <w:br/>
      </w:r>
      <w:r>
        <w:rPr>
          <w:rFonts w:hint="eastAsia"/>
        </w:rPr>
        <w:t>　　　　　　2、塑料婴儿奶瓶采购模式</w:t>
      </w:r>
      <w:r>
        <w:rPr>
          <w:rFonts w:hint="eastAsia"/>
        </w:rPr>
        <w:br/>
      </w:r>
      <w:r>
        <w:rPr>
          <w:rFonts w:hint="eastAsia"/>
        </w:rPr>
        <w:t>　　　　　　3、塑料婴儿奶瓶销售模式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2024年世界塑料婴儿奶瓶行业市场运行形势分析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2024年全球塑料婴儿奶瓶行业发展概况</w:t>
      </w:r>
      <w:r>
        <w:rPr>
          <w:rFonts w:hint="eastAsia"/>
        </w:rPr>
        <w:br/>
      </w:r>
      <w:r>
        <w:rPr>
          <w:rFonts w:hint="eastAsia"/>
        </w:rPr>
        <w:t>　　第二节 世界塑料婴儿奶瓶行业发展走势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一、全球塑料婴儿奶瓶行业市场分布情况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二、全球塑料婴儿奶瓶行业发展趋势分析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全球塑料婴儿奶瓶行业重点国家和区域分析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2024年中国塑料婴儿奶瓶行业发展环境分析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塑料婴儿奶瓶政策环境分析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塑料婴儿奶瓶技术环境分析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2024年塑料婴儿奶瓶行业技术发展现状及趋势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当前我国塑料婴儿奶瓶技术发展现状</w:t>
      </w:r>
      <w:r>
        <w:rPr>
          <w:rFonts w:hint="eastAsia"/>
        </w:rPr>
        <w:br/>
      </w:r>
      <w:r>
        <w:rPr>
          <w:rFonts w:hint="eastAsia"/>
        </w:rPr>
        <w:t>　　第二节 中外塑料婴儿奶瓶技术差距及产生差距的主要原因分析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提高我国塑料婴儿奶瓶技术的对策</w:t>
      </w:r>
      <w:r>
        <w:rPr>
          <w:rFonts w:hint="eastAsia"/>
        </w:rPr>
        <w:br/>
      </w:r>
      <w:r>
        <w:rPr>
          <w:rFonts w:hint="eastAsia"/>
        </w:rPr>
        <w:t>　　第四节 我国塑料婴儿奶瓶研发、设计发展趋势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中国塑料婴儿奶瓶行业市场供需状况分析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中国塑料婴儿奶瓶行业市场规模情况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中国塑料婴儿奶瓶行业盈利情况分析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中国塑料婴儿奶瓶行业市场需求状况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一、2019-2024年塑料婴儿奶瓶行业市场需求情况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二、塑料婴儿奶瓶行业市场需求特点分析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三、2024-2030年塑料婴儿奶瓶行业市场需求预测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中国塑料婴儿奶瓶行业市场供给状况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一、2019-2024年塑料婴儿奶瓶行业市场供给情况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二、塑料婴儿奶瓶行业市场供给特点分析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三、2024-2030年塑料婴儿奶瓶行业市场供给预测</w:t>
      </w:r>
      <w:r>
        <w:rPr>
          <w:rFonts w:hint="eastAsia"/>
        </w:rPr>
        <w:br/>
      </w:r>
      <w:r>
        <w:rPr>
          <w:rFonts w:hint="eastAsia"/>
        </w:rPr>
        <w:t>　　第五节 塑料婴儿奶瓶行业市场供需平衡状况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中国塑料婴儿奶瓶行业进出口情况分析预测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2019-2024年中国塑料婴儿奶瓶行业进出口情况分析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一、2019-2024年中国塑料婴儿奶瓶行业进口分析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二、2019-2024年中国塑料婴儿奶瓶行业出口分析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2024-2030年中国塑料婴儿奶瓶行业进出口情况预测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一、2024-2030年中国塑料婴儿奶瓶行业进口预测分析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二、2024-2030年中国塑料婴儿奶瓶行业出口预测分析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影响塑料婴儿奶瓶行业进出口变化的主要原因分析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2019-2024年中国塑料婴儿奶瓶行业重点地区调研分析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一、中国塑料婴儿奶瓶行业重点区域市场结构调研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二、**地区塑料婴儿奶瓶市场调研分析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三、**地区塑料婴儿奶瓶市场调研分析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四、**地区塑料婴儿奶瓶市场调研分析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五、**地区塑料婴儿奶瓶市场调研分析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六、**地区塑料婴儿奶瓶市场调研分析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塑料婴儿奶瓶行业细分产品市场调研分析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中国塑料婴儿奶瓶行业市场行情分析预测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塑料婴儿奶瓶价格影响因素分析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2019-2024年中国塑料婴儿奶瓶市场价格趋向分析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2024-2030年中国塑料婴儿奶瓶市场价格趋向预测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塑料婴儿奶瓶行业上、下游市场分析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塑料婴儿奶瓶行业上游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塑料婴儿奶瓶行业下游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塑料婴儿奶瓶行业竞争格局分析</w:t>
      </w:r>
      <w:r>
        <w:rPr>
          <w:rFonts w:hint="eastAsia"/>
        </w:rPr>
        <w:br/>
      </w:r>
      <w:r>
        <w:rPr>
          <w:rFonts w:hint="eastAsia"/>
        </w:rPr>
        <w:t>　　第一节 塑料婴儿奶瓶行业集中度分析</w:t>
      </w:r>
      <w:r>
        <w:rPr>
          <w:rFonts w:hint="eastAsia"/>
        </w:rPr>
        <w:br/>
      </w:r>
      <w:r>
        <w:rPr>
          <w:rFonts w:hint="eastAsia"/>
        </w:rPr>
        <w:t>　　　　一、塑料婴儿奶瓶市场集中度分析</w:t>
      </w:r>
      <w:r>
        <w:rPr>
          <w:rFonts w:hint="eastAsia"/>
        </w:rPr>
        <w:br/>
      </w:r>
      <w:r>
        <w:rPr>
          <w:rFonts w:hint="eastAsia"/>
        </w:rPr>
        <w:t>　　　　二、塑料婴儿奶瓶企业集中度分析</w:t>
      </w:r>
      <w:r>
        <w:rPr>
          <w:rFonts w:hint="eastAsia"/>
        </w:rPr>
        <w:br/>
      </w:r>
      <w:r>
        <w:rPr>
          <w:rFonts w:hint="eastAsia"/>
        </w:rPr>
        <w:t>　　　　三、塑料婴儿奶瓶区域集中度分析</w:t>
      </w:r>
      <w:r>
        <w:rPr>
          <w:rFonts w:hint="eastAsia"/>
        </w:rPr>
        <w:br/>
      </w:r>
      <w:r>
        <w:rPr>
          <w:rFonts w:hint="eastAsia"/>
        </w:rPr>
        <w:t>　　第二节 塑料婴儿奶瓶行业竞争格局分析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一、2024年塑料婴儿奶瓶行业竞争分析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二、2024年中外塑料婴儿奶瓶产品竞争分析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三、2019-2024年中国塑料婴儿奶瓶市场竞争分析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四、2024-2030年国内主要塑料婴儿奶瓶企业动向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塑料婴儿奶瓶行业重点企业发展调研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塑料婴儿奶瓶重点企业（一）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塑料婴儿奶瓶重点企业（二）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塑料婴儿奶瓶重点企业（三）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塑料婴儿奶瓶重点企业（四）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塑料婴儿奶瓶重点企业（五）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塑料婴儿奶瓶重点企业（六）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塑料婴儿奶瓶企业发展策略分析</w:t>
      </w:r>
      <w:r>
        <w:rPr>
          <w:rFonts w:hint="eastAsia"/>
        </w:rPr>
        <w:br/>
      </w:r>
      <w:r>
        <w:rPr>
          <w:rFonts w:hint="eastAsia"/>
        </w:rPr>
        <w:t>　　第一节 塑料婴儿奶瓶市场策略分析</w:t>
      </w:r>
      <w:r>
        <w:rPr>
          <w:rFonts w:hint="eastAsia"/>
        </w:rPr>
        <w:br/>
      </w:r>
      <w:r>
        <w:rPr>
          <w:rFonts w:hint="eastAsia"/>
        </w:rPr>
        <w:t>　　　　一、塑料婴儿奶瓶价格策略分析</w:t>
      </w:r>
      <w:r>
        <w:rPr>
          <w:rFonts w:hint="eastAsia"/>
        </w:rPr>
        <w:br/>
      </w:r>
      <w:r>
        <w:rPr>
          <w:rFonts w:hint="eastAsia"/>
        </w:rPr>
        <w:t>　　　　二、塑料婴儿奶瓶渠道策略分析</w:t>
      </w:r>
      <w:r>
        <w:rPr>
          <w:rFonts w:hint="eastAsia"/>
        </w:rPr>
        <w:br/>
      </w:r>
      <w:r>
        <w:rPr>
          <w:rFonts w:hint="eastAsia"/>
        </w:rPr>
        <w:t>　　第二节 塑料婴儿奶瓶销售策略分析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提高塑料婴儿奶瓶企业竞争力的策略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一、提高中国塑料婴儿奶瓶企业核心竞争力的对策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二、塑料婴儿奶瓶企业提升竞争力的主要方向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三、影响塑料婴儿奶瓶企业核心竞争力的因素及提升途径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四、提高塑料婴儿奶瓶企业竞争力的策略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对我国塑料婴儿奶瓶品牌的战略思考</w:t>
      </w:r>
      <w:r>
        <w:rPr>
          <w:rFonts w:hint="eastAsia"/>
        </w:rPr>
        <w:br/>
      </w:r>
      <w:r>
        <w:rPr>
          <w:rFonts w:hint="eastAsia"/>
        </w:rPr>
        <w:t>　　　　一、塑料婴儿奶瓶实施品牌战略的意义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二、塑料婴儿奶瓶企业品牌的现状分析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三、我国塑料婴儿奶瓶企业的品牌战略</w:t>
      </w:r>
      <w:r>
        <w:rPr>
          <w:rFonts w:hint="eastAsia"/>
        </w:rPr>
        <w:br/>
      </w:r>
      <w:r>
        <w:rPr>
          <w:rFonts w:hint="eastAsia"/>
        </w:rPr>
        <w:t>　　　　四、塑料婴儿奶瓶品牌战略管理的策略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中国塑料婴儿奶瓶行业营销策略分析</w:t>
      </w:r>
      <w:r>
        <w:rPr>
          <w:rFonts w:hint="eastAsia"/>
        </w:rPr>
        <w:br/>
      </w:r>
      <w:r>
        <w:rPr>
          <w:rFonts w:hint="eastAsia"/>
        </w:rPr>
        <w:t>　　第一节 塑料婴儿奶瓶市场推广策略研究分析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一、做好塑料婴儿奶瓶产品导入</w:t>
      </w:r>
      <w:r>
        <w:rPr>
          <w:rFonts w:hint="eastAsia"/>
        </w:rPr>
        <w:br/>
      </w:r>
      <w:r>
        <w:rPr>
          <w:rFonts w:hint="eastAsia"/>
        </w:rPr>
        <w:t>　　　　二、做好塑料婴儿奶瓶产品组合和产品线决策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三、塑料婴儿奶瓶行业城市市场推广策略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塑料婴儿奶瓶行业渠道营销研究分析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一、塑料婴儿奶瓶行业营销环境分析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二、塑料婴儿奶瓶行业现存的营销渠道分析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三、塑料婴儿奶瓶行业终端市场营销管理策略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塑料婴儿奶瓶行业营销战略研究分析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一、中国塑料婴儿奶瓶行业有效整合营销策略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二、建立塑料婴儿奶瓶行业厂商的双嬴模式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2024-2030年中国塑料婴儿奶瓶行业投资前景与风险预测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2024-2030年中国塑料婴儿奶瓶行业投资前景分析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2024-2030年中国塑料婴儿奶瓶行业投资特性分析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一、2024-2030年中国塑料婴儿奶瓶行业进入壁垒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二、2024-2030年中国塑料婴儿奶瓶行业盈利模式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三、2024-2030年中国塑料婴儿奶瓶行业盈利因素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2024-2030年中国塑料婴儿奶瓶行业投资机会分析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一、2024-2030年中国塑料婴儿奶瓶细分市场投资机会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二、2024-2030年中国塑料婴儿奶瓶行业区域市场投资潜力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2024-2030年中国塑料婴儿奶瓶行业投资风险分析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一、2024-2030年中国塑料婴儿奶瓶行业市场竞争风险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二、2024-2030年中国塑料婴儿奶瓶行业技术风险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三、2024-2030年中国塑料婴儿奶瓶行业政策风险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四、2024-2030年中国塑料婴儿奶瓶行业进入退出风险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2024-2030年中国塑料婴儿奶瓶行业盈利模式与投资策略分析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国外塑料婴儿奶瓶行业投资现状及经营模式分析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一、境外塑料婴儿奶瓶行业成长情况调查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中国塑料婴儿奶瓶行业商业模式探讨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中国塑料婴儿奶瓶行业投资国际化发展战略分析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中国塑料婴儿奶瓶行业投资策略分析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中国塑料婴儿奶瓶行业资本运作战略选择方案研究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中-智林-：中国塑料婴儿奶瓶行业多元化经营战略的可行性分析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塑料婴儿奶瓶介绍</w:t>
      </w:r>
      <w:r>
        <w:rPr>
          <w:rFonts w:hint="eastAsia"/>
        </w:rPr>
        <w:br/>
      </w:r>
      <w:r>
        <w:rPr>
          <w:rFonts w:hint="eastAsia"/>
        </w:rPr>
        <w:t>　　图表 塑料婴儿奶瓶图片</w:t>
      </w:r>
      <w:r>
        <w:rPr>
          <w:rFonts w:hint="eastAsia"/>
        </w:rPr>
        <w:br/>
      </w:r>
      <w:r>
        <w:rPr>
          <w:rFonts w:hint="eastAsia"/>
        </w:rPr>
        <w:t>　　图表 塑料婴儿奶瓶种类</w:t>
      </w:r>
      <w:r>
        <w:rPr>
          <w:rFonts w:hint="eastAsia"/>
        </w:rPr>
        <w:br/>
      </w:r>
      <w:r>
        <w:rPr>
          <w:rFonts w:hint="eastAsia"/>
        </w:rPr>
        <w:t>　　图表 塑料婴儿奶瓶用途 应用</w:t>
      </w:r>
      <w:r>
        <w:rPr>
          <w:rFonts w:hint="eastAsia"/>
        </w:rPr>
        <w:br/>
      </w:r>
      <w:r>
        <w:rPr>
          <w:rFonts w:hint="eastAsia"/>
        </w:rPr>
        <w:t>　　图表 塑料婴儿奶瓶产业链调研</w:t>
      </w:r>
      <w:r>
        <w:rPr>
          <w:rFonts w:hint="eastAsia"/>
        </w:rPr>
        <w:br/>
      </w:r>
      <w:r>
        <w:rPr>
          <w:rFonts w:hint="eastAsia"/>
        </w:rPr>
        <w:t>　　图表 塑料婴儿奶瓶行业现状</w:t>
      </w:r>
      <w:r>
        <w:rPr>
          <w:rFonts w:hint="eastAsia"/>
        </w:rPr>
        <w:br/>
      </w:r>
      <w:r>
        <w:rPr>
          <w:rFonts w:hint="eastAsia"/>
        </w:rPr>
        <w:t>　　图表 塑料婴儿奶瓶行业特点</w:t>
      </w:r>
      <w:r>
        <w:rPr>
          <w:rFonts w:hint="eastAsia"/>
        </w:rPr>
        <w:br/>
      </w:r>
      <w:r>
        <w:rPr>
          <w:rFonts w:hint="eastAsia"/>
        </w:rPr>
        <w:t>　　图表 塑料婴儿奶瓶政策</w:t>
      </w:r>
      <w:r>
        <w:rPr>
          <w:rFonts w:hint="eastAsia"/>
        </w:rPr>
        <w:br/>
      </w:r>
      <w:r>
        <w:rPr>
          <w:rFonts w:hint="eastAsia"/>
        </w:rPr>
        <w:t>　　图表 塑料婴儿奶瓶技术 标准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2019-2023年中国塑料婴儿奶瓶行业市场规模</w:t>
      </w:r>
      <w:r>
        <w:rPr>
          <w:rFonts w:hint="eastAsia"/>
        </w:rPr>
        <w:br/>
      </w:r>
      <w:r>
        <w:rPr>
          <w:rFonts w:hint="eastAsia"/>
        </w:rPr>
        <w:t>　　图表 塑料婴儿奶瓶生产现状</w:t>
      </w:r>
      <w:r>
        <w:rPr>
          <w:rFonts w:hint="eastAsia"/>
        </w:rPr>
        <w:br/>
      </w:r>
      <w:r>
        <w:rPr>
          <w:rFonts w:hint="eastAsia"/>
        </w:rPr>
        <w:t>　　图表 塑料婴儿奶瓶发展有利因素分析</w:t>
      </w:r>
      <w:r>
        <w:rPr>
          <w:rFonts w:hint="eastAsia"/>
        </w:rPr>
        <w:br/>
      </w:r>
      <w:r>
        <w:rPr>
          <w:rFonts w:hint="eastAsia"/>
        </w:rPr>
        <w:t>　　图表 塑料婴儿奶瓶发展不利因素分析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2023年中国塑料婴儿奶瓶产能</w:t>
      </w:r>
      <w:r>
        <w:rPr>
          <w:rFonts w:hint="eastAsia"/>
        </w:rPr>
        <w:br/>
      </w:r>
      <w:r>
        <w:rPr>
          <w:rFonts w:hint="eastAsia"/>
        </w:rPr>
        <w:t>　　图表 2023年塑料婴儿奶瓶供给情况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2019-2023年中国塑料婴儿奶瓶产量统计</w:t>
      </w:r>
      <w:r>
        <w:rPr>
          <w:rFonts w:hint="eastAsia"/>
        </w:rPr>
        <w:br/>
      </w:r>
      <w:r>
        <w:rPr>
          <w:rFonts w:hint="eastAsia"/>
        </w:rPr>
        <w:t>　　图表 塑料婴儿奶瓶最新消息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2019-2023年中国塑料婴儿奶瓶市场需求情况</w:t>
      </w:r>
      <w:r>
        <w:rPr>
          <w:rFonts w:hint="eastAsia"/>
        </w:rPr>
        <w:br/>
      </w:r>
      <w:r>
        <w:rPr>
          <w:rFonts w:hint="eastAsia"/>
        </w:rPr>
        <w:t>　　图表 2019-2023年塑料婴儿奶瓶销售情况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2019-2023年中国塑料婴儿奶瓶价格走势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2019-2023年中国塑料婴儿奶瓶进口情况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2019-2023年中国塑料婴儿奶瓶行业企业数量统计</w:t>
      </w:r>
      <w:r>
        <w:rPr>
          <w:rFonts w:hint="eastAsia"/>
        </w:rPr>
        <w:br/>
      </w:r>
      <w:r>
        <w:rPr>
          <w:rFonts w:hint="eastAsia"/>
        </w:rPr>
        <w:t>　　图表 塑料婴儿奶瓶成本和利润分析</w:t>
      </w:r>
      <w:r>
        <w:rPr>
          <w:rFonts w:hint="eastAsia"/>
        </w:rPr>
        <w:br/>
      </w:r>
      <w:r>
        <w:rPr>
          <w:rFonts w:hint="eastAsia"/>
        </w:rPr>
        <w:t>　　图表 塑料婴儿奶瓶上游发展</w:t>
      </w:r>
      <w:r>
        <w:rPr>
          <w:rFonts w:hint="eastAsia"/>
        </w:rPr>
        <w:br/>
      </w:r>
      <w:r>
        <w:rPr>
          <w:rFonts w:hint="eastAsia"/>
        </w:rPr>
        <w:t>　　图表 塑料婴儿奶瓶下游发展</w:t>
      </w:r>
      <w:r>
        <w:rPr>
          <w:rFonts w:hint="eastAsia"/>
        </w:rPr>
        <w:br/>
      </w:r>
      <w:r>
        <w:rPr>
          <w:rFonts w:hint="eastAsia"/>
        </w:rPr>
        <w:t>　　图表 2023年中国塑料婴儿奶瓶行业需求区域调研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**地区塑料婴儿奶瓶市场规模</w:t>
      </w:r>
      <w:r>
        <w:rPr>
          <w:rFonts w:hint="eastAsia"/>
        </w:rPr>
        <w:br/>
      </w:r>
      <w:r>
        <w:rPr>
          <w:rFonts w:hint="eastAsia"/>
        </w:rPr>
        <w:t>　　图表 **地区塑料婴儿奶瓶行业市场需求</w:t>
      </w:r>
      <w:r>
        <w:rPr>
          <w:rFonts w:hint="eastAsia"/>
        </w:rPr>
        <w:br/>
      </w:r>
      <w:r>
        <w:rPr>
          <w:rFonts w:hint="eastAsia"/>
        </w:rPr>
        <w:t>　　图表 **地区塑料婴儿奶瓶市场调研</w:t>
      </w:r>
      <w:r>
        <w:rPr>
          <w:rFonts w:hint="eastAsia"/>
        </w:rPr>
        <w:br/>
      </w:r>
      <w:r>
        <w:rPr>
          <w:rFonts w:hint="eastAsia"/>
        </w:rPr>
        <w:t>　　图表 **地区塑料婴儿奶瓶市场需求分析</w:t>
      </w:r>
      <w:r>
        <w:rPr>
          <w:rFonts w:hint="eastAsia"/>
        </w:rPr>
        <w:br/>
      </w:r>
      <w:r>
        <w:rPr>
          <w:rFonts w:hint="eastAsia"/>
        </w:rPr>
        <w:t>　　图表 **地区塑料婴儿奶瓶市场规模</w:t>
      </w:r>
      <w:r>
        <w:rPr>
          <w:rFonts w:hint="eastAsia"/>
        </w:rPr>
        <w:br/>
      </w:r>
      <w:r>
        <w:rPr>
          <w:rFonts w:hint="eastAsia"/>
        </w:rPr>
        <w:t>　　图表 **地区塑料婴儿奶瓶行业市场需求</w:t>
      </w:r>
      <w:r>
        <w:rPr>
          <w:rFonts w:hint="eastAsia"/>
        </w:rPr>
        <w:br/>
      </w:r>
      <w:r>
        <w:rPr>
          <w:rFonts w:hint="eastAsia"/>
        </w:rPr>
        <w:t>　　图表 **地区塑料婴儿奶瓶市场调研</w:t>
      </w:r>
      <w:r>
        <w:rPr>
          <w:rFonts w:hint="eastAsia"/>
        </w:rPr>
        <w:br/>
      </w:r>
      <w:r>
        <w:rPr>
          <w:rFonts w:hint="eastAsia"/>
        </w:rPr>
        <w:t>　　图表 **地区塑料婴儿奶瓶市场需求分析</w:t>
      </w:r>
      <w:r>
        <w:rPr>
          <w:rFonts w:hint="eastAsia"/>
        </w:rPr>
        <w:br/>
      </w:r>
      <w:r>
        <w:rPr>
          <w:rFonts w:hint="eastAsia"/>
        </w:rPr>
        <w:t>　　图表 塑料婴儿奶瓶招标、中标情况</w:t>
      </w:r>
      <w:r>
        <w:rPr>
          <w:rFonts w:hint="eastAsia"/>
        </w:rPr>
        <w:br/>
      </w:r>
      <w:r>
        <w:rPr>
          <w:rFonts w:hint="eastAsia"/>
        </w:rPr>
        <w:t>　　图表 塑料婴儿奶瓶品牌分析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企业塑料婴儿奶瓶型号、规格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企业塑料婴儿奶瓶型号、规格</w:t>
      </w:r>
      <w:r>
        <w:rPr>
          <w:rFonts w:hint="eastAsia"/>
        </w:rPr>
        <w:br/>
      </w:r>
      <w:r>
        <w:rPr>
          <w:rFonts w:hint="eastAsia"/>
        </w:rPr>
        <w:t>　　图表 塑料婴儿奶瓶重点企业（二）经营情况分析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塑料婴儿奶瓶重点企业（二）盈利能力情况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企业塑料婴儿奶瓶型号、规格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塑料婴儿奶瓶优势</w:t>
      </w:r>
      <w:r>
        <w:rPr>
          <w:rFonts w:hint="eastAsia"/>
        </w:rPr>
        <w:br/>
      </w:r>
      <w:r>
        <w:rPr>
          <w:rFonts w:hint="eastAsia"/>
        </w:rPr>
        <w:t>　　图表 塑料婴儿奶瓶劣势</w:t>
      </w:r>
      <w:r>
        <w:rPr>
          <w:rFonts w:hint="eastAsia"/>
        </w:rPr>
        <w:br/>
      </w:r>
      <w:r>
        <w:rPr>
          <w:rFonts w:hint="eastAsia"/>
        </w:rPr>
        <w:t>　　图表 塑料婴儿奶瓶机会</w:t>
      </w:r>
      <w:r>
        <w:rPr>
          <w:rFonts w:hint="eastAsia"/>
        </w:rPr>
        <w:br/>
      </w:r>
      <w:r>
        <w:rPr>
          <w:rFonts w:hint="eastAsia"/>
        </w:rPr>
        <w:t>　　图表 塑料婴儿奶瓶威胁</w:t>
      </w:r>
      <w:r>
        <w:rPr>
          <w:rFonts w:hint="eastAsia"/>
        </w:rPr>
        <w:br/>
      </w:r>
      <w:r>
        <w:rPr>
          <w:rFonts w:hint="eastAsia"/>
        </w:rPr>
        <w:t>　　图表 进入塑料婴儿奶瓶行业壁垒</w:t>
      </w:r>
      <w:r>
        <w:rPr>
          <w:rFonts w:hint="eastAsia"/>
        </w:rPr>
        <w:br/>
      </w:r>
      <w:r>
        <w:rPr>
          <w:rFonts w:hint="eastAsia"/>
        </w:rPr>
        <w:t>　　图表 塑料婴儿奶瓶投资、并购情况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2024-2030年中国塑料婴儿奶瓶市场规模预测</w:t>
      </w:r>
      <w:r>
        <w:rPr>
          <w:rFonts w:hint="eastAsia"/>
        </w:rPr>
        <w:br/>
      </w:r>
      <w:r>
        <w:rPr>
          <w:rFonts w:hint="eastAsia"/>
        </w:rPr>
        <w:t>　　图表 塑料婴儿奶瓶行业准入条件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98e1ae6324402" w:history="1">
        <w:r>
          <w:rPr>
            <w:rStyle w:val="Hyperlink"/>
          </w:rPr>
          <w:t>2024-2030年中国塑料婴儿奶瓶行业现状深度调研与发展趋势预测报告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98e1ae6324402" w:history="1">
        <w:r>
          <w:rPr>
            <w:rStyle w:val="Hyperlink"/>
          </w:rPr>
          <w:t>https://www.20087.com/6/76/SuLiaoYingErNaiPingWeiLaiFaZhanQuShi.html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热点：塑料婴儿奶瓶安全吗、宝宝塑料奶瓶、婴儿用的塑料奶瓶有毒吗、婴儿奶瓶塑料会产生毒素吗、塑料奶瓶婴儿能用吗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60c40db314d92" w:history="1">
      <w:r>
        <w:rPr>
          <w:rStyle w:val="Hyperlink"/>
        </w:rPr>
        <w:t>2024-2030年中国塑料婴儿奶瓶行业现状深度调研与发展趋势预测报告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uLiaoYingErNaiPingWeiLaiFaZhanQuShi.html" TargetMode="External" Id="Rfa598e1ae632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uLiaoYingErNaiPingWeiLaiFaZhanQuShi.html" TargetMode="External" Id="Rdbf60c40db31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2024-05-15T08:31:00Z</dcterms:created>
  <dcterms:modified xsi:type="dcterms:W3CDTF">2024-05-15T09:31:00Z</dcterms:modified>
  <dc:subject>2024-2030年中国塑料婴儿奶瓶行业现状深度调研与发展趋势预测报告</dc:subject>
  <dc:title>2024-2030年中国塑料婴儿奶瓶行业现状深度调研与发展趋势预测报告</dc:title>
  <cp:keywords>2024-2030年中国塑料婴儿奶瓶行业现状深度调研与发展趋势预测报告</cp:keywords>
  <dc:description>2024-2030年中国塑料婴儿奶瓶行业现状深度调研与发展趋势预测报告</dc:description>
</cp:coreProperties>
</file>