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92b7f764cc4a30" w:history="1">
              <w:r>
                <w:rPr>
                  <w:rStyle w:val="Hyperlink"/>
                </w:rPr>
                <w:t>2022-2028年全球与中国吊椅行业发展全面调研与未来趋势预测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92b7f764cc4a30" w:history="1">
              <w:r>
                <w:rPr>
                  <w:rStyle w:val="Hyperlink"/>
                </w:rPr>
                <w:t>2022-2028年全球与中国吊椅行业发展全面调研与未来趋势预测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92b7f764cc4a30" w:history="1">
                <w:r>
                  <w:rPr>
                    <w:rStyle w:val="Hyperlink"/>
                  </w:rPr>
                  <w:t>https://www.20087.com/0/87/DiaoYiWeiLaiFaZhanQuShi.html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椅是一种休闲和户外运动装备，近年来随着人们休闲生活方式的多样化和对户外活动的兴趣增加，市场需求持续增长。现代吊椅不仅在设计上追求美观和舒适，还融入了便携性和多功能性，适用于家庭阳台、公园、海滩等多种场合，满足了消费者对轻松惬意生活方式的追求。</w:t>
      </w:r>
      <w:r>
        <w:rPr>
          <w:rFonts w:hint="eastAsia"/>
        </w:rPr>
        <w:br/>
      </w:r>
      <w:r>
        <w:rPr>
          <w:rFonts w:hint="eastAsia"/>
        </w:rPr>
        <w:t>　　未来，吊椅的发展将更加侧重于个性化、智能化和生态友好。个性化体现在提供更多定制化选项，如不同材质、图案和尺寸，以满足消费者的个性化需求。智能化则意味着吊椅可能集成智能控制系统，如通过手机应用调节座椅角度和音乐播放，提升用户体验。生态友好则指向采用环保材料和可持续生产方式，减少对环境的影响，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92b7f764cc4a30" w:history="1">
        <w:r>
          <w:rPr>
            <w:rStyle w:val="Hyperlink"/>
          </w:rPr>
          <w:t>2022-2028年全球与中国吊椅行业发展全面调研与未来趋势预测</w:t>
        </w:r>
      </w:hyperlink>
      <w:r>
        <w:rPr>
          <w:rFonts w:hint="eastAsia"/>
        </w:rPr>
        <w:t>》全面分析了全球及我国吊椅行业的现状、市场需求、市场规模以及价格动态，探讨了吊椅产业链的结构与发展。吊椅报告对吊椅细分市场进行了剖析，同时基于科学数据，对吊椅市场前景及发展趋势进行了预测。报告还聚焦吊椅重点企业，并对其品牌影响力、市场竞争力以及行业集中度进行了评估。吊椅报告为投资者、产业链相关企业及政府决策部门提供了专业、客观的参考，是了解和把握吊椅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吊椅行业简介</w:t>
      </w:r>
      <w:r>
        <w:rPr>
          <w:rFonts w:hint="eastAsia"/>
        </w:rPr>
        <w:br/>
      </w:r>
      <w:r>
        <w:rPr>
          <w:rFonts w:hint="eastAsia"/>
        </w:rPr>
        <w:t>　　　　1.1.1 吊椅行业界定及分类</w:t>
      </w:r>
      <w:r>
        <w:rPr>
          <w:rFonts w:hint="eastAsia"/>
        </w:rPr>
        <w:br/>
      </w:r>
      <w:r>
        <w:rPr>
          <w:rFonts w:hint="eastAsia"/>
        </w:rPr>
        <w:t>　　　　1.1.2 吊椅行业特征</w:t>
      </w:r>
      <w:r>
        <w:rPr>
          <w:rFonts w:hint="eastAsia"/>
        </w:rPr>
        <w:br/>
      </w:r>
      <w:r>
        <w:rPr>
          <w:rFonts w:hint="eastAsia"/>
        </w:rPr>
        <w:t>　　1.2 吊椅产品主要分类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不同种类吊椅价格走势（2017-2021年）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泡泡状椅</w:t>
      </w:r>
      <w:r>
        <w:rPr>
          <w:rFonts w:hint="eastAsia"/>
        </w:rPr>
        <w:br/>
      </w:r>
      <w:r>
        <w:rPr>
          <w:rFonts w:hint="eastAsia"/>
        </w:rPr>
        <w:t>　　　　1.2.3 蛋状椅</w:t>
      </w:r>
      <w:r>
        <w:rPr>
          <w:rFonts w:hint="eastAsia"/>
        </w:rPr>
        <w:br/>
      </w:r>
      <w:r>
        <w:rPr>
          <w:rFonts w:hint="eastAsia"/>
        </w:rPr>
        <w:t>　　　　1.2.4 勺状椅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吊椅主要应用领域分析</w:t>
      </w:r>
      <w:r>
        <w:rPr>
          <w:rFonts w:hint="eastAsia"/>
        </w:rPr>
        <w:br/>
      </w:r>
      <w:r>
        <w:rPr>
          <w:rFonts w:hint="eastAsia"/>
        </w:rPr>
        <w:t>　　　　1.3.1 室内</w:t>
      </w:r>
      <w:r>
        <w:rPr>
          <w:rFonts w:hint="eastAsia"/>
        </w:rPr>
        <w:br/>
      </w:r>
      <w:r>
        <w:rPr>
          <w:rFonts w:hint="eastAsia"/>
        </w:rPr>
        <w:t>　　　　1.3.2 户外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全球吊椅供需现状及预测（2017-2021年）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全球吊椅产能、产量、产能利用率及发展趋势（2017-2021年）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全球吊椅产量、表观消费量及发展趋势（2017-2021年）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全球吊椅产量、市场需求量及发展趋势（2017-2021年）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中国吊椅供需现状及预测（2017-2021年）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中国吊椅产能、产量、产能利用率及发展趋势（2017-2021年）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中国吊椅产量、表观消费量及发展趋势（2017-2021年）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中国吊椅产量、市场需求量及发展趋势（2017-2021年）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吊椅中国及欧美日等行业政策分析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全球与中国主要厂商吊椅产量、产值及竞争分析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全球市场吊椅主要厂商2021和2022年产量、产值及市场份额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全球市场吊椅主要厂商2021和2022年产量列表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全球市场吊椅主要厂商2021和2022年产值列表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全球市场吊椅主要厂商2021和2022年产品价格列表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中国市场吊椅主要厂商2021和2022年产量、产值及市场份额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中国市场吊椅主要厂商2021和2022年产量列表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中国市场吊椅主要厂商2021和2022年产值列表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吊椅厂商产地分布及商业化日期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吊椅行业集中度、竞争程度分析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吊椅行业集中度分析</w:t>
      </w:r>
      <w:r>
        <w:rPr>
          <w:rFonts w:hint="eastAsia"/>
        </w:rPr>
        <w:br/>
      </w:r>
      <w:r>
        <w:rPr>
          <w:rFonts w:hint="eastAsia"/>
        </w:rPr>
        <w:t>　　　　2.4.2 吊椅行业竞争程度分析</w:t>
      </w:r>
      <w:r>
        <w:rPr>
          <w:rFonts w:hint="eastAsia"/>
        </w:rPr>
        <w:br/>
      </w:r>
      <w:r>
        <w:rPr>
          <w:rFonts w:hint="eastAsia"/>
        </w:rPr>
        <w:t>　　2.5 吊椅全球领先企业SWOT分析</w:t>
      </w:r>
      <w:r>
        <w:rPr>
          <w:rFonts w:hint="eastAsia"/>
        </w:rPr>
        <w:br/>
      </w:r>
      <w:r>
        <w:rPr>
          <w:rFonts w:hint="eastAsia"/>
        </w:rPr>
        <w:t>　　2.6 吊椅中国企业SWOT分析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从生产角度分析全球主要地区吊椅产量、产值、市场份额、增长率及发展趋势（2017-2021年）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全球主要地区吊椅产量、产值及市场份额（2017-2021年）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全球主要地区吊椅产量及市场份额（2017-2021年）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全球主要地区吊椅产值及市场份额（2017-2021年）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中国市场吊椅2017-2021年产量、产值及增长率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美国市场吊椅2017-2021年产量、产值及增长率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欧洲市场吊椅2017-2021年产量、产值及增长率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日本市场吊椅2017-2021年产量、产值及增长率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东南亚市场吊椅2017-2021年产量、产值及增长率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印度市场吊椅2017-2021年产量、产值及增长率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从消费角度分析全球主要地区吊椅消费量、市场份额及发展趋势（2017-2021年）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全球主要地区吊椅消费量、市场份额及发展预测（2017-2021年）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中国市场吊椅2017-2021年消费量、增长率及发展预测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美国市场吊椅2017-2021年消费量、增长率及发展预测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欧洲市场吊椅2017-2021年消费量、增长率及发展预测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日本市场吊椅2017-2021年消费量、增长率及发展预测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东南亚市场吊椅2017-2021年消费量、增长率及发展预测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印度市场吊椅2017-2021年消费量增长率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全球与中国吊椅主要生产商分析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重点企业（1）吊椅产品规格、参数及特点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重点企业（1）吊椅产品规格及价格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重点企业（1）吊椅产能、产量、产值、价格及毛利率（2017-2021年）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重点企业（2）吊椅产品规格、参数及特点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重点企业（2）吊椅产品规格及价格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重点企业（2）吊椅产能、产量、产值、价格及毛利率（2017-2021年）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重点企业（3）吊椅产品规格、参数及特点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重点企业（3）吊椅产品规格及价格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重点企业（3）吊椅产能、产量、产值、价格及毛利率（2017-2021年）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重点企业（4）吊椅产品规格、参数及特点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重点企业（4）吊椅产品规格及价格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重点企业（4）吊椅产能、产量、产值、价格及毛利率（2017-2021年）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重点企业（5）吊椅产品规格、参数及特点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重点企业（5）吊椅产品规格及价格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重点企业（5）吊椅产能、产量、产值、价格及毛利率（2017-2021年）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重点企业（6）吊椅产品规格、参数及特点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重点企业（6）吊椅产品规格及价格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重点企业（6）吊椅产能、产量、产值、价格及毛利率（2017-2021年）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重点企业（7）吊椅产品规格、参数及特点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重点企业（7）吊椅产品规格及价格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重点企业（7）吊椅产能、产量、产值、价格及毛利率（2017-2021年）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重点企业（8）吊椅产品规格、参数及特点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重点企业（8）吊椅产品规格及价格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重点企业（8）吊椅产能、产量、产值、价格及毛利率（2017-2021年）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重点企业（9）吊椅产品规格、参数及特点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重点企业（9）吊椅产品规格及价格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重点企业（9）吊椅产能、产量、产值、价格及毛利率（2017-2021年）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重点企业（10）吊椅产品规格、参数及特点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重点企业（10）吊椅产品规格及价格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重点企业（10）吊椅产能、产量、产值、价格及毛利率（2017-2021年）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不同类型吊椅产量、价格、产值及市场份额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全球市场不同类型吊椅产量、产值及市场份额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全球市场吊椅不同类型吊椅产量及市场份额（2017-2021年）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全球市场不同类型吊椅产值、市场份额（2017-2021年）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全球市场不同类型吊椅价格走势（2017-2021年）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中国市场吊椅主要分类产量、产值及市场份额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中国市场吊椅主要分类产量及市场份额及（2017-2021年）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中国市场吊椅主要分类产值、市场份额（2017-2021年）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中国市场吊椅主要分类价格走势（2017-2021年）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吊椅产业链分析</w:t>
      </w:r>
      <w:r>
        <w:rPr>
          <w:rFonts w:hint="eastAsia"/>
        </w:rPr>
        <w:br/>
      </w:r>
      <w:r>
        <w:rPr>
          <w:rFonts w:hint="eastAsia"/>
        </w:rPr>
        <w:t>　　7.2 吊椅产业上游供应分析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全球市场吊椅下游主要应用领域消费量、市场份额及增长率（2017-2021年）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中国市场吊椅主要应用领域消费量、市场份额及增长率（2017-2021年）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中国市场吊椅产量、消费量、进出口分析及未来趋势（2017-2021年）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中国市场吊椅产量、消费量、进出口分析及未来趋势（2017-2021年）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中国市场吊椅进出口贸易趋势</w:t>
      </w:r>
      <w:r>
        <w:rPr>
          <w:rFonts w:hint="eastAsia"/>
        </w:rPr>
        <w:br/>
      </w:r>
      <w:r>
        <w:rPr>
          <w:rFonts w:hint="eastAsia"/>
        </w:rPr>
        <w:t>　　8.3 中国市场吊椅主要进口来源</w:t>
      </w:r>
      <w:r>
        <w:rPr>
          <w:rFonts w:hint="eastAsia"/>
        </w:rPr>
        <w:br/>
      </w:r>
      <w:r>
        <w:rPr>
          <w:rFonts w:hint="eastAsia"/>
        </w:rPr>
        <w:t>　　8.4 中国市场吊椅主要出口目的地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中国市场吊椅主要地区分布</w:t>
      </w:r>
      <w:r>
        <w:rPr>
          <w:rFonts w:hint="eastAsia"/>
        </w:rPr>
        <w:br/>
      </w:r>
      <w:r>
        <w:rPr>
          <w:rFonts w:hint="eastAsia"/>
        </w:rPr>
        <w:t>　　9.1 中国吊椅生产地区分布</w:t>
      </w:r>
      <w:r>
        <w:rPr>
          <w:rFonts w:hint="eastAsia"/>
        </w:rPr>
        <w:br/>
      </w:r>
      <w:r>
        <w:rPr>
          <w:rFonts w:hint="eastAsia"/>
        </w:rPr>
        <w:t>　　9.2 中国吊椅消费地区分布</w:t>
      </w:r>
      <w:r>
        <w:rPr>
          <w:rFonts w:hint="eastAsia"/>
        </w:rPr>
        <w:br/>
      </w:r>
      <w:r>
        <w:rPr>
          <w:rFonts w:hint="eastAsia"/>
        </w:rPr>
        <w:t>　　9.3 中国吊椅市场集中度及发展趋势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吊椅技术及相关行业技术发展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国内市场吊椅销售渠道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国内市场吊椅未来销售模式及销售渠道的趋势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企业海外吊椅销售渠道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欧美日等地区吊椅销售渠道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欧美日等地区吊椅未来销售模式及销售渠道的趋势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吊椅销售/营销策略建议</w:t>
      </w:r>
      <w:r>
        <w:rPr>
          <w:rFonts w:hint="eastAsia"/>
        </w:rPr>
        <w:br/>
      </w:r>
      <w:r>
        <w:rPr>
          <w:rFonts w:hint="eastAsia"/>
        </w:rPr>
        <w:t>　　　　12.3.1 吊椅产品市场定位及目标消费者分析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吊椅产品图片</w:t>
      </w:r>
      <w:r>
        <w:rPr>
          <w:rFonts w:hint="eastAsia"/>
        </w:rPr>
        <w:br/>
      </w:r>
      <w:r>
        <w:rPr>
          <w:rFonts w:hint="eastAsia"/>
        </w:rPr>
        <w:t>　　表 吊椅产品分类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2022年全球不同种类吊椅产量市场份额</w:t>
      </w:r>
      <w:r>
        <w:rPr>
          <w:rFonts w:hint="eastAsia"/>
        </w:rPr>
        <w:br/>
      </w:r>
      <w:r>
        <w:rPr>
          <w:rFonts w:hint="eastAsia"/>
        </w:rPr>
        <w:t>　　表 不同种类吊椅价格列表及趋势（2017-2021年）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泡泡状椅产品图片</w:t>
      </w:r>
      <w:r>
        <w:rPr>
          <w:rFonts w:hint="eastAsia"/>
        </w:rPr>
        <w:br/>
      </w:r>
      <w:r>
        <w:rPr>
          <w:rFonts w:hint="eastAsia"/>
        </w:rPr>
        <w:t>　　图 蛋状椅产品图片</w:t>
      </w:r>
      <w:r>
        <w:rPr>
          <w:rFonts w:hint="eastAsia"/>
        </w:rPr>
        <w:br/>
      </w:r>
      <w:r>
        <w:rPr>
          <w:rFonts w:hint="eastAsia"/>
        </w:rPr>
        <w:t>　　图 勺状椅产品图片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吊椅主要应用领域表</w:t>
      </w:r>
      <w:r>
        <w:rPr>
          <w:rFonts w:hint="eastAsia"/>
        </w:rPr>
        <w:br/>
      </w:r>
      <w:r>
        <w:rPr>
          <w:rFonts w:hint="eastAsia"/>
        </w:rPr>
        <w:t>　　图 全球2021年吊椅不同应用领域消费量市场份额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全球市场吊椅产量（万个）及增长率（2017-2021年）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全球市场吊椅产值（万元）及增长率（2017-2021年）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中国市场吊椅产量（万个）、增长率及发展趋势（2017-2021年）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中国市场吊椅产值（万元）、增长率及未来发展趋势（2017-2021年）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全球吊椅产能（万个）、产量（万个）、产能利用率及发展趋势（2017-2021年）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全球吊椅产量（万个）、表观消费量及发展趋势（2017-2021年）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全球吊椅产量（万个）、市场需求量及发展趋势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中国吊椅产能（万个）、产量（万个）、产能利用率及发展趋势（2017-2021年）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中国吊椅产量（万个）、表观消费量及发展趋势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中国吊椅产量（万个）、市场需求量及发展趋势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全球市场吊椅主要厂商2021和2022年产量（万个）列表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全球市场吊椅主要厂商2021和2022年产量市场份额列表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全球市场吊椅主要厂商2021年产量市场份额列表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全球市场吊椅主要厂商2021和2022年产值（万元）列表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全球市场吊椅主要厂商2021和2022年产值市场份额列表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全球市场吊椅主要厂商2021年产值市场份额列表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全球市场吊椅主要厂商2021和2022年产品价格列表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中国市场吊椅主要厂商2021和2022年产量（万个）列表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中国市场吊椅主要厂商2021和2022年产量市场份额列表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中国市场吊椅主要厂商2021年产量市场份额列表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中国市场吊椅主要厂商2021和2022年产值（万元）列表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中国市场吊椅主要厂商2021和2022年产值市场份额列表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中国市场吊椅主要厂商2021年产值市场份额列表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吊椅厂商产地分布及商业化日期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吊椅全球领先企业SWOT分析</w:t>
      </w:r>
      <w:r>
        <w:rPr>
          <w:rFonts w:hint="eastAsia"/>
        </w:rPr>
        <w:br/>
      </w:r>
      <w:r>
        <w:rPr>
          <w:rFonts w:hint="eastAsia"/>
        </w:rPr>
        <w:t>　　表 吊椅中国企业SWOT分析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全球主要地区吊椅2017-2021年产量（万个）列表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全球主要地区吊椅2017-2021年产量市场份额列表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全球主要地区吊椅2017年产量市场份额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全球主要地区吊椅2017-2021年产值（万元）列表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全球主要地区吊椅2017-2021年产值市场份额列表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全球主要地区吊椅2018年产值市场份额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中国市场吊椅2017-2021年产量（万个）及增长率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中国市场吊椅2017-2021年产值（万元）及增长率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美国市场吊椅2017-2021年产量（万个）及增长率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美国市场吊椅2017-2021年产值（万元）及增长率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欧洲市场吊椅2017-2021年产量（万个）及增长率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欧洲市场吊椅2017-2021年产值（万元）及增长率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日本市场吊椅2017-2021年产量（万个）及增长率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日本市场吊椅2017-2021年产值（万元）及增长率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东南亚市场吊椅2017-2021年产量（万个）及增长率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东南亚市场吊椅2017-2021年产值（万元）及增长率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印度市场吊椅2017-2021年产量（万个）及增长率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印度市场吊椅2017-2021年产值（万元）及增长率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全球主要地区吊椅2017-2021年消费量（万个）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全球主要地区吊椅2017-2021年消费量市场份额列表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全球主要地区吊椅2018年消费量市场份额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中国市场吊椅2017-2021年消费量（万个）、增长率及发展预测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欧洲市场吊椅2017-2021年消费量（万个）、增长率及发展预测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日本市场吊椅2017-2021年消费量（万个）、增长率及发展预测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东南亚市场吊椅2017-2021年消费量（万个）、增长率及发展预测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印度市场吊椅2017-2021年消费量（万个）、增长率及发展预测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重点企业（1）吊椅产品规格及价格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重点企业（1）吊椅产能（万个）、产量（万个）、产值（万元）、价格及毛利率（2017-2021年）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重点企业（1）吊椅产量全球市场份额（2022年）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重点企业（1）吊椅产量全球市场份额（2023年）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重点企业（2）吊椅产品规格及价格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重点企业（2）吊椅产能（万个）、产量（万个）、产值（万元）、价格及毛利率（2017-2021年）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重点企业（2）吊椅产量全球市场份额（2022年）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重点企业（2）吊椅产量全球市场份额（2023年）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重点企业（3）吊椅产品规格及价格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重点企业（3）吊椅产能（万个）、产量（万个）、产值（万元）、价格及毛利率（2017-2021年）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重点企业（3）吊椅产量全球市场份额（2022年）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重点企业（3）吊椅产量全球市场份额（2023年）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重点企业（4）吊椅产品规格及价格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重点企业（4）吊椅产能（万个）、产量（万个）、产值（万元）、价格及毛利率（2017-2021年）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重点企业（4）吊椅产量全球市场份额（2022年）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重点企业（4）吊椅产量全球市场份额（2023年）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重点企业（5）吊椅产品规格及价格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重点企业（5）吊椅产能（万个）、产量（万个）、产值（万元）、价格及毛利率（2017-2021年）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重点企业（5）吊椅产量全球市场份额（2022年）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重点企业（5）吊椅产量全球市场份额（2023年）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重点企业（6）吊椅产品规格及价格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重点企业（6）吊椅产能（万个）、产量（万个）、产值（万元）、价格及毛利率（2017-2021年）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重点企业（6）吊椅产量全球市场份额（2022年）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重点企业（6）吊椅产量全球市场份额（2023年）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重点企业（7）吊椅产品规格及价格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重点企业（7）吊椅产能（万个）、产量（万个）、产值（万元）、价格及毛利率（2017-2021年）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重点企业（7）吊椅产量全球市场份额（2022年）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重点企业（7）吊椅产量全球市场份额（2023年）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重点企业（8）吊椅产品规格及价格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重点企业（8）吊椅产能（万个）、产量（万个）、产值（万元）、价格及毛利率（2017-2021年）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重点企业（8）吊椅产量全球市场份额（2022年）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重点企业（8）吊椅产量全球市场份额（2023年）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重点企业（9）吊椅产品规格及价格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重点企业（9）吊椅产能（万个）、产量（万个）、产值（万元）、价格及毛利率（2017-2021年）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重点企业（9）吊椅产量全球市场份额（2022年）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重点企业（9）吊椅产量全球市场份额（2023年）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重点企业（10）吊椅产品规格、参数、特点及价格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重点企业（10）吊椅产品规格及价格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重点企业（10）吊椅产能（万个）、产量（万个）、产值（万元）、价格及毛利率（2017-2021年）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重点企业（10）吊椅产量全球市场份额（2022年）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重点企业（10）吊椅产量全球市场份额（2023年）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全球市场不同类型吊椅产量（万个）（2017-2021年）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全球市场不同类型吊椅产量市场份额（2017-2021年）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全球市场不同类型吊椅产值（万元）（2017-2021年）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全球市场不同类型吊椅产值市场份额（2017-2021年）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全球市场不同类型吊椅价格走势（2017-2021年）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中国市场吊椅主要分类产量（万个）（2017-2021年）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中国市场吊椅主要分类产量市场份额（2017-2021年）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中国市场吊椅主要分类产值（万元）（2017-2021年）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中国市场吊椅主要分类产值市场份额（2017-2021年）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中国市场吊椅主要分类价格走势（2017-2021年）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吊椅产业链图</w:t>
      </w:r>
      <w:r>
        <w:rPr>
          <w:rFonts w:hint="eastAsia"/>
        </w:rPr>
        <w:br/>
      </w:r>
      <w:r>
        <w:rPr>
          <w:rFonts w:hint="eastAsia"/>
        </w:rPr>
        <w:t>　　表 吊椅上游原料供应商及联系方式列表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全球市场吊椅主要应用领域消费量（万个）（2017-2021年）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全球市场吊椅主要应用领域消费量市场份额（2017-2021年）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2022年全球市场吊椅主要应用领域消费量市场份额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全球市场吊椅主要应用领域消费量增长率（2017-2021年）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中国市场吊椅主要应用领域消费量（万个）（2017-2021年）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中国市场吊椅主要应用领域消费量市场份额（2017-2021年）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中国市场吊椅主要应用领域消费量增长率（2017-2021年）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中国市场吊椅产量（万个）、消费量（万个）、进出口分析及未来趋势（2017-2021年）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92b7f764cc4a30" w:history="1">
        <w:r>
          <w:rPr>
            <w:rStyle w:val="Hyperlink"/>
          </w:rPr>
          <w:t>2022-2028年全球与中国吊椅行业发展全面调研与未来趋势预测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92b7f764cc4a30" w:history="1">
        <w:r>
          <w:rPr>
            <w:rStyle w:val="Hyperlink"/>
          </w:rPr>
          <w:t>https://www.20087.com/0/87/DiaoYiWeiLaiFaZhanQuShi.html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8ff0e85d8244df" w:history="1">
      <w:r>
        <w:rPr>
          <w:rStyle w:val="Hyperlink"/>
        </w:rPr>
        <w:t>2022-2028年全球与中国吊椅行业发展全面调研与未来趋势预测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DiaoYiWeiLaiFaZhanQuShi.html" TargetMode="External" Id="R2a92b7f764cc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DiaoYiWeiLaiFaZhanQuShi.html" TargetMode="External" Id="R598ff0e85d8244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2022-01-02T23:52:00Z</dcterms:created>
  <dcterms:modified xsi:type="dcterms:W3CDTF">2022-01-03T00:52:00Z</dcterms:modified>
  <dc:subject>2022-2028年全球与中国吊椅行业发展全面调研与未来趋势预测</dc:subject>
  <dc:title>2022-2028年全球与中国吊椅行业发展全面调研与未来趋势预测</dc:title>
  <cp:keywords>2022-2028年全球与中国吊椅行业发展全面调研与未来趋势预测</cp:keywords>
  <dc:description>2022-2028年全球与中国吊椅行业发展全面调研与未来趋势预测</dc:description>
</cp:coreProperties>
</file>