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3f4bc51a442b5" w:history="1">
              <w:r>
                <w:rPr>
                  <w:rStyle w:val="Hyperlink"/>
                </w:rPr>
                <w:t>2025-2031年中国岩棉保温毡行业现状全面调研与发展趋势报告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3f4bc51a442b5" w:history="1">
              <w:r>
                <w:rPr>
                  <w:rStyle w:val="Hyperlink"/>
                </w:rPr>
                <w:t>2025-2031年中国岩棉保温毡行业现状全面调研与发展趋势报告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3f4bc51a442b5" w:history="1">
                <w:r>
                  <w:rPr>
                    <w:rStyle w:val="Hyperlink"/>
                  </w:rPr>
                  <w:t>https://www.20087.com/1/27/YanMianBaoWenZhanFaZhanQuShiFenX.html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保温毡是一种优质的隔热材料，因其优异的防火性能、隔音效果和耐久性，在建筑、工业管道和设备保温领域得到广泛应用。随着绿色建筑标准的提升和节能意识的增强，岩棉保温毡的需求持续增长。制造商通过优化纤维结构和密度，提高了材料的热阻值和压缩强度，同时减少了安装过程中的尘埃排放，提升了施工安全性。</w:t>
      </w:r>
      <w:r>
        <w:rPr>
          <w:rFonts w:hint="eastAsia"/>
        </w:rPr>
        <w:br/>
      </w:r>
      <w:r>
        <w:rPr>
          <w:rFonts w:hint="eastAsia"/>
        </w:rPr>
        <w:t>　　未来，岩棉保温毡将朝着更高效能和多功能性发展。新型岩棉材料的研发，如超细纤维和气凝胶复合岩棉，将提供更高的保温性能和更低的导热系数。同时，环保和健康导向将推动岩棉保温毡向无甲醛、无致癌物质方向改进，确保室内空气质量。此外，与智能温控系统的结合，将使岩棉保温毡具备动态调节功能，根据环境温度变化自动调节保温效果，提升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3f4bc51a442b5" w:history="1">
        <w:r>
          <w:rPr>
            <w:rStyle w:val="Hyperlink"/>
          </w:rPr>
          <w:t>2025-2031年中国岩棉保温毡行业现状全面调研与发展趋势报告</w:t>
        </w:r>
      </w:hyperlink>
      <w:r>
        <w:rPr>
          <w:rFonts w:hint="eastAsia"/>
        </w:rPr>
        <w:t>》依托行业权威数据及长期市场监测信息，系统分析了岩棉保温毡行业的市场规模、供需关系、竞争格局及重点企业经营状况，并结合岩棉保温毡行业发展现状，科学预测了岩棉保温毡市场前景与技术发展方向。报告通过SWOT分析，揭示了岩棉保温毡行业机遇与潜在风险，为投资者提供了全面的现状分析与前景评估，助力挖掘投资价值并优化决策。同时，报告从投资、生产及营销等角度提出可行性建议，为岩棉保温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岩棉保温毡行业产品定义及行业概述发展分析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岩棉保温毡行业产品定义</w:t>
      </w:r>
      <w:r>
        <w:rPr>
          <w:rFonts w:hint="eastAsia"/>
        </w:rPr>
        <w:br/>
      </w:r>
      <w:r>
        <w:rPr>
          <w:rFonts w:hint="eastAsia"/>
        </w:rPr>
        <w:t>　　　　一、岩棉保温毡行业产品定义及分类</w:t>
      </w:r>
      <w:r>
        <w:rPr>
          <w:rFonts w:hint="eastAsia"/>
        </w:rPr>
        <w:br/>
      </w:r>
      <w:r>
        <w:rPr>
          <w:rFonts w:hint="eastAsia"/>
        </w:rPr>
        <w:t>　　　　二、岩棉保温毡行业产品应用范围分析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三、岩棉保温毡行业发展历程</w:t>
      </w:r>
      <w:r>
        <w:rPr>
          <w:rFonts w:hint="eastAsia"/>
        </w:rPr>
        <w:br/>
      </w:r>
      <w:r>
        <w:rPr>
          <w:rFonts w:hint="eastAsia"/>
        </w:rPr>
        <w:t>　　　　四、岩棉保温毡行业发展地位及影响分析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岩棉保温毡行业产业链发展环境简析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一、岩棉保温毡行业产业链模型理论</w:t>
      </w:r>
      <w:r>
        <w:rPr>
          <w:rFonts w:hint="eastAsia"/>
        </w:rPr>
        <w:br/>
      </w:r>
      <w:r>
        <w:rPr>
          <w:rFonts w:hint="eastAsia"/>
        </w:rPr>
        <w:t>　　　　二、岩棉保温毡行业产业链示意图及相关概述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岩棉保温毡行业税收及进出口关税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岩棉保温毡技术发展现状</w:t>
      </w:r>
      <w:r>
        <w:rPr>
          <w:rFonts w:hint="eastAsia"/>
        </w:rPr>
        <w:br/>
      </w:r>
      <w:r>
        <w:rPr>
          <w:rFonts w:hint="eastAsia"/>
        </w:rPr>
        <w:t>　　　　一、岩棉保温毡行业技术发展</w:t>
      </w:r>
      <w:r>
        <w:rPr>
          <w:rFonts w:hint="eastAsia"/>
        </w:rPr>
        <w:br/>
      </w:r>
      <w:r>
        <w:rPr>
          <w:rFonts w:hint="eastAsia"/>
        </w:rPr>
        <w:t>　　　　二、岩棉保温毡生产工艺</w:t>
      </w:r>
      <w:r>
        <w:rPr>
          <w:rFonts w:hint="eastAsia"/>
        </w:rPr>
        <w:br/>
      </w:r>
      <w:r>
        <w:rPr>
          <w:rFonts w:hint="eastAsia"/>
        </w:rPr>
        <w:t>　　　　一、岩棉保温毡技术发展趋势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2020-2025年岩棉保温毡行业国内外市场发展概述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2020-2025年全球岩棉保温毡行业发展分析</w:t>
      </w:r>
      <w:r>
        <w:rPr>
          <w:rFonts w:hint="eastAsia"/>
        </w:rPr>
        <w:br/>
      </w:r>
      <w:r>
        <w:rPr>
          <w:rFonts w:hint="eastAsia"/>
        </w:rPr>
        <w:t>　　　　一、全球岩棉保温毡经济发展现状及预测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二、全球岩棉保温毡行业技术发展现状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三、全球岩棉保温毡行业发展概述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2020-2025年全球岩棉保温毡行业供需及规模分析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一、全球岩棉保温毡行业市场供需情况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二、全球岩棉保温毡行业市场规模及区域分布情况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三、全球岩棉保温毡行业重点国家市场分析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四、全球岩棉保温毡行业发展热点分析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五、2025-2031年全球岩棉保温毡行业市场规模预测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2020-2025年中国及全球岩棉保温毡行业对比分析</w:t>
      </w:r>
      <w:r>
        <w:rPr>
          <w:rFonts w:hint="eastAsia"/>
        </w:rPr>
        <w:br/>
      </w:r>
      <w:r>
        <w:rPr>
          <w:rFonts w:hint="eastAsia"/>
        </w:rPr>
        <w:t>　　　　一、中国岩棉保温毡行业生命周期分析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二、中国岩棉保温毡行业市场成熟度情况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三、中国和国外岩棉保温毡行业对比SWTO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2020-2025年全球岩棉保温毡行业相关产品进出口情况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2020-2025年我国岩棉保温毡行业发展现状</w:t>
      </w:r>
      <w:r>
        <w:rPr>
          <w:rFonts w:hint="eastAsia"/>
        </w:rPr>
        <w:br/>
      </w:r>
      <w:r>
        <w:rPr>
          <w:rFonts w:hint="eastAsia"/>
        </w:rPr>
        <w:t>　　第一节 中国岩棉保温毡行业发展概述</w:t>
      </w:r>
      <w:r>
        <w:rPr>
          <w:rFonts w:hint="eastAsia"/>
        </w:rPr>
        <w:br/>
      </w:r>
      <w:r>
        <w:rPr>
          <w:rFonts w:hint="eastAsia"/>
        </w:rPr>
        <w:t>　　　　一、中国岩棉保温毡行业发展现状</w:t>
      </w:r>
      <w:r>
        <w:rPr>
          <w:rFonts w:hint="eastAsia"/>
        </w:rPr>
        <w:br/>
      </w:r>
      <w:r>
        <w:rPr>
          <w:rFonts w:hint="eastAsia"/>
        </w:rPr>
        <w:t>　　　　二、中国岩棉保温毡发展面临问题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三、2020-2025年中国岩棉保温毡行业市场规模</w:t>
      </w:r>
      <w:r>
        <w:rPr>
          <w:rFonts w:hint="eastAsia"/>
        </w:rPr>
        <w:br/>
      </w:r>
      <w:r>
        <w:rPr>
          <w:rFonts w:hint="eastAsia"/>
        </w:rPr>
        <w:t>　　　　四、中国岩棉保温毡行业需求客户结构</w:t>
      </w:r>
      <w:r>
        <w:rPr>
          <w:rFonts w:hint="eastAsia"/>
        </w:rPr>
        <w:br/>
      </w:r>
      <w:r>
        <w:rPr>
          <w:rFonts w:hint="eastAsia"/>
        </w:rPr>
        <w:t>　　第二节 我国岩棉保温毡行业发展状况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一、2020-2025年中国岩棉保温毡行业产值情况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二、2025年我国岩棉保温毡产值区域分布分析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2020-2025年中国岩棉保温毡行业产量分析</w:t>
      </w:r>
      <w:r>
        <w:rPr>
          <w:rFonts w:hint="eastAsia"/>
        </w:rPr>
        <w:br/>
      </w:r>
      <w:r>
        <w:rPr>
          <w:rFonts w:hint="eastAsia"/>
        </w:rPr>
        <w:t>　　第四节 2025年岩棉保温毡行业需求分析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一、2020-2025年我国岩棉保温毡行业需求分析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二、2020-2025年我国岩棉保温毡市场价格走势分析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岩棉保温毡行业竞争态势分析</w:t>
      </w:r>
      <w:r>
        <w:rPr>
          <w:rFonts w:hint="eastAsia"/>
        </w:rPr>
        <w:br/>
      </w:r>
      <w:r>
        <w:rPr>
          <w:rFonts w:hint="eastAsia"/>
        </w:rPr>
        <w:t>　　第一节 岩棉保温毡行业集中度分析</w:t>
      </w:r>
      <w:r>
        <w:rPr>
          <w:rFonts w:hint="eastAsia"/>
        </w:rPr>
        <w:br/>
      </w:r>
      <w:r>
        <w:rPr>
          <w:rFonts w:hint="eastAsia"/>
        </w:rPr>
        <w:t>　　　　一、岩棉保温毡市场集中度分析</w:t>
      </w:r>
      <w:r>
        <w:rPr>
          <w:rFonts w:hint="eastAsia"/>
        </w:rPr>
        <w:br/>
      </w:r>
      <w:r>
        <w:rPr>
          <w:rFonts w:hint="eastAsia"/>
        </w:rPr>
        <w:t>　　　　二、岩棉保温毡企业分布区域集中度分析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三、岩棉保温毡区域消费集中度分析</w:t>
      </w:r>
      <w:r>
        <w:rPr>
          <w:rFonts w:hint="eastAsia"/>
        </w:rPr>
        <w:br/>
      </w:r>
      <w:r>
        <w:rPr>
          <w:rFonts w:hint="eastAsia"/>
        </w:rPr>
        <w:t>　　第二节 岩棉保温毡行业主要企业竞争力分析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岩棉保温毡行业竞争格局分析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一、2025年岩棉保温毡行业竞争分析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二、2025年中外岩棉保温毡产品竞争分析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三、2025年我国岩棉保温毡市场竞争分析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四、近年国内岩棉保温毡行业重点企业发展动向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2020-2025年中国岩棉保温毡所属行业运行及进出口分析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2020-2025年中国岩棉保温毡所属行业总体运行情况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一、岩棉保温毡企业数量及分布</w:t>
      </w:r>
      <w:r>
        <w:rPr>
          <w:rFonts w:hint="eastAsia"/>
        </w:rPr>
        <w:br/>
      </w:r>
      <w:r>
        <w:rPr>
          <w:rFonts w:hint="eastAsia"/>
        </w:rPr>
        <w:t>　　　　二、岩棉保温毡行业从业人员统计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2020-2025年中国岩棉保温毡所属行业运行数据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2020-2025年中国岩棉保温毡所属行业成本费用结构分析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2020-2025年中国岩棉保温毡所属行业经营成本情况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2020-2025年中国岩棉保温毡所属行业管理费用情况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中国岩棉保温毡行业或相关行业进出口分析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2、行业进口分国家</w:t>
      </w:r>
      <w:r>
        <w:rPr>
          <w:rFonts w:hint="eastAsia"/>
        </w:rPr>
        <w:br/>
      </w:r>
      <w:r>
        <w:rPr>
          <w:rFonts w:hint="eastAsia"/>
        </w:rPr>
        <w:t>　　　　　　3、行业出口分国家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2020-2025年中国岩棉保温毡行业区域发展分析</w:t>
      </w:r>
      <w:r>
        <w:rPr>
          <w:rFonts w:hint="eastAsia"/>
        </w:rPr>
        <w:br/>
      </w:r>
      <w:r>
        <w:rPr>
          <w:rFonts w:hint="eastAsia"/>
        </w:rPr>
        <w:t>　　第一节 中国岩棉保温毡行业区域发展现状分析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岩棉保温毡重点企业发展分析</w:t>
      </w:r>
      <w:r>
        <w:rPr>
          <w:rFonts w:hint="eastAsia"/>
        </w:rPr>
        <w:br/>
      </w:r>
      <w:r>
        <w:rPr>
          <w:rFonts w:hint="eastAsia"/>
        </w:rPr>
        <w:t>　　第一节 北新建材集团有限公司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2020-2025年中国岩棉保温毡行业上下游主要行业发展现状分析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2、产品价格分析</w:t>
      </w:r>
      <w:r>
        <w:rPr>
          <w:rFonts w:hint="eastAsia"/>
        </w:rPr>
        <w:br/>
      </w:r>
      <w:r>
        <w:rPr>
          <w:rFonts w:hint="eastAsia"/>
        </w:rPr>
        <w:t>　　　　　　3、产品生产情况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2、产品价格分析</w:t>
      </w:r>
      <w:r>
        <w:rPr>
          <w:rFonts w:hint="eastAsia"/>
        </w:rPr>
        <w:br/>
      </w:r>
      <w:r>
        <w:rPr>
          <w:rFonts w:hint="eastAsia"/>
        </w:rPr>
        <w:t>　　　　　　3、产品生产情况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2025-2031年中国岩棉保温毡行业发展预测分析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2025-2031年中国岩棉保温毡行业产量预测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2025-2031年中国岩棉保温毡行业需求量预测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2025-2031年中国岩棉保温毡行业规模预测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一、中国岩棉保温毡市场发展前景乐观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二、2025年中国岩棉保温毡市场消费趋势分析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2025-2031年中国岩棉保温毡行业发展趋势</w:t>
      </w:r>
      <w:r>
        <w:rPr>
          <w:rFonts w:hint="eastAsia"/>
        </w:rPr>
        <w:br/>
      </w:r>
      <w:r>
        <w:rPr>
          <w:rFonts w:hint="eastAsia"/>
        </w:rPr>
        <w:t>　　　　一、中国岩棉保温毡行业的发展前景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二、2025-2031年中国岩棉保温毡产业规划分析</w:t>
      </w:r>
      <w:r>
        <w:rPr>
          <w:rFonts w:hint="eastAsia"/>
        </w:rPr>
        <w:br/>
      </w:r>
      <w:r>
        <w:rPr>
          <w:rFonts w:hint="eastAsia"/>
        </w:rPr>
        <w:t>　　　　三、我国岩棉保温毡行业的标准化发展趋势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2025-2031年中国岩棉保温毡行业“走出去”发展分析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岩棉保温毡行业投资前景研究及销售战略分析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影响岩棉保温毡行业发展的主要因素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一、影响岩棉保温毡行业运行的有利因素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二、影响岩棉保温毡行业运行的稳定因素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三、影响岩棉保温毡行业运行的不利因素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四、我国岩棉保温毡行业发展面临的挑战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五、我国岩棉保温毡行业发展面临的机遇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2025-2031年岩棉保温毡行业投资效益分析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2025-2031年岩棉保温毡行业投资前景研究研究</w:t>
      </w:r>
      <w:r>
        <w:rPr>
          <w:rFonts w:hint="eastAsia"/>
        </w:rPr>
        <w:br/>
      </w:r>
      <w:r>
        <w:rPr>
          <w:rFonts w:hint="eastAsia"/>
        </w:rPr>
        <w:t>　　第五节 岩棉保温毡行业投资前景预警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一、2025-2031年岩棉保温毡行业市场风险预测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二、2025-2031年岩棉保温毡行业政策风险预测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三、2025-2031年岩棉保温毡行业经营风险预测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四、2025-2031年岩棉保温毡行业技术风险预测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五、2025-2031年岩棉保温毡行业竞争风险预测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六、2025-2031年岩棉保温毡行业其他风险预测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一、岩棉保温毡价格策略分析</w:t>
      </w:r>
      <w:r>
        <w:rPr>
          <w:rFonts w:hint="eastAsia"/>
        </w:rPr>
        <w:br/>
      </w:r>
      <w:r>
        <w:rPr>
          <w:rFonts w:hint="eastAsia"/>
        </w:rPr>
        <w:t>　　　　二、岩棉保温毡渠道策略分析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提高岩棉保温毡企业竞争力的策略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一、提高中国岩棉保温毡企业核心竞争力的对策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二、岩棉保温毡企业提升竞争力的主要方向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三、影响岩棉保温毡企业核心竞争力的因素及提升途径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四、提高岩棉保温毡企业竞争力的策略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对我国岩棉保温毡品牌的战略思考</w:t>
      </w:r>
      <w:r>
        <w:rPr>
          <w:rFonts w:hint="eastAsia"/>
        </w:rPr>
        <w:br/>
      </w:r>
      <w:r>
        <w:rPr>
          <w:rFonts w:hint="eastAsia"/>
        </w:rPr>
        <w:t>　　　　一、岩棉保温毡实施品牌战略的意义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二、岩棉保温毡企业品牌的现状分析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三、我国岩棉保温毡企业的品牌战略</w:t>
      </w:r>
      <w:r>
        <w:rPr>
          <w:rFonts w:hint="eastAsia"/>
        </w:rPr>
        <w:br/>
      </w:r>
      <w:r>
        <w:rPr>
          <w:rFonts w:hint="eastAsia"/>
        </w:rPr>
        <w:t>　　　　四、岩棉保温毡品牌战略管理的策略</w:t>
      </w:r>
      <w:r>
        <w:rPr>
          <w:rFonts w:hint="eastAsia"/>
        </w:rPr>
        <w:br/>
      </w:r>
      <w:r>
        <w:rPr>
          <w:rFonts w:hint="eastAsia"/>
        </w:rPr>
        <w:t>　　第十节 中:智:林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岩棉保温毡行业历程</w:t>
      </w:r>
      <w:r>
        <w:rPr>
          <w:rFonts w:hint="eastAsia"/>
        </w:rPr>
        <w:br/>
      </w:r>
      <w:r>
        <w:rPr>
          <w:rFonts w:hint="eastAsia"/>
        </w:rPr>
        <w:t>　　图表 岩棉保温毡行业生命周期</w:t>
      </w:r>
      <w:r>
        <w:rPr>
          <w:rFonts w:hint="eastAsia"/>
        </w:rPr>
        <w:br/>
      </w:r>
      <w:r>
        <w:rPr>
          <w:rFonts w:hint="eastAsia"/>
        </w:rPr>
        <w:t>　　图表 岩棉保温毡行业产业链分析</w:t>
      </w:r>
      <w:r>
        <w:rPr>
          <w:rFonts w:hint="eastAsia"/>
        </w:rPr>
        <w:br/>
      </w:r>
      <w:r>
        <w:rPr>
          <w:rFonts w:hint="eastAsia"/>
        </w:rPr>
        <w:t>　　图表 2020-2025年岩棉保温毡行业产能分析</w:t>
      </w:r>
      <w:r>
        <w:rPr>
          <w:rFonts w:hint="eastAsia"/>
        </w:rPr>
        <w:br/>
      </w:r>
      <w:r>
        <w:rPr>
          <w:rFonts w:hint="eastAsia"/>
        </w:rPr>
        <w:t>　　图表 2020-2025年岩棉保温毡行业市场规模分析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2020-2025年岩棉保温毡行业产量分析</w:t>
      </w:r>
      <w:r>
        <w:rPr>
          <w:rFonts w:hint="eastAsia"/>
        </w:rPr>
        <w:br/>
      </w:r>
      <w:r>
        <w:rPr>
          <w:rFonts w:hint="eastAsia"/>
        </w:rPr>
        <w:t>　　图表 2020-2025年岩棉保温毡行业需求量分析</w:t>
      </w:r>
      <w:r>
        <w:rPr>
          <w:rFonts w:hint="eastAsia"/>
        </w:rPr>
        <w:br/>
      </w:r>
      <w:r>
        <w:rPr>
          <w:rFonts w:hint="eastAsia"/>
        </w:rPr>
        <w:t>　　图表 2025年岩棉保温毡行业需求领域分布格局</w:t>
      </w:r>
      <w:r>
        <w:rPr>
          <w:rFonts w:hint="eastAsia"/>
        </w:rPr>
        <w:br/>
      </w:r>
      <w:r>
        <w:rPr>
          <w:rFonts w:hint="eastAsia"/>
        </w:rPr>
        <w:t>　　图表 2025-2031年岩棉保温毡行业市场规模预测</w:t>
      </w:r>
      <w:r>
        <w:rPr>
          <w:rFonts w:hint="eastAsia"/>
        </w:rPr>
        <w:br/>
      </w:r>
      <w:r>
        <w:rPr>
          <w:rFonts w:hint="eastAsia"/>
        </w:rPr>
        <w:t>　　图表 中国岩棉保温毡行业盈利能力分析</w:t>
      </w:r>
      <w:r>
        <w:rPr>
          <w:rFonts w:hint="eastAsia"/>
        </w:rPr>
        <w:br/>
      </w:r>
      <w:r>
        <w:rPr>
          <w:rFonts w:hint="eastAsia"/>
        </w:rPr>
        <w:t>　　图表 中国岩棉保温毡行业运营能力分析</w:t>
      </w:r>
      <w:r>
        <w:rPr>
          <w:rFonts w:hint="eastAsia"/>
        </w:rPr>
        <w:br/>
      </w:r>
      <w:r>
        <w:rPr>
          <w:rFonts w:hint="eastAsia"/>
        </w:rPr>
        <w:t>　　图表 中国岩棉保温毡行业偿债能力分析</w:t>
      </w:r>
      <w:r>
        <w:rPr>
          <w:rFonts w:hint="eastAsia"/>
        </w:rPr>
        <w:br/>
      </w:r>
      <w:r>
        <w:rPr>
          <w:rFonts w:hint="eastAsia"/>
        </w:rPr>
        <w:t>　　图表 中国岩棉保温毡行业发展能力分析</w:t>
      </w:r>
      <w:r>
        <w:rPr>
          <w:rFonts w:hint="eastAsia"/>
        </w:rPr>
        <w:br/>
      </w:r>
      <w:r>
        <w:rPr>
          <w:rFonts w:hint="eastAsia"/>
        </w:rPr>
        <w:t>　　图表 中国岩棉保温毡行业经营效益分析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2025-2031年岩棉保温毡行业市场规模预测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2025-2031年岩棉保温毡行业产量预测</w:t>
      </w:r>
      <w:r>
        <w:rPr>
          <w:rFonts w:hint="eastAsia"/>
        </w:rPr>
        <w:br/>
      </w:r>
      <w:r>
        <w:rPr>
          <w:rFonts w:hint="eastAsia"/>
        </w:rPr>
        <w:t>　　图表 2025-2031年岩棉保温毡行业需求量预测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3f4bc51a442b5" w:history="1">
        <w:r>
          <w:rPr>
            <w:rStyle w:val="Hyperlink"/>
          </w:rPr>
          <w:t>2025-2031年中国岩棉保温毡行业现状全面调研与发展趋势报告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3f4bc51a442b5" w:history="1">
        <w:r>
          <w:rPr>
            <w:rStyle w:val="Hyperlink"/>
          </w:rPr>
          <w:t>https://www.20087.com/1/27/YanMianBaoWenZhanFaZhanQuShiFenX.html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热点：岩棉毡铝板网吸声墙面、岩棉保温毡价格、岩棉毡和岩棉板的区别、岩棉保温毡报价、玻璃棉毡容重、岩棉保温毡 禁用、白城岩棉毡、岩棉保温棉毡价格、岩棉毡的导热系数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254d7bdfc470e" w:history="1">
      <w:r>
        <w:rPr>
          <w:rStyle w:val="Hyperlink"/>
        </w:rPr>
        <w:t>2025-2031年中国岩棉保温毡行业现状全面调研与发展趋势报告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anMianBaoWenZhanFaZhanQuShiFenX.html" TargetMode="External" Id="Red43f4bc51a4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anMianBaoWenZhanFaZhanQuShiFenX.html" TargetMode="External" Id="Rb44254d7bdfc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2025-05-24T03:01:00Z</dcterms:created>
  <dcterms:modified xsi:type="dcterms:W3CDTF">2025-05-24T04:01:00Z</dcterms:modified>
  <dc:subject>2025-2031年中国岩棉保温毡行业现状全面调研与发展趋势报告</dc:subject>
  <dc:title>2025-2031年中国岩棉保温毡行业现状全面调研与发展趋势报告</dc:title>
  <cp:keywords>2025-2031年中国岩棉保温毡行业现状全面调研与发展趋势报告</cp:keywords>
  <dc:description>2025-2031年中国岩棉保温毡行业现状全面调研与发展趋势报告</dc:description>
</cp:coreProperties>
</file>