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a5fee20841a2" w:history="1">
              <w:r>
                <w:rPr>
                  <w:rStyle w:val="Hyperlink"/>
                </w:rPr>
                <w:t>全球与中国纸蜂窝板行业调研及发展趋势研究报告（2024-2029年）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a5fee20841a2" w:history="1">
              <w:r>
                <w:rPr>
                  <w:rStyle w:val="Hyperlink"/>
                </w:rPr>
                <w:t>全球与中国纸蜂窝板行业调研及发展趋势研究报告（2024-2029年）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7a5fee20841a2" w:history="1">
                <w:r>
                  <w:rPr>
                    <w:rStyle w:val="Hyperlink"/>
                  </w:rPr>
                  <w:t>https://www.20087.com/1/27/ZhiFengWoBanFaZhanQuShi.html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板是一种环保、轻质的复合材料，近年来在包装、家具、建筑等多个领域展现出广阔的应用前景。其独特的蜂窝结构不仅提供了优秀的承重能力和缓冲性能，而且相比传统材料，如木材和塑料，具有更低的成本和更小的环境影响。同时，通过表面覆膜和印刷技术，纸蜂窝板可以实现美观的外观设计，满足了不同场景的装饰需求。</w:t>
      </w:r>
      <w:r>
        <w:rPr>
          <w:rFonts w:hint="eastAsia"/>
        </w:rPr>
        <w:br/>
      </w:r>
      <w:r>
        <w:rPr>
          <w:rFonts w:hint="eastAsia"/>
        </w:rPr>
        <w:t>　　未来，纸蜂窝板的市场将朝着更加绿色化和多功能化方向发展。一方面，随着全球对可持续包装和绿色建筑的重视，纸蜂窝板因其可回收性和生物降解性，将获得更多应用机会，尤其是在快递物流和展览搭建等一次性使用场景。另一方面，材料科学的突破，如纳米技术和生物基材料的融合，将提升纸蜂窝板的防水、防火和隔音性能，拓宽其在高端家具和建筑隔断等领域的应用范围。同时，定制化服务的兴起，将促使生产商提供更多样化的规格和图案选择，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a5fee20841a2" w:history="1">
        <w:r>
          <w:rPr>
            <w:rStyle w:val="Hyperlink"/>
          </w:rPr>
          <w:t>全球与中国纸蜂窝板行业调研及发展趋势研究报告（2024-2029年）</w:t>
        </w:r>
      </w:hyperlink>
      <w:r>
        <w:rPr>
          <w:rFonts w:hint="eastAsia"/>
        </w:rPr>
        <w:t>》深入剖析了当前纸蜂窝板行业的现状与市场需求，详细探讨了纸蜂窝板市场规模及其价格动态。纸蜂窝板报告从产业链角度出发，分析了上下游的影响因素，并进一步细分市场，对纸蜂窝板各细分领域的具体情况进行探讨。纸蜂窝板报告还根据现有数据，对纸蜂窝板市场前景及发展趋势进行了科学预测，揭示了行业内重点企业的竞争格局，评估了品牌影响力和市场集中度，同时指出了纸蜂窝板行业面临的风险与机遇。纸蜂窝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按产品类型细分，全球纸蜂窝板市场规模2018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连续纸蜂窝</w:t>
      </w:r>
      <w:r>
        <w:rPr>
          <w:rFonts w:hint="eastAsia"/>
        </w:rPr>
        <w:br/>
      </w:r>
      <w:r>
        <w:rPr>
          <w:rFonts w:hint="eastAsia"/>
        </w:rPr>
        <w:t>　　　　1.3.3 块纸蜂窝</w:t>
      </w:r>
      <w:r>
        <w:rPr>
          <w:rFonts w:hint="eastAsia"/>
        </w:rPr>
        <w:br/>
      </w:r>
      <w:r>
        <w:rPr>
          <w:rFonts w:hint="eastAsia"/>
        </w:rPr>
        <w:t>　　　　1.3.4 膨胀纸蜂窝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按应用细分，全球纸蜂窝板市场规模2018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家具行业</w:t>
      </w:r>
      <w:r>
        <w:rPr>
          <w:rFonts w:hint="eastAsia"/>
        </w:rPr>
        <w:br/>
      </w:r>
      <w:r>
        <w:rPr>
          <w:rFonts w:hint="eastAsia"/>
        </w:rPr>
        <w:t>　　　　1.4.3 门制造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包装生产</w:t>
      </w:r>
      <w:r>
        <w:rPr>
          <w:rFonts w:hint="eastAsia"/>
        </w:rPr>
        <w:br/>
      </w:r>
      <w:r>
        <w:rPr>
          <w:rFonts w:hint="eastAsia"/>
        </w:rPr>
        <w:t>　　　　1.4.6 建造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纸蜂窝板行业发展总体概况</w:t>
      </w:r>
      <w:r>
        <w:rPr>
          <w:rFonts w:hint="eastAsia"/>
        </w:rPr>
        <w:br/>
      </w:r>
      <w:r>
        <w:rPr>
          <w:rFonts w:hint="eastAsia"/>
        </w:rPr>
        <w:t>　　　　1.5.2 纸蜂窝板行业发展主要特点</w:t>
      </w:r>
      <w:r>
        <w:rPr>
          <w:rFonts w:hint="eastAsia"/>
        </w:rPr>
        <w:br/>
      </w:r>
      <w:r>
        <w:rPr>
          <w:rFonts w:hint="eastAsia"/>
        </w:rPr>
        <w:t>　　　　1.5.3 纸蜂窝板行业发展影响因素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全球市场，近三年纸蜂窝板主要企业占有率及排名（按销量）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近三年纸蜂窝板主要企业在国际市场占有率（按销量，2020-2023）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2022年纸蜂窝板主要企业在国际市场排名（按销量）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近三年全球市场主要企业纸蜂窝板销量（2020-2023）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全球市场，近三年纸蜂窝板主要企业占有率及排名（按收入）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近三年纸蜂窝板主要企业在国际市场占有率（按收入，2020-2023）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2022年纸蜂窝板主要企业在国际市场排名（按收入）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近三年全球市场主要企业纸蜂窝板销售收入（2020-2023）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全球市场，近三年主要企业纸蜂窝板销售价格（2020-2023）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中国市场，近三年纸蜂窝板主要企业占有率及排名（按销量）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近三年纸蜂窝板主要企业在中国市场占有率（按销量，2020-2023）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2022年纸蜂窝板主要企业在中国市场排名（按销量）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近三年中国市场主要企业纸蜂窝板销量（2020-2023）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中国市场，近三年纸蜂窝板主要企业占有率及排名（按收入）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近三年纸蜂窝板主要企业在中国市场占有率（按收入，2020-2023）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2022年纸蜂窝板主要企业在中国市场排名（按收入）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近三年中国市场主要企业纸蜂窝板销售收入（2020-2023）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全球主要厂商纸蜂窝板总部及产地分布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全球主要厂商成立时间及纸蜂窝板商业化日期</w:t>
      </w:r>
      <w:r>
        <w:rPr>
          <w:rFonts w:hint="eastAsia"/>
        </w:rPr>
        <w:br/>
      </w:r>
      <w:r>
        <w:rPr>
          <w:rFonts w:hint="eastAsia"/>
        </w:rPr>
        <w:t>　　2.8 全球主要厂商纸蜂窝板产品类型及应用</w:t>
      </w:r>
      <w:r>
        <w:rPr>
          <w:rFonts w:hint="eastAsia"/>
        </w:rPr>
        <w:br/>
      </w:r>
      <w:r>
        <w:rPr>
          <w:rFonts w:hint="eastAsia"/>
        </w:rPr>
        <w:t>　　2.9 纸蜂窝板行业集中度、竞争程度分析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纸蜂窝板行业集中度分析：2022年全球Top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全球纸蜂窝板总体规模分析</w:t>
      </w:r>
      <w:r>
        <w:rPr>
          <w:rFonts w:hint="eastAsia"/>
        </w:rPr>
        <w:br/>
      </w:r>
      <w:r>
        <w:rPr>
          <w:rFonts w:hint="eastAsia"/>
        </w:rPr>
        <w:t>　　3.1 全球纸蜂窝板供需现状及预测（2018-2029）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全球纸蜂窝板产能、产量、产能利用率及发展趋势（2018-2029）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全球纸蜂窝板产量、需求量及发展趋势（2018-2029）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全球主要地区纸蜂窝板产量及发展趋势（2018-2029）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全球主要地区纸蜂窝板产量（2018-2023）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全球主要地区纸蜂窝板产量（2024-2029）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全球主要地区纸蜂窝板产量市场份额（2018-2029）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中国纸蜂窝板供需现状及预测（2018-2029）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中国纸蜂窝板产能、产量、产能利用率及发展趋势（2018-2029）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中国纸蜂窝板产量、市场需求量及发展趋势（2018-2029）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全球纸蜂窝板销量及销售额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全球市场纸蜂窝板销售额（2018-2029）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全球市场纸蜂窝板销量（2018-2029）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全球市场纸蜂窝板价格趋势（2018-2029）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全球纸蜂窝板主要地区分析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全球主要地区纸蜂窝板市场规模分析：2018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全球主要地区纸蜂窝板销售收入及市场份额（2018-2023年）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全球主要地区纸蜂窝板销售收入预测（2024-2029年）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全球主要地区纸蜂窝板销量分析：2018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全球主要地区纸蜂窝板销量及市场份额（2018-2023年）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全球主要地区纸蜂窝板销量及市场份额预测（2024-2029年）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北美市场纸蜂窝板销量、收入及增长率（2018-2029）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欧洲市场纸蜂窝板销量、收入及增长率（2018-2029）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中国市场纸蜂窝板销量、收入及增长率（2018-2029）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日本市场纸蜂窝板销量、收入及增长率（2018-2029）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东南亚市场纸蜂窝板销量、收入及增长率（2018-2029）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印度市场纸蜂窝板销量、收入及增长率（2018-2029）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不同产品类型纸蜂窝板分析</w:t>
      </w:r>
      <w:r>
        <w:rPr>
          <w:rFonts w:hint="eastAsia"/>
        </w:rPr>
        <w:br/>
      </w:r>
      <w:r>
        <w:rPr>
          <w:rFonts w:hint="eastAsia"/>
        </w:rPr>
        <w:t>　　6.1 全球不同产品类型纸蜂窝板销量（2018-2029）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全球不同产品类型纸蜂窝板销量及市场份额（2018-2023）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全球不同产品类型纸蜂窝板销量预测（2024-2029）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全球不同产品类型纸蜂窝板收入（2018-2029）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全球不同产品类型纸蜂窝板收入及市场份额（2018-2023）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全球不同产品类型纸蜂窝板收入预测（2024-2029）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全球不同产品类型纸蜂窝板价格走势（2018-2029）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不同应用纸蜂窝板分析</w:t>
      </w:r>
      <w:r>
        <w:rPr>
          <w:rFonts w:hint="eastAsia"/>
        </w:rPr>
        <w:br/>
      </w:r>
      <w:r>
        <w:rPr>
          <w:rFonts w:hint="eastAsia"/>
        </w:rPr>
        <w:t>　　7.1 全球不同应用纸蜂窝板销量（2018-2029）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全球不同应用纸蜂窝板销量及市场份额（2018-2023）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全球不同应用纸蜂窝板销量预测（2024-2029）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全球不同应用纸蜂窝板收入（2018-2029）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全球不同应用纸蜂窝板收入及市场份额（2018-2023）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全球不同应用纸蜂窝板收入预测（2024-2029）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全球不同应用纸蜂窝板价格走势（2018-2029）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纸蜂窝板行业发展趋势</w:t>
      </w:r>
      <w:r>
        <w:rPr>
          <w:rFonts w:hint="eastAsia"/>
        </w:rPr>
        <w:br/>
      </w:r>
      <w:r>
        <w:rPr>
          <w:rFonts w:hint="eastAsia"/>
        </w:rPr>
        <w:t>　　8.2 纸蜂窝板行业主要驱动因素</w:t>
      </w:r>
      <w:r>
        <w:rPr>
          <w:rFonts w:hint="eastAsia"/>
        </w:rPr>
        <w:br/>
      </w:r>
      <w:r>
        <w:rPr>
          <w:rFonts w:hint="eastAsia"/>
        </w:rPr>
        <w:t>　　8.3 纸蜂窝板中国企业SWOT分析</w:t>
      </w:r>
      <w:r>
        <w:rPr>
          <w:rFonts w:hint="eastAsia"/>
        </w:rPr>
        <w:br/>
      </w:r>
      <w:r>
        <w:rPr>
          <w:rFonts w:hint="eastAsia"/>
        </w:rPr>
        <w:t>　　8.4 中国纸蜂窝板行业政策环境分析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纸蜂窝板行业产业链简介</w:t>
      </w:r>
      <w:r>
        <w:rPr>
          <w:rFonts w:hint="eastAsia"/>
        </w:rPr>
        <w:br/>
      </w:r>
      <w:r>
        <w:rPr>
          <w:rFonts w:hint="eastAsia"/>
        </w:rPr>
        <w:t>　　　　9.1.1 纸蜂窝板行业供应链分析</w:t>
      </w:r>
      <w:r>
        <w:rPr>
          <w:rFonts w:hint="eastAsia"/>
        </w:rPr>
        <w:br/>
      </w:r>
      <w:r>
        <w:rPr>
          <w:rFonts w:hint="eastAsia"/>
        </w:rPr>
        <w:t>　　　　9.1.2 纸蜂窝板主要原料及供应情况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纸蜂窝板行业主要下游客户</w:t>
      </w:r>
      <w:r>
        <w:rPr>
          <w:rFonts w:hint="eastAsia"/>
        </w:rPr>
        <w:br/>
      </w:r>
      <w:r>
        <w:rPr>
          <w:rFonts w:hint="eastAsia"/>
        </w:rPr>
        <w:t>　　9.2 纸蜂窝板行业采购模式</w:t>
      </w:r>
      <w:r>
        <w:rPr>
          <w:rFonts w:hint="eastAsia"/>
        </w:rPr>
        <w:br/>
      </w:r>
      <w:r>
        <w:rPr>
          <w:rFonts w:hint="eastAsia"/>
        </w:rPr>
        <w:t>　　9.3 纸蜂窝板行业生产模式</w:t>
      </w:r>
      <w:r>
        <w:rPr>
          <w:rFonts w:hint="eastAsia"/>
        </w:rPr>
        <w:br/>
      </w:r>
      <w:r>
        <w:rPr>
          <w:rFonts w:hint="eastAsia"/>
        </w:rPr>
        <w:t>　　9.4 纸蜂窝板行业销售模式及销售渠道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按产品类型细分，全球纸蜂窝板市场规模2018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按应用细分，全球纸蜂窝板市场规模2018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纸蜂窝板行业发展主要特点</w:t>
      </w:r>
      <w:r>
        <w:rPr>
          <w:rFonts w:hint="eastAsia"/>
        </w:rPr>
        <w:br/>
      </w:r>
      <w:r>
        <w:rPr>
          <w:rFonts w:hint="eastAsia"/>
        </w:rPr>
        <w:t>　　表4 纸蜂窝板行业发展有利因素分析</w:t>
      </w:r>
      <w:r>
        <w:rPr>
          <w:rFonts w:hint="eastAsia"/>
        </w:rPr>
        <w:br/>
      </w:r>
      <w:r>
        <w:rPr>
          <w:rFonts w:hint="eastAsia"/>
        </w:rPr>
        <w:t>　　表5 纸蜂窝板行业发展不利因素分析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进入纸蜂窝板行业壁垒</w:t>
      </w:r>
      <w:r>
        <w:rPr>
          <w:rFonts w:hint="eastAsia"/>
        </w:rPr>
        <w:br/>
      </w:r>
      <w:r>
        <w:rPr>
          <w:rFonts w:hint="eastAsia"/>
        </w:rPr>
        <w:t>　　表7 近三年纸蜂窝板主要企业在国际市场占有率（按销量，2020-2023）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2022年纸蜂窝板主要企业在国际市场排名（按销量）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近三年全球市场主要企业纸蜂窝板销量（2020-2023）&amp;（千吨）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表10 近三年纸蜂窝板主要企业在国际市场占有率（按收入，2020-2023）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2022年纸蜂窝板主要企业在国际市场排名（按收入）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近三年全球市场主要企业纸蜂窝板销售收入（2020-2023）&amp;（万元）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近三年全球市场主要企业纸蜂窝板销售价格（2020-2023）&amp;（元/吨）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近三年纸蜂窝板主要企业在中国市场占有率（按销量，2020-2023）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2022年纸蜂窝板主要企业在中国市场排名（按销量）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近三年中国市场主要企业纸蜂窝板销量（2020-2023）&amp;（千吨）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表17 近三年纸蜂窝板主要企业在中国市场占有率（按收入，2020-2023）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2022年纸蜂窝板主要企业在中国市场排名（按收入）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近三年中国市场主要企业纸蜂窝板销售收入（2020-2023）&amp;（万元）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全球主要厂商纸蜂窝板总部及产地分布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全球主要厂商成立时间及纸蜂窝板商业化日期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全球主要厂商纸蜂窝板产品类型及应用</w:t>
      </w:r>
      <w:r>
        <w:rPr>
          <w:rFonts w:hint="eastAsia"/>
        </w:rPr>
        <w:br/>
      </w:r>
      <w:r>
        <w:rPr>
          <w:rFonts w:hint="eastAsia"/>
        </w:rPr>
        <w:t>　　表23 2022年全球纸蜂窝板主要厂商市场地位（第一梯队、第二梯队和第三梯队）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全球纸蜂窝板市场投资、并购等现状分析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全球主要地区纸蜂窝板产量增速（CAGR）：（2018 VS 2022 VS 2029）&amp;（千吨）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全球主要地区纸蜂窝板产量（2018 VS 2022 VS 2029）&amp;（千吨）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全球主要地区纸蜂窝板产量（2018-2023）&amp;（千吨）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全球主要地区纸蜂窝板产量（2024-2029）&amp;（千吨）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全球主要地区纸蜂窝板产量市场份额（2018-2023）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全球主要地区纸蜂窝板产量（2024-2029）&amp;（千吨）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全球主要地区纸蜂窝板销售收入增速：（2018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全球主要地区纸蜂窝板销售收入（2018-2023）&amp;（万元）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全球主要地区纸蜂窝板销售收入市场份额（2018-2023）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全球主要地区纸蜂窝板收入（2024-2029）&amp;（万元）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全球主要地区纸蜂窝板收入市场份额（2024-2029）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全球主要地区纸蜂窝板销量（千吨）：2018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全球主要地区纸蜂窝板销量（2018-2023）&amp;（千吨）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全球主要地区纸蜂窝板销量市场份额（2018-2023）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全球主要地区纸蜂窝板销量（2024-2029）&amp;（千吨）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全球主要地区纸蜂窝板销量份额（2024-2029）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纸蜂窝板生产基地、销售区域、竞争对手及市场地位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纸蜂窝板产品规格、参数及市场应用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纸蜂窝板销量（千吨）、收入（万元）、价格（元/吨）及毛利率（2018-2023）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全球不同产品类型纸蜂窝板销量（2018-2023年）&amp;（千吨）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全球不同产品类型纸蜂窝板销量市场份额（2018-2023）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全球不同产品类型纸蜂窝板销量预测（2024-2029）&amp;（千吨）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全球市场不同产品类型纸蜂窝板销量市场份额预测（2024-2029）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全球不同产品类型纸蜂窝板收入（2018-2023年）&amp;（万元）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全球不同产品类型纸蜂窝板收入市场份额（2018-2023）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全球不同产品类型纸蜂窝板收入预测（2024-2029）&amp;（万元）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全球不同产品类型纸蜂窝板收入市场份额预测（2024-2029）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全球不同应用纸蜂窝板销量（2018-2023年）&amp;（千吨）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全球不同应用纸蜂窝板销量市场份额（2018-2023）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全球不同应用纸蜂窝板销量预测（2024-2029）&amp;（千吨）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全球市场不同应用纸蜂窝板销量市场份额预测（2024-2029）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全球不同应用纸蜂窝板收入（2018-2023年）&amp;（万元）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全球不同应用纸蜂窝板收入市场份额（2018-2023）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全球不同应用纸蜂窝板收入预测（2024-2029）&amp;（万元）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全球不同应用纸蜂窝板收入市场份额预测（2024-2029）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纸蜂窝板行业发展趋势</w:t>
      </w:r>
      <w:r>
        <w:rPr>
          <w:rFonts w:hint="eastAsia"/>
        </w:rPr>
        <w:br/>
      </w:r>
      <w:r>
        <w:rPr>
          <w:rFonts w:hint="eastAsia"/>
        </w:rPr>
        <w:t>　　表143 纸蜂窝板行业主要驱动因素</w:t>
      </w:r>
      <w:r>
        <w:rPr>
          <w:rFonts w:hint="eastAsia"/>
        </w:rPr>
        <w:br/>
      </w:r>
      <w:r>
        <w:rPr>
          <w:rFonts w:hint="eastAsia"/>
        </w:rPr>
        <w:t>　　表144 纸蜂窝板行业供应链分析</w:t>
      </w:r>
      <w:r>
        <w:rPr>
          <w:rFonts w:hint="eastAsia"/>
        </w:rPr>
        <w:br/>
      </w:r>
      <w:r>
        <w:rPr>
          <w:rFonts w:hint="eastAsia"/>
        </w:rPr>
        <w:t>　　表145 纸蜂窝板上游原料供应商</w:t>
      </w:r>
      <w:r>
        <w:rPr>
          <w:rFonts w:hint="eastAsia"/>
        </w:rPr>
        <w:br/>
      </w:r>
      <w:r>
        <w:rPr>
          <w:rFonts w:hint="eastAsia"/>
        </w:rPr>
        <w:t>　　表146 纸蜂窝板行业主要下游客户</w:t>
      </w:r>
      <w:r>
        <w:rPr>
          <w:rFonts w:hint="eastAsia"/>
        </w:rPr>
        <w:br/>
      </w:r>
      <w:r>
        <w:rPr>
          <w:rFonts w:hint="eastAsia"/>
        </w:rPr>
        <w:t>　　表147 纸蜂窝板行业典型经销商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全球不同产品类型纸蜂窝板销售额2018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全球不同产品类型纸蜂窝板市场份额2022 &amp; 2029</w:t>
      </w:r>
      <w:r>
        <w:rPr>
          <w:rFonts w:hint="eastAsia"/>
        </w:rPr>
        <w:br/>
      </w:r>
      <w:r>
        <w:rPr>
          <w:rFonts w:hint="eastAsia"/>
        </w:rPr>
        <w:t>　　图4 连续纸蜂窝产品图片</w:t>
      </w:r>
      <w:r>
        <w:rPr>
          <w:rFonts w:hint="eastAsia"/>
        </w:rPr>
        <w:br/>
      </w:r>
      <w:r>
        <w:rPr>
          <w:rFonts w:hint="eastAsia"/>
        </w:rPr>
        <w:t>　　图5 块纸蜂窝产品图片</w:t>
      </w:r>
      <w:r>
        <w:rPr>
          <w:rFonts w:hint="eastAsia"/>
        </w:rPr>
        <w:br/>
      </w:r>
      <w:r>
        <w:rPr>
          <w:rFonts w:hint="eastAsia"/>
        </w:rPr>
        <w:t>　　图6 膨胀纸蜂窝产品图片</w:t>
      </w:r>
      <w:r>
        <w:rPr>
          <w:rFonts w:hint="eastAsia"/>
        </w:rPr>
        <w:br/>
      </w:r>
      <w:r>
        <w:rPr>
          <w:rFonts w:hint="eastAsia"/>
        </w:rPr>
        <w:t>　　图7 全球不同应用纸蜂窝板销售额2018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全球不同应用纸蜂窝板市场份额2022 VS 2029</w:t>
      </w:r>
      <w:r>
        <w:rPr>
          <w:rFonts w:hint="eastAsia"/>
        </w:rPr>
        <w:br/>
      </w:r>
      <w:r>
        <w:rPr>
          <w:rFonts w:hint="eastAsia"/>
        </w:rPr>
        <w:t>　　图9 家具行业</w:t>
      </w:r>
      <w:r>
        <w:rPr>
          <w:rFonts w:hint="eastAsia"/>
        </w:rPr>
        <w:br/>
      </w:r>
      <w:r>
        <w:rPr>
          <w:rFonts w:hint="eastAsia"/>
        </w:rPr>
        <w:t>　　图10 门制造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包装生产</w:t>
      </w:r>
      <w:r>
        <w:rPr>
          <w:rFonts w:hint="eastAsia"/>
        </w:rPr>
        <w:br/>
      </w:r>
      <w:r>
        <w:rPr>
          <w:rFonts w:hint="eastAsia"/>
        </w:rPr>
        <w:t>　　图13 建造</w:t>
      </w:r>
      <w:r>
        <w:rPr>
          <w:rFonts w:hint="eastAsia"/>
        </w:rPr>
        <w:br/>
      </w:r>
      <w:r>
        <w:rPr>
          <w:rFonts w:hint="eastAsia"/>
        </w:rPr>
        <w:t>　　图14 2022年全球前五大生产商纸蜂窝板市场份额</w:t>
      </w:r>
      <w:r>
        <w:rPr>
          <w:rFonts w:hint="eastAsia"/>
        </w:rPr>
        <w:br/>
      </w:r>
      <w:r>
        <w:rPr>
          <w:rFonts w:hint="eastAsia"/>
        </w:rPr>
        <w:t>　　图15 2022年全球纸蜂窝板第一梯队、第二梯队和第三梯队厂商及市场份额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全球纸蜂窝板产能、产量、产能利用率及发展趋势（2018-2029）&amp;（千吨）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图17 全球纸蜂窝板产量、需求量及发展趋势（2018-2029）&amp;（千吨）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全球主要地区纸蜂窝板产量市场份额（2018-2029）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中国纸蜂窝板产能、产量、产能利用率及发展趋势（2018-2029）&amp;（千吨）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图20 中国纸蜂窝板产量、市场需求量及发展趋势（2018-2029）&amp;（千吨）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图21 全球纸蜂窝板市场销售额及增长率：（2018-2029）&amp;（万元）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全球市场纸蜂窝板市场规模：2018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图24 全球市场纸蜂窝板价格趋势（2018-2029）&amp;（元/吨）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全球主要地区纸蜂窝板销售收入（2018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全球主要地区纸蜂窝板销售收入市场份额（2018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图28 北美市场纸蜂窝板收入及增长率（2018-2029）&amp;（万元）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图30 欧洲市场纸蜂窝板收入及增长率（2018-2029）&amp;（万元）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图32 中国市场纸蜂窝板收入及增长率（2018-2029）&amp;（万元）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图34 日本市场纸蜂窝板收入及增长率（2018-2029）&amp;（万元）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图36 东南亚市场纸蜂窝板收入及增长率（2018-2029）&amp;（万元）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印度市场纸蜂窝板销量及增长率（2018-2029）&amp;（千吨）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图38 印度市场纸蜂窝板收入及增长率（2018-2029）&amp;（万元）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全球不同产品类型纸蜂窝板价格走势（2018-2029）&amp;（元/吨）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全球不同应用纸蜂窝板价格走势（2018-2029）&amp;（元/吨）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纸蜂窝板中国企业SWOT分析</w:t>
      </w:r>
      <w:r>
        <w:rPr>
          <w:rFonts w:hint="eastAsia"/>
        </w:rPr>
        <w:br/>
      </w:r>
      <w:r>
        <w:rPr>
          <w:rFonts w:hint="eastAsia"/>
        </w:rPr>
        <w:t>　　图42 纸蜂窝板产业链</w:t>
      </w:r>
      <w:r>
        <w:rPr>
          <w:rFonts w:hint="eastAsia"/>
        </w:rPr>
        <w:br/>
      </w:r>
      <w:r>
        <w:rPr>
          <w:rFonts w:hint="eastAsia"/>
        </w:rPr>
        <w:t>　　图43 纸蜂窝板行业采购模式分析</w:t>
      </w:r>
      <w:r>
        <w:rPr>
          <w:rFonts w:hint="eastAsia"/>
        </w:rPr>
        <w:br/>
      </w:r>
      <w:r>
        <w:rPr>
          <w:rFonts w:hint="eastAsia"/>
        </w:rPr>
        <w:t>　　图44 纸蜂窝板行业生产模式分析</w:t>
      </w:r>
      <w:r>
        <w:rPr>
          <w:rFonts w:hint="eastAsia"/>
        </w:rPr>
        <w:br/>
      </w:r>
      <w:r>
        <w:rPr>
          <w:rFonts w:hint="eastAsia"/>
        </w:rPr>
        <w:t>　　图45 纸蜂窝板行业销售模式分析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a5fee20841a2" w:history="1">
        <w:r>
          <w:rPr>
            <w:rStyle w:val="Hyperlink"/>
          </w:rPr>
          <w:t>全球与中国纸蜂窝板行业调研及发展趋势研究报告（2024-2029年）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7a5fee20841a2" w:history="1">
        <w:r>
          <w:rPr>
            <w:rStyle w:val="Hyperlink"/>
          </w:rPr>
          <w:t>https://www.20087.com/1/27/ZhiFengWoBanFaZhanQuShi.html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5caa152a4a72" w:history="1">
      <w:r>
        <w:rPr>
          <w:rStyle w:val="Hyperlink"/>
        </w:rPr>
        <w:t>全球与中国纸蜂窝板行业调研及发展趋势研究报告（2024-2029年）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FengWoBanFaZhanQuShi.html" TargetMode="External" Id="R3b87a5fee208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FengWoBanFaZhanQuShi.html" TargetMode="External" Id="Rc7075caa152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2023-09-22T03:27:19Z</dcterms:created>
  <dcterms:modified xsi:type="dcterms:W3CDTF">2023-09-22T04:27:19Z</dcterms:modified>
  <dc:subject>全球与中国纸蜂窝板行业调研及发展趋势研究报告（2024-2029年）</dc:subject>
  <dc:title>全球与中国纸蜂窝板行业调研及发展趋势研究报告（2024-2029年）</dc:title>
  <cp:keywords>全球与中国纸蜂窝板行业调研及发展趋势研究报告（2024-2029年）</cp:keywords>
  <dc:description>全球与中国纸蜂窝板行业调研及发展趋势研究报告（2024-2029年）</dc:description>
</cp:coreProperties>
</file>