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69d6b0bb54156" w:history="1">
              <w:r>
                <w:rPr>
                  <w:rStyle w:val="Hyperlink"/>
                </w:rPr>
                <w:t>2026-2032年中国闪烁瓶发展现状与前景趋势分析报告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69d6b0bb54156" w:history="1">
              <w:r>
                <w:rPr>
                  <w:rStyle w:val="Hyperlink"/>
                </w:rPr>
                <w:t>2026-2032年中国闪烁瓶发展现状与前景趋势分析报告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69d6b0bb54156" w:history="1">
                <w:r>
                  <w:rPr>
                    <w:rStyle w:val="Hyperlink"/>
                  </w:rPr>
                  <w:t>https://www.20087.com/3/97/ShanShuoPingDeFaZhanQianJing.html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闪烁瓶（Scintillation Vial）是一种用于盛装放射性样品与闪烁液混合物的专用玻璃或塑料容器，配合液体闪烁计数器（LSC）检测低能β射线（如氚、碳-14），广泛应用于核医学、环境监测、药物代谢及生命科学研究。目前，主流闪烁瓶采用低钾硼硅酸盐玻璃或高透光聚乙烯材质，强调化学惰性、低本底辐射与光学透明度，部分产品提供避光、螺口密封或条码标签选项以适配高通量筛选。在放射性示踪实验标准化推动下，一次性预装闪烁液瓶显著提升操作效率与数据重现性。然而，塑料瓶长期存放可能析出荧光杂质，玻璃瓶则存在破碎风险；同时，废液与空瓶的放射性废物处理成本高，且受严格法规监管。</w:t>
      </w:r>
      <w:r>
        <w:rPr>
          <w:rFonts w:hint="eastAsia"/>
        </w:rPr>
        <w:br/>
      </w:r>
      <w:r>
        <w:rPr>
          <w:rFonts w:hint="eastAsia"/>
        </w:rPr>
        <w:t>　　未来，闪烁瓶将朝着低本底材料、微量化与数字化管理方向升级。超纯合成石英或氟化聚合物材质将进一步降低天然放射性本底，提升痕量核素检测灵敏度；而微流控集成闪烁腔可将样品用量减少至微升级，契合珍贵生物样本分析需求。在可持续方面，可回收玻璃瓶闭环清洗系统与非有机闪烁体系（如水基闪烁液）将减少有害废物产生。此外，嵌入RFID芯片的闪烁瓶可自动关联样品信息、测量参数与衰变校正数据，杜绝人工录入错误。随着精准医学与环境放射性监测精细化，闪烁瓶将从被动容器进化为放射性测量可信数据链的关键物理载体，在科研合规与安全操作中持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69d6b0bb54156" w:history="1">
        <w:r>
          <w:rPr>
            <w:rStyle w:val="Hyperlink"/>
          </w:rPr>
          <w:t>2026-2032年中国闪烁瓶发展现状与前景趋势分析报告</w:t>
        </w:r>
      </w:hyperlink>
      <w:r>
        <w:rPr>
          <w:rFonts w:hint="eastAsia"/>
        </w:rPr>
        <w:t>》基于长期的市场监测与数据资源，深入分析了闪烁瓶行业的产业链结构、市场规模与需求现状，探讨了价格动态。闪烁瓶报告全面揭示了行业当前的发展状况，并对闪烁瓶市场前景及趋势进行了科学预测。同时，闪烁瓶报告聚焦于闪烁瓶重点企业，深入剖析了市场竞争格局、集中度及品牌影响力，并进一步细分了市场，挖掘了闪烁瓶各领域的增长潜力。闪烁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闪烁瓶行业概述</w:t>
      </w:r>
      <w:r>
        <w:rPr>
          <w:rFonts w:hint="eastAsia"/>
        </w:rPr>
        <w:br/>
      </w:r>
      <w:r>
        <w:rPr>
          <w:rFonts w:hint="eastAsia"/>
        </w:rPr>
        <w:t>　　第一节 闪烁瓶定义与分类</w:t>
      </w:r>
      <w:r>
        <w:rPr>
          <w:rFonts w:hint="eastAsia"/>
        </w:rPr>
        <w:br/>
      </w:r>
      <w:r>
        <w:rPr>
          <w:rFonts w:hint="eastAsia"/>
        </w:rPr>
        <w:t>　　第二节 闪烁瓶应用领域</w:t>
      </w:r>
      <w:r>
        <w:rPr>
          <w:rFonts w:hint="eastAsia"/>
        </w:rPr>
        <w:br/>
      </w:r>
      <w:r>
        <w:rPr>
          <w:rFonts w:hint="eastAsia"/>
        </w:rPr>
        <w:t>　　第三节 闪烁瓶行业经济指标分析</w:t>
      </w:r>
      <w:r>
        <w:rPr>
          <w:rFonts w:hint="eastAsia"/>
        </w:rPr>
        <w:br/>
      </w:r>
      <w:r>
        <w:rPr>
          <w:rFonts w:hint="eastAsia"/>
        </w:rPr>
        <w:t>　　　　一、闪烁瓶行业赢利性评估</w:t>
      </w:r>
      <w:r>
        <w:rPr>
          <w:rFonts w:hint="eastAsia"/>
        </w:rPr>
        <w:br/>
      </w:r>
      <w:r>
        <w:rPr>
          <w:rFonts w:hint="eastAsia"/>
        </w:rPr>
        <w:t>　　　　二、闪烁瓶行业成长速度分析</w:t>
      </w:r>
      <w:r>
        <w:rPr>
          <w:rFonts w:hint="eastAsia"/>
        </w:rPr>
        <w:br/>
      </w:r>
      <w:r>
        <w:rPr>
          <w:rFonts w:hint="eastAsia"/>
        </w:rPr>
        <w:t>　　　　三、闪烁瓶附加值提升空间探讨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四、闪烁瓶行业进入壁垒分析</w:t>
      </w:r>
      <w:r>
        <w:rPr>
          <w:rFonts w:hint="eastAsia"/>
        </w:rPr>
        <w:br/>
      </w:r>
      <w:r>
        <w:rPr>
          <w:rFonts w:hint="eastAsia"/>
        </w:rPr>
        <w:t>　　　　五、闪烁瓶行业风险性评估</w:t>
      </w:r>
      <w:r>
        <w:rPr>
          <w:rFonts w:hint="eastAsia"/>
        </w:rPr>
        <w:br/>
      </w:r>
      <w:r>
        <w:rPr>
          <w:rFonts w:hint="eastAsia"/>
        </w:rPr>
        <w:t>　　　　六、闪烁瓶行业周期性分析</w:t>
      </w:r>
      <w:r>
        <w:rPr>
          <w:rFonts w:hint="eastAsia"/>
        </w:rPr>
        <w:br/>
      </w:r>
      <w:r>
        <w:rPr>
          <w:rFonts w:hint="eastAsia"/>
        </w:rPr>
        <w:t>　　　　七、闪烁瓶行业竞争程度指标</w:t>
      </w:r>
      <w:r>
        <w:rPr>
          <w:rFonts w:hint="eastAsia"/>
        </w:rPr>
        <w:br/>
      </w:r>
      <w:r>
        <w:rPr>
          <w:rFonts w:hint="eastAsia"/>
        </w:rPr>
        <w:t>　　　　八、闪烁瓶行业成熟度综合分析</w:t>
      </w:r>
      <w:r>
        <w:rPr>
          <w:rFonts w:hint="eastAsia"/>
        </w:rPr>
        <w:br/>
      </w:r>
      <w:r>
        <w:rPr>
          <w:rFonts w:hint="eastAsia"/>
        </w:rPr>
        <w:t>　　第四节 闪烁瓶产业链及经营模式分析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三、闪烁瓶销售模式与渠道策略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全球闪烁瓶市场发展分析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2025-2026年全球闪烁瓶行业发展分析</w:t>
      </w:r>
      <w:r>
        <w:rPr>
          <w:rFonts w:hint="eastAsia"/>
        </w:rPr>
        <w:br/>
      </w:r>
      <w:r>
        <w:rPr>
          <w:rFonts w:hint="eastAsia"/>
        </w:rPr>
        <w:t>　　　　一、全球闪烁瓶行业市场规模与趋势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二、全球闪烁瓶行业发展特点</w:t>
      </w:r>
      <w:r>
        <w:rPr>
          <w:rFonts w:hint="eastAsia"/>
        </w:rPr>
        <w:br/>
      </w:r>
      <w:r>
        <w:rPr>
          <w:rFonts w:hint="eastAsia"/>
        </w:rPr>
        <w:t>　　　　三、全球闪烁瓶行业竞争格局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主要国家与地区闪烁瓶市场分析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2026-2032年全球闪烁瓶行业发展趋势与前景预测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一、闪烁瓶行业发展趋势</w:t>
      </w:r>
      <w:r>
        <w:rPr>
          <w:rFonts w:hint="eastAsia"/>
        </w:rPr>
        <w:br/>
      </w:r>
      <w:r>
        <w:rPr>
          <w:rFonts w:hint="eastAsia"/>
        </w:rPr>
        <w:t>　　　　二、闪烁瓶行业发展潜力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中国闪烁瓶行业市场分析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2025-2026年闪烁瓶产能与投资动态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一、国内闪烁瓶产能现状与利用效率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二、闪烁瓶产能扩张与投资动态分析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2026-2032年闪烁瓶行业产量统计与趋势预测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一、2020-2025年闪烁瓶行业产量与增长趋势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1、2020-2025年闪烁瓶产量及增长趋势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2、2020-2025年闪烁瓶细分产品产量及份额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二、闪烁瓶产量影响因素分析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三、2026-2032年闪烁瓶产量预测</w:t>
      </w:r>
      <w:r>
        <w:rPr>
          <w:rFonts w:hint="eastAsia"/>
        </w:rPr>
        <w:br/>
      </w:r>
      <w:r>
        <w:rPr>
          <w:rFonts w:hint="eastAsia"/>
        </w:rPr>
        <w:t>　　第三节 2026-2032年闪烁瓶市场需求与销售分析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一、2025-2026年闪烁瓶行业需求现状</w:t>
      </w:r>
      <w:r>
        <w:rPr>
          <w:rFonts w:hint="eastAsia"/>
        </w:rPr>
        <w:br/>
      </w:r>
      <w:r>
        <w:rPr>
          <w:rFonts w:hint="eastAsia"/>
        </w:rPr>
        <w:t>　　　　二、闪烁瓶客户群体与需求特点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三、2020-2025年闪烁瓶行业销售规模分析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四、2026-2032年闪烁瓶市场增长潜力与规模预测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2025-2026年闪烁瓶行业技术发展现状及趋势分析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闪烁瓶行业技术发展现状分析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国内外闪烁瓶行业技术差距分析及差距形成的主要原因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闪烁瓶行业技术发展方向、趋势预测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提升闪烁瓶行业技术能力策略建议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中国闪烁瓶细分市场分析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一、2025-2026年闪烁瓶主要细分产品市场现状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闪烁瓶价格机制与竞争策略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一、2020-2025年闪烁瓶市场价格走势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闪烁瓶定价策略与方法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2026-2032年闪烁瓶价格竞争态势与趋势预测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中国闪烁瓶行业重点区域市场研究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2025-2026年重点区域闪烁瓶市场发展概况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二、2020-2025年闪烁瓶市场需求规模情况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三、2026-2032年闪烁瓶行业发展潜力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二、2020-2025年闪烁瓶市场需求规模情况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三、2026-2032年闪烁瓶行业发展潜力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二、2020-2025年闪烁瓶市场需求规模情况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三、2026-2032年闪烁瓶行业发展潜力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二、2020-2025年闪烁瓶市场需求规模情况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三、2026-2032年闪烁瓶行业发展潜力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二、2020-2025年闪烁瓶市场需求规模情况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三、2026-2032年闪烁瓶行业发展潜力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2020-2025年中国闪烁瓶行业进出口情况分析</w:t>
      </w:r>
      <w:r>
        <w:rPr>
          <w:rFonts w:hint="eastAsia"/>
        </w:rPr>
        <w:br/>
      </w:r>
      <w:r>
        <w:rPr>
          <w:rFonts w:hint="eastAsia"/>
        </w:rPr>
        <w:t>　　第一节 闪烁瓶行业进口规模与来源分析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一、2020-2025年闪烁瓶进口规模分析</w:t>
      </w:r>
      <w:r>
        <w:rPr>
          <w:rFonts w:hint="eastAsia"/>
        </w:rPr>
        <w:br/>
      </w:r>
      <w:r>
        <w:rPr>
          <w:rFonts w:hint="eastAsia"/>
        </w:rPr>
        <w:t>　　　　二、闪烁瓶主要进口来源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闪烁瓶行业出口规模与目的地分析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一、2020-2025年闪烁瓶出口规模分析</w:t>
      </w:r>
      <w:r>
        <w:rPr>
          <w:rFonts w:hint="eastAsia"/>
        </w:rPr>
        <w:br/>
      </w:r>
      <w:r>
        <w:rPr>
          <w:rFonts w:hint="eastAsia"/>
        </w:rPr>
        <w:t>　　　　二、闪烁瓶主要出口目的地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2020-2025年中国闪烁瓶总体规模与财务指标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中国闪烁瓶行业总体规模分析</w:t>
      </w:r>
      <w:r>
        <w:rPr>
          <w:rFonts w:hint="eastAsia"/>
        </w:rPr>
        <w:br/>
      </w:r>
      <w:r>
        <w:rPr>
          <w:rFonts w:hint="eastAsia"/>
        </w:rPr>
        <w:t>　　　　一、闪烁瓶企业数量与结构</w:t>
      </w:r>
      <w:r>
        <w:rPr>
          <w:rFonts w:hint="eastAsia"/>
        </w:rPr>
        <w:br/>
      </w:r>
      <w:r>
        <w:rPr>
          <w:rFonts w:hint="eastAsia"/>
        </w:rPr>
        <w:t>　　　　二、闪烁瓶从业人员规模</w:t>
      </w:r>
      <w:r>
        <w:rPr>
          <w:rFonts w:hint="eastAsia"/>
        </w:rPr>
        <w:br/>
      </w:r>
      <w:r>
        <w:rPr>
          <w:rFonts w:hint="eastAsia"/>
        </w:rPr>
        <w:t>　　　　三、闪烁瓶行业资产状况</w:t>
      </w:r>
      <w:r>
        <w:rPr>
          <w:rFonts w:hint="eastAsia"/>
        </w:rPr>
        <w:br/>
      </w:r>
      <w:r>
        <w:rPr>
          <w:rFonts w:hint="eastAsia"/>
        </w:rPr>
        <w:t>　　第二节 中国闪烁瓶行业财务指标总体分析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闪烁瓶行业重点企业经营状况分析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闪烁瓶重点企业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闪烁瓶领先企业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闪烁瓶标杆企业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闪烁瓶代表企业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闪烁瓶龙头企业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闪烁瓶重点企业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中国闪烁瓶行业竞争格局分析</w:t>
      </w:r>
      <w:r>
        <w:rPr>
          <w:rFonts w:hint="eastAsia"/>
        </w:rPr>
        <w:br/>
      </w:r>
      <w:r>
        <w:rPr>
          <w:rFonts w:hint="eastAsia"/>
        </w:rPr>
        <w:t>　　第一节 闪烁瓶行业竞争格局总览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2025-2026年闪烁瓶行业竞争力分析</w:t>
      </w:r>
      <w:r>
        <w:rPr>
          <w:rFonts w:hint="eastAsia"/>
        </w:rPr>
        <w:br/>
      </w:r>
      <w:r>
        <w:rPr>
          <w:rFonts w:hint="eastAsia"/>
        </w:rPr>
        <w:t>　　　　一、闪烁瓶供应商议价能力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四、闪烁瓶替代品威胁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2020-2025年闪烁瓶行业企业并购活动分析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2025-2026年闪烁瓶行业会展与招投标活动分析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一、闪烁瓶行业会展活动及其市场影响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2026年中国闪烁瓶企业发展策略分析</w:t>
      </w:r>
      <w:r>
        <w:rPr>
          <w:rFonts w:hint="eastAsia"/>
        </w:rPr>
        <w:br/>
      </w:r>
      <w:r>
        <w:rPr>
          <w:rFonts w:hint="eastAsia"/>
        </w:rPr>
        <w:t>　　第一节 闪烁瓶市场策略分析</w:t>
      </w:r>
      <w:r>
        <w:rPr>
          <w:rFonts w:hint="eastAsia"/>
        </w:rPr>
        <w:br/>
      </w:r>
      <w:r>
        <w:rPr>
          <w:rFonts w:hint="eastAsia"/>
        </w:rPr>
        <w:t>　　　　一、闪烁瓶市场定位与拓展策略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二、闪烁瓶市场细分与目标客户</w:t>
      </w:r>
      <w:r>
        <w:rPr>
          <w:rFonts w:hint="eastAsia"/>
        </w:rPr>
        <w:br/>
      </w:r>
      <w:r>
        <w:rPr>
          <w:rFonts w:hint="eastAsia"/>
        </w:rPr>
        <w:t>　　第二节 闪烁瓶销售策略分析</w:t>
      </w:r>
      <w:r>
        <w:rPr>
          <w:rFonts w:hint="eastAsia"/>
        </w:rPr>
        <w:br/>
      </w:r>
      <w:r>
        <w:rPr>
          <w:rFonts w:hint="eastAsia"/>
        </w:rPr>
        <w:t>　　　　一、闪烁瓶销售渠道与网络建设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提高闪烁瓶企业竞争力建议</w:t>
      </w:r>
      <w:r>
        <w:rPr>
          <w:rFonts w:hint="eastAsia"/>
        </w:rPr>
        <w:br/>
      </w:r>
      <w:r>
        <w:rPr>
          <w:rFonts w:hint="eastAsia"/>
        </w:rPr>
        <w:t>　　　　一、闪烁瓶技术创新与管理优化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闪烁瓶品牌战略思考</w:t>
      </w:r>
      <w:r>
        <w:rPr>
          <w:rFonts w:hint="eastAsia"/>
        </w:rPr>
        <w:br/>
      </w:r>
      <w:r>
        <w:rPr>
          <w:rFonts w:hint="eastAsia"/>
        </w:rPr>
        <w:t>　　　　一、闪烁瓶品牌建设与维护</w:t>
      </w:r>
      <w:r>
        <w:rPr>
          <w:rFonts w:hint="eastAsia"/>
        </w:rPr>
        <w:br/>
      </w:r>
      <w:r>
        <w:rPr>
          <w:rFonts w:hint="eastAsia"/>
        </w:rPr>
        <w:t>　　　　二、闪烁瓶品牌影响力与市场竞争力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中国闪烁瓶行业风险与对策</w:t>
      </w:r>
      <w:r>
        <w:rPr>
          <w:rFonts w:hint="eastAsia"/>
        </w:rPr>
        <w:br/>
      </w:r>
      <w:r>
        <w:rPr>
          <w:rFonts w:hint="eastAsia"/>
        </w:rPr>
        <w:t>　　第一节 闪烁瓶行业SWOT分析</w:t>
      </w:r>
      <w:r>
        <w:rPr>
          <w:rFonts w:hint="eastAsia"/>
        </w:rPr>
        <w:br/>
      </w:r>
      <w:r>
        <w:rPr>
          <w:rFonts w:hint="eastAsia"/>
        </w:rPr>
        <w:t>　　　　一、闪烁瓶行业优势分析</w:t>
      </w:r>
      <w:r>
        <w:rPr>
          <w:rFonts w:hint="eastAsia"/>
        </w:rPr>
        <w:br/>
      </w:r>
      <w:r>
        <w:rPr>
          <w:rFonts w:hint="eastAsia"/>
        </w:rPr>
        <w:t>　　　　二、闪烁瓶行业劣势分析</w:t>
      </w:r>
      <w:r>
        <w:rPr>
          <w:rFonts w:hint="eastAsia"/>
        </w:rPr>
        <w:br/>
      </w:r>
      <w:r>
        <w:rPr>
          <w:rFonts w:hint="eastAsia"/>
        </w:rPr>
        <w:t>　　　　三、闪烁瓶市场机会探索</w:t>
      </w:r>
      <w:r>
        <w:rPr>
          <w:rFonts w:hint="eastAsia"/>
        </w:rPr>
        <w:br/>
      </w:r>
      <w:r>
        <w:rPr>
          <w:rFonts w:hint="eastAsia"/>
        </w:rPr>
        <w:t>　　　　四、闪烁瓶市场威胁评估</w:t>
      </w:r>
      <w:r>
        <w:rPr>
          <w:rFonts w:hint="eastAsia"/>
        </w:rPr>
        <w:br/>
      </w:r>
      <w:r>
        <w:rPr>
          <w:rFonts w:hint="eastAsia"/>
        </w:rPr>
        <w:t>　　第二节 闪烁瓶行业风险及对策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2026-2032年中国闪烁瓶行业前景与发展趋势</w:t>
      </w:r>
      <w:r>
        <w:rPr>
          <w:rFonts w:hint="eastAsia"/>
        </w:rPr>
        <w:br/>
      </w:r>
      <w:r>
        <w:rPr>
          <w:rFonts w:hint="eastAsia"/>
        </w:rPr>
        <w:t>　　第一节 闪烁瓶行业发展环境分析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2026-2032年闪烁瓶行业发展趋势与方向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一、闪烁瓶行业发展方向预测</w:t>
      </w:r>
      <w:r>
        <w:rPr>
          <w:rFonts w:hint="eastAsia"/>
        </w:rPr>
        <w:br/>
      </w:r>
      <w:r>
        <w:rPr>
          <w:rFonts w:hint="eastAsia"/>
        </w:rPr>
        <w:t>　　　　二、闪烁瓶发展趋势分析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2026-2032年闪烁瓶行业发展潜力与机遇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一、闪烁瓶市场发展潜力评估</w:t>
      </w:r>
      <w:r>
        <w:rPr>
          <w:rFonts w:hint="eastAsia"/>
        </w:rPr>
        <w:br/>
      </w:r>
      <w:r>
        <w:rPr>
          <w:rFonts w:hint="eastAsia"/>
        </w:rPr>
        <w:t>　　　　二、闪烁瓶新兴市场与机遇探索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闪烁瓶行业研究结论与建议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中^智林^－闪烁瓶行业发展建议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2020-2025年中国闪烁瓶市场规模及增长情况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2020-2025年中国闪烁瓶行业产量及增长趋势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2026-2032年中国闪烁瓶行业产量预测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2020-2025年中国闪烁瓶行业市场需求及增长情况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2026-2032年中国闪烁瓶行业市场需求预测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2020-2025年中国闪烁瓶行业利润及增长情况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**地区闪烁瓶市场规模及增长情况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**地区闪烁瓶行业市场需求情况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**地区闪烁瓶市场规模及增长情况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**地区闪烁瓶行业市场需求情况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2020-2025年中国闪烁瓶行业进口量及增速统计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2020-2025年中国闪烁瓶行业出口量及增速统计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闪烁瓶重点企业经营情况分析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2026年闪烁瓶市场前景分析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2026-2032年中国闪烁瓶市场需求预测</w:t>
      </w:r>
      <w:r>
        <w:rPr>
          <w:rFonts w:hint="eastAsia"/>
        </w:rPr>
        <w:br/>
      </w:r>
      <w:r>
        <w:rPr>
          <w:rFonts w:hint="eastAsia"/>
        </w:rPr>
        <w:t>　　图表 2026年闪烁瓶发展趋势预测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69d6b0bb54156" w:history="1">
        <w:r>
          <w:rPr>
            <w:rStyle w:val="Hyperlink"/>
          </w:rPr>
          <w:t>2026-2032年中国闪烁瓶发展现状与前景趋势分析报告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69d6b0bb54156" w:history="1">
        <w:r>
          <w:rPr>
            <w:rStyle w:val="Hyperlink"/>
          </w:rPr>
          <w:t>https://www.20087.com/3/97/ShanShuoPingDeFaZhanQianJing.html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6a2b77ae41d7" w:history="1">
      <w:r>
        <w:rPr>
          <w:rStyle w:val="Hyperlink"/>
        </w:rPr>
        <w:t>2026-2032年中国闪烁瓶发展现状与前景趋势分析报告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anShuoPingDeFaZhanQianJing.html" TargetMode="External" Id="Rb7e69d6b0bb5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anShuoPingDeFaZhanQianJing.html" TargetMode="External" Id="R33d76a2b77a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2025-12-23T23:55:08Z</dcterms:created>
  <dcterms:modified xsi:type="dcterms:W3CDTF">2025-12-24T00:55:08Z</dcterms:modified>
  <dc:subject>2026-2032年中国闪烁瓶发展现状与前景趋势分析报告</dc:subject>
  <dc:title>2026-2032年中国闪烁瓶发展现状与前景趋势分析报告</dc:title>
  <cp:keywords>2026-2032年中国闪烁瓶发展现状与前景趋势分析报告</cp:keywords>
  <dc:description>2026-2032年中国闪烁瓶发展现状与前景趋势分析报告</dc:description>
</cp:coreProperties>
</file>