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b0530ae1b442d" w:history="1">
              <w:r>
                <w:rPr>
                  <w:rStyle w:val="Hyperlink"/>
                </w:rPr>
                <w:t>全球与中国不锈钢厨房水槽市场分析及前景趋势报告（2025-2031年）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b0530ae1b442d" w:history="1">
              <w:r>
                <w:rPr>
                  <w:rStyle w:val="Hyperlink"/>
                </w:rPr>
                <w:t>全球与中国不锈钢厨房水槽市场分析及前景趋势报告（2025-2031年）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b0530ae1b442d" w:history="1">
                <w:r>
                  <w:rPr>
                    <w:rStyle w:val="Hyperlink"/>
                  </w:rPr>
                  <w:t>https://www.20087.com/6/17/BuXiuGangChuFangShuiCaoHangYeQuShi.html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房水槽是一种用于家庭和商用厨房的必备设备，近年来随着材料科学和制造技术的进步，其设计和性能都得到了显著改进。目前，不锈钢厨房水槽不仅在耐腐蚀性、美观性方面表现出色，而且在适用范围、使用便利性方面也有了明显改进。此外，随着新材料的应用，不锈钢厨房水槽的种类更加丰富，能够满足不同厨房空间的需求。</w:t>
      </w:r>
      <w:r>
        <w:rPr>
          <w:rFonts w:hint="eastAsia"/>
        </w:rPr>
        <w:br/>
      </w:r>
      <w:r>
        <w:rPr>
          <w:rFonts w:hint="eastAsia"/>
        </w:rPr>
        <w:t>　　未来，不锈钢厨房水槽市场的发展将受到多方面因素的影响。一方面，随着人们生活质量的提高和对家居装饰的要求增加，对高性能、多功能的不锈钢厨房水槽需求将持续增长，这将推动不锈钢厨房水槽技术的持续进步。另一方面，随着可持续发展理念的普及，采用环保材料和生产工艺的不锈钢厨房水槽将成为市场新宠。此外，随着新材料技术的发展，新型不锈钢厨房水槽将不断涌现，能够更好地适应不同厨房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b0530ae1b442d" w:history="1">
        <w:r>
          <w:rPr>
            <w:rStyle w:val="Hyperlink"/>
          </w:rPr>
          <w:t>全球与中国不锈钢厨房水槽市场分析及前景趋势报告（2025-2031年）</w:t>
        </w:r>
      </w:hyperlink>
      <w:r>
        <w:rPr>
          <w:rFonts w:hint="eastAsia"/>
        </w:rPr>
        <w:t>》系统分析了不锈钢厨房水槽行业的市场规模、供需状况及竞争格局，重点解读了重点不锈钢厨房水槽企业的经营表现。报告结合不锈钢厨房水槽技术现状与未来方向，科学预测了行业发展趋势，并通过SWOT分析揭示了不锈钢厨房水槽市场机遇与潜在风险。市场调研网发布的《</w:t>
      </w:r>
      <w:hyperlink r:id="R1cbb0530ae1b442d" w:history="1">
        <w:r>
          <w:rPr>
            <w:rStyle w:val="Hyperlink"/>
          </w:rPr>
          <w:t>全球与中国不锈钢厨房水槽市场分析及前景趋势报告（2025-2031年）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不锈钢厨房水槽市场概述</w:t>
      </w:r>
      <w:r>
        <w:rPr>
          <w:rFonts w:hint="eastAsia"/>
        </w:rPr>
        <w:br/>
      </w:r>
      <w:r>
        <w:rPr>
          <w:rFonts w:hint="eastAsia"/>
        </w:rPr>
        <w:t>　　第一节 不锈钢厨房水槽产品定义及统计范围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按照不同产品类型，不锈钢厨房水槽主要可以分为如下几个类别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一、不同产品类型不锈钢厨房水槽增长趋势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从不同应用，不锈钢厨房水槽主要包括如下几个方面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全球与中国不锈钢厨房水槽发展现状及趋势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一、全球不锈钢厨房水槽发展现状及未来趋势（2020-2025年）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二、中国不锈钢厨房水槽发展现状及未来趋势（2020-2025年）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全球不锈钢厨房水槽供需现状及2025-2031年预测（2020-2025年）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一、全球不锈钢厨房水槽产能、产量、产能利用率及发展趋势（2020-2025年）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二、全球不锈钢厨房水槽产量、表观消费量及发展趋势（2020-2025年）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中国不锈钢厨房水槽供需现状及2025-2031年预测（2020-2025年）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一、中国不锈钢厨房水槽产能、产量、产能利用率及2025-2031年趋势（2020-2025年）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二、中国不锈钢厨房水槽产量、表观消费量及发展趋势（2020-2025年）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三、中国不锈钢厨房水槽产量、市场需求量及发展趋势（2020-2025年）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中国及欧美日等不锈钢厨房水槽行业政策分析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全球与中国主要厂商不锈钢厨房水槽产量、产值及竞争分析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全球不锈钢厨房水槽主要厂商列表（2020-2025年）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一、全球不锈钢厨房水槽主要厂商产量列表（2020-2025年）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二、全球不锈钢厨房水槽主要厂商产值列表（2020-2025年）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三、2025年全球主要生产商不锈钢厨房水槽收入排名</w:t>
      </w:r>
      <w:r>
        <w:rPr>
          <w:rFonts w:hint="eastAsia"/>
        </w:rPr>
        <w:br/>
      </w:r>
      <w:r>
        <w:rPr>
          <w:rFonts w:hint="eastAsia"/>
        </w:rPr>
        <w:t>　　　　四、全球不锈钢厨房水槽主要厂商产品价格列表（2020-2025年）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中国不锈钢厨房水槽主要厂商产量、产值及市场份额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一、中国不锈钢厨房水槽主要厂商产量列表（2020-2025年）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二、中国不锈钢厨房水槽主要厂商产值列表（2020-2025年）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不锈钢厨房水槽厂商产地分布及商业化日期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不锈钢厨房水槽行业集中度、竞争程度分析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一、不锈钢厨房水槽行业集中度分析：全球Top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二、全球不锈钢厨房水槽第一梯队、第二梯队和第三梯队生产商（品牌）及市场份额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全球领先不锈钢厨房水槽企业SWOT分析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全球主要不锈钢厨房水槽企业采访及观点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全球主要不锈钢厨房水槽生产地区分析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全球主要地区不锈钢厨房水槽市场规模分析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一、全球主要地区不锈钢厨房水槽产量及市场份额（2020-2025年）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二、全球主要地区不锈钢厨房水槽产量及市场份额预测（2025-2031年）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三、全球主要地区不锈钢厨房水槽产值及市场份额（2020-2025年）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四、全球主要地区不锈钢厨房水槽产值及市场份额预测（2025-2031年）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北美市场不锈钢厨房水槽产量、产值及增长率（2020-2025年）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欧洲市场不锈钢厨房水槽产量、产值及增长率（2020-2025年）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中国市场不锈钢厨房水槽产量、产值及增长率（2020-2025年）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日本市场不锈钢厨房水槽产量、产值及增长率（2020-2025年）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东南亚市场不锈钢厨房水槽产量、产值及增长率（2020-2025年）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印度市场不锈钢厨房水槽产量、产值及增长率（2020-2025年）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全球主要地区不锈钢厨房水槽消费展望（2025-2031年）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全球主要地区不锈钢厨房水槽消费量及增长率（2020-2025年）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全球主要地区不锈钢厨房水槽消费量预测（2025-2031年）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全球不锈钢厨房水槽行业重点企业调研分析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不锈钢厨房水槽重点企业（一）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不锈钢厨房水槽重点企业（二）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不锈钢厨房水槽重点企业（三）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不锈钢厨房水槽重点企业（四）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不锈钢厨房水槽重点企业（五）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不锈钢厨房水槽重点企业（六）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不锈钢厨房水槽重点企业（七）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不同类型不锈钢厨房水槽市场分析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全球不同类型不锈钢厨房水槽产量（2020-2031年）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一、全球不同类型不锈钢厨房水槽产量及市场份额（2020-2025年）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二、全球不同类型不锈钢厨房水槽产量预测（2025-2031年）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全球不同类型不锈钢厨房水槽产值（2020-2031年）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一、全球不同类型不锈钢厨房水槽产值及市场份额（2020-2025年）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二、全球不同类型不锈钢厨房水槽产值预测（2025-2031年）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全球不同类型不锈钢厨房水槽价格走势（2020-2025年）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不同价格区间不锈钢厨房水槽市场份额对比（2020-2025年）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中国不同类型不锈钢厨房水槽产量（2020-2031年）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一、中国不同类型不锈钢厨房水槽产量及市场份额（2020-2025年）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二、中国不同类型不锈钢厨房水槽产量预测（2025-2031年）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中国不同类型不锈钢厨房水槽产值（2020-2031年）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一、中国不同类型不锈钢厨房水槽产值及市场份额（2020-2025年）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二、中国不同类型不锈钢厨房水槽产值预测（2025-2031年）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不锈钢厨房水槽上游原料及下游主要应用分析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不锈钢厨房水槽产业链分析</w:t>
      </w:r>
      <w:r>
        <w:rPr>
          <w:rFonts w:hint="eastAsia"/>
        </w:rPr>
        <w:br/>
      </w:r>
      <w:r>
        <w:rPr>
          <w:rFonts w:hint="eastAsia"/>
        </w:rPr>
        <w:t>　　第二节 不锈钢厨房水槽产业上游供应分析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全球不同应用不锈钢厨房水槽消费量、市场份额及增长率（2020-2031年）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一、全球不同应用不锈钢厨房水槽消费量（2020-2025年）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二、全球不同应用不锈钢厨房水槽消费量预测（2025-2031年）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中国不同应用不锈钢厨房水槽消费量、市场份额及增长率（2020-2031年）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一、中国不同应用不锈钢厨房水槽消费量（2020-2025年）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二、中国不同应用不锈钢厨房水槽消费量预测（2025-2031年）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中国不锈钢厨房水槽产量、消费量、进出口分析及未来趋势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中国不锈钢厨房水槽产量、消费量、进出口分析及未来趋势（2020-2031年）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中国不锈钢厨房水槽进出口贸易趋势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中国不锈钢厨房水槽主要进口来源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中国不锈钢厨房水槽主要出口目的地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中国不锈钢厨房水槽未来发展的有利因素、不利因素分析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中国不锈钢厨房水槽主要生产消费地区分布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中国不锈钢厨房水槽生产地区分布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中国不锈钢厨房水槽消费地区分布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影响中国不锈钢厨房水槽供需的主要因素分析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不锈钢厨房水槽技术及相关行业技术发展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不锈钢厨房水槽进出口贸易现状及趋势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不锈钢厨房水槽下游行业需求变化因素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不锈钢厨房水槽行业、产品及技术发展趋势（2025-2031年）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不锈钢厨房水槽行业及市场环境发展趋势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不锈钢厨房水槽产品及技术发展趋势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不锈钢厨房水槽产品价格走势</w:t>
      </w:r>
      <w:r>
        <w:rPr>
          <w:rFonts w:hint="eastAsia"/>
        </w:rPr>
        <w:br/>
      </w:r>
      <w:r>
        <w:rPr>
          <w:rFonts w:hint="eastAsia"/>
        </w:rPr>
        <w:t>　　第四节 不锈钢厨房水槽市场消费形态、消费者偏好（2025-2031年）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不锈钢厨房水槽销售渠道分析及建议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国内不锈钢厨房水槽销售渠道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海外市场不锈钢厨房水槽销售渠道</w:t>
      </w:r>
      <w:r>
        <w:rPr>
          <w:rFonts w:hint="eastAsia"/>
        </w:rPr>
        <w:br/>
      </w:r>
      <w:r>
        <w:rPr>
          <w:rFonts w:hint="eastAsia"/>
        </w:rPr>
        <w:t>　　第三节 不锈钢厨房水槽销售/营销策略建议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按照不同产品类型，不锈钢厨房水槽主要可以分为如下几个类别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不同种类不锈钢厨房水槽增长趋势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按不同应用，不锈钢厨房水槽主要包括如下几个方面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不同应用不锈钢厨房水槽消费量增长趋势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中国及欧美日等地区不锈钢厨房水槽相关政策分析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2025年全球主要生产商不锈钢厨房水槽收入排名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中国不锈钢厨房水槽主要厂商产品价格列表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中国不锈钢厨房水槽主要厂商产量市场份额列表（2020-2025年）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中国不锈钢厨房水槽主要厂商产值列表（2020-2025年）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中国不锈钢厨房水槽主要厂商产值市场份额列表（2020-2025年）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全球主要不锈钢厨房水槽厂商产地分布及商业化日期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全球主要不锈钢厨房水槽企业采访及观点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全球不同产品类型不锈钢厨房水槽产量（2020-2025年）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全球不同产品类型不锈钢厨房水槽产量市场份额（2020-2025年）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全球不同产品类型不锈钢厨房水槽产量预测（2025-2031年）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全球不同产品类型不锈钢厨房水槽产量市场份额预测（2025-2031年）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全球不同类型不锈钢厨房水槽产值（2020-2025年）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全球不同类型不锈钢厨房水槽产值市场份额（2020-2025年）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全球不同类型不锈钢厨房水槽产值预测（2025-2031年）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全球不同类型不锈钢厨房水槽产值市场份额预测（2025-2031年）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全球不同价格区间不锈钢厨房水槽市场份额对比（2020-2025年）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不锈钢厨房水槽上游原料供应商及联系方式列表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全球不同应用不锈钢厨房水槽消费量（2020-2025年）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全球不同应用不锈钢厨房水槽消费量市场份额（2020-2025年）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全球不同应用不锈钢厨房水槽消费量预测（2025-2031年）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全球不同应用不锈钢厨房水槽消费量市场份额预测（2025-2031年）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中国不同应用不锈钢厨房水槽消费量（2020-2025年）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中国不同应用不锈钢厨房水槽消费量市场份额（2020-2025年）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中国不同应用不锈钢厨房水槽消费量预测（2025-2031年）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中国不同应用不锈钢厨房水槽消费量市场份额预测（2025-2031年）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中国不锈钢厨房水槽产量、消费量、进出口（2020-2025年）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中国不锈钢厨房水槽产量、消费量、进出口预测（2025-2031年）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中国市场不锈钢厨房水槽进出口贸易趋势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中国市场不锈钢厨房水槽主要进口来源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中国市场不锈钢厨房水槽主要出口目的地</w:t>
      </w:r>
      <w:r>
        <w:rPr>
          <w:rFonts w:hint="eastAsia"/>
        </w:rPr>
        <w:br/>
      </w:r>
      <w:r>
        <w:rPr>
          <w:rFonts w:hint="eastAsia"/>
        </w:rPr>
        <w:t>　　表 中国不锈钢厨房水槽市场未来发展的有利因素、不利因素分析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中国不锈钢厨房水槽生产地区分布</w:t>
      </w:r>
      <w:r>
        <w:rPr>
          <w:rFonts w:hint="eastAsia"/>
        </w:rPr>
        <w:br/>
      </w:r>
      <w:r>
        <w:rPr>
          <w:rFonts w:hint="eastAsia"/>
        </w:rPr>
        <w:t>　　表 中国不锈钢厨房水槽消费地区分布</w:t>
      </w:r>
      <w:r>
        <w:rPr>
          <w:rFonts w:hint="eastAsia"/>
        </w:rPr>
        <w:br/>
      </w:r>
      <w:r>
        <w:rPr>
          <w:rFonts w:hint="eastAsia"/>
        </w:rPr>
        <w:t>　　表 不锈钢厨房水槽行业及市场环境发展趋势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不锈钢厨房水槽产品及技术发展趋势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国内不锈钢厨房水槽主要销售模式及销售渠道趋势（2020-2025年）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欧美日等地区不锈钢厨房水槽主要销售模式及销售渠道趋势（2020-2025年）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不锈钢厨房水槽产品市场定位及目标消费者分析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不锈钢厨房水槽产品图片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2025年全球不同产品类型不锈钢厨房水槽产量市场份额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全球不同类型不锈钢厨房水槽消费量市场份额对比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全球不锈钢厨房水槽产量及增长率（2020-2025年）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全球不锈钢厨房水槽产值及增长率（2020-2025年）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中国不锈钢厨房水槽产量及发展趋势（2020-2025年）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中国不锈钢厨房水槽产值及未来发展趋势（2020-2025年）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全球不锈钢厨房水槽产能、产量、产能利用率及发展趋势（2020-2025年）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全球不锈钢厨房水槽产量、市场需求量及发展趋势（2020-2025年）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中国不锈钢厨房水槽产能、产量、产能利用率及发展趋势（2020-2025年）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中国不锈钢厨房水槽产量、市场需求量及发展趋势（2020-2025年）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全球不锈钢厨房水槽主要厂商2025年产量市场份额列表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全球不锈钢厨房水槽主要厂商2025年产值市场份额列表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中国市场不锈钢厨房水槽主要厂商产量市场份额列表（2020-2025年）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中国不锈钢厨房水槽主要厂商2025年产量市场份额列表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中国不锈钢厨房水槽主要厂商2025年产值市场份额列表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2025年全球前五及前十大生产商不锈钢厨房水槽市场份额</w:t>
      </w:r>
      <w:r>
        <w:rPr>
          <w:rFonts w:hint="eastAsia"/>
        </w:rPr>
        <w:br/>
      </w:r>
      <w:r>
        <w:rPr>
          <w:rFonts w:hint="eastAsia"/>
        </w:rPr>
        <w:t>　　图 全球不锈钢厨房水槽第一梯队、第二梯队和第三梯队生产商（品牌）及市场份额（2020-2025年）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不锈钢厨房水槽全球领先企业SWOT分析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全球主要地区不锈钢厨房水槽消费量市场份额对比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北美市场不锈钢厨房水槽产量及增长率（2020-2025年）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北美市场不锈钢厨房水槽产值及增长率（2020-2025年）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欧洲市场不锈钢厨房水槽产量及增长率（2020-2025年）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欧洲市场不锈钢厨房水槽产值及增长率（2020-2025年）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中国市场不锈钢厨房水槽产量及增长率（2020-2025年）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中国市场不锈钢厨房水槽产值及增长率（2020-2025年）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日本市场不锈钢厨房水槽产量及增长率（2020-2025年）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日本市场不锈钢厨房水槽产值及增长率（2020-2025年）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东南亚市场不锈钢厨房水槽产量及增长率（2020-2025年）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东南亚市场不锈钢厨房水槽产值及增长率（2020-2025年）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印度市场不锈钢厨房水槽产量及增长率（2020-2025年）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印度市场不锈钢厨房水槽产值及增长率（2020-2025年）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全球主要地区不锈钢厨房水槽消费量市场份额（2020-2025年）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全球主要地区不锈钢厨房水槽消费量市场份额预测（2025-2031年）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印度市场不锈钢厨房水槽消费量、增长率及发展预测（2020-2025年）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不锈钢厨房水槽产业链分析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不锈钢厨房水槽产品价格走势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b0530ae1b442d" w:history="1">
        <w:r>
          <w:rPr>
            <w:rStyle w:val="Hyperlink"/>
          </w:rPr>
          <w:t>全球与中国不锈钢厨房水槽市场分析及前景趋势报告（2025-2031年）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b0530ae1b442d" w:history="1">
        <w:r>
          <w:rPr>
            <w:rStyle w:val="Hyperlink"/>
          </w:rPr>
          <w:t>https://www.20087.com/6/17/BuXiuGangChuFangShuiCaoHangYeQuShi.html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架沥水架不锈钢三层、不锈钢厨房水槽品牌排行前十名、厨房不锈钢水槽十大品牌、不锈钢厨房水槽什么牌子好、厨房水槽安装、不锈钢厨房水槽水龙头安装、不锈钢厨房橱柜、不锈钢厨房水槽品牌、不锈钢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e8437929a41dd" w:history="1">
      <w:r>
        <w:rPr>
          <w:rStyle w:val="Hyperlink"/>
        </w:rPr>
        <w:t>全球与中国不锈钢厨房水槽市场分析及前景趋势报告（2025-2031年）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uXiuGangChuFangShuiCaoHangYeQuShi.html" TargetMode="External" Id="R1cbb0530ae1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uXiuGangChuFangShuiCaoHangYeQuShi.html" TargetMode="External" Id="R028e8437929a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2025-01-28T07:58:00Z</dcterms:created>
  <dcterms:modified xsi:type="dcterms:W3CDTF">2025-01-28T08:58:00Z</dcterms:modified>
  <dc:subject>全球与中国不锈钢厨房水槽市场分析及前景趋势报告（2025-2031年）</dc:subject>
  <dc:title>全球与中国不锈钢厨房水槽市场分析及前景趋势报告（2025-2031年）</dc:title>
  <cp:keywords>全球与中国不锈钢厨房水槽市场分析及前景趋势报告（2025-2031年）</cp:keywords>
  <dc:description>全球与中国不锈钢厨房水槽市场分析及前景趋势报告（2025-2031年）</dc:description>
</cp:coreProperties>
</file>