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258816b0342dc" w:history="1">
              <w:r>
                <w:rPr>
                  <w:rStyle w:val="Hyperlink"/>
                </w:rPr>
                <w:t>2025-2031年中国综合训练鞋发展现状调研与市场前景分析报告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258816b0342dc" w:history="1">
              <w:r>
                <w:rPr>
                  <w:rStyle w:val="Hyperlink"/>
                </w:rPr>
                <w:t>2025-2031年中国综合训练鞋发展现状调研与市场前景分析报告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258816b0342dc" w:history="1">
                <w:r>
                  <w:rPr>
                    <w:rStyle w:val="Hyperlink"/>
                  </w:rPr>
                  <w:t>https://www.20087.com/7/87/ZongHeXunLianXieShiChangQianJingYuCe.html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训练鞋专为满足多种运动需求而设计，旨在提供舒适的穿着体验和良好的支撑保护。近年来，随着健身潮流的兴起和对功能性鞋类的需求增加，综合训练鞋在材料选择、设计创新及用户体验方面取得了长足进步。现代综合训练鞋不仅采用了透气网布和高弹性材料，提高了鞋子的舒适性和支撑性，还通过优化鞋底设计增强了抓地力和减震效果。一些高端品牌还提供了个性化定制服务，允许用户根据个人喜好选择颜色、图案和附加功能。</w:t>
      </w:r>
      <w:r>
        <w:rPr>
          <w:rFonts w:hint="eastAsia"/>
        </w:rPr>
        <w:br/>
      </w:r>
      <w:r>
        <w:rPr>
          <w:rFonts w:hint="eastAsia"/>
        </w:rPr>
        <w:t>　　未来，综合训练鞋将更加注重高品质与个性化发展。一方面，通过采用更优质的原材料和先进的制造工艺，进一步提高产品的舒适性和耐用性，满足高标准的质量控制需求；另一方面，结合时尚设计和消费者偏好研究，开发具有更高附加值和更好用户体验的新一代综合训练鞋产品，拓宽应用领域。例如，利用功能性面料提升产品的透气性和抗菌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258816b0342dc" w:history="1">
        <w:r>
          <w:rPr>
            <w:rStyle w:val="Hyperlink"/>
          </w:rPr>
          <w:t>2025-2031年中国综合训练鞋发展现状调研与市场前景分析报告</w:t>
        </w:r>
      </w:hyperlink>
      <w:r>
        <w:rPr>
          <w:rFonts w:hint="eastAsia"/>
        </w:rPr>
        <w:t>》系统分析了综合训练鞋行业的产业链结构、市场规模及需求特征，详细解读了价格体系与行业现状。基于严谨的数据分析与市场洞察，报告科学预测了综合训练鞋行业前景与发展趋势。同时，重点剖析了综合训练鞋重点企业的竞争格局、市场集中度及品牌影响力，并对综合训练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综合训练鞋行业概述</w:t>
      </w:r>
      <w:r>
        <w:rPr>
          <w:rFonts w:hint="eastAsia"/>
        </w:rPr>
        <w:br/>
      </w:r>
      <w:r>
        <w:rPr>
          <w:rFonts w:hint="eastAsia"/>
        </w:rPr>
        <w:t>　　第一节 综合训练鞋定义与分类</w:t>
      </w:r>
      <w:r>
        <w:rPr>
          <w:rFonts w:hint="eastAsia"/>
        </w:rPr>
        <w:br/>
      </w:r>
      <w:r>
        <w:rPr>
          <w:rFonts w:hint="eastAsia"/>
        </w:rPr>
        <w:t>　　第二节 综合训练鞋应用领域</w:t>
      </w:r>
      <w:r>
        <w:rPr>
          <w:rFonts w:hint="eastAsia"/>
        </w:rPr>
        <w:br/>
      </w:r>
      <w:r>
        <w:rPr>
          <w:rFonts w:hint="eastAsia"/>
        </w:rPr>
        <w:t>　　第三节 综合训练鞋行业经济指标分析</w:t>
      </w:r>
      <w:r>
        <w:rPr>
          <w:rFonts w:hint="eastAsia"/>
        </w:rPr>
        <w:br/>
      </w:r>
      <w:r>
        <w:rPr>
          <w:rFonts w:hint="eastAsia"/>
        </w:rPr>
        <w:t>　　　　一、综合训练鞋行业赢利性评估</w:t>
      </w:r>
      <w:r>
        <w:rPr>
          <w:rFonts w:hint="eastAsia"/>
        </w:rPr>
        <w:br/>
      </w:r>
      <w:r>
        <w:rPr>
          <w:rFonts w:hint="eastAsia"/>
        </w:rPr>
        <w:t>　　　　二、综合训练鞋行业成长速度分析</w:t>
      </w:r>
      <w:r>
        <w:rPr>
          <w:rFonts w:hint="eastAsia"/>
        </w:rPr>
        <w:br/>
      </w:r>
      <w:r>
        <w:rPr>
          <w:rFonts w:hint="eastAsia"/>
        </w:rPr>
        <w:t>　　　　三、综合训练鞋附加值提升空间探讨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四、综合训练鞋行业进入壁垒分析</w:t>
      </w:r>
      <w:r>
        <w:rPr>
          <w:rFonts w:hint="eastAsia"/>
        </w:rPr>
        <w:br/>
      </w:r>
      <w:r>
        <w:rPr>
          <w:rFonts w:hint="eastAsia"/>
        </w:rPr>
        <w:t>　　　　五、综合训练鞋行业风险性评估</w:t>
      </w:r>
      <w:r>
        <w:rPr>
          <w:rFonts w:hint="eastAsia"/>
        </w:rPr>
        <w:br/>
      </w:r>
      <w:r>
        <w:rPr>
          <w:rFonts w:hint="eastAsia"/>
        </w:rPr>
        <w:t>　　　　六、综合训练鞋行业周期性分析</w:t>
      </w:r>
      <w:r>
        <w:rPr>
          <w:rFonts w:hint="eastAsia"/>
        </w:rPr>
        <w:br/>
      </w:r>
      <w:r>
        <w:rPr>
          <w:rFonts w:hint="eastAsia"/>
        </w:rPr>
        <w:t>　　　　七、综合训练鞋行业竞争程度指标</w:t>
      </w:r>
      <w:r>
        <w:rPr>
          <w:rFonts w:hint="eastAsia"/>
        </w:rPr>
        <w:br/>
      </w:r>
      <w:r>
        <w:rPr>
          <w:rFonts w:hint="eastAsia"/>
        </w:rPr>
        <w:t>　　　　八、综合训练鞋行业成熟度综合分析</w:t>
      </w:r>
      <w:r>
        <w:rPr>
          <w:rFonts w:hint="eastAsia"/>
        </w:rPr>
        <w:br/>
      </w:r>
      <w:r>
        <w:rPr>
          <w:rFonts w:hint="eastAsia"/>
        </w:rPr>
        <w:t>　　第四节 综合训练鞋产业链及经营模式分析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三、综合训练鞋销售模式与渠道策略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全球综合训练鞋市场发展分析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2024-2025年全球综合训练鞋行业发展分析</w:t>
      </w:r>
      <w:r>
        <w:rPr>
          <w:rFonts w:hint="eastAsia"/>
        </w:rPr>
        <w:br/>
      </w:r>
      <w:r>
        <w:rPr>
          <w:rFonts w:hint="eastAsia"/>
        </w:rPr>
        <w:t>　　　　一、全球综合训练鞋行业市场规模与趋势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二、全球综合训练鞋行业发展特点</w:t>
      </w:r>
      <w:r>
        <w:rPr>
          <w:rFonts w:hint="eastAsia"/>
        </w:rPr>
        <w:br/>
      </w:r>
      <w:r>
        <w:rPr>
          <w:rFonts w:hint="eastAsia"/>
        </w:rPr>
        <w:t>　　　　三、全球综合训练鞋行业竞争格局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主要国家与地区综合训练鞋市场分析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2025-2031年全球综合训练鞋行业发展趋势与前景预测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一、综合训练鞋行业发展趋势</w:t>
      </w:r>
      <w:r>
        <w:rPr>
          <w:rFonts w:hint="eastAsia"/>
        </w:rPr>
        <w:br/>
      </w:r>
      <w:r>
        <w:rPr>
          <w:rFonts w:hint="eastAsia"/>
        </w:rPr>
        <w:t>　　　　二、综合训练鞋行业发展潜力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中国综合训练鞋行业市场分析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2024-2025年综合训练鞋产能与投资动态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一、国内综合训练鞋产能现状与利用效率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二、综合训练鞋产能扩张与投资动态分析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2025-2031年综合训练鞋行业产量统计与趋势预测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一、2019-2024年综合训练鞋行业产量与增长趋势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1、2019-2024年综合训练鞋产量及增长趋势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2、2019-2024年综合训练鞋细分产品产量及份额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二、综合训练鞋产量影响因素分析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三、2025-2031年综合训练鞋产量预测</w:t>
      </w:r>
      <w:r>
        <w:rPr>
          <w:rFonts w:hint="eastAsia"/>
        </w:rPr>
        <w:br/>
      </w:r>
      <w:r>
        <w:rPr>
          <w:rFonts w:hint="eastAsia"/>
        </w:rPr>
        <w:t>　　第三节 2025-2031年综合训练鞋市场需求与销售分析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一、2024-2025年综合训练鞋行业需求现状</w:t>
      </w:r>
      <w:r>
        <w:rPr>
          <w:rFonts w:hint="eastAsia"/>
        </w:rPr>
        <w:br/>
      </w:r>
      <w:r>
        <w:rPr>
          <w:rFonts w:hint="eastAsia"/>
        </w:rPr>
        <w:t>　　　　二、综合训练鞋客户群体与需求特点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三、2019-2024年综合训练鞋行业销售规模分析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四、2025-2031年综合训练鞋市场增长潜力与规模预测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2024-2025年综合训练鞋行业技术发展现状及趋势分析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综合训练鞋行业技术发展现状分析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国内外综合训练鞋行业技术差距分析及差距形成的主要原因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综合训练鞋行业技术发展方向、趋势预测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提升综合训练鞋行业技术能力策略建议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中国综合训练鞋细分市场分析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一、2024-2025年综合训练鞋主要细分产品市场现状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综合训练鞋价格机制与竞争策略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一、2019-2024年综合训练鞋市场价格走势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综合训练鞋定价策略与方法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2025-2031年综合训练鞋价格竞争态势与趋势预测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中国综合训练鞋行业重点区域市场研究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2024-2025年重点区域综合训练鞋市场发展概况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二、2019-2024年综合训练鞋市场需求规模情况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三、2025-2031年综合训练鞋行业发展潜力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二、2019-2024年综合训练鞋市场需求规模情况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三、2025-2031年综合训练鞋行业发展潜力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二、2019-2024年综合训练鞋市场需求规模情况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三、2025-2031年综合训练鞋行业发展潜力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二、2019-2024年综合训练鞋市场需求规模情况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三、2025-2031年综合训练鞋行业发展潜力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二、2019-2024年综合训练鞋市场需求规模情况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三、2025-2031年综合训练鞋行业发展潜力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2019-2024年中国综合训练鞋行业进出口情况分析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综合训练鞋行业进口规模与来源分析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一、2019-2024年综合训练鞋进口规模分析</w:t>
      </w:r>
      <w:r>
        <w:rPr>
          <w:rFonts w:hint="eastAsia"/>
        </w:rPr>
        <w:br/>
      </w:r>
      <w:r>
        <w:rPr>
          <w:rFonts w:hint="eastAsia"/>
        </w:rPr>
        <w:t>　　　　二、综合训练鞋主要进口来源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综合训练鞋行业出口规模与目的地分析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一、2019-2024年综合训练鞋出口规模分析</w:t>
      </w:r>
      <w:r>
        <w:rPr>
          <w:rFonts w:hint="eastAsia"/>
        </w:rPr>
        <w:br/>
      </w:r>
      <w:r>
        <w:rPr>
          <w:rFonts w:hint="eastAsia"/>
        </w:rPr>
        <w:t>　　　　二、综合训练鞋主要出口目的地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2019-2024年中国综合训练鞋总体规模与财务指标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中国综合训练鞋行业总体规模分析</w:t>
      </w:r>
      <w:r>
        <w:rPr>
          <w:rFonts w:hint="eastAsia"/>
        </w:rPr>
        <w:br/>
      </w:r>
      <w:r>
        <w:rPr>
          <w:rFonts w:hint="eastAsia"/>
        </w:rPr>
        <w:t>　　　　一、综合训练鞋企业数量与结构</w:t>
      </w:r>
      <w:r>
        <w:rPr>
          <w:rFonts w:hint="eastAsia"/>
        </w:rPr>
        <w:br/>
      </w:r>
      <w:r>
        <w:rPr>
          <w:rFonts w:hint="eastAsia"/>
        </w:rPr>
        <w:t>　　　　二、综合训练鞋从业人员规模</w:t>
      </w:r>
      <w:r>
        <w:rPr>
          <w:rFonts w:hint="eastAsia"/>
        </w:rPr>
        <w:br/>
      </w:r>
      <w:r>
        <w:rPr>
          <w:rFonts w:hint="eastAsia"/>
        </w:rPr>
        <w:t>　　　　三、综合训练鞋行业资产状况</w:t>
      </w:r>
      <w:r>
        <w:rPr>
          <w:rFonts w:hint="eastAsia"/>
        </w:rPr>
        <w:br/>
      </w:r>
      <w:r>
        <w:rPr>
          <w:rFonts w:hint="eastAsia"/>
        </w:rPr>
        <w:t>　　第二节 中国综合训练鞋行业财务指标总体分析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综合训练鞋行业重点企业经营状况分析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综合训练鞋重点企业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综合训练鞋领先企业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综合训练鞋标杆企业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综合训练鞋代表企业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综合训练鞋龙头企业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综合训练鞋重点企业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中国综合训练鞋行业竞争格局分析</w:t>
      </w:r>
      <w:r>
        <w:rPr>
          <w:rFonts w:hint="eastAsia"/>
        </w:rPr>
        <w:br/>
      </w:r>
      <w:r>
        <w:rPr>
          <w:rFonts w:hint="eastAsia"/>
        </w:rPr>
        <w:t>　　第一节 综合训练鞋行业竞争格局总览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2024-2025年综合训练鞋行业竞争力分析</w:t>
      </w:r>
      <w:r>
        <w:rPr>
          <w:rFonts w:hint="eastAsia"/>
        </w:rPr>
        <w:br/>
      </w:r>
      <w:r>
        <w:rPr>
          <w:rFonts w:hint="eastAsia"/>
        </w:rPr>
        <w:t>　　　　一、综合训练鞋供应商议价能力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四、综合训练鞋替代品威胁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2019-2024年综合训练鞋行业企业并购活动分析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2024-2025年综合训练鞋行业会展与招投标活动分析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一、综合训练鞋行业会展活动及其市场影响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2025年中国综合训练鞋企业发展策略分析</w:t>
      </w:r>
      <w:r>
        <w:rPr>
          <w:rFonts w:hint="eastAsia"/>
        </w:rPr>
        <w:br/>
      </w:r>
      <w:r>
        <w:rPr>
          <w:rFonts w:hint="eastAsia"/>
        </w:rPr>
        <w:t>　　第一节 综合训练鞋市场策略分析</w:t>
      </w:r>
      <w:r>
        <w:rPr>
          <w:rFonts w:hint="eastAsia"/>
        </w:rPr>
        <w:br/>
      </w:r>
      <w:r>
        <w:rPr>
          <w:rFonts w:hint="eastAsia"/>
        </w:rPr>
        <w:t>　　　　一、综合训练鞋市场定位与拓展策略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二、综合训练鞋市场细分与目标客户</w:t>
      </w:r>
      <w:r>
        <w:rPr>
          <w:rFonts w:hint="eastAsia"/>
        </w:rPr>
        <w:br/>
      </w:r>
      <w:r>
        <w:rPr>
          <w:rFonts w:hint="eastAsia"/>
        </w:rPr>
        <w:t>　　第二节 综合训练鞋销售策略分析</w:t>
      </w:r>
      <w:r>
        <w:rPr>
          <w:rFonts w:hint="eastAsia"/>
        </w:rPr>
        <w:br/>
      </w:r>
      <w:r>
        <w:rPr>
          <w:rFonts w:hint="eastAsia"/>
        </w:rPr>
        <w:t>　　　　一、综合训练鞋销售渠道与网络建设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提高综合训练鞋企业竞争力建议</w:t>
      </w:r>
      <w:r>
        <w:rPr>
          <w:rFonts w:hint="eastAsia"/>
        </w:rPr>
        <w:br/>
      </w:r>
      <w:r>
        <w:rPr>
          <w:rFonts w:hint="eastAsia"/>
        </w:rPr>
        <w:t>　　　　一、综合训练鞋技术创新与管理优化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综合训练鞋品牌战略思考</w:t>
      </w:r>
      <w:r>
        <w:rPr>
          <w:rFonts w:hint="eastAsia"/>
        </w:rPr>
        <w:br/>
      </w:r>
      <w:r>
        <w:rPr>
          <w:rFonts w:hint="eastAsia"/>
        </w:rPr>
        <w:t>　　　　一、综合训练鞋品牌建设与维护</w:t>
      </w:r>
      <w:r>
        <w:rPr>
          <w:rFonts w:hint="eastAsia"/>
        </w:rPr>
        <w:br/>
      </w:r>
      <w:r>
        <w:rPr>
          <w:rFonts w:hint="eastAsia"/>
        </w:rPr>
        <w:t>　　　　二、综合训练鞋品牌影响力与市场竞争力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中国综合训练鞋行业风险与对策</w:t>
      </w:r>
      <w:r>
        <w:rPr>
          <w:rFonts w:hint="eastAsia"/>
        </w:rPr>
        <w:br/>
      </w:r>
      <w:r>
        <w:rPr>
          <w:rFonts w:hint="eastAsia"/>
        </w:rPr>
        <w:t>　　第一节 综合训练鞋行业SWOT分析</w:t>
      </w:r>
      <w:r>
        <w:rPr>
          <w:rFonts w:hint="eastAsia"/>
        </w:rPr>
        <w:br/>
      </w:r>
      <w:r>
        <w:rPr>
          <w:rFonts w:hint="eastAsia"/>
        </w:rPr>
        <w:t>　　　　一、综合训练鞋行业优势分析</w:t>
      </w:r>
      <w:r>
        <w:rPr>
          <w:rFonts w:hint="eastAsia"/>
        </w:rPr>
        <w:br/>
      </w:r>
      <w:r>
        <w:rPr>
          <w:rFonts w:hint="eastAsia"/>
        </w:rPr>
        <w:t>　　　　二、综合训练鞋行业劣势分析</w:t>
      </w:r>
      <w:r>
        <w:rPr>
          <w:rFonts w:hint="eastAsia"/>
        </w:rPr>
        <w:br/>
      </w:r>
      <w:r>
        <w:rPr>
          <w:rFonts w:hint="eastAsia"/>
        </w:rPr>
        <w:t>　　　　三、综合训练鞋市场机会探索</w:t>
      </w:r>
      <w:r>
        <w:rPr>
          <w:rFonts w:hint="eastAsia"/>
        </w:rPr>
        <w:br/>
      </w:r>
      <w:r>
        <w:rPr>
          <w:rFonts w:hint="eastAsia"/>
        </w:rPr>
        <w:t>　　　　四、综合训练鞋市场威胁评估</w:t>
      </w:r>
      <w:r>
        <w:rPr>
          <w:rFonts w:hint="eastAsia"/>
        </w:rPr>
        <w:br/>
      </w:r>
      <w:r>
        <w:rPr>
          <w:rFonts w:hint="eastAsia"/>
        </w:rPr>
        <w:t>　　第二节 综合训练鞋行业风险及对策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2025-2031年中国综合训练鞋行业前景与发展趋势</w:t>
      </w:r>
      <w:r>
        <w:rPr>
          <w:rFonts w:hint="eastAsia"/>
        </w:rPr>
        <w:br/>
      </w:r>
      <w:r>
        <w:rPr>
          <w:rFonts w:hint="eastAsia"/>
        </w:rPr>
        <w:t>　　第一节 综合训练鞋行业发展环境分析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2025-2031年综合训练鞋行业发展趋势与方向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一、综合训练鞋行业发展方向预测</w:t>
      </w:r>
      <w:r>
        <w:rPr>
          <w:rFonts w:hint="eastAsia"/>
        </w:rPr>
        <w:br/>
      </w:r>
      <w:r>
        <w:rPr>
          <w:rFonts w:hint="eastAsia"/>
        </w:rPr>
        <w:t>　　　　二、综合训练鞋发展趋势分析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2025-2031年综合训练鞋行业发展潜力与机遇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一、综合训练鞋市场发展潜力评估</w:t>
      </w:r>
      <w:r>
        <w:rPr>
          <w:rFonts w:hint="eastAsia"/>
        </w:rPr>
        <w:br/>
      </w:r>
      <w:r>
        <w:rPr>
          <w:rFonts w:hint="eastAsia"/>
        </w:rPr>
        <w:t>　　　　二、综合训练鞋新兴市场与机遇探索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综合训练鞋行业研究结论与建议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中.智.林：综合训练鞋行业发展建议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2019-2024年中国综合训练鞋市场规模及增长情况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2019-2024年中国综合训练鞋行业产量及增长趋势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2025-2031年中国综合训练鞋行业产量预测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2019-2024年中国综合训练鞋行业市场需求及增长情况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2025-2031年中国综合训练鞋行业市场需求预测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2019-2024年中国综合训练鞋行业利润及增长情况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**地区综合训练鞋市场规模及增长情况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**地区综合训练鞋行业市场需求情况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**地区综合训练鞋市场规模及增长情况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**地区综合训练鞋行业市场需求情况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2019-2024年中国综合训练鞋行业进口量及增速统计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2019-2024年中国综合训练鞋行业出口量及增速统计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综合训练鞋重点企业经营情况分析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2025年综合训练鞋市场前景分析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2025-2031年中国综合训练鞋市场需求预测</w:t>
      </w:r>
      <w:r>
        <w:rPr>
          <w:rFonts w:hint="eastAsia"/>
        </w:rPr>
        <w:br/>
      </w:r>
      <w:r>
        <w:rPr>
          <w:rFonts w:hint="eastAsia"/>
        </w:rPr>
        <w:t>　　图表 2025年综合训练鞋发展趋势预测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258816b0342dc" w:history="1">
        <w:r>
          <w:rPr>
            <w:rStyle w:val="Hyperlink"/>
          </w:rPr>
          <w:t>2025-2031年中国综合训练鞋发展现状调研与市场前景分析报告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258816b0342dc" w:history="1">
        <w:r>
          <w:rPr>
            <w:rStyle w:val="Hyperlink"/>
          </w:rPr>
          <w:t>https://www.20087.com/7/87/ZongHeXunLianXieShiChangQianJingYuCe.html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热点：综训鞋可不可以跑步、综合训练鞋和跑鞋有什么区别、练功鞋什么牌子好、特步综合训练鞋、综训鞋的好处和害处、综合训练鞋可以日常穿吗、体考公认最好三个鞋、综合训练鞋哪个牌子好、户外鞋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67c27a7d46ea" w:history="1">
      <w:r>
        <w:rPr>
          <w:rStyle w:val="Hyperlink"/>
        </w:rPr>
        <w:t>2025-2031年中国综合训练鞋发展现状调研与市场前景分析报告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ongHeXunLianXieShiChangQianJingYuCe.html" TargetMode="External" Id="R889258816b03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ongHeXunLianXieShiChangQianJingYuCe.html" TargetMode="External" Id="Rb4b367c27a7d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2025-03-21T09:09:36Z</dcterms:created>
  <dcterms:modified xsi:type="dcterms:W3CDTF">2025-03-21T10:09:36Z</dcterms:modified>
  <dc:subject>2025-2031年中国综合训练鞋发展现状调研与市场前景分析报告</dc:subject>
  <dc:title>2025-2031年中国综合训练鞋发展现状调研与市场前景分析报告</dc:title>
  <cp:keywords>2025-2031年中国综合训练鞋发展现状调研与市场前景分析报告</cp:keywords>
  <dc:description>2025-2031年中国综合训练鞋发展现状调研与市场前景分析报告</dc:description>
</cp:coreProperties>
</file>