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b6b41e4a94eff" w:history="1">
              <w:r>
                <w:rPr>
                  <w:rStyle w:val="Hyperlink"/>
                </w:rPr>
                <w:t>2025-2031年中国聚酯缝纫线市场调查研究与趋势预测报告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b6b41e4a94eff" w:history="1">
              <w:r>
                <w:rPr>
                  <w:rStyle w:val="Hyperlink"/>
                </w:rPr>
                <w:t>2025-2031年中国聚酯缝纫线市场调查研究与趋势预测报告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b6b41e4a94eff" w:history="1">
                <w:r>
                  <w:rPr>
                    <w:rStyle w:val="Hyperlink"/>
                  </w:rPr>
                  <w:t>https://www.20087.com/7/57/JuZhiFengRenXianHangYeQianJingQuShi.html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缝纫线因其优良的强度、耐磨性和耐热性，在服装、鞋帽、家具等多个行业有着广泛的应用。近年来，随着纺织行业的技术进步和消费者对高品质产品需求的增长，聚酯缝纫线的市场需求持续扩大。目前，环保型聚酯缝纫线受到越来越多的关注，聚酯缝纫线不仅减少了对环境的影响，还能满足高标准的缝制需求。此外，色彩丰富、光泽度好、不易褪色的聚酯缝纫线也成为市场上的热销产品。</w:t>
      </w:r>
      <w:r>
        <w:rPr>
          <w:rFonts w:hint="eastAsia"/>
        </w:rPr>
        <w:br/>
      </w:r>
      <w:r>
        <w:rPr>
          <w:rFonts w:hint="eastAsia"/>
        </w:rPr>
        <w:t>　　未来，聚酯缝纫线市场将持续增长。随着可持续发展理念在全球范围内的普及，环保型和再生材料制成的缝纫线将获得更多青睐。同时，为了适应快速变化的时尚趋势，具有独特性能（如防水、抗菌）的高端缝纫线也将迎来更广阔的应用前景。此外，随着数字化技术的应用，生产过程中的自动化和智能化程度将进一步提高，有助于提升产品质量和生产效率。因此，聚酯缝纫线制造商需要不断创新，以满足市场对高质量和可持续性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b6b41e4a94eff" w:history="1">
        <w:r>
          <w:rPr>
            <w:rStyle w:val="Hyperlink"/>
          </w:rPr>
          <w:t>2025-2031年中国聚酯缝纫线市场调查研究与趋势预测报告</w:t>
        </w:r>
      </w:hyperlink>
      <w:r>
        <w:rPr>
          <w:rFonts w:hint="eastAsia"/>
        </w:rPr>
        <w:t>》通过严谨的分析、翔实的数据及直观的图表，系统解析了聚酯缝纫线行业的市场规模、需求变化、价格波动及产业链结构。报告全面评估了当前聚酯缝纫线市场现状，科学预测了未来市场前景与发展趋势，重点剖析了聚酯缝纫线细分市场的机遇与挑战。同时，报告对聚酯缝纫线重点企业的竞争地位及市场集中度进行了评估，为聚酯缝纫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聚酯缝纫线市场概述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按照不同分类，聚酯缝纫线主要可以分为如下几个类别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不同分类聚酯缝纫线增长趋势2020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从不同应用，聚酯缝纫线主要包括如下几个方面</w:t>
      </w:r>
      <w:r>
        <w:rPr>
          <w:rFonts w:hint="eastAsia"/>
        </w:rPr>
        <w:br/>
      </w:r>
      <w:r>
        <w:rPr>
          <w:rFonts w:hint="eastAsia"/>
        </w:rPr>
        <w:t>　　1.4 中国聚酯缝纫线发展现状及未来趋势（2020-2031）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中国市场聚酯缝纫线销量及增长率（2020-2031）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中国市场主要聚酯缝纫线厂商分析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中国市场主要厂商聚酯缝纫线销量、收入及市场份额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中国市场主要厂商聚酯缝纫线销量（2020-2025）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中国市场主要厂商聚酯缝纫线收入（2020-2025）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2025年中国市场主要厂商聚酯缝纫线收入排名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中国市场主要厂商聚酯缝纫线价格（2020-2025）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中国市场主要厂商聚酯缝纫线产地分布及商业化日期</w:t>
      </w:r>
      <w:r>
        <w:rPr>
          <w:rFonts w:hint="eastAsia"/>
        </w:rPr>
        <w:br/>
      </w:r>
      <w:r>
        <w:rPr>
          <w:rFonts w:hint="eastAsia"/>
        </w:rPr>
        <w:t>　　2.3 聚酯缝纫线行业集中度、竞争程度分析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聚酯缝纫线行业集中度分析：中国Top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中国市场聚酯缝纫线第一梯队、第二梯队和第三梯队厂商（品牌）及市场份额（2024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中国主要地区聚酯缝纫线分析</w:t>
      </w:r>
      <w:r>
        <w:rPr>
          <w:rFonts w:hint="eastAsia"/>
        </w:rPr>
        <w:br/>
      </w:r>
      <w:r>
        <w:rPr>
          <w:rFonts w:hint="eastAsia"/>
        </w:rPr>
        <w:t>　　3.1 中国主要地区聚酯缝纫线市场规模分析：2020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中国主要地区聚酯缝纫线销量及市场份额（2020-2025）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中国主要地区聚酯缝纫线销量及市场份额预测（2025-2031）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中国主要地区聚酯缝纫线销售规模及市场份额（2020-2025）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中国主要地区聚酯缝纫线销售规模及市场份额预测（2025-2031）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华东地区聚酯缝纫线销量、销售规模及增长率（2020-2031）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华南地区聚酯缝纫线销量、销售规模及增长率（2020-2031）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华中地区聚酯缝纫线销量、销售规模及增长率（2020-2031）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华北地区聚酯缝纫线销量、销售规模及增长率（2020-2031）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西南地区聚酯缝纫线销量、销售规模及增长率（2020-2031）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东北及西北地区聚酯缝纫线销量、销售规模及增长率（2020-2031）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中国市场聚酯缝纫线主要企业分析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不同分类聚酯缝纫线分析</w:t>
      </w:r>
      <w:r>
        <w:rPr>
          <w:rFonts w:hint="eastAsia"/>
        </w:rPr>
        <w:br/>
      </w:r>
      <w:r>
        <w:rPr>
          <w:rFonts w:hint="eastAsia"/>
        </w:rPr>
        <w:t>　　5.1 中国市场不同分类聚酯缝纫线销量（2020-2031）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中国市场不同分类聚酯缝纫线销量及市场份额（2020-2025）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中国市场不同分类聚酯缝纫线销量预测（2025-2031）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中国市场不同分类聚酯缝纫线规模（2020-2031）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中国市场不同分类聚酯缝纫线规模及市场份额（2020-2025）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中国市场不同分类聚酯缝纫线规模预测（2025-2031）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中国市场不同分类聚酯缝纫线价格走势（2020-2031）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不同应用聚酯缝纫线分析</w:t>
      </w:r>
      <w:r>
        <w:rPr>
          <w:rFonts w:hint="eastAsia"/>
        </w:rPr>
        <w:br/>
      </w:r>
      <w:r>
        <w:rPr>
          <w:rFonts w:hint="eastAsia"/>
        </w:rPr>
        <w:t>　　6.1 中国市场不同应用聚酯缝纫线销量（2020-2031）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中国市场不同应用聚酯缝纫线销量及市场份额（2020-2025）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中国市场不同应用聚酯缝纫线销量预测（2025-2031）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中国市场不同应用聚酯缝纫线规模（2020-2031）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中国市场不同应用聚酯缝纫线规模及市场份额（2020-2025）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中国市场不同应用聚酯缝纫线规模预测（2025-2031）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中国市场不同应用聚酯缝纫线价格走势（2020-2031）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聚酯缝纫线行业技术发展趋势</w:t>
      </w:r>
      <w:r>
        <w:rPr>
          <w:rFonts w:hint="eastAsia"/>
        </w:rPr>
        <w:br/>
      </w:r>
      <w:r>
        <w:rPr>
          <w:rFonts w:hint="eastAsia"/>
        </w:rPr>
        <w:t>　　7.2 聚酯缝纫线行业主要的增长驱动因素</w:t>
      </w:r>
      <w:r>
        <w:rPr>
          <w:rFonts w:hint="eastAsia"/>
        </w:rPr>
        <w:br/>
      </w:r>
      <w:r>
        <w:rPr>
          <w:rFonts w:hint="eastAsia"/>
        </w:rPr>
        <w:t>　　7.3 聚酯缝纫线中国企业SWOT分析</w:t>
      </w:r>
      <w:r>
        <w:rPr>
          <w:rFonts w:hint="eastAsia"/>
        </w:rPr>
        <w:br/>
      </w:r>
      <w:r>
        <w:rPr>
          <w:rFonts w:hint="eastAsia"/>
        </w:rPr>
        <w:t>　　7.4 中国聚酯缝纫线行业政策环境分析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政策环境对聚酯缝纫线行业的影响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聚酯缝纫线行业产业链简介</w:t>
      </w:r>
      <w:r>
        <w:rPr>
          <w:rFonts w:hint="eastAsia"/>
        </w:rPr>
        <w:br/>
      </w:r>
      <w:r>
        <w:rPr>
          <w:rFonts w:hint="eastAsia"/>
        </w:rPr>
        <w:t>　　8.3 聚酯缝纫线行业供应链分析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上下游行业对聚酯缝纫线行业的影响</w:t>
      </w:r>
      <w:r>
        <w:rPr>
          <w:rFonts w:hint="eastAsia"/>
        </w:rPr>
        <w:br/>
      </w:r>
      <w:r>
        <w:rPr>
          <w:rFonts w:hint="eastAsia"/>
        </w:rPr>
        <w:t>　　8.4 聚酯缝纫线行业采购模式</w:t>
      </w:r>
      <w:r>
        <w:rPr>
          <w:rFonts w:hint="eastAsia"/>
        </w:rPr>
        <w:br/>
      </w:r>
      <w:r>
        <w:rPr>
          <w:rFonts w:hint="eastAsia"/>
        </w:rPr>
        <w:t>　　8.5 聚酯缝纫线行业生产模式</w:t>
      </w:r>
      <w:r>
        <w:rPr>
          <w:rFonts w:hint="eastAsia"/>
        </w:rPr>
        <w:br/>
      </w:r>
      <w:r>
        <w:rPr>
          <w:rFonts w:hint="eastAsia"/>
        </w:rPr>
        <w:t>　　8.6 聚酯缝纫线行业销售模式及销售渠道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中国本土聚酯缝纫线产能、产量分析</w:t>
      </w:r>
      <w:r>
        <w:rPr>
          <w:rFonts w:hint="eastAsia"/>
        </w:rPr>
        <w:br/>
      </w:r>
      <w:r>
        <w:rPr>
          <w:rFonts w:hint="eastAsia"/>
        </w:rPr>
        <w:t>　　9.1 中国聚酯缝纫线供需现状及预测（2020-2031）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中国聚酯缝纫线产能、产量、产能利用率及发展趋势（2020-2031）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中国聚酯缝纫线产量、市场需求量及发展趋势（2020-2031）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中国聚酯缝纫线进出口分析</w:t>
      </w:r>
      <w:r>
        <w:rPr>
          <w:rFonts w:hint="eastAsia"/>
        </w:rPr>
        <w:br/>
      </w:r>
      <w:r>
        <w:rPr>
          <w:rFonts w:hint="eastAsia"/>
        </w:rPr>
        <w:t>　　　　9.2.1 中国市场聚酯缝纫线主要进口来源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中国市场聚酯缝纫线主要出口目的地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中国本土生产商聚酯缝纫线产能分析（2020-2025）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中国本土生产商聚酯缝纫线产量分析（2020-2025）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按照不同分类，聚酯缝纫线主要可以分为如下几个类别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不同分类聚酯缝纫线市场规模2020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从不同应用，聚酯缝纫线主要包括如下几个方面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不同应用聚酯缝纫线市场规模2020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中国市场主要厂商聚酯缝纫线销量（2020-2025）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中国市场主要厂商聚酯缝纫线销量市场份额（2020-2025）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中国市场主要厂商聚酯缝纫线收入（2020-2025）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中国市场主要厂商聚酯缝纫线收入份额（2020-2025）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2025年中国主要生产商聚酯缝纫线收入排名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中国市场主要厂商聚酯缝纫线价格（2020-2025）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中国市场主要厂商聚酯缝纫线产地分布及商业化日期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中国主要地区聚酯缝纫线销售规模份额（2025-2031）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聚酯缝纫线生产基地、总部、竞争对手及市场地位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重点企业（10）聚酯缝纫线产品规格、参数及市场应用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重点企业（10）聚酯缝纫线销量、收入、价格及毛利率（2020-2025）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中国市场不同分类聚酯缝纫线价格走势（2020-2031）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中国市场不同应用聚酯缝纫线价格走势（2020-2031）</w:t>
      </w:r>
      <w:r>
        <w:rPr>
          <w:rFonts w:hint="eastAsia"/>
        </w:rPr>
        <w:br/>
      </w:r>
      <w:r>
        <w:rPr>
          <w:rFonts w:hint="eastAsia"/>
        </w:rPr>
        <w:t>　　表： 聚酯缝纫线行业技术发展趋势</w:t>
      </w:r>
      <w:r>
        <w:rPr>
          <w:rFonts w:hint="eastAsia"/>
        </w:rPr>
        <w:br/>
      </w:r>
      <w:r>
        <w:rPr>
          <w:rFonts w:hint="eastAsia"/>
        </w:rPr>
        <w:t>　　表： 聚酯缝纫线行业主要的增长驱动因素</w:t>
      </w:r>
      <w:r>
        <w:rPr>
          <w:rFonts w:hint="eastAsia"/>
        </w:rPr>
        <w:br/>
      </w:r>
      <w:r>
        <w:rPr>
          <w:rFonts w:hint="eastAsia"/>
        </w:rPr>
        <w:t>　　表： 聚酯缝纫线行业供应链分析</w:t>
      </w:r>
      <w:r>
        <w:rPr>
          <w:rFonts w:hint="eastAsia"/>
        </w:rPr>
        <w:br/>
      </w:r>
      <w:r>
        <w:rPr>
          <w:rFonts w:hint="eastAsia"/>
        </w:rPr>
        <w:t>　　表： 聚酯缝纫线上游原料供应商</w:t>
      </w:r>
      <w:r>
        <w:rPr>
          <w:rFonts w:hint="eastAsia"/>
        </w:rPr>
        <w:br/>
      </w:r>
      <w:r>
        <w:rPr>
          <w:rFonts w:hint="eastAsia"/>
        </w:rPr>
        <w:t>　　表： 聚酯缝纫线行业下游客户分析</w:t>
      </w:r>
      <w:r>
        <w:rPr>
          <w:rFonts w:hint="eastAsia"/>
        </w:rPr>
        <w:br/>
      </w:r>
      <w:r>
        <w:rPr>
          <w:rFonts w:hint="eastAsia"/>
        </w:rPr>
        <w:t>　　表： 聚酯缝纫线行业主要下游客户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上下游行业对聚酯缝纫线行业的影响</w:t>
      </w:r>
      <w:r>
        <w:rPr>
          <w:rFonts w:hint="eastAsia"/>
        </w:rPr>
        <w:br/>
      </w:r>
      <w:r>
        <w:rPr>
          <w:rFonts w:hint="eastAsia"/>
        </w:rPr>
        <w:t>　　表： 聚酯缝纫线行业主要经销商</w:t>
      </w:r>
      <w:r>
        <w:rPr>
          <w:rFonts w:hint="eastAsia"/>
        </w:rPr>
        <w:br/>
      </w:r>
      <w:r>
        <w:rPr>
          <w:rFonts w:hint="eastAsia"/>
        </w:rPr>
        <w:t>　　表： 中国聚酯缝纫线产量、销量、进口量及出口量（2020-2025）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中国聚酯缝纫线产量、销量、进口量及出口量预测（2025-2031）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中国市场聚酯缝纫线主要进口来源</w:t>
      </w:r>
      <w:r>
        <w:rPr>
          <w:rFonts w:hint="eastAsia"/>
        </w:rPr>
        <w:br/>
      </w:r>
      <w:r>
        <w:rPr>
          <w:rFonts w:hint="eastAsia"/>
        </w:rPr>
        <w:t>　　表： 中国市场聚酯缝纫线主要出口目的地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中国本主要土生产商聚酯缝纫线产能（2020-2025）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中国本土主要生产商聚酯缝纫线产能份额（2020-2025）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中国本土主要生产商聚酯缝纫线产量（2020-2025）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中国本土主要生产商聚酯缝纫线产量份额（2020-2025）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聚酯缝纫线产品图片</w:t>
      </w:r>
      <w:r>
        <w:rPr>
          <w:rFonts w:hint="eastAsia"/>
        </w:rPr>
        <w:br/>
      </w:r>
      <w:r>
        <w:rPr>
          <w:rFonts w:hint="eastAsia"/>
        </w:rPr>
        <w:t>　　图： 中国不同分类聚酯缝纫线市场规模市场份额2024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中国不同分类聚酯缝纫线产品图片</w:t>
      </w:r>
      <w:r>
        <w:rPr>
          <w:rFonts w:hint="eastAsia"/>
        </w:rPr>
        <w:br/>
      </w:r>
      <w:r>
        <w:rPr>
          <w:rFonts w:hint="eastAsia"/>
        </w:rPr>
        <w:t>　　图： 中国不同应用聚酯缝纫线市场份额2024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中国不同应用聚酯缝纫线</w:t>
      </w:r>
      <w:r>
        <w:rPr>
          <w:rFonts w:hint="eastAsia"/>
        </w:rPr>
        <w:br/>
      </w:r>
      <w:r>
        <w:rPr>
          <w:rFonts w:hint="eastAsia"/>
        </w:rPr>
        <w:t>　　图： 中国聚酯缝纫线市场规模预测（2020-2031）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中国市场聚酯缝纫线市场规模,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2025年中国市场主要厂商聚酯缝纫线销量市场份额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2025年中国市场主要厂商聚酯缝纫线收入市场份额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2025年中国市场前五及前十大厂商商聚酯缝纫线市场份额</w:t>
      </w:r>
      <w:r>
        <w:rPr>
          <w:rFonts w:hint="eastAsia"/>
        </w:rPr>
        <w:br/>
      </w:r>
      <w:r>
        <w:rPr>
          <w:rFonts w:hint="eastAsia"/>
        </w:rPr>
        <w:t>　　图： 中国市场聚酯缝纫线第一梯队、第二梯队和第三梯队厂商（品牌）及市场份额（2024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中国主要地区聚酯缝纫线销量市场份额（2024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中国主要地区聚酯缝纫线销售规模份额（2024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东北及西北地区聚酯缝纫线销量及增长率（2020-2031）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东北及西北地区聚酯缝纫线销售规模及增长率（2020-2031）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聚酯缝纫线中国企业SWOT分析</w:t>
      </w:r>
      <w:r>
        <w:rPr>
          <w:rFonts w:hint="eastAsia"/>
        </w:rPr>
        <w:br/>
      </w:r>
      <w:r>
        <w:rPr>
          <w:rFonts w:hint="eastAsia"/>
        </w:rPr>
        <w:t>　　图： 聚酯缝纫线产业链</w:t>
      </w:r>
      <w:r>
        <w:rPr>
          <w:rFonts w:hint="eastAsia"/>
        </w:rPr>
        <w:br/>
      </w:r>
      <w:r>
        <w:rPr>
          <w:rFonts w:hint="eastAsia"/>
        </w:rPr>
        <w:t>　　图： 聚酯缝纫线行业采购模式分析</w:t>
      </w:r>
      <w:r>
        <w:rPr>
          <w:rFonts w:hint="eastAsia"/>
        </w:rPr>
        <w:br/>
      </w:r>
      <w:r>
        <w:rPr>
          <w:rFonts w:hint="eastAsia"/>
        </w:rPr>
        <w:t>　　图： 聚酯缝纫线行业销售模式分析</w:t>
      </w:r>
      <w:r>
        <w:rPr>
          <w:rFonts w:hint="eastAsia"/>
        </w:rPr>
        <w:br/>
      </w:r>
      <w:r>
        <w:rPr>
          <w:rFonts w:hint="eastAsia"/>
        </w:rPr>
        <w:t>　　图： 聚酯缝纫线行业销售模式分析</w:t>
      </w:r>
      <w:r>
        <w:rPr>
          <w:rFonts w:hint="eastAsia"/>
        </w:rPr>
        <w:br/>
      </w:r>
      <w:r>
        <w:rPr>
          <w:rFonts w:hint="eastAsia"/>
        </w:rPr>
        <w:t>　　图： 中国聚酯缝纫线产能、产量、产能利用率及发展趋势（2020-2031）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中国聚酯缝纫线产量、市场需求量及发展趋势（2020-2031）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b6b41e4a94eff" w:history="1">
        <w:r>
          <w:rPr>
            <w:rStyle w:val="Hyperlink"/>
          </w:rPr>
          <w:t>2025-2031年中国聚酯缝纫线市场调查研究与趋势预测报告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b6b41e4a94eff" w:history="1">
        <w:r>
          <w:rPr>
            <w:rStyle w:val="Hyperlink"/>
          </w:rPr>
          <w:t>https://www.20087.com/7/57/JuZhiFengRenXianHangYeQianJingQuShi.html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热点：缝纫线是什么材质、编制聚酯缝线、缝纫线是什么材料做成的、缝织聚酯、缝纫线的种类和区别、聚酯缝合线是可吸收的吗?、聚酯缝合线、缝织聚酯布施工视频、聚酯线是什么材料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1d30382bb4678" w:history="1">
      <w:r>
        <w:rPr>
          <w:rStyle w:val="Hyperlink"/>
        </w:rPr>
        <w:t>2025-2031年中国聚酯缝纫线市场调查研究与趋势预测报告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ZhiFengRenXianHangYeQianJingQuShi.html" TargetMode="External" Id="Rf14b6b41e4a9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ZhiFengRenXianHangYeQianJingQuShi.html" TargetMode="External" Id="R4761d30382bb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2025-02-20T08:17:00Z</dcterms:created>
  <dcterms:modified xsi:type="dcterms:W3CDTF">2025-02-20T09:17:00Z</dcterms:modified>
  <dc:subject>2025-2031年中国聚酯缝纫线市场调查研究与趋势预测报告</dc:subject>
  <dc:title>2025-2031年中国聚酯缝纫线市场调查研究与趋势预测报告</dc:title>
  <cp:keywords>2025-2031年中国聚酯缝纫线市场调查研究与趋势预测报告</cp:keywords>
  <dc:description>2025-2031年中国聚酯缝纫线市场调查研究与趋势预测报告</dc:description>
</cp:coreProperties>
</file>