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2311d6f7244d8" w:history="1">
              <w:r>
                <w:rPr>
                  <w:rStyle w:val="Hyperlink"/>
                </w:rPr>
                <w:t>2025-2031年中国机床灯行业调研与发展趋势研究报告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2311d6f7244d8" w:history="1">
              <w:r>
                <w:rPr>
                  <w:rStyle w:val="Hyperlink"/>
                </w:rPr>
                <w:t>2025-2031年中国机床灯行业调研与发展趋势研究报告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2311d6f7244d8" w:history="1">
                <w:r>
                  <w:rPr>
                    <w:rStyle w:val="Hyperlink"/>
                  </w:rPr>
                  <w:t>https://www.20087.com/7/57/JiChuangDengFaZhanQuShi.html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灯是用于照亮加工区域，提高操作者视觉舒适度和加工精度的照明设备。随着制造业向智能化和自动化转型，机床灯不仅要提供足够的亮度和均匀的光线，还需要具备智能化功能，如自动调节亮度、角度和颜色温度，以适应不同的加工条件和环境。现代机床灯通常采用LED光源，具有节能、长寿命和低发热的优点。</w:t>
      </w:r>
      <w:r>
        <w:rPr>
          <w:rFonts w:hint="eastAsia"/>
        </w:rPr>
        <w:br/>
      </w:r>
      <w:r>
        <w:rPr>
          <w:rFonts w:hint="eastAsia"/>
        </w:rPr>
        <w:t>　　未来，机床灯的发展将更加侧重于智能化和集成化。通过与机床控制系统集成，机床灯将能够根据加工程序自动调整照明参数，提高加工效率和安全性。同时，无线通信技术的应用，如Wi-Fi或蓝牙，将使机床灯能够远程控制和监测，便于维护和管理。此外，设计将更加注重人体工程学，如可调节的照明角度和高度，以减少操作者的视觉疲劳，提高工作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2311d6f7244d8" w:history="1">
        <w:r>
          <w:rPr>
            <w:rStyle w:val="Hyperlink"/>
          </w:rPr>
          <w:t>2025-2031年中国机床灯行业调研与发展趋势研究报告</w:t>
        </w:r>
      </w:hyperlink>
      <w:r>
        <w:rPr>
          <w:rFonts w:hint="eastAsia"/>
        </w:rPr>
        <w:t>》基于详实数据，从市场规模、需求变化及价格动态等维度，全面解析了机床灯行业的现状与发展趋势，并对机床灯产业链各环节进行了系统性探讨。报告科学预测了机床灯行业未来发展方向，重点分析了机床灯技术现状及创新路径，同时聚焦机床灯重点企业的经营表现，评估了市场竞争格局、品牌影响力及市场集中度。通过对细分市场的深入研究及SWOT分析，报告揭示了机床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机床灯市场特点分析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机床灯行业发展周期特征分析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2024-2025年中国机床灯行业发展环境分析</w:t>
      </w:r>
      <w:r>
        <w:rPr>
          <w:rFonts w:hint="eastAsia"/>
        </w:rPr>
        <w:br/>
      </w:r>
      <w:r>
        <w:rPr>
          <w:rFonts w:hint="eastAsia"/>
        </w:rPr>
        <w:t>　　第一节 机床灯行业发展经济环境分析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机床灯行业发展政策环境分析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一、机床灯行业政策影响分析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国内外机床灯行业技术差异与原因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全球机床灯行业市场发展调研分析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全球机床灯行业市场运行环境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全球机床灯行业市场发展情况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一、全球机床灯行业市场供给分析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二、全球机床灯行业市场需求分析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三、全球机床灯行业主要国家地区发展情况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2025-2031年全球机床灯行业市场规模趋势预测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中国机床灯市场现状</w:t>
      </w:r>
      <w:r>
        <w:rPr>
          <w:rFonts w:hint="eastAsia"/>
        </w:rPr>
        <w:br/>
      </w:r>
      <w:r>
        <w:rPr>
          <w:rFonts w:hint="eastAsia"/>
        </w:rPr>
        <w:t>　　第二节 中国机床灯行业产量情况分析及预测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一、机床灯总体产能规模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二、2019-2024年中国机床灯产量统计分析</w:t>
      </w:r>
      <w:r>
        <w:rPr>
          <w:rFonts w:hint="eastAsia"/>
        </w:rPr>
        <w:br/>
      </w:r>
      <w:r>
        <w:rPr>
          <w:rFonts w:hint="eastAsia"/>
        </w:rPr>
        <w:t>　　　　三、机床灯行业供给区域分布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四、2025-2031年中国机床灯产量预测分析</w:t>
      </w:r>
      <w:r>
        <w:rPr>
          <w:rFonts w:hint="eastAsia"/>
        </w:rPr>
        <w:br/>
      </w:r>
      <w:r>
        <w:rPr>
          <w:rFonts w:hint="eastAsia"/>
        </w:rPr>
        <w:t>　　第三节 中国机床灯市场需求分析及预测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一、2019-2024年中国机床灯市场需求统计</w:t>
      </w:r>
      <w:r>
        <w:rPr>
          <w:rFonts w:hint="eastAsia"/>
        </w:rPr>
        <w:br/>
      </w:r>
      <w:r>
        <w:rPr>
          <w:rFonts w:hint="eastAsia"/>
        </w:rPr>
        <w:t>　　　　二、中国机床灯市场需求特点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三、2025-2031年中国机床灯市场需求量预测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中国机床灯行业发展现状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一、2024-2025年机床灯行业品牌发展现状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二、2024-2025年机床灯行业需求市场现状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三、2024-2025年机床灯市场需求层次分析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四、2024-2025年中国机床灯市场走向分析</w:t>
      </w:r>
      <w:r>
        <w:rPr>
          <w:rFonts w:hint="eastAsia"/>
        </w:rPr>
        <w:br/>
      </w:r>
      <w:r>
        <w:rPr>
          <w:rFonts w:hint="eastAsia"/>
        </w:rPr>
        <w:t>　　第二节 中国机床灯行业存在的问题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一、2024-2025年机床灯产品市场存在的主要问题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二、2024-2025年国内机床灯产品市场的三大瓶颈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三、2024-2025年机床灯产品市场遭遇的规模难题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对中国机床灯市场的分析及思考</w:t>
      </w:r>
      <w:r>
        <w:rPr>
          <w:rFonts w:hint="eastAsia"/>
        </w:rPr>
        <w:br/>
      </w:r>
      <w:r>
        <w:rPr>
          <w:rFonts w:hint="eastAsia"/>
        </w:rPr>
        <w:t>　　　　一、机床灯市场特点</w:t>
      </w:r>
      <w:r>
        <w:rPr>
          <w:rFonts w:hint="eastAsia"/>
        </w:rPr>
        <w:br/>
      </w:r>
      <w:r>
        <w:rPr>
          <w:rFonts w:hint="eastAsia"/>
        </w:rPr>
        <w:t>　　　　二、机床灯市场分析</w:t>
      </w:r>
      <w:r>
        <w:rPr>
          <w:rFonts w:hint="eastAsia"/>
        </w:rPr>
        <w:br/>
      </w:r>
      <w:r>
        <w:rPr>
          <w:rFonts w:hint="eastAsia"/>
        </w:rPr>
        <w:t>　　　　三、机床灯市场变化的方向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四、中国机床灯行业发展的新思路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五、对中国机床灯行业发展的思考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2019-2024年中国机床灯产品出口统计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2019-2024年中国机床灯产品进口统计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2019-2024年中国机床灯产品进出口价格对比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中国机床灯主要进口来源地及出口目的地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机床灯行业细分产品调研</w:t>
      </w:r>
      <w:r>
        <w:rPr>
          <w:rFonts w:hint="eastAsia"/>
        </w:rPr>
        <w:br/>
      </w:r>
      <w:r>
        <w:rPr>
          <w:rFonts w:hint="eastAsia"/>
        </w:rPr>
        <w:t>　　第一节 机床灯细分产品结构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2025年机床灯行业集中度分析</w:t>
      </w:r>
      <w:r>
        <w:rPr>
          <w:rFonts w:hint="eastAsia"/>
        </w:rPr>
        <w:br/>
      </w:r>
      <w:r>
        <w:rPr>
          <w:rFonts w:hint="eastAsia"/>
        </w:rPr>
        <w:t>　　　　一、机床灯市场集中度分析</w:t>
      </w:r>
      <w:r>
        <w:rPr>
          <w:rFonts w:hint="eastAsia"/>
        </w:rPr>
        <w:br/>
      </w:r>
      <w:r>
        <w:rPr>
          <w:rFonts w:hint="eastAsia"/>
        </w:rPr>
        <w:t>　　　　二、机床灯企业分布区域集中度分析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三、机床灯区域消费集中度分析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2019-2024年机床灯主要企业竞争力分析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2025年机床灯行业竞争格局分析</w:t>
      </w:r>
      <w:r>
        <w:rPr>
          <w:rFonts w:hint="eastAsia"/>
        </w:rPr>
        <w:br/>
      </w:r>
      <w:r>
        <w:rPr>
          <w:rFonts w:hint="eastAsia"/>
        </w:rPr>
        <w:t>　　　　一、机床灯行业竞争分析</w:t>
      </w:r>
      <w:r>
        <w:rPr>
          <w:rFonts w:hint="eastAsia"/>
        </w:rPr>
        <w:br/>
      </w:r>
      <w:r>
        <w:rPr>
          <w:rFonts w:hint="eastAsia"/>
        </w:rPr>
        <w:t>　　　　二、中外机床灯产品竞争分析</w:t>
      </w:r>
      <w:r>
        <w:rPr>
          <w:rFonts w:hint="eastAsia"/>
        </w:rPr>
        <w:br/>
      </w:r>
      <w:r>
        <w:rPr>
          <w:rFonts w:hint="eastAsia"/>
        </w:rPr>
        <w:t>　　　　三、国内机床灯行业重点企业发展动向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机床灯上游产业发展分析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机床灯下游产业发展分析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提高机床灯企业竞争力的策略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对中国机床灯品牌的战略思考</w:t>
      </w:r>
      <w:r>
        <w:rPr>
          <w:rFonts w:hint="eastAsia"/>
        </w:rPr>
        <w:br/>
      </w:r>
      <w:r>
        <w:rPr>
          <w:rFonts w:hint="eastAsia"/>
        </w:rPr>
        <w:t>　　　　一、机床灯实施品牌战略的意义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三、中国机床灯企业的品牌战略</w:t>
      </w:r>
      <w:r>
        <w:rPr>
          <w:rFonts w:hint="eastAsia"/>
        </w:rPr>
        <w:br/>
      </w:r>
      <w:r>
        <w:rPr>
          <w:rFonts w:hint="eastAsia"/>
        </w:rPr>
        <w:t>　　　　四、机床灯品牌战略管理的策略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2025年机床灯市场前景分析</w:t>
      </w:r>
      <w:r>
        <w:rPr>
          <w:rFonts w:hint="eastAsia"/>
        </w:rPr>
        <w:br/>
      </w:r>
      <w:r>
        <w:rPr>
          <w:rFonts w:hint="eastAsia"/>
        </w:rPr>
        <w:t>　　第二节 2025年机床灯行业发展趋势预测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五、2025年中国机床灯行业发展面临的机遇</w:t>
      </w:r>
      <w:r>
        <w:rPr>
          <w:rFonts w:hint="eastAsia"/>
        </w:rPr>
        <w:br/>
      </w:r>
      <w:r>
        <w:rPr>
          <w:rFonts w:hint="eastAsia"/>
        </w:rPr>
        <w:t>　　第四节 机床灯行业投资风险预警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一、2025年机床灯行业市场风险及控制策略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三、2025年机床灯行业经营风险及控制策略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机床灯市场研究结论</w:t>
      </w:r>
      <w:r>
        <w:rPr>
          <w:rFonts w:hint="eastAsia"/>
        </w:rPr>
        <w:br/>
      </w:r>
      <w:r>
        <w:rPr>
          <w:rFonts w:hint="eastAsia"/>
        </w:rPr>
        <w:t>　　第二节 机床灯子行业研究结论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中智^林^－机床灯市场发展建议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2019-2024年中国机床灯市场规模及增长情况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2025-2031年中国机床灯行业产能预测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2019-2024年中国机床灯行业产量及增长趋势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2025-2031年中国机床灯行业产量预测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2025-2031年中国机床灯行业市场需求预测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2019-2024年中国机床灯行业进口量及增速统计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2019-2024年中国机床灯行业出口量及增速统计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2025年机床灯行业壁垒</w:t>
      </w:r>
      <w:r>
        <w:rPr>
          <w:rFonts w:hint="eastAsia"/>
        </w:rPr>
        <w:br/>
      </w:r>
      <w:r>
        <w:rPr>
          <w:rFonts w:hint="eastAsia"/>
        </w:rPr>
        <w:t>　　图表 2025年机床灯市场前景分析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2025-2031年中国机床灯市场需求预测</w:t>
      </w:r>
      <w:r>
        <w:rPr>
          <w:rFonts w:hint="eastAsia"/>
        </w:rPr>
        <w:br/>
      </w:r>
      <w:r>
        <w:rPr>
          <w:rFonts w:hint="eastAsia"/>
        </w:rPr>
        <w:t>　　图表 2025年机床灯发展趋势预测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2311d6f7244d8" w:history="1">
        <w:r>
          <w:rPr>
            <w:rStyle w:val="Hyperlink"/>
          </w:rPr>
          <w:t>2025-2031年中国机床灯行业调研与发展趋势研究报告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2311d6f7244d8" w:history="1">
        <w:r>
          <w:rPr>
            <w:rStyle w:val="Hyperlink"/>
          </w:rPr>
          <w:t>https://www.20087.com/7/57/JiChuangDengFaZhanQuShi.html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热点：机床用照明灯型号和规格、机床灯多少长度合适、小型车床、机床灯图片、车床的照明采用的是什么照明、机床灯工作灯led什么品牌好、床头壁灯2023年最新款、机床灯泡多少瓦、cnc加工中心工作灯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ab8aa0421412b" w:history="1">
      <w:r>
        <w:rPr>
          <w:rStyle w:val="Hyperlink"/>
        </w:rPr>
        <w:t>2025-2031年中国机床灯行业调研与发展趋势研究报告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ChuangDengFaZhanQuShi.html" TargetMode="External" Id="R1fc2311d6f72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ChuangDengFaZhanQuShi.html" TargetMode="External" Id="R1fbab8aa0421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2024-12-17T05:19:00Z</dcterms:created>
  <dcterms:modified xsi:type="dcterms:W3CDTF">2024-12-17T06:19:00Z</dcterms:modified>
  <dc:subject>2025-2031年中国机床灯行业调研与发展趋势研究报告</dc:subject>
  <dc:title>2025-2031年中国机床灯行业调研与发展趋势研究报告</dc:title>
  <cp:keywords>2025-2031年中国机床灯行业调研与发展趋势研究报告</cp:keywords>
  <dc:description>2025-2031年中国机床灯行业调研与发展趋势研究报告</dc:description>
</cp:coreProperties>
</file>