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9437fabc24473" w:history="1">
              <w:r>
                <w:rPr>
                  <w:rStyle w:val="Hyperlink"/>
                </w:rPr>
                <w:t>2025-2031年全球与中国面霜面膜发展现状及行业前景分析报告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9437fabc24473" w:history="1">
              <w:r>
                <w:rPr>
                  <w:rStyle w:val="Hyperlink"/>
                </w:rPr>
                <w:t>2025-2031年全球与中国面霜面膜发展现状及行业前景分析报告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9437fabc24473" w:history="1">
                <w:r>
                  <w:rPr>
                    <w:rStyle w:val="Hyperlink"/>
                  </w:rPr>
                  <w:t>https://www.20087.com/7/97/MianShuangMianMoFaZhanQianJing.html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霜面膜是一种护肤品，近年来在全球范围内受到了消费者的广泛欢迎。随着消费者对面部护理需求的多样化，市场上出现了各种针对不同肤质和皮肤问题的产品。这些产品不仅注重保湿、修复等基本功效，还加入了抗氧化、抗衰老等高级护肤成分。为了满足消费者的个性化需求，生产商不断推出新产品，同时加强产品的安全性测试，确保产品的温和性和有效性。</w:t>
      </w:r>
      <w:r>
        <w:rPr>
          <w:rFonts w:hint="eastAsia"/>
        </w:rPr>
        <w:br/>
      </w:r>
      <w:r>
        <w:rPr>
          <w:rFonts w:hint="eastAsia"/>
        </w:rPr>
        <w:t>　　未来，面霜面膜市场的发展将更加注重个性化和科技融合。一方面，随着消费者对个性化护肤方案的需求增加，定制化产品将成为主流，如根据用户的皮肤类型、年龄、生活习惯等因素定制专属配方。另一方面，随着生物技术和纳米技术的应用，面霜面膜将更加注重成分的渗透性和生物活性，提供更高效的护肤效果。此外，智能护肤设备与面霜面膜的结合也将成为一种趋势，通过智能分析皮肤状态，提供更加精准的护肤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9437fabc24473" w:history="1">
        <w:r>
          <w:rPr>
            <w:rStyle w:val="Hyperlink"/>
          </w:rPr>
          <w:t>2025-2031年全球与中国面霜面膜发展现状及行业前景分析报告</w:t>
        </w:r>
      </w:hyperlink>
      <w:r>
        <w:rPr>
          <w:rFonts w:hint="eastAsia"/>
        </w:rPr>
        <w:t>》基于国家统计局及面霜面膜行业协会的权威数据，全面调研了面霜面膜行业的市场规模、市场需求、产业链结构及价格变动，并对面霜面膜细分市场进行了深入分析。报告详细剖析了面霜面膜市场竞争格局，重点关注品牌影响力及重点企业的运营表现，同时科学预测了面霜面膜市场前景与发展趋势，识别了行业潜在的风险与机遇。通过专业、科学的研究方法，报告为面霜面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面霜面膜市场概述</w:t>
      </w:r>
      <w:r>
        <w:rPr>
          <w:rFonts w:hint="eastAsia"/>
        </w:rPr>
        <w:br/>
      </w:r>
      <w:r>
        <w:rPr>
          <w:rFonts w:hint="eastAsia"/>
        </w:rPr>
        <w:t>　　1.1 面霜面膜行业概述及统计范围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按照不同产品类型，面霜面膜主要可以分为如下几个类别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不同产品类型面霜面膜规模增长趋势2020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泥和粘土型</w:t>
      </w:r>
      <w:r>
        <w:rPr>
          <w:rFonts w:hint="eastAsia"/>
        </w:rPr>
        <w:br/>
      </w:r>
      <w:r>
        <w:rPr>
          <w:rFonts w:hint="eastAsia"/>
        </w:rPr>
        <w:t>　　　　1.2.3 凝胶</w:t>
      </w:r>
      <w:r>
        <w:rPr>
          <w:rFonts w:hint="eastAsia"/>
        </w:rPr>
        <w:br/>
      </w:r>
      <w:r>
        <w:rPr>
          <w:rFonts w:hint="eastAsia"/>
        </w:rPr>
        <w:t>　　1.3 从不同应用，面霜面膜主要包括如下几个方面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不同应用面霜面膜规模增长趋势2020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美容院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面霜面膜行业发展总体概况</w:t>
      </w:r>
      <w:r>
        <w:rPr>
          <w:rFonts w:hint="eastAsia"/>
        </w:rPr>
        <w:br/>
      </w:r>
      <w:r>
        <w:rPr>
          <w:rFonts w:hint="eastAsia"/>
        </w:rPr>
        <w:t>　　　　1.4.2 面霜面膜行业发展主要特点</w:t>
      </w:r>
      <w:r>
        <w:rPr>
          <w:rFonts w:hint="eastAsia"/>
        </w:rPr>
        <w:br/>
      </w:r>
      <w:r>
        <w:rPr>
          <w:rFonts w:hint="eastAsia"/>
        </w:rPr>
        <w:t>　　　　1.4.3 面霜面膜行业发展影响因素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全球面霜面膜供需现状及预测（2020-2031）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全球面霜面膜产能、产量、产能利用率及发展趋势（2020-2031）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全球面霜面膜产量、需求量及发展趋势（2020-2031）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全球主要地区面霜面膜产量及发展趋势（2020-2031）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中国面霜面膜供需现状及预测（2020-2031）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中国面霜面膜产能、产量、产能利用率及发展趋势（2020-2031）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中国面霜面膜产量、市场需求量及发展趋势（2020-2031）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中国面霜面膜产能和产量占全球的比重（2020-2031）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全球面霜面膜销量及收入（2020-2031）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全球市场面霜面膜收入（2020-2031）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全球市场面霜面膜销量（2020-2031）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全球市场面霜面膜价格趋势（2020-2031）</w:t>
      </w:r>
      <w:r>
        <w:rPr>
          <w:rFonts w:hint="eastAsia"/>
        </w:rPr>
        <w:br/>
      </w:r>
      <w:r>
        <w:rPr>
          <w:rFonts w:hint="eastAsia"/>
        </w:rPr>
        <w:t>　　2.4 中国面霜面膜销量及收入（2020-2031）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中国市场面霜面膜收入（2020-2031）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中国市场面霜面膜销量（2020-2031）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中国市场面霜面膜销量和收入占全球的比重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全球面霜面膜主要地区分析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全球主要地区面霜面膜市场规模分析：2020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全球主要地区面霜面膜销售收入及市场份额（2020-2025年）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全球主要地区面霜面膜销售收入预测（2025-2031）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全球主要地区面霜面膜销量分析：2020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全球主要地区面霜面膜销量及市场份额（2020-2025年）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全球主要地区面霜面膜销量及市场份额预测（2025-2031）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北美（美国和加拿大）面霜面膜销量（2020-2031）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北美（美国和加拿大）面霜面膜收入（2020-2031）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欧洲（德国、英国、法国和意大利等国家）面霜面膜销量（2020-2031）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欧洲（德国、英国、法国和意大利等国家）面霜面膜收入（2020-2031）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亚太（中国、日本、韩国、中国台湾、印度和东南亚等）面霜面膜销量（2020-2031）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亚太（中国、日本、韩国、中国台湾、印度和东南亚等）面霜面膜收入（2020-2031）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拉美地区（墨西哥、巴西等国家）面霜面膜销量（2020-2031）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拉美地区（墨西哥、巴西等国家）面霜面膜收入（2020-2031）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中东及非洲（土耳其、沙特等国家）面霜面膜销量（2020-2031）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中东及非洲（土耳其、沙特等国家）面霜面膜收入（2020-2031）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全球市场主要厂商面霜面膜产能市场份额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全球市场主要厂商面霜面膜销量（2020-2025）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全球市场主要厂商面霜面膜销售收入（2020-2025）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全球市场主要厂商面霜面膜销售价格（2020-2025）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2025年全球主要生产商面霜面膜收入排名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中国市场主要厂商面霜面膜销量（2020-2025）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中国市场主要厂商面霜面膜销售收入（2020-2025）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中国市场主要厂商面霜面膜销售价格（2020-2025）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2025年中国主要生产商面霜面膜收入排名</w:t>
      </w:r>
      <w:r>
        <w:rPr>
          <w:rFonts w:hint="eastAsia"/>
        </w:rPr>
        <w:br/>
      </w:r>
      <w:r>
        <w:rPr>
          <w:rFonts w:hint="eastAsia"/>
        </w:rPr>
        <w:t>　　4.3 全球主要厂商面霜面膜总部及产地分布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全球主要厂商面霜面膜商业化日期</w:t>
      </w:r>
      <w:r>
        <w:rPr>
          <w:rFonts w:hint="eastAsia"/>
        </w:rPr>
        <w:br/>
      </w:r>
      <w:r>
        <w:rPr>
          <w:rFonts w:hint="eastAsia"/>
        </w:rPr>
        <w:t>　　4.5 全球主要厂商面霜面膜产品类型及应用</w:t>
      </w:r>
      <w:r>
        <w:rPr>
          <w:rFonts w:hint="eastAsia"/>
        </w:rPr>
        <w:br/>
      </w:r>
      <w:r>
        <w:rPr>
          <w:rFonts w:hint="eastAsia"/>
        </w:rPr>
        <w:t>　　4.6 面霜面膜行业集中度、竞争程度分析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面霜面膜行业集中度分析：全球头部厂商份额（Top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全球面霜面膜第一梯队、第二梯队和第三梯队生产商（品牌）及市场份额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不同产品类型面霜面膜分析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全球市场不同产品类型面霜面膜销量（2020-2031）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全球市场不同产品类型面霜面膜销量及市场份额（2020-2025）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全球市场不同产品类型面霜面膜销量预测（2025-2031）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全球市场不同产品类型面霜面膜收入（2020-2031）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全球市场不同产品类型面霜面膜收入及市场份额（2020-2025）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全球市场不同产品类型面霜面膜收入预测（2025-2031）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全球市场不同产品类型面霜面膜价格走势（2020-2031）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中国市场不同产品类型面霜面膜销量（2020-2031）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中国市场不同产品类型面霜面膜销量及市场份额（2020-2025）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中国市场不同产品类型面霜面膜销量预测（2025-2031）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中国市场不同产品类型面霜面膜收入（2020-2031）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中国市场不同产品类型面霜面膜收入及市场份额（2020-2025）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中国市场不同产品类型面霜面膜收入预测（2025-2031）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不同应用面霜面膜分析</w:t>
      </w:r>
      <w:r>
        <w:rPr>
          <w:rFonts w:hint="eastAsia"/>
        </w:rPr>
        <w:br/>
      </w:r>
      <w:r>
        <w:rPr>
          <w:rFonts w:hint="eastAsia"/>
        </w:rPr>
        <w:t>　　6.1 全球市场不同应用面霜面膜销量（2020-2031）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全球市场不同应用面霜面膜销量及市场份额（2020-2025）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全球市场不同应用面霜面膜销量预测（2025-2031）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全球市场不同应用面霜面膜收入（2020-2031）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全球市场不同应用面霜面膜收入及市场份额（2020-2025）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全球市场不同应用面霜面膜收入预测（2025-2031）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全球市场不同应用面霜面膜价格走势（2020-2031）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中国市场不同应用面霜面膜销量（2020-2031）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中国市场不同应用面霜面膜销量及市场份额（2020-2025）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中国市场不同应用面霜面膜销量预测（2025-2031）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中国市场不同应用面霜面膜收入（2020-2031）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中国市场不同应用面霜面膜收入及市场份额（2020-2025）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中国市场不同应用面霜面膜收入预测（2025-2031）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面霜面膜行业发展趋势</w:t>
      </w:r>
      <w:r>
        <w:rPr>
          <w:rFonts w:hint="eastAsia"/>
        </w:rPr>
        <w:br/>
      </w:r>
      <w:r>
        <w:rPr>
          <w:rFonts w:hint="eastAsia"/>
        </w:rPr>
        <w:t>　　7.2 面霜面膜行业主要驱动因素</w:t>
      </w:r>
      <w:r>
        <w:rPr>
          <w:rFonts w:hint="eastAsia"/>
        </w:rPr>
        <w:br/>
      </w:r>
      <w:r>
        <w:rPr>
          <w:rFonts w:hint="eastAsia"/>
        </w:rPr>
        <w:t>　　7.3 面霜面膜中国企业SWOT分析</w:t>
      </w:r>
      <w:r>
        <w:rPr>
          <w:rFonts w:hint="eastAsia"/>
        </w:rPr>
        <w:br/>
      </w:r>
      <w:r>
        <w:rPr>
          <w:rFonts w:hint="eastAsia"/>
        </w:rPr>
        <w:t>　　7.4 中国面霜面膜行业政策环境分析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面霜面膜行业产业链简介</w:t>
      </w:r>
      <w:r>
        <w:rPr>
          <w:rFonts w:hint="eastAsia"/>
        </w:rPr>
        <w:br/>
      </w:r>
      <w:r>
        <w:rPr>
          <w:rFonts w:hint="eastAsia"/>
        </w:rPr>
        <w:t>　　　　8.1.1 面霜面膜行业供应链分析</w:t>
      </w:r>
      <w:r>
        <w:rPr>
          <w:rFonts w:hint="eastAsia"/>
        </w:rPr>
        <w:br/>
      </w:r>
      <w:r>
        <w:rPr>
          <w:rFonts w:hint="eastAsia"/>
        </w:rPr>
        <w:t>　　　　8.1.2 面霜面膜主要原料及供应情况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面霜面膜行业主要下游客户</w:t>
      </w:r>
      <w:r>
        <w:rPr>
          <w:rFonts w:hint="eastAsia"/>
        </w:rPr>
        <w:br/>
      </w:r>
      <w:r>
        <w:rPr>
          <w:rFonts w:hint="eastAsia"/>
        </w:rPr>
        <w:t>　　8.2 面霜面膜行业采购模式</w:t>
      </w:r>
      <w:r>
        <w:rPr>
          <w:rFonts w:hint="eastAsia"/>
        </w:rPr>
        <w:br/>
      </w:r>
      <w:r>
        <w:rPr>
          <w:rFonts w:hint="eastAsia"/>
        </w:rPr>
        <w:t>　　8.3 面霜面膜行业生产模式</w:t>
      </w:r>
      <w:r>
        <w:rPr>
          <w:rFonts w:hint="eastAsia"/>
        </w:rPr>
        <w:br/>
      </w:r>
      <w:r>
        <w:rPr>
          <w:rFonts w:hint="eastAsia"/>
        </w:rPr>
        <w:t>　　8.4 面霜面膜行业销售模式及销售渠道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全球市场主要面霜面膜厂商简介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重点企业（1）基本信息、面霜面膜生产基地、销售区域、竞争对手及市场地位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面霜面膜产品规格、参数及市场应用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面霜面膜销量、收入、价格及毛利率（2020-2025）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重点企业（2）基本信息、面霜面膜生产基地、销售区域、竞争对手及市场地位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面霜面膜产品规格、参数及市场应用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面霜面膜销量、收入、价格及毛利率（2020-2025）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重点企业（3）基本信息、面霜面膜生产基地、销售区域、竞争对手及市场地位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面霜面膜产品规格、参数及市场应用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面霜面膜销量、收入、价格及毛利率（2020-2025）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重点企业（4）基本信息、面霜面膜生产基地、销售区域、竞争对手及市场地位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面霜面膜产品规格、参数及市场应用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面霜面膜销量、收入、价格及毛利率（2020-2025）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重点企业（5）基本信息、面霜面膜生产基地、销售区域、竞争对手及市场地位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面霜面膜产品规格、参数及市场应用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面霜面膜销量、收入、价格及毛利率（2020-2025）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重点企业（6）基本信息、面霜面膜生产基地、销售区域、竞争对手及市场地位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面霜面膜产品规格、参数及市场应用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面霜面膜销量、收入、价格及毛利率（2020-2025）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重点企业（7）基本信息、面霜面膜生产基地、销售区域、竞争对手及市场地位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面霜面膜产品规格、参数及市场应用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面霜面膜销量、收入、价格及毛利率（2020-2025）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重点企业（8）基本信息、面霜面膜生产基地、销售区域、竞争对手及市场地位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面霜面膜产品规格、参数及市场应用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面霜面膜销量、收入、价格及毛利率（2020-2025）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重点企业（9）基本信息、面霜面膜生产基地、销售区域、竞争对手及市场地位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面霜面膜产品规格、参数及市场应用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面霜面膜销量、收入、价格及毛利率（2020-2025）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重点企业（10）基本信息、面霜面膜生产基地、销售区域、竞争对手及市场地位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面霜面膜产品规格、参数及市场应用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面霜面膜销量、收入、价格及毛利率（2020-2025）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重点企业（11）基本信息、面霜面膜生产基地、销售区域、竞争对手及市场地位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面霜面膜产品规格、参数及市场应用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面霜面膜销量、收入、价格及毛利率（2020-2025）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中国市场面霜面膜产量、销量、进出口分析及未来趋势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中国市场面霜面膜产量、销量、进出口分析及未来趋势（2020-2031）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中国市场面霜面膜进出口贸易趋势</w:t>
      </w:r>
      <w:r>
        <w:rPr>
          <w:rFonts w:hint="eastAsia"/>
        </w:rPr>
        <w:br/>
      </w:r>
      <w:r>
        <w:rPr>
          <w:rFonts w:hint="eastAsia"/>
        </w:rPr>
        <w:t>　　10.3 中国市场面霜面膜主要进口来源</w:t>
      </w:r>
      <w:r>
        <w:rPr>
          <w:rFonts w:hint="eastAsia"/>
        </w:rPr>
        <w:br/>
      </w:r>
      <w:r>
        <w:rPr>
          <w:rFonts w:hint="eastAsia"/>
        </w:rPr>
        <w:t>　　10.4 中国市场面霜面膜主要出口目的地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中国市场面霜面膜主要地区分布</w:t>
      </w:r>
      <w:r>
        <w:rPr>
          <w:rFonts w:hint="eastAsia"/>
        </w:rPr>
        <w:br/>
      </w:r>
      <w:r>
        <w:rPr>
          <w:rFonts w:hint="eastAsia"/>
        </w:rPr>
        <w:t>　　11.1 中国面霜面膜生产地区分布</w:t>
      </w:r>
      <w:r>
        <w:rPr>
          <w:rFonts w:hint="eastAsia"/>
        </w:rPr>
        <w:br/>
      </w:r>
      <w:r>
        <w:rPr>
          <w:rFonts w:hint="eastAsia"/>
        </w:rPr>
        <w:t>　　11.2 中国面霜面膜消费地区分布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全球不同产品类型面霜面膜增长趋势2020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不同应用面霜面膜增长趋势2020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面霜面膜行业发展主要特点</w:t>
      </w:r>
      <w:r>
        <w:rPr>
          <w:rFonts w:hint="eastAsia"/>
        </w:rPr>
        <w:br/>
      </w:r>
      <w:r>
        <w:rPr>
          <w:rFonts w:hint="eastAsia"/>
        </w:rPr>
        <w:t>　　表4 面霜面膜行业发展有利因素分析</w:t>
      </w:r>
      <w:r>
        <w:rPr>
          <w:rFonts w:hint="eastAsia"/>
        </w:rPr>
        <w:br/>
      </w:r>
      <w:r>
        <w:rPr>
          <w:rFonts w:hint="eastAsia"/>
        </w:rPr>
        <w:t>　　表5 面霜面膜行业发展不利因素分析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进入面霜面膜行业壁垒</w:t>
      </w:r>
      <w:r>
        <w:rPr>
          <w:rFonts w:hint="eastAsia"/>
        </w:rPr>
        <w:br/>
      </w:r>
      <w:r>
        <w:rPr>
          <w:rFonts w:hint="eastAsia"/>
        </w:rPr>
        <w:t>　　表7 全球主要地区面霜面膜产量（千件）：2020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全球主要地区面霜面膜产量（2020-2025）&amp;（千件）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全球主要地区面霜面膜产量市场份额（2020-2025）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全球主要地区面霜面膜产量（2025-2031）&amp;（千件）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全球主要地区面霜面膜销售收入（百万美元）：2020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全球主要地区面霜面膜销售收入（2020-2025）&amp;（百万美元）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全球主要地区面霜面膜销售收入市场份额（2020-2025）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全球主要地区面霜面膜收入（2025-2031）&amp;（百万美元）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全球主要地区面霜面膜收入市场份额（2025-2031）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全球主要地区面霜面膜销量（千件）：2020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全球主要地区面霜面膜销量（2020-2025）&amp;（千件）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全球主要地区面霜面膜销量市场份额（2020-2025）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全球主要地区面霜面膜销量（2025-2031）&amp;（千件）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全球主要地区面霜面膜销量份额（2025-2031）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北美面霜面膜基本情况分析</w:t>
      </w:r>
      <w:r>
        <w:rPr>
          <w:rFonts w:hint="eastAsia"/>
        </w:rPr>
        <w:br/>
      </w:r>
      <w:r>
        <w:rPr>
          <w:rFonts w:hint="eastAsia"/>
        </w:rPr>
        <w:t>　　表22 欧洲面霜面膜基本情况分析</w:t>
      </w:r>
      <w:r>
        <w:rPr>
          <w:rFonts w:hint="eastAsia"/>
        </w:rPr>
        <w:br/>
      </w:r>
      <w:r>
        <w:rPr>
          <w:rFonts w:hint="eastAsia"/>
        </w:rPr>
        <w:t>　　表23 亚太地区面霜面膜基本情况分析</w:t>
      </w:r>
      <w:r>
        <w:rPr>
          <w:rFonts w:hint="eastAsia"/>
        </w:rPr>
        <w:br/>
      </w:r>
      <w:r>
        <w:rPr>
          <w:rFonts w:hint="eastAsia"/>
        </w:rPr>
        <w:t>　　表24 拉美地区面霜面膜基本情况分析</w:t>
      </w:r>
      <w:r>
        <w:rPr>
          <w:rFonts w:hint="eastAsia"/>
        </w:rPr>
        <w:br/>
      </w:r>
      <w:r>
        <w:rPr>
          <w:rFonts w:hint="eastAsia"/>
        </w:rPr>
        <w:t>　　表25 中东及非洲面霜面膜基本情况分析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全球市场主要厂商面霜面膜产能（2024-2025）&amp;（千件）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全球市场主要厂商面霜面膜销量（2020-2025）&amp;（千件）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全球市场主要厂商面霜面膜销量市场份额（2020-2025）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全球市场主要厂商面霜面膜销售收入（2020-2025）&amp;（百万美元）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全球市场主要厂商面霜面膜销售收入市场份额（2020-2025）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全球市场主要厂商面霜面膜销售价格（2020-2025）&amp;（美元/件）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2025年全球主要生产商面霜面膜收入排名（百万美元）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中国市场主要厂商面霜面膜销量（2020-2025）&amp;（千件）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中国市场主要厂商面霜面膜销量市场份额（2020-2025）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中国市场主要厂商面霜面膜销售收入（2020-2025）&amp;（百万美元）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中国市场主要厂商面霜面膜销售收入市场份额（2020-2025）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中国市场主要厂商面霜面膜销售价格（2020-2025）&amp;（美元/件）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2025年中国主要生产商面霜面膜收入排名（百万美元）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全球主要厂商面霜面膜总部及产地分布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全球主要厂商面霜面膜商业化日期</w:t>
      </w:r>
      <w:r>
        <w:rPr>
          <w:rFonts w:hint="eastAsia"/>
        </w:rPr>
        <w:br/>
      </w:r>
      <w:r>
        <w:rPr>
          <w:rFonts w:hint="eastAsia"/>
        </w:rPr>
        <w:t>　　表41 全球主要厂商面霜面膜产品类型及应用</w:t>
      </w:r>
      <w:r>
        <w:rPr>
          <w:rFonts w:hint="eastAsia"/>
        </w:rPr>
        <w:br/>
      </w:r>
      <w:r>
        <w:rPr>
          <w:rFonts w:hint="eastAsia"/>
        </w:rPr>
        <w:t>　　表42 2025年全球面霜面膜主要厂商市场地位（第一梯队、第二梯队和第三梯队）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全球不同产品类型面霜面膜销量（2020-2025年）&amp;（千件）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全球不同产品类型面霜面膜销量市场份额（2020-2025）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全球不同产品类型面霜面膜销量预测（2025-2031）&amp;（千件）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全球市场不同产品类型面霜面膜销量市场份额预测（2025-2031）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全球不同产品类型面霜面膜收入（2020-2025年）&amp;（百万美元）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全球不同产品类型面霜面膜收入市场份额（2020-2025）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全球不同产品类型面霜面膜收入预测（2025-2031）&amp;（百万美元）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全球不同产品类型面霜面膜收入市场份额预测（2025-2031）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中国不同产品类型面霜面膜销量（2020-2025年）&amp;（千件）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中国不同产品类型面霜面膜销量市场份额（2020-2025）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中国不同产品类型面霜面膜销量预测（2025-2031）&amp;（千件）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中国不同产品类型面霜面膜销量市场份额预测（2025-2031）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中国不同产品类型面霜面膜收入（2020-2025年）&amp;（百万美元）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中国不同产品类型面霜面膜收入市场份额（2020-2025）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中国不同产品类型面霜面膜收入预测（2025-2031）&amp;（百万美元）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中国不同产品类型面霜面膜收入市场份额预测（2025-2031）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全球不同应用面霜面膜销量（2020-2025年）&amp;（千件）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全球不同应用面霜面膜销量市场份额（2020-2025）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全球不同应用面霜面膜销量预测（2025-2031）&amp;（千件）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全球市场不同应用面霜面膜销量市场份额预测（2025-2031）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全球不同应用面霜面膜收入（2020-2025年）&amp;（百万美元）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全球不同应用面霜面膜收入市场份额（2020-2025）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全球不同应用面霜面膜收入预测（2025-2031）&amp;（百万美元）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全球不同应用面霜面膜收入市场份额预测（2025-2031）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中国不同应用面霜面膜销量（2020-2025年）&amp;（千件）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中国不同应用面霜面膜销量市场份额（2020-2025）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中国不同应用面霜面膜销量预测（2025-2031）&amp;（千件）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中国不同应用面霜面膜销量市场份额预测（2025-2031）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中国不同应用面霜面膜收入（2020-2025年）&amp;（百万美元）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中国不同应用面霜面膜收入市场份额（2020-2025）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中国不同应用面霜面膜收入预测（2025-2031）&amp;（百万美元）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中国不同应用面霜面膜收入市场份额预测（2025-2031）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面霜面膜行业技术发展趋势</w:t>
      </w:r>
      <w:r>
        <w:rPr>
          <w:rFonts w:hint="eastAsia"/>
        </w:rPr>
        <w:br/>
      </w:r>
      <w:r>
        <w:rPr>
          <w:rFonts w:hint="eastAsia"/>
        </w:rPr>
        <w:t>　　表76 面霜面膜行业主要驱动因素</w:t>
      </w:r>
      <w:r>
        <w:rPr>
          <w:rFonts w:hint="eastAsia"/>
        </w:rPr>
        <w:br/>
      </w:r>
      <w:r>
        <w:rPr>
          <w:rFonts w:hint="eastAsia"/>
        </w:rPr>
        <w:t>　　表77 面霜面膜行业供应链分析</w:t>
      </w:r>
      <w:r>
        <w:rPr>
          <w:rFonts w:hint="eastAsia"/>
        </w:rPr>
        <w:br/>
      </w:r>
      <w:r>
        <w:rPr>
          <w:rFonts w:hint="eastAsia"/>
        </w:rPr>
        <w:t>　　表78 面霜面膜上游原料供应商</w:t>
      </w:r>
      <w:r>
        <w:rPr>
          <w:rFonts w:hint="eastAsia"/>
        </w:rPr>
        <w:br/>
      </w:r>
      <w:r>
        <w:rPr>
          <w:rFonts w:hint="eastAsia"/>
        </w:rPr>
        <w:t>　　表79 面霜面膜行业主要下游客户</w:t>
      </w:r>
      <w:r>
        <w:rPr>
          <w:rFonts w:hint="eastAsia"/>
        </w:rPr>
        <w:br/>
      </w:r>
      <w:r>
        <w:rPr>
          <w:rFonts w:hint="eastAsia"/>
        </w:rPr>
        <w:t>　　表80 面霜面膜行业典型经销商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面霜面膜生产基地、销售区域、竞争对手及市场地位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面霜面膜产品规格、参数及市场应用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面霜面膜销量（千件）、收入（百万美元）、价格（美元/件）及毛利率（2020-2025）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面霜面膜生产基地、销售区域、竞争对手及市场地位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面霜面膜产品规格、参数及市场应用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面霜面膜销量（千件）、收入（百万美元）、价格（美元/件）及毛利率（2020-2025）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面霜面膜生产基地、销售区域、竞争对手及市场地位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面霜面膜产品规格、参数及市场应用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面霜面膜销量（千件）、收入（百万美元）、价格（美元/件）及毛利率（2020-2025）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面霜面膜生产基地、销售区域、竞争对手及市场地位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面霜面膜产品规格、参数及市场应用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面霜面膜销量（千件）、收入（百万美元）、价格（美元/件）及毛利率（2020-2025）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面霜面膜生产基地、销售区域、竞争对手及市场地位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面霜面膜产品规格、参数及市场应用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面霜面膜销量（千件）、收入（百万美元）、价格（美元/件）及毛利率（2020-2025）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面霜面膜生产基地、销售区域、竞争对手及市场地位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面霜面膜产品规格、参数及市场应用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面霜面膜销量（千件）、收入（百万美元）、价格（美元/件）及毛利率（2020-2025）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面霜面膜生产基地、销售区域、竞争对手及市场地位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面霜面膜产品规格、参数及市场应用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面霜面膜销量（千件）、收入（百万美元）、价格（美元/件）及毛利率（2020-2025）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面霜面膜生产基地、销售区域、竞争对手及市场地位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面霜面膜产品规格、参数及市场应用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面霜面膜销量（千件）、收入（百万美元）、价格（美元/件）及毛利率（2020-2025）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面霜面膜生产基地、销售区域、竞争对手及市场地位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面霜面膜产品规格、参数及市场应用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面霜面膜销量（千件）、收入（百万美元）、价格（美元/件）及毛利率（2020-2025）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面霜面膜生产基地、销售区域、竞争对手及市场地位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面霜面膜产品规格、参数及市场应用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面霜面膜销量（千件）、收入（百万美元）、价格（美元/件）及毛利率（2020-2025）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面霜面膜生产基地、销售区域、竞争对手及市场地位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面霜面膜产品规格、参数及市场应用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面霜面膜销量（千件）、收入（百万美元）、价格（美元/件）及毛利率（2020-2025）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中国市场面霜面膜产量、销量、进出口（2020-2025年）&amp;（千件）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中国市场面霜面膜产量、销量、进出口预测（2025-2031）&amp;（千件）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中国市场面霜面膜进出口贸易趋势</w:t>
      </w:r>
      <w:r>
        <w:rPr>
          <w:rFonts w:hint="eastAsia"/>
        </w:rPr>
        <w:br/>
      </w:r>
      <w:r>
        <w:rPr>
          <w:rFonts w:hint="eastAsia"/>
        </w:rPr>
        <w:t>　　表139 中国市场面霜面膜主要进口来源</w:t>
      </w:r>
      <w:r>
        <w:rPr>
          <w:rFonts w:hint="eastAsia"/>
        </w:rPr>
        <w:br/>
      </w:r>
      <w:r>
        <w:rPr>
          <w:rFonts w:hint="eastAsia"/>
        </w:rPr>
        <w:t>　　表140 中国市场面霜面膜主要出口目的地</w:t>
      </w:r>
      <w:r>
        <w:rPr>
          <w:rFonts w:hint="eastAsia"/>
        </w:rPr>
        <w:br/>
      </w:r>
      <w:r>
        <w:rPr>
          <w:rFonts w:hint="eastAsia"/>
        </w:rPr>
        <w:t>　　表141 中国面霜面膜生产地区分布</w:t>
      </w:r>
      <w:r>
        <w:rPr>
          <w:rFonts w:hint="eastAsia"/>
        </w:rPr>
        <w:br/>
      </w:r>
      <w:r>
        <w:rPr>
          <w:rFonts w:hint="eastAsia"/>
        </w:rPr>
        <w:t>　　表142 中国面霜面膜消费地区分布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面霜面膜产品图片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全球不同产品类型面霜面膜规模2020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全球不同产品类型面霜面膜市场份额2024 VS 2025</w:t>
      </w:r>
      <w:r>
        <w:rPr>
          <w:rFonts w:hint="eastAsia"/>
        </w:rPr>
        <w:br/>
      </w:r>
      <w:r>
        <w:rPr>
          <w:rFonts w:hint="eastAsia"/>
        </w:rPr>
        <w:t>　　图4 泥和粘土型产品图片</w:t>
      </w:r>
      <w:r>
        <w:rPr>
          <w:rFonts w:hint="eastAsia"/>
        </w:rPr>
        <w:br/>
      </w:r>
      <w:r>
        <w:rPr>
          <w:rFonts w:hint="eastAsia"/>
        </w:rPr>
        <w:t>　　图5 凝胶产品图片</w:t>
      </w:r>
      <w:r>
        <w:rPr>
          <w:rFonts w:hint="eastAsia"/>
        </w:rPr>
        <w:br/>
      </w:r>
      <w:r>
        <w:rPr>
          <w:rFonts w:hint="eastAsia"/>
        </w:rPr>
        <w:t>　　图6 全球不同应用面霜面膜规模2020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全球不同应用面霜面膜市场份额2024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美容院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全球面霜面膜产能、产量、产能利用率及发展趋势（2020-2031）&amp;（千件）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全球面霜面膜产量、需求量及发展趋势（2020-2031）&amp;（千件）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全球主要地区面霜面膜产量规模：2020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全球主要地区面霜面膜产量市场份额（2020-2031）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中国面霜面膜产能、产量、产能利用率及发展趋势（2020-2031）&amp;（千件）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中国面霜面膜产量、市场需求量及发展趋势（2020-2031）&amp;（千件）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中国面霜面膜总产能占全球比重（2020-2031）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中国面霜面膜总产量占全球比重（2020-2031）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全球面霜面膜市场收入及增长率：（2020-2031）&amp;（百万美元）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全球市场面霜面膜市场规模：2020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全球市场面霜面膜销量及增长率（2020-2031）&amp;（千件）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全球市场面霜面膜价格趋势（2020-2031）&amp;（美元/件）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中国面霜面膜市场收入及增长率：（2020-2031）&amp;（百万美元）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中国市场面霜面膜市场规模：2020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中国市场面霜面膜销量及增长率（2020-2031）&amp;（千件）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中国市场面霜面膜销量占全球比重（2020-2031）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中国面霜面膜收入占全球比重（2020-2031）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全球主要地区面霜面膜销售收入规模：2020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全球主要地区面霜面膜销售收入市场份额（2020-2025）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全球主要地区面霜面膜销售收入市场份额（2024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全球主要地区面霜面膜收入市场份额（2025-2031）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北美（美国和加拿大）面霜面膜销量（2020-2031）&amp;（千件）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北美（美国和加拿大）面霜面膜销量份额（2020-2031）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北美（美国和加拿大）面霜面膜收入（2020-2031）&amp;（百万美元）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北美（美国和加拿大）面霜面膜收入份额（2020-2031）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欧洲（德国、英国、法国和意大利等国家）面霜面膜销量（2020-2031）&amp;（千件）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欧洲（德国、英国、法国和意大利等国家）面霜面膜销量份额（2020-2031）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欧洲（德国、英国、法国和意大利等国家）面霜面膜收入（2020-2031）&amp;（百万美元）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欧洲（德国、英国、法国和意大利等国家）面霜面膜收入份额（2020-2031）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亚太（中国、日本、韩国、中国台湾、印度和东南亚等）面霜面膜销量（2020-2031）&amp;（千件）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亚太（中国、日本、韩国、中国台湾、印度和东南亚等）面霜面膜销量份额（2020-2031）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亚太（中国、日本、韩国、中国台湾、印度和东南亚等）面霜面膜收入（2020-2031）&amp;（百万美元）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亚太（中国、日本、韩国、中国台湾、印度和东南亚等）面霜面膜收入份额（2020-2031）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拉美地区（墨西哥、巴西等国家）面霜面膜销量（2020-2031）&amp;（千件）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拉美地区（墨西哥、巴西等国家）面霜面膜销量份额（2020-2031）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拉美地区（墨西哥、巴西等国家）面霜面膜收入（2020-2031）&amp;（百万美元）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拉美地区（墨西哥、巴西等国家）面霜面膜收入份额（2020-2031）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中东及非洲（土耳其、沙特等国家）面霜面膜销量（2020-2031）&amp;（千件）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中东及非洲（土耳其、沙特等国家）面霜面膜销量份额（2020-2031）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中东及非洲（土耳其、沙特等国家）面霜面膜收入（2020-2031）&amp;（百万美元）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中东及非洲（土耳其、沙特等国家）面霜面膜收入份额（2020-2031）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2025年全球市场主要厂商面霜面膜销量市场份额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2025年全球市场主要厂商面霜面膜收入市场份额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2025年中国市场主要厂商面霜面膜销量市场份额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2025年中国市场主要厂商面霜面膜收入市场份额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2025年全球前五大生产商面霜面膜市场份额</w:t>
      </w:r>
      <w:r>
        <w:rPr>
          <w:rFonts w:hint="eastAsia"/>
        </w:rPr>
        <w:br/>
      </w:r>
      <w:r>
        <w:rPr>
          <w:rFonts w:hint="eastAsia"/>
        </w:rPr>
        <w:t>　　图57 全球面霜面膜第一梯队、第二梯队和第三梯队生产商（品牌）及市场份额（2025）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全球不同产品类型面霜面膜价格走势（2020-2031）&amp;（美元/件）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全球不同应用面霜面膜价格走势（2020-2031）&amp;（美元/件）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面霜面膜中国企业SWOT分析</w:t>
      </w:r>
      <w:r>
        <w:rPr>
          <w:rFonts w:hint="eastAsia"/>
        </w:rPr>
        <w:br/>
      </w:r>
      <w:r>
        <w:rPr>
          <w:rFonts w:hint="eastAsia"/>
        </w:rPr>
        <w:t>　　图61 面霜面膜产业链</w:t>
      </w:r>
      <w:r>
        <w:rPr>
          <w:rFonts w:hint="eastAsia"/>
        </w:rPr>
        <w:br/>
      </w:r>
      <w:r>
        <w:rPr>
          <w:rFonts w:hint="eastAsia"/>
        </w:rPr>
        <w:t>　　图62 面霜面膜行业采购模式分析</w:t>
      </w:r>
      <w:r>
        <w:rPr>
          <w:rFonts w:hint="eastAsia"/>
        </w:rPr>
        <w:br/>
      </w:r>
      <w:r>
        <w:rPr>
          <w:rFonts w:hint="eastAsia"/>
        </w:rPr>
        <w:t>　　图63 面霜面膜行业生产模式分析</w:t>
      </w:r>
      <w:r>
        <w:rPr>
          <w:rFonts w:hint="eastAsia"/>
        </w:rPr>
        <w:br/>
      </w:r>
      <w:r>
        <w:rPr>
          <w:rFonts w:hint="eastAsia"/>
        </w:rPr>
        <w:t>　　图64 面霜面膜行业销售模式分析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9437fabc24473" w:history="1">
        <w:r>
          <w:rPr>
            <w:rStyle w:val="Hyperlink"/>
          </w:rPr>
          <w:t>2025-2031年全球与中国面霜面膜发展现状及行业前景分析报告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9437fabc24473" w:history="1">
        <w:r>
          <w:rPr>
            <w:rStyle w:val="Hyperlink"/>
          </w:rPr>
          <w:t>https://www.20087.com/7/97/MianShuangMianMoFaZhanQianJing.html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热点：面霜和面膜有什么区别、面霜面膜区别、如何用面霜做面膜、面霜面膜精华顺序、面膜霜的正确使用方法、面霜面膜怎么用、黑绷带面霜、面霜面膜使用步骤、用面霜做面膜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15de3c7314ec8" w:history="1">
      <w:r>
        <w:rPr>
          <w:rStyle w:val="Hyperlink"/>
        </w:rPr>
        <w:t>2025-2031年全球与中国面霜面膜发展现状及行业前景分析报告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MianShuangMianMoFaZhanQianJing.html" TargetMode="External" Id="R2499437fabc2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MianShuangMianMoFaZhanQianJing.html" TargetMode="External" Id="R04915de3c731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2025-02-18T03:40:00Z</dcterms:created>
  <dcterms:modified xsi:type="dcterms:W3CDTF">2025-02-18T04:40:00Z</dcterms:modified>
  <dc:subject>2025-2031年全球与中国面霜面膜发展现状及行业前景分析报告</dc:subject>
  <dc:title>2025-2031年全球与中国面霜面膜发展现状及行业前景分析报告</dc:title>
  <cp:keywords>2025-2031年全球与中国面霜面膜发展现状及行业前景分析报告</cp:keywords>
  <dc:description>2025-2031年全球与中国面霜面膜发展现状及行业前景分析报告</dc:description>
</cp:coreProperties>
</file>