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1bc205c1540b7" w:history="1">
              <w:r>
                <w:rPr>
                  <w:rStyle w:val="Hyperlink"/>
                </w:rPr>
                <w:t>2025-2031年全球与中国冬季家居服市场分析及发展前景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1bc205c1540b7" w:history="1">
              <w:r>
                <w:rPr>
                  <w:rStyle w:val="Hyperlink"/>
                </w:rPr>
                <w:t>2025-2031年全球与中国冬季家居服市场分析及发展前景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1bc205c1540b7" w:history="1">
                <w:r>
                  <w:rPr>
                    <w:rStyle w:val="Hyperlink"/>
                  </w:rPr>
                  <w:t>https://www.20087.com/8/97/DongJiJiaJuFuFaZhanQianJing.html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季家居服是一种贴近生活的日常穿着用品，近年来在设计风格和功能性方面不断推陈出新。目前，冬季家居服不仅追求舒适保暖的基本属性，还特别关注时尚感和多样化选择。冬季家居服企业通过选用优质面料（如羊毛、羽绒、抓绒等）并结合先进的纺织工艺，确保了服装具有良好的透气性和弹性。此外，为了提升用户体验，一些品牌推出了带有加热功能或智能温控系统的高科技家居服，使得穿着者能够在寒冷季节享受恒定适宜的温度。随着人们生活水平的提高和消费观念的变化，冬季家居服的重要性也愈发突出。</w:t>
      </w:r>
      <w:r>
        <w:rPr>
          <w:rFonts w:hint="eastAsia"/>
        </w:rPr>
        <w:br/>
      </w:r>
      <w:r>
        <w:rPr>
          <w:rFonts w:hint="eastAsia"/>
        </w:rPr>
        <w:t>　　未来，冬季家居服的技术进步将体现在智能化和生态友好两个方面。一方面，借助物联网技术和大数据分析平台，可以实现对用户行为模式的全面感知与精准预测，提供个性化的穿搭建议和服务；另一方面，随着可持续发展理念深入人心，行业内将进一步加大对环保材料和技术的研发投入，如推广再生纤维、无水染色等绿色生产方式，减少资源消耗和环境污染。此外，考虑到全球化竞争加剧，标准化建设和跨国认证互认将是促进该行业健康发展的关键所在。长远来看，冬季家居服将在推动服装产业转型升级中发挥重要作用，为消费者提供更加优质且可持续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1bc205c1540b7" w:history="1">
        <w:r>
          <w:rPr>
            <w:rStyle w:val="Hyperlink"/>
          </w:rPr>
          <w:t>2025-2031年全球与中国冬季家居服市场分析及发展前景</w:t>
        </w:r>
      </w:hyperlink>
      <w:r>
        <w:rPr>
          <w:rFonts w:hint="eastAsia"/>
        </w:rPr>
        <w:t>》深入剖析了当前冬季家居服行业的现状，全面梳理了冬季家居服市场需求、市场规模、产业链结构以及价格体系。冬季家居服报告探讨了冬季家居服各细分市场的特点，展望了市场前景与发展趋势，并基于权威数据进行了科学预测。同时，冬季家居服报告还对品牌竞争格局、市场集中度、重点企业运营状况进行了客观分析，指出了行业面临的风险与机遇。冬季家居服报告旨在为冬季家居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冬季家居服市场概述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按照不同产品类型，冬季家居服主要可以分为如下几个类别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全球不同产品类型冬季家居服销售额增长趋势2020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女式家居服</w:t>
      </w:r>
      <w:r>
        <w:rPr>
          <w:rFonts w:hint="eastAsia"/>
        </w:rPr>
        <w:br/>
      </w:r>
      <w:r>
        <w:rPr>
          <w:rFonts w:hint="eastAsia"/>
        </w:rPr>
        <w:t>　　　　1.2.3 男式家居服</w:t>
      </w:r>
      <w:r>
        <w:rPr>
          <w:rFonts w:hint="eastAsia"/>
        </w:rPr>
        <w:br/>
      </w:r>
      <w:r>
        <w:rPr>
          <w:rFonts w:hint="eastAsia"/>
        </w:rPr>
        <w:t>　　　　1.2.4 儿童家居服</w:t>
      </w:r>
      <w:r>
        <w:rPr>
          <w:rFonts w:hint="eastAsia"/>
        </w:rPr>
        <w:br/>
      </w:r>
      <w:r>
        <w:rPr>
          <w:rFonts w:hint="eastAsia"/>
        </w:rPr>
        <w:t>　　1.3 从不同应用，冬季家居服主要包括如下几个方面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全球不同应用冬季家居服销售额增长趋势2020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冬季家居服行业背景、发展历史、现状及趋势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冬季家居服行业目前现状分析</w:t>
      </w:r>
      <w:r>
        <w:rPr>
          <w:rFonts w:hint="eastAsia"/>
        </w:rPr>
        <w:br/>
      </w:r>
      <w:r>
        <w:rPr>
          <w:rFonts w:hint="eastAsia"/>
        </w:rPr>
        <w:t>　　　　1.4.2 冬季家居服发展趋势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全球冬季家居服总体规模分析</w:t>
      </w:r>
      <w:r>
        <w:rPr>
          <w:rFonts w:hint="eastAsia"/>
        </w:rPr>
        <w:br/>
      </w:r>
      <w:r>
        <w:rPr>
          <w:rFonts w:hint="eastAsia"/>
        </w:rPr>
        <w:t>　　2.1 全球冬季家居服供需现状及预测（2020-2031）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全球冬季家居服产能、产量、产能利用率及发展趋势（2020-2031）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全球冬季家居服产量、需求量及发展趋势（2020-2031）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全球主要地区冬季家居服产量及发展趋势（2020-2031）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全球主要地区冬季家居服产量（2020-2025）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全球主要地区冬季家居服产量（2026-2031）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全球主要地区冬季家居服产量市场份额（2020-2031）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中国冬季家居服供需现状及预测（2020-2031）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中国冬季家居服产能、产量、产能利用率及发展趋势（2020-2031）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中国冬季家居服产量、市场需求量及发展趋势（2020-2031）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全球冬季家居服销量及销售额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全球市场冬季家居服销售额（2020-2031）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全球市场冬季家居服销量（2020-2031）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全球市场冬季家居服价格趋势（2020-2031）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全球冬季家居服主要地区分析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全球主要地区冬季家居服市场规模分析：2020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全球主要地区冬季家居服销售收入及市场份额（2020-2025年）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全球主要地区冬季家居服销售收入预测（2026-2031年）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全球主要地区冬季家居服销量分析：2020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全球主要地区冬季家居服销量及市场份额（2020-2025年）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全球主要地区冬季家居服销量及市场份额预测（2026-2031）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北美市场冬季家居服销量、收入及增长率（2020-2031）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欧洲市场冬季家居服销量、收入及增长率（2020-2031）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中国市场冬季家居服销量、收入及增长率（2020-2031）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日本市场冬季家居服销量、收入及增长率（2020-2031）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东南亚市场冬季家居服销量、收入及增长率（2020-2031）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印度市场冬季家居服销量、收入及增长率（2020-2031）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全球市场主要厂商冬季家居服产能市场份额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全球市场主要厂商冬季家居服销量（2020-2025）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全球市场主要厂商冬季家居服销量（2020-2025）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全球市场主要厂商冬季家居服销售收入（2020-2025）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全球市场主要厂商冬季家居服销售价格（2020-2025）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2024年全球主要生产商冬季家居服收入排名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中国市场主要厂商冬季家居服销量（2020-2025）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中国市场主要厂商冬季家居服销量（2020-2025）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中国市场主要厂商冬季家居服销售收入（2020-2025）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2024年中国主要生产商冬季家居服收入排名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中国市场主要厂商冬季家居服销售价格（2020-2025）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全球主要厂商冬季家居服总部及产地分布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全球主要厂商成立时间及冬季家居服商业化日期</w:t>
      </w:r>
      <w:r>
        <w:rPr>
          <w:rFonts w:hint="eastAsia"/>
        </w:rPr>
        <w:br/>
      </w:r>
      <w:r>
        <w:rPr>
          <w:rFonts w:hint="eastAsia"/>
        </w:rPr>
        <w:t>　　4.6 全球主要厂商冬季家居服产品类型及应用</w:t>
      </w:r>
      <w:r>
        <w:rPr>
          <w:rFonts w:hint="eastAsia"/>
        </w:rPr>
        <w:br/>
      </w:r>
      <w:r>
        <w:rPr>
          <w:rFonts w:hint="eastAsia"/>
        </w:rPr>
        <w:t>　　4.7 冬季家居服行业集中度、竞争程度分析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冬季家居服行业集中度分析：2024年全球Top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全球冬季家居服第一梯队、第二梯队和第三梯队生产商（品牌）及市场份额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冬季家居服销量、收入、价格及毛利率（2020-2025）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冬季家居服销量、收入、价格及毛利率（2020-2025）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冬季家居服销量、收入、价格及毛利率（2020-2025）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冬季家居服销量、收入、价格及毛利率（2020-2025）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冬季家居服销量、收入、价格及毛利率（2020-2025）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冬季家居服销量、收入、价格及毛利率（2020-2025）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冬季家居服销量、收入、价格及毛利率（2020-2025）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冬季家居服销量、收入、价格及毛利率（2020-2025）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冬季家居服销量、收入、价格及毛利率（2020-2025）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冬季家居服销量、收入、价格及毛利率（2020-2025）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冬季家居服销量、收入、价格及毛利率（2020-2025）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冬季家居服销量、收入、价格及毛利率（2020-2025）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冬季家居服销量、收入、价格及毛利率（2020-2025）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冬季家居服销量、收入、价格及毛利率（2020-2025）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冬季家居服销量、收入、价格及毛利率（2020-2025）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冬季家居服销量、收入、价格及毛利率（2020-2025）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冬季家居服销量、收入、价格及毛利率（2020-2025）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冬季家居服销量、收入、价格及毛利率（2020-2025）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不同产品类型冬季家居服分析</w:t>
      </w:r>
      <w:r>
        <w:rPr>
          <w:rFonts w:hint="eastAsia"/>
        </w:rPr>
        <w:br/>
      </w:r>
      <w:r>
        <w:rPr>
          <w:rFonts w:hint="eastAsia"/>
        </w:rPr>
        <w:t>　　6.1 全球不同产品类型冬季家居服销量（2020-2031）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全球不同产品类型冬季家居服销量及市场份额（2020-2025）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全球不同产品类型冬季家居服销量预测（2026-2031）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全球不同产品类型冬季家居服收入（2020-2031）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全球不同产品类型冬季家居服收入及市场份额（2020-2025）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全球不同产品类型冬季家居服收入预测（2026-2031）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全球不同产品类型冬季家居服价格走势（2020-2031）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不同应用冬季家居服分析</w:t>
      </w:r>
      <w:r>
        <w:rPr>
          <w:rFonts w:hint="eastAsia"/>
        </w:rPr>
        <w:br/>
      </w:r>
      <w:r>
        <w:rPr>
          <w:rFonts w:hint="eastAsia"/>
        </w:rPr>
        <w:t>　　7.1 全球不同应用冬季家居服销量（2020-2031）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全球不同应用冬季家居服销量及市场份额（2020-2025）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全球不同应用冬季家居服销量预测（2026-2031）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全球不同应用冬季家居服收入（2020-2031）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全球不同应用冬季家居服收入及市场份额（2020-2025）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全球不同应用冬季家居服收入预测（2026-2031）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全球不同应用冬季家居服价格走势（2020-2031）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冬季家居服产业链分析</w:t>
      </w:r>
      <w:r>
        <w:rPr>
          <w:rFonts w:hint="eastAsia"/>
        </w:rPr>
        <w:br/>
      </w:r>
      <w:r>
        <w:rPr>
          <w:rFonts w:hint="eastAsia"/>
        </w:rPr>
        <w:t>　　8.2 冬季家居服工艺制造技术分析</w:t>
      </w:r>
      <w:r>
        <w:rPr>
          <w:rFonts w:hint="eastAsia"/>
        </w:rPr>
        <w:br/>
      </w:r>
      <w:r>
        <w:rPr>
          <w:rFonts w:hint="eastAsia"/>
        </w:rPr>
        <w:t>　　8.3 冬季家居服产业上游供应分析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冬季家居服下游客户分析</w:t>
      </w:r>
      <w:r>
        <w:rPr>
          <w:rFonts w:hint="eastAsia"/>
        </w:rPr>
        <w:br/>
      </w:r>
      <w:r>
        <w:rPr>
          <w:rFonts w:hint="eastAsia"/>
        </w:rPr>
        <w:t>　　8.5 冬季家居服销售渠道分析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冬季家居服行业发展机遇及主要驱动因素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冬季家居服行业发展面临的风险</w:t>
      </w:r>
      <w:r>
        <w:rPr>
          <w:rFonts w:hint="eastAsia"/>
        </w:rPr>
        <w:br/>
      </w:r>
      <w:r>
        <w:rPr>
          <w:rFonts w:hint="eastAsia"/>
        </w:rPr>
        <w:t>　　9.3 冬季家居服行业政策分析</w:t>
      </w:r>
      <w:r>
        <w:rPr>
          <w:rFonts w:hint="eastAsia"/>
        </w:rPr>
        <w:br/>
      </w:r>
      <w:r>
        <w:rPr>
          <w:rFonts w:hint="eastAsia"/>
        </w:rPr>
        <w:t>　　9.4 冬季家居服中国企业SWOT分析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全球不同产品类型冬季家居服销售额增长（CAGR）趋势2020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冬季家居服行业目前发展现状</w:t>
      </w:r>
      <w:r>
        <w:rPr>
          <w:rFonts w:hint="eastAsia"/>
        </w:rPr>
        <w:br/>
      </w:r>
      <w:r>
        <w:rPr>
          <w:rFonts w:hint="eastAsia"/>
        </w:rPr>
        <w:t>　　表 4： 冬季家居服发展趋势</w:t>
      </w:r>
      <w:r>
        <w:rPr>
          <w:rFonts w:hint="eastAsia"/>
        </w:rPr>
        <w:br/>
      </w:r>
      <w:r>
        <w:rPr>
          <w:rFonts w:hint="eastAsia"/>
        </w:rPr>
        <w:t>　　表 5： 全球主要地区冬季家居服产量增速（CAGR）：（2020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全球主要地区冬季家居服产量（2020-2025）&amp;（千件）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全球主要地区冬季家居服产量（2026-2031）&amp;（千件）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全球主要地区冬季家居服产量市场份额（2020-2025）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全球主要地区冬季家居服产量（2026-2031）&amp;（千件）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全球主要地区冬季家居服销售收入增速：（2020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全球主要地区冬季家居服销售收入（2020-2025）&amp;（百万美元）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全球主要地区冬季家居服销售收入市场份额（2020-2025）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全球主要地区冬季家居服收入（2026-2031）&amp;（百万美元）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全球主要地区冬季家居服收入市场份额（2026-2031）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全球主要地区冬季家居服销量（千件）：2020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全球主要地区冬季家居服销量（2020-2025）&amp;（千件）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全球主要地区冬季家居服销量市场份额（2020-2025）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全球主要地区冬季家居服销量（2026-2031）&amp;（千件）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全球主要地区冬季家居服销量份额（2026-2031）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全球市场主要厂商冬季家居服产能（2024-2025）&amp;（千件）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全球市场主要厂商冬季家居服销量（2020-2025）&amp;（千件）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全球市场主要厂商冬季家居服销量市场份额（2020-2025）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全球市场主要厂商冬季家居服销售收入（2020-2025）&amp;（百万美元）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全球市场主要厂商冬季家居服销售收入市场份额（2020-2025）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全球市场主要厂商冬季家居服销售价格（2020-2025）&amp;（美元/件）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2024年全球主要生产商冬季家居服收入排名（百万美元）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中国市场主要厂商冬季家居服销量（2020-2025）&amp;（千件）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中国市场主要厂商冬季家居服销量市场份额（2020-2025）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中国市场主要厂商冬季家居服销售收入（2020-2025）&amp;（百万美元）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中国市场主要厂商冬季家居服销售收入市场份额（2020-2025）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2024年中国主要生产商冬季家居服收入排名（百万美元）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中国市场主要厂商冬季家居服销售价格（2020-2025）&amp;（美元/件）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全球主要厂商冬季家居服总部及产地分布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全球主要厂商成立时间及冬季家居服商业化日期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全球主要厂商冬季家居服产品类型及应用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2024年全球冬季家居服主要厂商市场地位（第一梯队、第二梯队和第三梯队）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全球冬季家居服市场投资、并购等现状分析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冬季家居服销量（千件）、收入（百万美元）、价格（美元/件）及毛利率（2020-2025）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冬季家居服销量（千件）、收入（百万美元）、价格（美元/件）及毛利率（2020-2025）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冬季家居服销量（千件）、收入（百万美元）、价格（美元/件）及毛利率（2020-2025）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冬季家居服销量（千件）、收入（百万美元）、价格（美元/件）及毛利率（2020-2025）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冬季家居服销量（千件）、收入（百万美元）、价格（美元/件）及毛利率（2020-2025）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冬季家居服销量（千件）、收入（百万美元）、价格（美元/件）及毛利率（2020-2025）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冬季家居服销量（千件）、收入（百万美元）、价格（美元/件）及毛利率（2020-2025）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冬季家居服销量（千件）、收入（百万美元）、价格（美元/件）及毛利率（2020-2025）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冬季家居服销量（千件）、收入（百万美元）、价格（美元/件）及毛利率（2020-2025）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冬季家居服销量（千件）、收入（百万美元）、价格（美元/件）及毛利率（2020-2025）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冬季家居服销量（千件）、收入（百万美元）、价格（美元/件）及毛利率（2020-2025）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冬季家居服销量（千件）、收入（百万美元）、价格（美元/件）及毛利率（2020-2025）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冬季家居服销量（千件）、收入（百万美元）、价格（美元/件）及毛利率（2020-2025）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冬季家居服销量（千件）、收入（百万美元）、价格（美元/件）及毛利率（2020-2025）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冬季家居服销量（千件）、收入（百万美元）、价格（美元/件）及毛利率（2020-2025）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冬季家居服销量（千件）、收入（百万美元）、价格（美元/件）及毛利率（2020-2025）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冬季家居服销量（千件）、收入（百万美元）、价格（美元/件）及毛利率（2020-2025）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冬季家居服生产基地、销售区域、竞争对手及市场地位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冬季家居服产品规格、参数及市场应用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冬季家居服销量（千件）、收入（百万美元）、价格（美元/件）及毛利率（2020-2025）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全球不同产品类型冬季家居服销量（2020-2025年）&amp;（千件）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全球不同产品类型冬季家居服销量市场份额（2020-2025）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全球不同产品类型冬季家居服销量预测（2026-2031）&amp;（千件）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全球市场不同产品类型冬季家居服销量市场份额预测（2026-2031）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全球不同产品类型冬季家居服收入（2020-2025年）&amp;（百万美元）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全球不同产品类型冬季家居服收入市场份额（2020-2025）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全球不同产品类型冬季家居服收入预测（2026-2031）&amp;（百万美元）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全球不同产品类型冬季家居服收入市场份额预测（2026-2031）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全球不同应用冬季家居服销量（2020-2025年）&amp;（千件）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全球不同应用冬季家居服销量市场份额（2020-2025）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全球不同应用冬季家居服销量预测（2026-2031）&amp;（千件）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全球市场不同应用冬季家居服销量市场份额预测（2026-2031）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全球不同应用冬季家居服收入（2020-2025年）&amp;（百万美元）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全球不同应用冬季家居服收入市场份额（2020-2025）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全球不同应用冬季家居服收入预测（2026-2031）&amp;（百万美元）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全球不同应用冬季家居服收入市场份额预测（2026-2031）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冬季家居服上游原料供应商及联系方式列表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冬季家居服典型客户列表</w:t>
      </w:r>
      <w:r>
        <w:rPr>
          <w:rFonts w:hint="eastAsia"/>
        </w:rPr>
        <w:br/>
      </w:r>
      <w:r>
        <w:rPr>
          <w:rFonts w:hint="eastAsia"/>
        </w:rPr>
        <w:t>　　表 146： 冬季家居服主要销售模式及销售渠道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冬季家居服行业发展机遇及主要驱动因素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冬季家居服行业发展面临的风险</w:t>
      </w:r>
      <w:r>
        <w:rPr>
          <w:rFonts w:hint="eastAsia"/>
        </w:rPr>
        <w:br/>
      </w:r>
      <w:r>
        <w:rPr>
          <w:rFonts w:hint="eastAsia"/>
        </w:rPr>
        <w:t>　　表 149： 冬季家居服行业政策分析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冬季家居服产品图片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全球不同产品类型冬季家居服销售额2020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全球不同产品类型冬季家居服市场份额2024 &amp; 2031</w:t>
      </w:r>
      <w:r>
        <w:rPr>
          <w:rFonts w:hint="eastAsia"/>
        </w:rPr>
        <w:br/>
      </w:r>
      <w:r>
        <w:rPr>
          <w:rFonts w:hint="eastAsia"/>
        </w:rPr>
        <w:t>　　图 4： 女式家居服产品图片</w:t>
      </w:r>
      <w:r>
        <w:rPr>
          <w:rFonts w:hint="eastAsia"/>
        </w:rPr>
        <w:br/>
      </w:r>
      <w:r>
        <w:rPr>
          <w:rFonts w:hint="eastAsia"/>
        </w:rPr>
        <w:t>　　图 5： 男式家居服产品图片</w:t>
      </w:r>
      <w:r>
        <w:rPr>
          <w:rFonts w:hint="eastAsia"/>
        </w:rPr>
        <w:br/>
      </w:r>
      <w:r>
        <w:rPr>
          <w:rFonts w:hint="eastAsia"/>
        </w:rPr>
        <w:t>　　图 6： 儿童家居服产品图片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全球不同应用冬季家居服市场份额2024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全球冬季家居服产能、产量、产能利用率及发展趋势（2020-2031）&amp;（千件）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全球冬季家居服产量、需求量及发展趋势（2020-2031）&amp;（千件）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全球主要地区冬季家居服产量（2020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全球主要地区冬季家居服产量市场份额（2020-2031）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中国冬季家居服产能、产量、产能利用率及发展趋势（2020-2031）&amp;（千件）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中国冬季家居服产量、市场需求量及发展趋势（2020-2031）&amp;（千件）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全球冬季家居服市场销售额及增长率：（2020-2031）&amp;（百万美元）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全球市场冬季家居服市场规模：2020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全球市场冬季家居服销量及增长率（2020-2031）&amp;（千件）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全球市场冬季家居服价格趋势（2020-2031）&amp;（美元/件）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全球主要地区冬季家居服销售收入（2020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全球主要地区冬季家居服销售收入市场份额（2020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北美市场冬季家居服销量及增长率（2020-2031）&amp;（千件）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北美市场冬季家居服收入及增长率（2020-2031）&amp;（百万美元）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欧洲市场冬季家居服销量及增长率（2020-2031）&amp;（千件）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欧洲市场冬季家居服收入及增长率（2020-2031）&amp;（百万美元）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中国市场冬季家居服销量及增长率（2020-2031）&amp;（千件）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中国市场冬季家居服收入及增长率（2020-2031）&amp;（百万美元）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日本市场冬季家居服销量及增长率（2020-2031）&amp;（千件）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日本市场冬季家居服收入及增长率（2020-2031）&amp;（百万美元）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东南亚市场冬季家居服销量及增长率（2020-2031）&amp;（千件）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东南亚市场冬季家居服收入及增长率（2020-2031）&amp;（百万美元）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印度市场冬季家居服销量及增长率（2020-2031）&amp;（千件）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印度市场冬季家居服收入及增长率（2020-2031）&amp;（百万美元）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2024年全球市场主要厂商冬季家居服销量市场份额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2024年全球市场主要厂商冬季家居服收入市场份额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2024年中国市场主要厂商冬季家居服销量市场份额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2024年中国市场主要厂商冬季家居服收入市场份额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2024年全球前五大生产商冬季家居服市场份额</w:t>
      </w:r>
      <w:r>
        <w:rPr>
          <w:rFonts w:hint="eastAsia"/>
        </w:rPr>
        <w:br/>
      </w:r>
      <w:r>
        <w:rPr>
          <w:rFonts w:hint="eastAsia"/>
        </w:rPr>
        <w:t>　　图 40： 2024年全球冬季家居服第一梯队、第二梯队和第三梯队厂商及市场份额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全球不同产品类型冬季家居服价格走势（2020-2031）&amp;（美元/件）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全球不同应用冬季家居服价格走势（2020-2031）&amp;（美元/件）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冬季家居服产业链</w:t>
      </w:r>
      <w:r>
        <w:rPr>
          <w:rFonts w:hint="eastAsia"/>
        </w:rPr>
        <w:br/>
      </w:r>
      <w:r>
        <w:rPr>
          <w:rFonts w:hint="eastAsia"/>
        </w:rPr>
        <w:t>　　图 44： 冬季家居服中国企业SWOT分析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1bc205c1540b7" w:history="1">
        <w:r>
          <w:rPr>
            <w:rStyle w:val="Hyperlink"/>
          </w:rPr>
          <w:t>2025-2031年全球与中国冬季家居服市场分析及发展前景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1bc205c1540b7" w:history="1">
        <w:r>
          <w:rPr>
            <w:rStyle w:val="Hyperlink"/>
          </w:rPr>
          <w:t>https://www.20087.com/8/97/DongJiJiaJuFuFaZhanQianJing.html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93c3dbf094f9f" w:history="1">
      <w:r>
        <w:rPr>
          <w:rStyle w:val="Hyperlink"/>
        </w:rPr>
        <w:t>2025-2031年全球与中国冬季家居服市场分析及发展前景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ongJiJiaJuFuFaZhanQianJing.html" TargetMode="External" Id="R7fc1bc205c15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ongJiJiaJuFuFaZhanQianJing.html" TargetMode="External" Id="R36c93c3dbf09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2025-01-13T02:58:29Z</dcterms:created>
  <dcterms:modified xsi:type="dcterms:W3CDTF">2025-01-13T03:58:29Z</dcterms:modified>
  <dc:subject>2025-2031年全球与中国冬季家居服市场分析及发展前景</dc:subject>
  <dc:title>2025-2031年全球与中国冬季家居服市场分析及发展前景</dc:title>
  <cp:keywords>2025-2031年全球与中国冬季家居服市场分析及发展前景</cp:keywords>
  <dc:description>2025-2031年全球与中国冬季家居服市场分析及发展前景</dc:description>
</cp:coreProperties>
</file>