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bf6535e2dc4a7a" w:history="1">
              <w:r>
                <w:rPr>
                  <w:rStyle w:val="Hyperlink"/>
                </w:rPr>
                <w:t>2025-2031年全球与中国地面装饰材料市场现状全面调研与发展趋势预测报告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bf6535e2dc4a7a" w:history="1">
              <w:r>
                <w:rPr>
                  <w:rStyle w:val="Hyperlink"/>
                </w:rPr>
                <w:t>2025-2031年全球与中国地面装饰材料市场现状全面调研与发展趋势预测报告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bf6535e2dc4a7a" w:history="1">
                <w:r>
                  <w:rPr>
                    <w:rStyle w:val="Hyperlink"/>
                  </w:rPr>
                  <w:t>https://www.20087.com/8/17/DiMianZhuangShiCaiLiaoXianZhuangYuFaZhanQuShi.html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面装饰材料是用于室内地面铺设的各种材料，如瓷砖、木地板、地毯等，因其具有美化空间和保护地面的功能，在建筑装饰领域得到广泛应用。随着消费者对居住环境美观度和舒适度要求的提高，地面装饰材料在提高设计感和功能性方面不断进步。目前市场上，地面装饰材料的产品种类多样，但在提高环保性能和施工便捷性方面仍有改进空间。</w:t>
      </w:r>
      <w:r>
        <w:rPr>
          <w:rFonts w:hint="eastAsia"/>
        </w:rPr>
        <w:br/>
      </w:r>
      <w:r>
        <w:rPr>
          <w:rFonts w:hint="eastAsia"/>
        </w:rPr>
        <w:t>　　未来，地面装饰材料的发展将更加注重环保性和人性化设计。一方面，通过采用更多环保材料和改进生产工艺，提高地面装饰材料的环保性能，减少对环境的影响；另一方面，随着消费者对家居环境美观度要求的提高，地面装饰材料将更加注重设计美学，提供更多样式和颜色选择，满足不同装修风格的需求。此外，随着对施工便捷性和使用寿命的关注，地面装饰材料将通过改进安装方式，确保在各种地面条件下都能稳固安装，减少后期维护成本。同时，随着对安全性的重视，地面装饰材料将通过严格的质量控制，确保其在使用过程中的安全性和耐用性，提高用户的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bf6535e2dc4a7a" w:history="1">
        <w:r>
          <w:rPr>
            <w:rStyle w:val="Hyperlink"/>
          </w:rPr>
          <w:t>2025-2031年全球与中国地面装饰材料市场现状全面调研与发展趋势预测报告</w:t>
        </w:r>
      </w:hyperlink>
      <w:r>
        <w:rPr>
          <w:rFonts w:hint="eastAsia"/>
        </w:rPr>
        <w:t>》基于多年地面装饰材料行业研究积累，结合当前市场发展现状，依托国家权威数据资源和长期市场监测数据库，对地面装饰材料行业进行了全面调研与分析。报告详细阐述了地面装饰材料市场规模、市场前景、发展趋势、技术现状及未来方向，重点分析了行业内主要企业的竞争格局，并通过SWOT分析揭示了地面装饰材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bf6535e2dc4a7a" w:history="1">
        <w:r>
          <w:rPr>
            <w:rStyle w:val="Hyperlink"/>
          </w:rPr>
          <w:t>2025-2031年全球与中国地面装饰材料市场现状全面调研与发展趋势预测报告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》为投资者提供了准确的市场现状解读，帮助预判行业前景，挖掘投资价值，同时从投资策略和营销策略等角度提出实用建议，助力投资者在地面装饰材料行业中把握机遇、规避风险。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地面装饰材料行业概述及市场现状分析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地面装饰材料行业介绍</w:t>
      </w:r>
      <w:r>
        <w:rPr>
          <w:rFonts w:hint="eastAsia"/>
        </w:rPr>
        <w:br/>
      </w:r>
      <w:r>
        <w:rPr>
          <w:rFonts w:hint="eastAsia"/>
        </w:rPr>
        <w:t>　　第二节 地面装饰材料产品主要分类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一、不同种类地面装饰材料产量占比（2025年）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二、不同种类地面装饰材料价格走势（2020-2025年）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地面装饰材料主要应用领域分析</w:t>
      </w:r>
      <w:r>
        <w:rPr>
          <w:rFonts w:hint="eastAsia"/>
        </w:rPr>
        <w:br/>
      </w:r>
      <w:r>
        <w:rPr>
          <w:rFonts w:hint="eastAsia"/>
        </w:rPr>
        <w:t>　　　　一、地面装饰材料主要应用领域</w:t>
      </w:r>
      <w:r>
        <w:rPr>
          <w:rFonts w:hint="eastAsia"/>
        </w:rPr>
        <w:br/>
      </w:r>
      <w:r>
        <w:rPr>
          <w:rFonts w:hint="eastAsia"/>
        </w:rPr>
        <w:t>　　　　二、全球地面装饰材料不同应用领域消费量占比（2025年）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全球与中国地面装饰材料市场发展现状对比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一、全球地面装饰材料市场现状及发展趋势（2020-2031年）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二、中国地面装饰材料市场现状及发展趋势（2020-2031年）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全球地面装饰材料供需现状及趋势预测（2020-2031年）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一、全球地面装饰材料产能、产量、产能利用率情况及趋势（2020-2031年）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二、全球地面装饰材料产量、表观消费量情况及趋势（2020-2031年）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中国地面装饰材料供需现状及趋势预测（2020-2031年）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一、中国地面装饰材料产能、产量、产能利用率情况及趋势（2020-2031年）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二、中国地面装饰材料产量、表观消费量情况及趋势（2020-2031年）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三、中国地面装饰材料产量、需求量、市场缺口情况及趋势（2020-2031年）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中国地面装饰材料行业政策分析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全球与中国地面装饰材料重点企业产量、产值、集中度分析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全球市场地面装饰材料重点企业2024和2025年产量、产值统计分析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一、全球市场地面装饰材料重点企业2024和2025年产量统计分析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二、全球市场地面装饰材料重点企业2024和2025年产值统计分析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三、全球市场地面装饰材料重点企业2024和2025年产品价格分析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中国市场地面装饰材料重点企业2024和2025年产量、产值统计分析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一、中国市场地面装饰材料重点企业2024和2025年产量统计分析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二、中国市场地面装饰材料重点企业2024和2025年产值统计分析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地面装饰材料重点厂商总部</w:t>
      </w:r>
      <w:r>
        <w:rPr>
          <w:rFonts w:hint="eastAsia"/>
        </w:rPr>
        <w:br/>
      </w:r>
      <w:r>
        <w:rPr>
          <w:rFonts w:hint="eastAsia"/>
        </w:rPr>
        <w:t>　　第四节 地面装饰材料行业企业集中度分析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全球重点地面装饰材料企业SWOT分析</w:t>
      </w:r>
      <w:r>
        <w:rPr>
          <w:rFonts w:hint="eastAsia"/>
        </w:rPr>
        <w:br/>
      </w:r>
      <w:r>
        <w:rPr>
          <w:rFonts w:hint="eastAsia"/>
        </w:rPr>
        <w:t>　　第六节 中国重点地面装饰材料企业SWOT分析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全球主要地区地面装饰材料产量、产值、市场份额情况及趋势预测（2020-2031年）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全球主要地区地面装饰材料产量、产值及市场份额情况及趋势（2020-2031年）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一、全球主要地区地面装饰材料产量及市场份额情况及趋势（2020-2031年）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二、全球主要地区地面装饰材料产值及市场份额情况及趋势（2020-2031年）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中国市场2020-2031年地面装饰材料产量、产值情况及趋势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北美市场2020-2031年地面装饰材料产量、产值情况及趋势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欧洲市场2020-2031年地面装饰材料产量、产值情况及趋势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日本市场2020-2031年地面装饰材料产量、产值情况及趋势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全球主要地区地面装饰材料消费量、市场份额及发展趋势分析（2020-2031年）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全球主要地区地面装饰材料消费量、市场份额及发展趋势（2020-2031年）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中国市场2020-2031年地面装饰材料消费情况及发展趋势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北美市场2020-2031年地面装饰材料消费情况及发展趋势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欧洲市场2020-2031年地面装饰材料消费情况及发展趋势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日本市场2020-2031年地面装饰材料消费情况及发展趋势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主要地面装饰材料企业调研分析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二、企业地面装饰材料产品</w:t>
      </w:r>
      <w:r>
        <w:rPr>
          <w:rFonts w:hint="eastAsia"/>
        </w:rPr>
        <w:br/>
      </w:r>
      <w:r>
        <w:rPr>
          <w:rFonts w:hint="eastAsia"/>
        </w:rPr>
        <w:t>　　　　三、企业地面装饰材料产量、价格、收入、成本、毛利情况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二、企业地面装饰材料产品</w:t>
      </w:r>
      <w:r>
        <w:rPr>
          <w:rFonts w:hint="eastAsia"/>
        </w:rPr>
        <w:br/>
      </w:r>
      <w:r>
        <w:rPr>
          <w:rFonts w:hint="eastAsia"/>
        </w:rPr>
        <w:t>　　　　三、企业地面装饰材料产量、价格、收入、成本、毛利情况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二、企业地面装饰材料产品</w:t>
      </w:r>
      <w:r>
        <w:rPr>
          <w:rFonts w:hint="eastAsia"/>
        </w:rPr>
        <w:br/>
      </w:r>
      <w:r>
        <w:rPr>
          <w:rFonts w:hint="eastAsia"/>
        </w:rPr>
        <w:t>　　　　三、企业地面装饰材料产量、价格、收入、成本、毛利情况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二、企业地面装饰材料产品</w:t>
      </w:r>
      <w:r>
        <w:rPr>
          <w:rFonts w:hint="eastAsia"/>
        </w:rPr>
        <w:br/>
      </w:r>
      <w:r>
        <w:rPr>
          <w:rFonts w:hint="eastAsia"/>
        </w:rPr>
        <w:t>　　　　三、企业地面装饰材料产量、价格、收入、成本、毛利情况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二、企业地面装饰材料产品</w:t>
      </w:r>
      <w:r>
        <w:rPr>
          <w:rFonts w:hint="eastAsia"/>
        </w:rPr>
        <w:br/>
      </w:r>
      <w:r>
        <w:rPr>
          <w:rFonts w:hint="eastAsia"/>
        </w:rPr>
        <w:t>　　　　三、企业地面装饰材料产量、价格、收入、成本、毛利情况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二、企业地面装饰材料产品</w:t>
      </w:r>
      <w:r>
        <w:rPr>
          <w:rFonts w:hint="eastAsia"/>
        </w:rPr>
        <w:br/>
      </w:r>
      <w:r>
        <w:rPr>
          <w:rFonts w:hint="eastAsia"/>
        </w:rPr>
        <w:t>　　　　三、企业地面装饰材料产量、价格、收入、成本、毛利情况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二、企业地面装饰材料产品</w:t>
      </w:r>
      <w:r>
        <w:rPr>
          <w:rFonts w:hint="eastAsia"/>
        </w:rPr>
        <w:br/>
      </w:r>
      <w:r>
        <w:rPr>
          <w:rFonts w:hint="eastAsia"/>
        </w:rPr>
        <w:t>　　　　三、企业地面装饰材料产量、价格、收入、成本、毛利情况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二、企业地面装饰材料产品</w:t>
      </w:r>
      <w:r>
        <w:rPr>
          <w:rFonts w:hint="eastAsia"/>
        </w:rPr>
        <w:br/>
      </w:r>
      <w:r>
        <w:rPr>
          <w:rFonts w:hint="eastAsia"/>
        </w:rPr>
        <w:t>　　　　三、企业地面装饰材料产量、价格、收入、成本、毛利情况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二、企业地面装饰材料产品</w:t>
      </w:r>
      <w:r>
        <w:rPr>
          <w:rFonts w:hint="eastAsia"/>
        </w:rPr>
        <w:br/>
      </w:r>
      <w:r>
        <w:rPr>
          <w:rFonts w:hint="eastAsia"/>
        </w:rPr>
        <w:t>　　　　三、企业地面装饰材料产量、价格、收入、成本、毛利情况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二、企业地面装饰材料产品</w:t>
      </w:r>
      <w:r>
        <w:rPr>
          <w:rFonts w:hint="eastAsia"/>
        </w:rPr>
        <w:br/>
      </w:r>
      <w:r>
        <w:rPr>
          <w:rFonts w:hint="eastAsia"/>
        </w:rPr>
        <w:t>　　　　三、企业地面装饰材料产量、价格、收入、成本、毛利情况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不同种类地面装饰材料产量、价格、产值及市场份额情况（2020-2025年）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全球市场不同种类地面装饰材料产量、产值及市场份额情况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一、全球市场不同种类地面装饰材料产量、市场份额情况（2020-2025年）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二、全球市场不同种类地面装饰材料产值、市场份额情况（2020-2025年）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三、全球市场不同种类地面装饰材料价格走势分析（2020-2025年）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中国市场不同种类地面装饰材料产量、产值及市场份额情况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一、中国市场不同种类地面装饰材料产量、市场份额情况（2020-2025年）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二、中国市场不同种类地面装饰材料产值、市场份额情况（2020-2025年）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三、中国市场不同种类地面装饰材料价格走势分析（2020-2025年）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地面装饰材料上游原料及下游主要应用领域分析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地面装饰材料产业链分析</w:t>
      </w:r>
      <w:r>
        <w:rPr>
          <w:rFonts w:hint="eastAsia"/>
        </w:rPr>
        <w:br/>
      </w:r>
      <w:r>
        <w:rPr>
          <w:rFonts w:hint="eastAsia"/>
        </w:rPr>
        <w:t>　　第二节 地面装饰材料产业上游供应分析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全球市场地面装饰材料下游主要应用领域消费量、市场份额及增长情况（2020-2025年）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中国市场地面装饰材料下游主要应用领域消费量、市场份额及增长情况（2020-2025年）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中国市场地面装饰材料产量、消费量、进出口分析及发展趋势（2020-2031年）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中国市场地面装饰材料产量、消费量、进出口分析及发展趋势（2020-2031年）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中国市场地面装饰材料进出口贸易趋势（2020-2031年）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中国市场地面装饰材料主要进口来源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中国市场地面装饰材料主要出口目的地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中国市场地面装饰材料主要地区分布（2025年）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中国地面装饰材料生产地区分布</w:t>
      </w:r>
      <w:r>
        <w:rPr>
          <w:rFonts w:hint="eastAsia"/>
        </w:rPr>
        <w:br/>
      </w:r>
      <w:r>
        <w:rPr>
          <w:rFonts w:hint="eastAsia"/>
        </w:rPr>
        <w:t>　　第二节 中国地面装饰材料消费地区分布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影响中国市场地面装饰材料供需因素分析</w:t>
      </w:r>
      <w:r>
        <w:rPr>
          <w:rFonts w:hint="eastAsia"/>
        </w:rPr>
        <w:br/>
      </w:r>
      <w:r>
        <w:rPr>
          <w:rFonts w:hint="eastAsia"/>
        </w:rPr>
        <w:t>　　第一节 地面装饰材料及相关行业技术发展概况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地面装饰材料进出口贸易现状及趋势（2020-2031年）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地面装饰材料产品技术趋势与价格走势预测（2020-2031年）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地面装饰材料行业市场环境发展趋势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不同种类地面装饰材料产品技术发展趋势（2020-2025年）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地面装饰材料价格走势预测（2020-2031年）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地面装饰材料销售渠道分析及建议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国内市场地面装饰材料销售渠道分析</w:t>
      </w:r>
      <w:r>
        <w:rPr>
          <w:rFonts w:hint="eastAsia"/>
        </w:rPr>
        <w:br/>
      </w:r>
      <w:r>
        <w:rPr>
          <w:rFonts w:hint="eastAsia"/>
        </w:rPr>
        <w:t>　　　　一、当前地面装饰材料主要销售模式及销售渠道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二、国内市场地面装饰材料销售模式及销售渠道趋势（2020-2031年）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海外市场地面装饰材料销售渠道分析</w:t>
      </w:r>
      <w:r>
        <w:rPr>
          <w:rFonts w:hint="eastAsia"/>
        </w:rPr>
        <w:br/>
      </w:r>
      <w:r>
        <w:rPr>
          <w:rFonts w:hint="eastAsia"/>
        </w:rPr>
        <w:t>　　第三节 (中智林)地面装饰材料行业营销策略建议</w:t>
      </w:r>
      <w:r>
        <w:rPr>
          <w:rFonts w:hint="eastAsia"/>
        </w:rPr>
        <w:br/>
      </w:r>
      <w:r>
        <w:rPr>
          <w:rFonts w:hint="eastAsia"/>
        </w:rPr>
        <w:t>　　　　一、地面装饰材料市场定位及目标消费者分析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二、地面装饰材料行业营销模式及销售渠道建议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地面装饰材料产品介绍</w:t>
      </w:r>
      <w:r>
        <w:rPr>
          <w:rFonts w:hint="eastAsia"/>
        </w:rPr>
        <w:br/>
      </w:r>
      <w:r>
        <w:rPr>
          <w:rFonts w:hint="eastAsia"/>
        </w:rPr>
        <w:t>　　表 地面装饰材料产品分类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2025年全球不同种类地面装饰材料产量份额</w:t>
      </w:r>
      <w:r>
        <w:rPr>
          <w:rFonts w:hint="eastAsia"/>
        </w:rPr>
        <w:br/>
      </w:r>
      <w:r>
        <w:rPr>
          <w:rFonts w:hint="eastAsia"/>
        </w:rPr>
        <w:t>　　表 不同种类地面装饰材料价格及趋势（2020-2031年）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地面装饰材料主要应用领域</w:t>
      </w:r>
      <w:r>
        <w:rPr>
          <w:rFonts w:hint="eastAsia"/>
        </w:rPr>
        <w:br/>
      </w:r>
      <w:r>
        <w:rPr>
          <w:rFonts w:hint="eastAsia"/>
        </w:rPr>
        <w:t>　　图 全球2025年地面装饰材料不同应用领域消费量份额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全球市场地面装饰材料产量及增长情况（2020-2025年）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全球市场地面装饰材料产值及增长情况（2020-2025年）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中国市场地面装饰材料产量、增长率及趋势（2020-2031年）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中国市场地面装饰材料产值、增长率及趋势（2020-2031年）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全球地面装饰材料产能、产量、产能利用率及趋势（2020-2031年）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全球地面装饰材料产量、表观消费量及趋势（2020-2031年）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中国地面装饰材料产能、产量、产能利用率及趋势（2020-2031年）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中国地面装饰材料产量、表观消费量及趋势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中国地面装饰材料产量、市场需求量及趋势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地面装饰材料行业政策分析</w:t>
      </w:r>
      <w:r>
        <w:rPr>
          <w:rFonts w:hint="eastAsia"/>
        </w:rPr>
        <w:br/>
      </w:r>
      <w:r>
        <w:rPr>
          <w:rFonts w:hint="eastAsia"/>
        </w:rPr>
        <w:t>　　表 全球市场地面装饰材料重点企业2024和2025年产量统计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全球市场地面装饰材料重点企业2024和2025年产量、市场份额统计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全球市场地面装饰材料重点企业2025年产量、市场份额统计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全球市场地面装饰材料重点企业2024和2025年产值统计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全球市场地面装饰材料重点企业2024和2025年产值市场份额统计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全球市场地面装饰材料重点企业2025年产值、市场份额统计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全球市场地面装饰材料重点企业2024和2025年产品价格统计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中国市场地面装饰材料重点企业2024和2025年产量统计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中国市场地面装饰材料重点企业2024和2025年产量市场份额统计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中国市场地面装饰材料重点企业2025年产量、市场份额统计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中国市场地面装饰材料重点企业2024和2025年产值统计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中国市场地面装饰材料重点企业2024和2025年产值市场份额统计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中国市场地面装饰材料重点企业2025年产值、市场份额统计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地面装饰材料企业总部</w:t>
      </w:r>
      <w:r>
        <w:rPr>
          <w:rFonts w:hint="eastAsia"/>
        </w:rPr>
        <w:br/>
      </w:r>
      <w:r>
        <w:rPr>
          <w:rFonts w:hint="eastAsia"/>
        </w:rPr>
        <w:t>　　表 全球市场地面装饰材料重点企业2024和2025年产值市场份额统计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全球地面装饰材料重点企业SWOT分析</w:t>
      </w:r>
      <w:r>
        <w:rPr>
          <w:rFonts w:hint="eastAsia"/>
        </w:rPr>
        <w:br/>
      </w:r>
      <w:r>
        <w:rPr>
          <w:rFonts w:hint="eastAsia"/>
        </w:rPr>
        <w:t>　　表 中国地面装饰材料重点企业SWOT分析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全球主要地区2020-2025年地面装饰材料产量统计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全球主要地区2025-2031年地面装饰材料产量预测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全球主要地区2020-2025年地面装饰材料产量市场份额统计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全球主要地区2025年地面装饰材料产量市场份额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全球主要地区2020-2025年地面装饰材料产值统计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全球主要地区2025-2031年地面装饰材料产值预测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全球主要地区2020-2025年地面装饰材料产值市场份额统计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全球主要地区2025年地面装饰材料产值市场份额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中国市场2020-2025年地面装饰材料产量及增长情况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中国市场2020-2025年地面装饰材料产值及增长情况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北美市场2020-2025年地面装饰材料产量及增长情况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北美市场2020-2025年地面装饰材料产值及增长情况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欧洲市场2020-2025年地面装饰材料产量及增长情况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欧洲市场2020-2025年地面装饰材料产值及增长情况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日本市场2020-2025年地面装饰材料产量及增长情况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日本市场2020-2025年地面装饰材料产值及增长情况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全球主要地区2020-2025年地面装饰材料消费量统计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全球主要地区2025-2031年地面装饰材料消费量预测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全球主要地区2020-2025年地面装饰材料消费量市场份额统计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全球主要地区2025年地面装饰材料消费量市场份额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中国市场2020-2031年地面装饰材料消费量、增长率及趋势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北美市场2020-2031年地面装饰材料消费量、增长率及趋势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欧洲市场2020-2031年地面装饰材料消费量、增长率及趋势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日本市场2020-2031年地面装饰材料消费量、增长率及趋势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企业（一）地面装饰材料产品情况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企业（一）2020-2025年地面装饰材料产量、价格、收入、成本、毛利情况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企业（二）地面装饰材料产品情况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企业（二）2020-2025年地面装饰材料产量、价格、收入、成本、毛利情况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企业（三）地面装饰材料产品情况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企业（三）2020-2025年地面装饰材料产量、价格、收入、成本、毛利情况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企业（四）地面装饰材料产品情况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企业（四）2020-2025年地面装饰材料产量、价格、收入、成本、毛利情况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企业（五）地面装饰材料产品情况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企业（五）2020-2025年地面装饰材料产量、价格、收入、成本、毛利情况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企业（六）地面装饰材料产品情况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企业（六）2020-2025年地面装饰材料产量、价格、收入、成本、毛利情况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企业（七）地面装饰材料产品情况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企业（七）2020-2025年地面装饰材料产量、价格、收入、成本、毛利情况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企业（八）地面装饰材料产品情况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企业（八）2020-2025年地面装饰材料产量、价格、收入、成本、毛利情况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企业（九）地面装饰材料产品情况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企业（九）2020-2025年地面装饰材料产量、价格、收入、成本、毛利情况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企业（十）地面装饰材料产品情况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企业（十）2020-2025年地面装饰材料产量、价格、收入、成本、毛利情况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全球市场不同种类地面装饰材料产量统计（2020-2025年）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全球市场不同种类地面装饰材料产量预测（2025-2031年）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全球市场不同种类地面装饰材料产量市场份额（2020-2025年）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全球市场不同种类地面装饰材料产值统计（2020-2025年）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全球市场不同种类地面装饰材料产值预测（2025-2031年）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全球市场不同种类地面装饰材料产值市场份额（2020-2025年）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全球市场不同种类地面装饰材料价格走势（2020-2031年）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中国市场不同种类地面装饰材料产量统计（2020-2025年）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中国市场不同种类地面装饰材料产量预测（2025-2031年）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中国市场不同种类地面装饰材料产量市场份额（2020-2025年）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中国市场不同种类地面装饰材料产值统计（2020-2025年）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中国市场不同种类地面装饰材料产值预测（2025-2031年）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中国市场不同种类地面装饰材料产值市场份额（2020-2031年）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中国市场不同种类地面装饰材料价格走势（2020-2031年）</w:t>
      </w:r>
      <w:r>
        <w:rPr>
          <w:rFonts w:hint="eastAsia"/>
        </w:rPr>
        <w:br/>
      </w:r>
      <w:r>
        <w:rPr>
          <w:rFonts w:hint="eastAsia"/>
        </w:rPr>
        <w:t>　　图 地面装饰材料产业链</w:t>
      </w:r>
      <w:r>
        <w:rPr>
          <w:rFonts w:hint="eastAsia"/>
        </w:rPr>
        <w:br/>
      </w:r>
      <w:r>
        <w:rPr>
          <w:rFonts w:hint="eastAsia"/>
        </w:rPr>
        <w:t>　　表 地面装饰材料原材料</w:t>
      </w:r>
      <w:r>
        <w:rPr>
          <w:rFonts w:hint="eastAsia"/>
        </w:rPr>
        <w:br/>
      </w:r>
      <w:r>
        <w:rPr>
          <w:rFonts w:hint="eastAsia"/>
        </w:rPr>
        <w:t>　　表 地面装饰材料上游原料供应商及联系方式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全球市场地面装饰材料主要应用领域消费量统计（2020-2025年）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全球市场地面装饰材料主要应用领域消费量预测（2025-2031年）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全球市场地面装饰材料主要应用领域消费量市场份额（2020-2025年）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2025年全球市场地面装饰材料主要应用领域消费量市场份额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全球市场地面装饰材料主要应用领域消费量增长率（2020-2025年）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中国市场地面装饰材料主要应用领域消费量统计（2020-2025年）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中国市场地面装饰材料主要应用领域消费量预测（2025-2031年）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中国市场地面装饰材料主要应用领域消费量市场份额（2020-2025年）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中国市场地面装饰材料主要应用领域消费量增长率（2020-2025年）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中国市场地面装饰材料产量、消费量、进出口情况分析（2020-2025年）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中国市场地面装饰材料产量、消费量、进出口情况预测（2025-2031年）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2020-2025年中国市场地面装饰材料进出口量</w:t>
      </w:r>
      <w:r>
        <w:rPr>
          <w:rFonts w:hint="eastAsia"/>
        </w:rPr>
        <w:br/>
      </w:r>
      <w:r>
        <w:rPr>
          <w:rFonts w:hint="eastAsia"/>
        </w:rPr>
        <w:t>　　图 2025年地面装饰材料生产地区分布</w:t>
      </w:r>
      <w:r>
        <w:rPr>
          <w:rFonts w:hint="eastAsia"/>
        </w:rPr>
        <w:br/>
      </w:r>
      <w:r>
        <w:rPr>
          <w:rFonts w:hint="eastAsia"/>
        </w:rPr>
        <w:t>　　图 2025年地面装饰材料消费地区分布</w:t>
      </w:r>
      <w:r>
        <w:rPr>
          <w:rFonts w:hint="eastAsia"/>
        </w:rPr>
        <w:br/>
      </w:r>
      <w:r>
        <w:rPr>
          <w:rFonts w:hint="eastAsia"/>
        </w:rPr>
        <w:t>　　图 中国地面装饰材料进口量及趋势预测（2020-2031年）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中国地面装饰材料出口量及趋势预测（2020-2031年）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不同种类地面装饰材料产量占比（2020-2025年）</w:t>
      </w:r>
      <w:r>
        <w:rPr>
          <w:rFonts w:hint="eastAsia"/>
        </w:rPr>
        <w:br/>
      </w:r>
      <w:r>
        <w:rPr>
          <w:rFonts w:hint="eastAsia"/>
        </w:rPr>
        <w:t>　　图 地面装饰材料价格走势预测（2025-2031年）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国内市场地面装饰材料未来销售渠道趋势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bf6535e2dc4a7a" w:history="1">
        <w:r>
          <w:rPr>
            <w:rStyle w:val="Hyperlink"/>
          </w:rPr>
          <w:t>2025-2031年全球与中国地面装饰材料市场现状全面调研与发展趋势预测报告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bf6535e2dc4a7a" w:history="1">
        <w:r>
          <w:rPr>
            <w:rStyle w:val="Hyperlink"/>
          </w:rPr>
          <w:t>https://www.20087.com/8/17/DiMianZhuangShiCaiLiaoXianZhuangYuFaZhanQuShi.html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册一家装修公司需要什么条件、地面装饰材料有哪些、套餐装修、地面装饰材料品牌有哪些、室内铺地面材料大全、a级防火地面装饰材料、装饰材料市场调研报告、地面装饰材料思维导图、土巴兔装修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d1f6ddc30e44dd" w:history="1">
      <w:r>
        <w:rPr>
          <w:rStyle w:val="Hyperlink"/>
        </w:rPr>
        <w:t>2025-2031年全球与中国地面装饰材料市场现状全面调研与发展趋势预测报告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DiMianZhuangShiCaiLiaoXianZhuangYuFaZhanQuShi.html" TargetMode="External" Id="R13bf6535e2dc4a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DiMianZhuangShiCaiLiaoXianZhuangYuFaZhanQuShi.html" TargetMode="External" Id="R62d1f6ddc30e44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2024-12-07T01:18:00Z</dcterms:created>
  <dcterms:modified xsi:type="dcterms:W3CDTF">2024-12-07T02:18:00Z</dcterms:modified>
  <dc:subject>2025-2031年全球与中国地面装饰材料市场现状全面调研与发展趋势预测报告</dc:subject>
  <dc:title>2025-2031年全球与中国地面装饰材料市场现状全面调研与发展趋势预测报告</dc:title>
  <cp:keywords>2025-2031年全球与中国地面装饰材料市场现状全面调研与发展趋势预测报告</cp:keywords>
  <dc:description>2025-2031年全球与中国地面装饰材料市场现状全面调研与发展趋势预测报告</dc:description>
</cp:coreProperties>
</file>