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0f6c85c6f4982" w:history="1">
              <w:r>
                <w:rPr>
                  <w:rStyle w:val="Hyperlink"/>
                </w:rPr>
                <w:t>2025-2031年中国硫化橡胶制避孕套市场全面调研与发展趋势报告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0f6c85c6f4982" w:history="1">
              <w:r>
                <w:rPr>
                  <w:rStyle w:val="Hyperlink"/>
                </w:rPr>
                <w:t>2025-2031年中国硫化橡胶制避孕套市场全面调研与发展趋势报告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0f6c85c6f4982" w:history="1">
                <w:r>
                  <w:rPr>
                    <w:rStyle w:val="Hyperlink"/>
                  </w:rPr>
                  <w:t>https://www.20087.com/9/67/LiuHuaXiangJiaoZhiBiYunTaoFaZhanQuShi.html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制避孕套是生殖健康和性病预防的重要工具，全球市场稳定增长。随着性教育的普及和公共卫生意识的提高，消费者对高质量、安全可靠的避孕套需求增加。现代避孕套不仅限于基本的避孕功能，还增加了如增加敏感度、延长性行为时间、带有香味或特殊质感等附加功能，以提升用户体验。同时，环保和可持续性成为行业关注的焦点，推动了生物降解材料的研究与应用。</w:t>
      </w:r>
      <w:r>
        <w:rPr>
          <w:rFonts w:hint="eastAsia"/>
        </w:rPr>
        <w:br/>
      </w:r>
      <w:r>
        <w:rPr>
          <w:rFonts w:hint="eastAsia"/>
        </w:rPr>
        <w:t>　　未来，硫化橡胶制避孕套行业将更加注重创新与消费者体验。材料科学的进步将催生更多种类的避孕套，如超薄、更柔软、更符合人体工学设计的产品，以提高舒适度和满意度。同时，随着全球性健康倡议的推动，避孕套将更加注重安全性，包括减少过敏反应和提高防病毒性能。此外，数字化营销和在线销售渠道的拓展，将使消费者购买避孕套的方式更加私密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0f6c85c6f4982" w:history="1">
        <w:r>
          <w:rPr>
            <w:rStyle w:val="Hyperlink"/>
          </w:rPr>
          <w:t>2025-2031年中国硫化橡胶制避孕套市场全面调研与发展趋势报告</w:t>
        </w:r>
      </w:hyperlink>
      <w:r>
        <w:rPr>
          <w:rFonts w:hint="eastAsia"/>
        </w:rPr>
        <w:t>》基于多年硫化橡胶制避孕套行业研究积累，结合硫化橡胶制避孕套行业市场现状，通过资深研究团队对硫化橡胶制避孕套市场资讯的系统整理与分析，依托权威数据资源及长期市场监测数据库，对硫化橡胶制避孕套行业进行了全面调研。报告详细分析了硫化橡胶制避孕套市场规模、市场前景、技术现状及未来发展方向，重点评估了硫化橡胶制避孕套行业内企业的竞争格局及经营表现，并通过SWOT分析揭示了硫化橡胶制避孕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b0f6c85c6f4982" w:history="1">
        <w:r>
          <w:rPr>
            <w:rStyle w:val="Hyperlink"/>
          </w:rPr>
          <w:t>2025-2031年中国硫化橡胶制避孕套市场全面调研与发展趋势报告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》为投资者提供了准确的市场现状分析及前景预判，帮助挖掘行业投资价值，并提出投资策略与营销策略建议，是把握硫化橡胶制避孕套行业动态、优化决策的重要工具。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2020-2025年硫化橡胶制避孕套所属行业分析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2020-2025年世界硫化橡胶制避孕套发展总体状况</w:t>
      </w:r>
      <w:r>
        <w:rPr>
          <w:rFonts w:hint="eastAsia"/>
        </w:rPr>
        <w:br/>
      </w:r>
      <w:r>
        <w:rPr>
          <w:rFonts w:hint="eastAsia"/>
        </w:rPr>
        <w:t>　　　　一、国际硫化橡胶制避孕套行业结构面临发展变局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二、2020-2025年全球硫化橡胶制避孕套市场持续扩张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三、2020-2025年国际硫化橡胶制避孕套市场发展态势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四、经济全球化下国外硫化橡胶制避孕套开发的策略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2020-2025年中国硫化橡胶制避孕套行业的发展</w:t>
      </w:r>
      <w:r>
        <w:rPr>
          <w:rFonts w:hint="eastAsia"/>
        </w:rPr>
        <w:br/>
      </w:r>
      <w:r>
        <w:rPr>
          <w:rFonts w:hint="eastAsia"/>
        </w:rPr>
        <w:t>　　　　一、我国硫化橡胶制避孕套行业发展取得的进步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二、2020-2025年中国硫化橡胶制避孕套行业发展态势</w:t>
      </w:r>
      <w:r>
        <w:rPr>
          <w:rFonts w:hint="eastAsia"/>
        </w:rPr>
        <w:br/>
      </w:r>
      <w:r>
        <w:rPr>
          <w:rFonts w:hint="eastAsia"/>
        </w:rPr>
        <w:t>　　　　三、中国硫化橡胶制避孕套行业逐步向优势区域集聚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四、我国硫化橡胶制避孕套行业的政策导向分析</w:t>
      </w:r>
      <w:r>
        <w:rPr>
          <w:rFonts w:hint="eastAsia"/>
        </w:rPr>
        <w:br/>
      </w:r>
      <w:r>
        <w:rPr>
          <w:rFonts w:hint="eastAsia"/>
        </w:rPr>
        <w:t>　　第三节 硫化橡胶制避孕套行业的投资机遇</w:t>
      </w:r>
      <w:r>
        <w:rPr>
          <w:rFonts w:hint="eastAsia"/>
        </w:rPr>
        <w:br/>
      </w:r>
      <w:r>
        <w:rPr>
          <w:rFonts w:hint="eastAsia"/>
        </w:rPr>
        <w:t>　　　　一、我国硫化橡胶制避孕套行业面临的政策机遇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二、产业结构调整为发展硫化橡胶制避孕套发展提供良机</w:t>
      </w:r>
      <w:r>
        <w:rPr>
          <w:rFonts w:hint="eastAsia"/>
        </w:rPr>
        <w:br/>
      </w:r>
      <w:r>
        <w:rPr>
          <w:rFonts w:hint="eastAsia"/>
        </w:rPr>
        <w:t>　　　　三、我国硫化橡胶制避孕套行业投资潜力</w:t>
      </w:r>
      <w:r>
        <w:rPr>
          <w:rFonts w:hint="eastAsia"/>
        </w:rPr>
        <w:br/>
      </w:r>
      <w:r>
        <w:rPr>
          <w:rFonts w:hint="eastAsia"/>
        </w:rPr>
        <w:t>　　第四节 硫化橡胶制避孕套行业发展存在的问题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一、中国硫化橡胶制避孕套行业化发展的主要瓶颈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二、我国硫化橡胶制避孕套行业发展中存在的不足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三、制约中国硫化橡胶制避孕套行业发展的因素</w:t>
      </w:r>
      <w:r>
        <w:rPr>
          <w:rFonts w:hint="eastAsia"/>
        </w:rPr>
        <w:br/>
      </w:r>
      <w:r>
        <w:rPr>
          <w:rFonts w:hint="eastAsia"/>
        </w:rPr>
        <w:t>　　　　四、我国硫化橡胶制避孕套行业发展面临的挑战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促进我国硫化橡胶制避孕套行业发展的对策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一、加快我国硫化橡胶制避孕套行业发展的对策</w:t>
      </w:r>
      <w:r>
        <w:rPr>
          <w:rFonts w:hint="eastAsia"/>
        </w:rPr>
        <w:br/>
      </w:r>
      <w:r>
        <w:rPr>
          <w:rFonts w:hint="eastAsia"/>
        </w:rPr>
        <w:t>　　　　二、促进硫化橡胶制避孕套行业健康发展的思路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三、发展壮大中国硫化橡胶制避孕套行业的策略简析</w:t>
      </w:r>
      <w:r>
        <w:rPr>
          <w:rFonts w:hint="eastAsia"/>
        </w:rPr>
        <w:br/>
      </w:r>
      <w:r>
        <w:rPr>
          <w:rFonts w:hint="eastAsia"/>
        </w:rPr>
        <w:t>　　　　四、区域硫化橡胶制避孕套行业发展壮大的政策建议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2020-2025年中国硫化橡胶制避孕套产业运行环境分析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2020-2025年中国硫化橡胶制避孕套产业政策环境分析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一、硫化橡胶制避孕套产业政策分析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2020-2025年中国硫化橡胶制避孕套产业社会环境分析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2020-2025年中国硫化橡胶制避孕套所属行业运行走势分析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2020-2025年中国硫化橡胶制避孕套产业发展概述</w:t>
      </w:r>
      <w:r>
        <w:rPr>
          <w:rFonts w:hint="eastAsia"/>
        </w:rPr>
        <w:br/>
      </w:r>
      <w:r>
        <w:rPr>
          <w:rFonts w:hint="eastAsia"/>
        </w:rPr>
        <w:t>　　　　一、硫化橡胶制避孕套产业回顾</w:t>
      </w:r>
      <w:r>
        <w:rPr>
          <w:rFonts w:hint="eastAsia"/>
        </w:rPr>
        <w:br/>
      </w:r>
      <w:r>
        <w:rPr>
          <w:rFonts w:hint="eastAsia"/>
        </w:rPr>
        <w:t>　　　　二、世界硫化橡胶制避孕套市场分析</w:t>
      </w:r>
      <w:r>
        <w:rPr>
          <w:rFonts w:hint="eastAsia"/>
        </w:rPr>
        <w:br/>
      </w:r>
      <w:r>
        <w:rPr>
          <w:rFonts w:hint="eastAsia"/>
        </w:rPr>
        <w:t>　　　　三、硫化橡胶制避孕套产业技术分析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2020-2025年中国硫化橡胶制避孕套产业运行态势分析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二、世界先进水平的硫化橡胶制避孕套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2020-2025年中国硫化橡胶制避孕套产业发展存在问题分析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2020-2025年中国硫化橡胶制避孕套产业市场运行态势分析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2020-2025年中国硫化橡胶制避孕套产业市场发展总况</w:t>
      </w:r>
      <w:r>
        <w:rPr>
          <w:rFonts w:hint="eastAsia"/>
        </w:rPr>
        <w:br/>
      </w:r>
      <w:r>
        <w:rPr>
          <w:rFonts w:hint="eastAsia"/>
        </w:rPr>
        <w:t>　　　　一、硫化橡胶制避孕套市场供给情况分析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二、硫化橡胶制避孕套需求分析</w:t>
      </w:r>
      <w:r>
        <w:rPr>
          <w:rFonts w:hint="eastAsia"/>
        </w:rPr>
        <w:br/>
      </w:r>
      <w:r>
        <w:rPr>
          <w:rFonts w:hint="eastAsia"/>
        </w:rPr>
        <w:t>　　　　三、硫化橡胶制避孕套需求特点分析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2020-2025年中国硫化橡胶制避孕套产业市场动态分析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一、硫化橡胶制避孕套品牌分析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二、硫化橡胶制避孕套产品产量结构性分析</w:t>
      </w:r>
      <w:r>
        <w:rPr>
          <w:rFonts w:hint="eastAsia"/>
        </w:rPr>
        <w:br/>
      </w:r>
      <w:r>
        <w:rPr>
          <w:rFonts w:hint="eastAsia"/>
        </w:rPr>
        <w:t>　　　　三、硫化橡胶制避孕套经营发展能力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2020-2025年中国硫化橡胶制避孕套产业市场销售情况分析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2020-2025年中国硫化橡胶制避孕套所属行业进出口数据监测分析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2020-2025年中国硫化橡胶制避孕套进口数据分析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2016年我国硫化橡胶制避孕套进口总量4772976千克，进口总量5164212千克；进口总量1036265千克。</w:t>
      </w:r>
      <w:r>
        <w:rPr>
          <w:rFonts w:hint="eastAsia"/>
        </w:rPr>
        <w:br/>
      </w:r>
      <w:r>
        <w:rPr>
          <w:rFonts w:hint="eastAsia"/>
        </w:rPr>
        <w:t>　　　　2020-2025年硫化橡胶制避孕套进口贸易总量走势图（单位：千克）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2020-2025年中国硫化橡胶制避孕套出口数据分析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2020-2025年中国硫化橡胶制避孕套进出口平均单价分析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2020-2025年中国硫化橡胶制避孕套进出口国家及地区分析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2020-2025年中国硫化橡胶制避孕套所属行业主要数据监测分析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2020-2025年中国硫化橡胶制避孕套所属行业规模分析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2025年中国硫化橡胶制避孕套所属行业结构分析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2020-2025年中国硫化橡胶制避孕套所属行业产值分析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2020-2025年中国硫化橡胶制避孕套所属行业成本费用分析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2020-2025年中国硫化橡胶制避孕套所属行业盈利能力分析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2020-2025年中国硫化橡胶制避孕套产品所属行业市场竞争格局分析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2020-2025年中国硫化橡胶制避孕套竞争现状分析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一、硫化橡胶制避孕套市场竞争力分析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二、硫化橡胶制避孕套品牌竞争分析</w:t>
      </w:r>
      <w:r>
        <w:rPr>
          <w:rFonts w:hint="eastAsia"/>
        </w:rPr>
        <w:br/>
      </w:r>
      <w:r>
        <w:rPr>
          <w:rFonts w:hint="eastAsia"/>
        </w:rPr>
        <w:t>　　　　三、硫化橡胶制避孕套价格竞争分析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2020-2025年中国硫化橡胶制避孕套产业集中度分析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一、硫化橡胶制避孕套市场集中度分析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2020-2025年中国硫化橡胶制避孕套企业提升竞争力策略分析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硫化橡胶制避孕套优势企业竞争性财务数据分析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上海乳胶厂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桂林乳胶厂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河北鸿发乳胶制品有限公司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沈阳天地乳胶有限公司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青岛伦敦杜蕾斯有限公司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高平市丹阳橡胶制品有限公司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湛江市汇通药业有限公司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2025-2031年中国硫化橡胶制避孕套产业发趋势预测分析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2025-2031年中国硫化橡胶制避孕套发展趋势分析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二、硫化橡胶制避孕套竞争格局预测分析</w:t>
      </w:r>
      <w:r>
        <w:rPr>
          <w:rFonts w:hint="eastAsia"/>
        </w:rPr>
        <w:br/>
      </w:r>
      <w:r>
        <w:rPr>
          <w:rFonts w:hint="eastAsia"/>
        </w:rPr>
        <w:t>　　　　三、硫化橡胶制避孕套行业发展预测分析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2025-2031年中国硫化橡胶制避孕套市场预测分析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一、硫化橡胶制避孕套供给预测分析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二、硫化橡胶制避孕套需求预测分析</w:t>
      </w:r>
      <w:r>
        <w:rPr>
          <w:rFonts w:hint="eastAsia"/>
        </w:rPr>
        <w:br/>
      </w:r>
      <w:r>
        <w:rPr>
          <w:rFonts w:hint="eastAsia"/>
        </w:rPr>
        <w:t>　　　　三、硫化橡胶制避孕套进出口预测分析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2025-2031年中国硫化橡胶制避孕套市场盈利预测分析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2025-2031年中国硫化橡胶制避孕套行业投资机会与风险分析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2025-2031年中国硫化橡胶制避孕套行业投资环境分析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2025-2031年中国硫化橡胶制避孕套行业投资机会分析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一、硫化橡胶制避孕套投资潜力分析</w:t>
      </w:r>
      <w:r>
        <w:rPr>
          <w:rFonts w:hint="eastAsia"/>
        </w:rPr>
        <w:br/>
      </w:r>
      <w:r>
        <w:rPr>
          <w:rFonts w:hint="eastAsia"/>
        </w:rPr>
        <w:t>　　　　二、硫化橡胶制避孕套投资吸引力分析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2020-2025年全球硫化橡胶制避孕套行业市场规模分析</w:t>
      </w:r>
      <w:r>
        <w:rPr>
          <w:rFonts w:hint="eastAsia"/>
        </w:rPr>
        <w:br/>
      </w:r>
      <w:r>
        <w:rPr>
          <w:rFonts w:hint="eastAsia"/>
        </w:rPr>
        <w:t>　　图表 22019年份社会消费品零售总额主要数据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3我国硫化橡胶制避孕套相关标准</w:t>
      </w:r>
      <w:r>
        <w:rPr>
          <w:rFonts w:hint="eastAsia"/>
        </w:rPr>
        <w:br/>
      </w:r>
      <w:r>
        <w:rPr>
          <w:rFonts w:hint="eastAsia"/>
        </w:rPr>
        <w:t>　　图表 42019年末人口数及其构成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6全球硫化橡胶制避孕套行业发展历程分析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2020-2025年我国硫化橡胶制避孕套产品市场均价分析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2020-2025年我国硫化橡胶制避孕套行业市场供给分析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2020-2025年我国硫化橡胶制避孕套行业市场需求分析</w:t>
      </w:r>
      <w:r>
        <w:rPr>
          <w:rFonts w:hint="eastAsia"/>
        </w:rPr>
        <w:br/>
      </w:r>
      <w:r>
        <w:rPr>
          <w:rFonts w:hint="eastAsia"/>
        </w:rPr>
        <w:t>　　图表 102019年我国硫化橡胶制避孕套行业需求结构分析</w:t>
      </w:r>
      <w:r>
        <w:rPr>
          <w:rFonts w:hint="eastAsia"/>
        </w:rPr>
        <w:br/>
      </w:r>
      <w:r>
        <w:rPr>
          <w:rFonts w:hint="eastAsia"/>
        </w:rPr>
        <w:t>　　图表 112019年我国硫化橡胶制避孕套行业产量结构分析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2020-2025年我国硫化橡胶制避孕套行业总资产周转率分析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2020-2025年我国硫化橡胶制避孕套行业市场销售分析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2020-2025年中国硫化橡胶制避孕套行业进口数量分析：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2020-2025年中国硫化橡胶制避孕套行业进口金额分析：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2020-2025年中国硫化橡胶制避孕套行业出口数量分析：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2020-2025年中国硫化橡胶制避孕套行业出口金额分析：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2020-2025年中国硫化橡胶制避孕套行业进口平均单价分析：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2020-2025年中国硫化橡胶制避孕套行业出口平均单价分析：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202019年中国硫化橡胶制避孕套行业进口来源国分析：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212019年中国硫化橡胶制避孕套行业出口目的地分析：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2020-2025年我国硫化橡胶制避孕套行业企业数量分析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2020-2025年我国硫化橡胶制避孕套行业从业人数分析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2020-2025年我国硫化橡胶制避孕套行业资产规模分析</w:t>
      </w:r>
      <w:r>
        <w:rPr>
          <w:rFonts w:hint="eastAsia"/>
        </w:rPr>
        <w:br/>
      </w:r>
      <w:r>
        <w:rPr>
          <w:rFonts w:hint="eastAsia"/>
        </w:rPr>
        <w:t>　　图表 252019年我国硫化橡胶制避孕套行业企业数量结构分析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262019年我国硫化橡胶制避孕套行业销售收入结构分析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2020-2025年我国硫化橡胶制避孕套行业产成品资金占用分析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2020-2025年我国硫化橡胶制避孕套行业工业销售产值分析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2020-2025年我国硫化橡胶制避孕套行业出口交货值分析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2020-2025年我国硫化橡胶制避孕套行业管理费用分析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2020-2025年我国硫化橡胶制避孕套行业利润总额分析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2020-2025年我国硫化橡胶制避孕套行业成本费用利润率分析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342019年我国硫化橡胶制避孕套行业市场需求集中度分析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352019年我国硫化橡胶制避孕套行业生产企业集中度分析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0f6c85c6f4982" w:history="1">
        <w:r>
          <w:rPr>
            <w:rStyle w:val="Hyperlink"/>
          </w:rPr>
          <w:t>2025-2031年中国硫化橡胶制避孕套市场全面调研与发展趋势报告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0f6c85c6f4982" w:history="1">
        <w:r>
          <w:rPr>
            <w:rStyle w:val="Hyperlink"/>
          </w:rPr>
          <w:t>https://www.20087.com/9/67/LiuHuaXiangJiaoZhiBiYunTaoFaZhanQuShi.html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热点：自硫化橡胶、硫化橡胶制避孕套安全吗、硫化底和橡胶底区别、硫化橡胶制避孕套好吗、热塑性硫化橡胶、硫化橡胶制作、硫化底和橡胶底哪个好、硫化橡胶有毒么、硬质橡胶和硫化橡胶的区别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0dd806a6e4d66" w:history="1">
      <w:r>
        <w:rPr>
          <w:rStyle w:val="Hyperlink"/>
        </w:rPr>
        <w:t>2025-2031年中国硫化橡胶制避孕套市场全面调研与发展趋势报告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uHuaXiangJiaoZhiBiYunTaoFaZhanQuShi.html" TargetMode="External" Id="Ra4b0f6c85c6f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uHuaXiangJiaoZhiBiYunTaoFaZhanQuShi.html" TargetMode="External" Id="R8400dd806a6e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2025-06-13T05:33:00Z</dcterms:created>
  <dcterms:modified xsi:type="dcterms:W3CDTF">2025-06-13T06:33:00Z</dcterms:modified>
  <dc:subject>2025-2031年中国硫化橡胶制避孕套市场全面调研与发展趋势报告</dc:subject>
  <dc:title>2025-2031年中国硫化橡胶制避孕套市场全面调研与发展趋势报告</dc:title>
  <cp:keywords>2025-2031年中国硫化橡胶制避孕套市场全面调研与发展趋势报告</cp:keywords>
  <dc:description>2025-2031年中国硫化橡胶制避孕套市场全面调研与发展趋势报告</dc:description>
</cp:coreProperties>
</file>