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98faa34ed4e0f" w:history="1">
              <w:r>
                <w:rPr>
                  <w:rStyle w:val="Hyperlink"/>
                </w:rPr>
                <w:t>全球与中国金属中框行业市场调研及行业前景分析报告（2025-2031年）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98faa34ed4e0f" w:history="1">
              <w:r>
                <w:rPr>
                  <w:rStyle w:val="Hyperlink"/>
                </w:rPr>
                <w:t>全球与中国金属中框行业市场调研及行业前景分析报告（2025-2031年）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98faa34ed4e0f" w:history="1">
                <w:r>
                  <w:rPr>
                    <w:rStyle w:val="Hyperlink"/>
                  </w:rPr>
                  <w:t>https://www.20087.com/9/27/JinShuZhongKuangDeQianJing.html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中框是电子产品，尤其是智能手机和平板电脑的重要结构件，近年来随着消费电子产品的轻薄化和高性能化趋势，对金属中框的材料和工艺提出了更高要求。铝合金、不锈钢和钛合金等材料因其高强度、轻质和良好的加工性能，成为主流选择。同时，精密冲压、CNC加工和表面处理技术的创新，使得金属中框在保证结构强度的同时，实现了设计的美感和质感。</w:t>
      </w:r>
      <w:r>
        <w:rPr>
          <w:rFonts w:hint="eastAsia"/>
        </w:rPr>
        <w:br/>
      </w:r>
      <w:r>
        <w:rPr>
          <w:rFonts w:hint="eastAsia"/>
        </w:rPr>
        <w:t>　　未来，金属中框的发展将更加注重材料创新和设计美学。材料创新体现在探索更轻、更强的新型合金材料，以及复合材料的应用，以适应未来电子产品更薄、更轻、更坚固的发展方向。设计美学则意味着金属中框将更加注重与整体产品设计的融合，如无边框设计、隐藏式天线和色彩纹理的多样化，提升产品的外观吸引力和用户体验。同时，可持续性将成为金属中框设计的重要考量，如使用可回收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98faa34ed4e0f" w:history="1">
        <w:r>
          <w:rPr>
            <w:rStyle w:val="Hyperlink"/>
          </w:rPr>
          <w:t>全球与中国金属中框行业市场调研及行业前景分析报告（2025-2031年）</w:t>
        </w:r>
      </w:hyperlink>
      <w:r>
        <w:rPr>
          <w:rFonts w:hint="eastAsia"/>
        </w:rPr>
        <w:t>》依托权威机构及行业协会数据，结合金属中框行业的宏观环境与微观实践，从金属中框市场规模、市场需求、技术现状及产业链结构等多维度进行了系统调研与分析。报告通过严谨的研究方法与翔实的数据支持，辅以直观图表，全面剖析了金属中框行业发展趋势、重点企业表现及市场竞争格局，并通过SWOT分析揭示了行业机遇与潜在风险，为金属中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按产品类型细分，全球金属中框市场规模2020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铝合金中框</w:t>
      </w:r>
      <w:r>
        <w:rPr>
          <w:rFonts w:hint="eastAsia"/>
        </w:rPr>
        <w:br/>
      </w:r>
      <w:r>
        <w:rPr>
          <w:rFonts w:hint="eastAsia"/>
        </w:rPr>
        <w:t>　　　　1.3.3 不锈钢中框</w:t>
      </w:r>
      <w:r>
        <w:rPr>
          <w:rFonts w:hint="eastAsia"/>
        </w:rPr>
        <w:br/>
      </w:r>
      <w:r>
        <w:rPr>
          <w:rFonts w:hint="eastAsia"/>
        </w:rPr>
        <w:t>　　　　1.3.4 液态金属中框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按应用细分，全球金属中框市场规模2020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安卓手机</w:t>
      </w:r>
      <w:r>
        <w:rPr>
          <w:rFonts w:hint="eastAsia"/>
        </w:rPr>
        <w:br/>
      </w:r>
      <w:r>
        <w:rPr>
          <w:rFonts w:hint="eastAsia"/>
        </w:rPr>
        <w:t>　　　　1.4.3 苹果手机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金属中框行业发展总体概况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金属中框行业发展主要特点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金属中框行业发展影响因素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全球市场，近三年金属中框主要企业占有率及排名（按销量）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金属中框主要企业在国际市场占有率（按销量，2020-2025）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2025年金属中框主要企业在国际市场排名（按销量）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全球市场主要企业金属中框销量（2020-2025）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全球市场，近三年金属中框主要企业占有率及排名（按收入）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金属中框主要企业在国际市场占有率（按收入，2020-2025）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2025年金属中框主要企业在国际市场排名（按收入）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全球市场主要企业金属中框销售收入（2020-2025）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全球市场主要企业金属中框销售价格（2020-2025）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中国市场，近三年金属中框主要企业占有率及排名（按销量）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金属中框主要企业在中国市场占有率（按销量，2020-2025）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2025年金属中框主要企业在中国市场排名（按销量）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中国市场主要企业金属中框销量（2020-2025）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中国市场，近三年金属中框主要企业占有率及排名（按收入）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金属中框主要企业在中国市场占有率（按收入，2020-2025）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2025年金属中框主要企业在中国市场排名（按收入）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中国市场主要企业金属中框销售收入（2020-2025）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全球主要厂商金属中框总部及产地分布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全球主要厂商成立时间及金属中框商业化日期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全球主要厂商金属中框产品类型及应用</w:t>
      </w:r>
      <w:r>
        <w:rPr>
          <w:rFonts w:hint="eastAsia"/>
        </w:rPr>
        <w:br/>
      </w:r>
      <w:r>
        <w:rPr>
          <w:rFonts w:hint="eastAsia"/>
        </w:rPr>
        <w:t>　　2.9 金属中框行业集中度、竞争程度分析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金属中框行业集中度分析：2025年全球Top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全球金属中框第一梯队、第二梯队和第三梯队生产商（品牌）及市场份额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全球金属中框总体规模分析</w:t>
      </w:r>
      <w:r>
        <w:rPr>
          <w:rFonts w:hint="eastAsia"/>
        </w:rPr>
        <w:br/>
      </w:r>
      <w:r>
        <w:rPr>
          <w:rFonts w:hint="eastAsia"/>
        </w:rPr>
        <w:t>　　3.1 全球金属中框供需现状及预测（2020-2031）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全球金属中框产能、产量、产能利用率及发展趋势（2020-2031）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全球金属中框产量、需求量及发展趋势（2020-2031）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全球主要地区金属中框产量及发展趋势（2020-2031）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全球主要地区金属中框产量（2020-2025）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全球主要地区金属中框产量（2025-2031）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全球主要地区金属中框产量市场份额（2020-2031）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中国金属中框供需现状及预测（2020-2031）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中国金属中框产能、产量、产能利用率及发展趋势（2020-2031）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中国金属中框产量、市场需求量及发展趋势（2020-2031）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全球金属中框销量及销售额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全球市场金属中框销售额（2020-2031）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全球市场金属中框销量（2020-2031）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全球市场金属中框价格趋势（2020-2031）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全球金属中框主要地区分析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全球主要地区金属中框市场规模分析：2020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全球主要地区金属中框销售收入及市场份额（2020-2025年）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全球主要地区金属中框销售收入预测（2025-2031年）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全球主要地区金属中框销量分析：2020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全球主要地区金属中框销量及市场份额（2020-2025年）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全球主要地区金属中框销量及市场份额预测（2025-2031年）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北美市场金属中框销量、收入及增长率（2020-2031）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欧洲市场金属中框销量、收入及增长率（2020-2031）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中国市场金属中框销量、收入及增长率（2020-2031）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日本市场金属中框销量、收入及增长率（2020-2031）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东南亚市场金属中框销量、收入及增长率（2020-2031）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印度市场金属中框销量、收入及增长率（2020-2031）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金属中框销量、收入、价格及毛利率（2020-2025）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不同产品类型金属中框分析</w:t>
      </w:r>
      <w:r>
        <w:rPr>
          <w:rFonts w:hint="eastAsia"/>
        </w:rPr>
        <w:br/>
      </w:r>
      <w:r>
        <w:rPr>
          <w:rFonts w:hint="eastAsia"/>
        </w:rPr>
        <w:t>　　6.1 全球不同产品类型金属中框销量（2020-2031）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全球不同产品类型金属中框销量及市场份额（2020-2025）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全球不同产品类型金属中框销量预测（2025-2031）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全球不同产品类型金属中框收入（2020-2031）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全球不同产品类型金属中框收入及市场份额（2020-2025）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全球不同产品类型金属中框收入预测（2025-2031）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全球不同产品类型金属中框价格走势（2020-2031）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不同应用金属中框分析</w:t>
      </w:r>
      <w:r>
        <w:rPr>
          <w:rFonts w:hint="eastAsia"/>
        </w:rPr>
        <w:br/>
      </w:r>
      <w:r>
        <w:rPr>
          <w:rFonts w:hint="eastAsia"/>
        </w:rPr>
        <w:t>　　7.1 全球不同应用金属中框销量（2020-2031）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全球不同应用金属中框销量及市场份额（2020-2025）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全球不同应用金属中框销量预测（2025-2031）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全球不同应用金属中框收入（2020-2031）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全球不同应用金属中框收入及市场份额（2020-2025）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全球不同应用金属中框收入预测（2025-2031）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全球不同应用金属中框价格走势（2020-2031）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金属中框行业发展趋势</w:t>
      </w:r>
      <w:r>
        <w:rPr>
          <w:rFonts w:hint="eastAsia"/>
        </w:rPr>
        <w:br/>
      </w:r>
      <w:r>
        <w:rPr>
          <w:rFonts w:hint="eastAsia"/>
        </w:rPr>
        <w:t>　　8.2 金属中框行业主要驱动因素</w:t>
      </w:r>
      <w:r>
        <w:rPr>
          <w:rFonts w:hint="eastAsia"/>
        </w:rPr>
        <w:br/>
      </w:r>
      <w:r>
        <w:rPr>
          <w:rFonts w:hint="eastAsia"/>
        </w:rPr>
        <w:t>　　8.3 金属中框中国企业SWOT分析</w:t>
      </w:r>
      <w:r>
        <w:rPr>
          <w:rFonts w:hint="eastAsia"/>
        </w:rPr>
        <w:br/>
      </w:r>
      <w:r>
        <w:rPr>
          <w:rFonts w:hint="eastAsia"/>
        </w:rPr>
        <w:t>　　8.4 中国金属中框行业政策环境分析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金属中框行业产业链简介</w:t>
      </w:r>
      <w:r>
        <w:rPr>
          <w:rFonts w:hint="eastAsia"/>
        </w:rPr>
        <w:br/>
      </w:r>
      <w:r>
        <w:rPr>
          <w:rFonts w:hint="eastAsia"/>
        </w:rPr>
        <w:t>　　　　9.1.1 金属中框行业供应链分析</w:t>
      </w:r>
      <w:r>
        <w:rPr>
          <w:rFonts w:hint="eastAsia"/>
        </w:rPr>
        <w:br/>
      </w:r>
      <w:r>
        <w:rPr>
          <w:rFonts w:hint="eastAsia"/>
        </w:rPr>
        <w:t>　　　　9.1.2 金属中框主要原料及供应情况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金属中框行业主要下游客户</w:t>
      </w:r>
      <w:r>
        <w:rPr>
          <w:rFonts w:hint="eastAsia"/>
        </w:rPr>
        <w:br/>
      </w:r>
      <w:r>
        <w:rPr>
          <w:rFonts w:hint="eastAsia"/>
        </w:rPr>
        <w:t>　　9.2 金属中框行业采购模式</w:t>
      </w:r>
      <w:r>
        <w:rPr>
          <w:rFonts w:hint="eastAsia"/>
        </w:rPr>
        <w:br/>
      </w:r>
      <w:r>
        <w:rPr>
          <w:rFonts w:hint="eastAsia"/>
        </w:rPr>
        <w:t>　　9.3 金属中框行业生产模式</w:t>
      </w:r>
      <w:r>
        <w:rPr>
          <w:rFonts w:hint="eastAsia"/>
        </w:rPr>
        <w:br/>
      </w:r>
      <w:r>
        <w:rPr>
          <w:rFonts w:hint="eastAsia"/>
        </w:rPr>
        <w:t>　　9.4 金属中框行业销售模式及销售渠道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按产品类型细分，全球金属中框市场规模2020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按应用细分，全球金属中框市场规模2020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金属中框行业发展主要特点</w:t>
      </w:r>
      <w:r>
        <w:rPr>
          <w:rFonts w:hint="eastAsia"/>
        </w:rPr>
        <w:br/>
      </w:r>
      <w:r>
        <w:rPr>
          <w:rFonts w:hint="eastAsia"/>
        </w:rPr>
        <w:t>　　表4 金属中框行业发展有利因素分析</w:t>
      </w:r>
      <w:r>
        <w:rPr>
          <w:rFonts w:hint="eastAsia"/>
        </w:rPr>
        <w:br/>
      </w:r>
      <w:r>
        <w:rPr>
          <w:rFonts w:hint="eastAsia"/>
        </w:rPr>
        <w:t>　　表5 金属中框行业发展不利因素分析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进入金属中框行业壁垒</w:t>
      </w:r>
      <w:r>
        <w:rPr>
          <w:rFonts w:hint="eastAsia"/>
        </w:rPr>
        <w:br/>
      </w:r>
      <w:r>
        <w:rPr>
          <w:rFonts w:hint="eastAsia"/>
        </w:rPr>
        <w:t>　　表7 金属中框主要企业在国际市场占有率（按销量，2020-2025）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2025年金属中框主要企业在国际市场排名（按销量）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全球市场主要企业金属中框销量（2020-2025）&amp;（万片）</w:t>
      </w:r>
      <w:r>
        <w:rPr>
          <w:rFonts w:hint="eastAsia"/>
        </w:rPr>
        <w:br/>
      </w:r>
      <w:r>
        <w:rPr>
          <w:rFonts w:hint="eastAsia"/>
        </w:rPr>
        <w:t>　　表10 金属中框主要企业在国际市场占有率（按收入，2020-2025）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2025年金属中框主要企业在国际市场排名（按收入）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全球市场主要企业金属中框销售收入（2020-2025）&amp;（万元）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全球市场主要企业金属中框销售价格（2020-2025）&amp;（元/片）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表14 金属中框主要企业在中国市场占有率（按销量，2020-2025）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2025年金属中框主要企业在中国市场排名（按销量）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中国市场主要企业金属中框销量（2020-2025）&amp;（万片）</w:t>
      </w:r>
      <w:r>
        <w:rPr>
          <w:rFonts w:hint="eastAsia"/>
        </w:rPr>
        <w:br/>
      </w:r>
      <w:r>
        <w:rPr>
          <w:rFonts w:hint="eastAsia"/>
        </w:rPr>
        <w:t>　　表17 金属中框主要企业在中国市场占有率（按收入，2020-2025）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2025年金属中框主要企业在中国市场排名（按收入）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中国市场主要企业金属中框销售收入（2020-2025）&amp;（万元）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全球主要厂商金属中框总部及产地分布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全球主要厂商成立时间及金属中框商业化日期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全球主要厂商金属中框产品类型及应用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2025年全球金属中框主要厂商市场地位（第一梯队、第二梯队和第三梯队）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全球金属中框市场投资、并购等现状分析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全球主要地区金属中框产量增速（CAGR）：（2020 VS 2025 VS 2031）&amp;（万片）</w:t>
      </w:r>
      <w:r>
        <w:rPr>
          <w:rFonts w:hint="eastAsia"/>
        </w:rPr>
        <w:br/>
      </w:r>
      <w:r>
        <w:rPr>
          <w:rFonts w:hint="eastAsia"/>
        </w:rPr>
        <w:t>　　表26 全球主要地区金属中框产量（2020 VS 2025 VS 2031）&amp;（万片）</w:t>
      </w:r>
      <w:r>
        <w:rPr>
          <w:rFonts w:hint="eastAsia"/>
        </w:rPr>
        <w:br/>
      </w:r>
      <w:r>
        <w:rPr>
          <w:rFonts w:hint="eastAsia"/>
        </w:rPr>
        <w:t>　　表27 全球主要地区金属中框产量（2020-2025）&amp;（万片）</w:t>
      </w:r>
      <w:r>
        <w:rPr>
          <w:rFonts w:hint="eastAsia"/>
        </w:rPr>
        <w:br/>
      </w:r>
      <w:r>
        <w:rPr>
          <w:rFonts w:hint="eastAsia"/>
        </w:rPr>
        <w:t>　　表28 全球主要地区金属中框产量（2025-2031）&amp;（万片）</w:t>
      </w:r>
      <w:r>
        <w:rPr>
          <w:rFonts w:hint="eastAsia"/>
        </w:rPr>
        <w:br/>
      </w:r>
      <w:r>
        <w:rPr>
          <w:rFonts w:hint="eastAsia"/>
        </w:rPr>
        <w:t>　　表29 全球主要地区金属中框产量市场份额（2020-2025）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全球主要地区金属中框产量（2025-2031）&amp;（万片）</w:t>
      </w:r>
      <w:r>
        <w:rPr>
          <w:rFonts w:hint="eastAsia"/>
        </w:rPr>
        <w:br/>
      </w:r>
      <w:r>
        <w:rPr>
          <w:rFonts w:hint="eastAsia"/>
        </w:rPr>
        <w:t>　　表31 全球主要地区金属中框销售收入增速：（2020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全球主要地区金属中框销售收入（2020-2025）&amp;（万元）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全球主要地区金属中框销售收入市场份额（2020-2025）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全球主要地区金属中框收入（2025-2031）&amp;（万元）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全球主要地区金属中框收入市场份额（2025-2031）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全球主要地区金属中框销量（万片）：2020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全球主要地区金属中框销量（2020-2025）&amp;（万片）</w:t>
      </w:r>
      <w:r>
        <w:rPr>
          <w:rFonts w:hint="eastAsia"/>
        </w:rPr>
        <w:br/>
      </w:r>
      <w:r>
        <w:rPr>
          <w:rFonts w:hint="eastAsia"/>
        </w:rPr>
        <w:t>　　表38 全球主要地区金属中框销量市场份额（2020-2025）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全球主要地区金属中框销量（2025-2031）&amp;（万片）</w:t>
      </w:r>
      <w:r>
        <w:rPr>
          <w:rFonts w:hint="eastAsia"/>
        </w:rPr>
        <w:br/>
      </w:r>
      <w:r>
        <w:rPr>
          <w:rFonts w:hint="eastAsia"/>
        </w:rPr>
        <w:t>　　表40 全球主要地区金属中框销量份额（2025-2031）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金属中框销量（万片）、收入（万元）、价格（元/片）及毛利率（2020-2025）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全球不同产品类型金属中框销量（2020-2025年）&amp;（万片）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表132 全球不同产品类型金属中框销量市场份额（2020-2025）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全球不同产品类型金属中框销量预测（2025-2031）&amp;（万片）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表134 全球市场不同产品类型金属中框销量市场份额预测（2025-2031）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全球不同产品类型金属中框收入（2020-2025年）&amp;（万元）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全球不同产品类型金属中框收入市场份额（2020-2025）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全球不同产品类型金属中框收入预测（2025-2031）&amp;（万元）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全球不同产品类型金属中框收入市场份额预测（2025-2031）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全球不同应用金属中框销量（2020-2025年）&amp;（万片）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表140 全球不同应用金属中框销量市场份额（2020-2025）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全球不同应用金属中框销量预测（2025-2031）&amp;（万片）</w:t>
      </w:r>
      <w:r>
        <w:rPr>
          <w:rFonts w:hint="eastAsia"/>
        </w:rPr>
        <w:br/>
      </w:r>
      <w:r>
        <w:rPr>
          <w:rFonts w:hint="eastAsia"/>
        </w:rPr>
        <w:t>　　表142 全球市场不同应用金属中框销量市场份额预测（2025-2031）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全球不同应用金属中框收入（2020-2025年）&amp;（万元）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全球不同应用金属中框收入市场份额（2020-2025）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全球不同应用金属中框收入预测（2025-2031）&amp;（万元）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全球不同应用金属中框收入市场份额预测（2025-2031）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金属中框行业发展趋势</w:t>
      </w:r>
      <w:r>
        <w:rPr>
          <w:rFonts w:hint="eastAsia"/>
        </w:rPr>
        <w:br/>
      </w:r>
      <w:r>
        <w:rPr>
          <w:rFonts w:hint="eastAsia"/>
        </w:rPr>
        <w:t>　　表148 金属中框行业主要驱动因素</w:t>
      </w:r>
      <w:r>
        <w:rPr>
          <w:rFonts w:hint="eastAsia"/>
        </w:rPr>
        <w:br/>
      </w:r>
      <w:r>
        <w:rPr>
          <w:rFonts w:hint="eastAsia"/>
        </w:rPr>
        <w:t>　　表149 金属中框行业供应链分析</w:t>
      </w:r>
      <w:r>
        <w:rPr>
          <w:rFonts w:hint="eastAsia"/>
        </w:rPr>
        <w:br/>
      </w:r>
      <w:r>
        <w:rPr>
          <w:rFonts w:hint="eastAsia"/>
        </w:rPr>
        <w:t>　　表150 金属中框上游原料供应商</w:t>
      </w:r>
      <w:r>
        <w:rPr>
          <w:rFonts w:hint="eastAsia"/>
        </w:rPr>
        <w:br/>
      </w:r>
      <w:r>
        <w:rPr>
          <w:rFonts w:hint="eastAsia"/>
        </w:rPr>
        <w:t>　　表151 金属中框行业主要下游客户</w:t>
      </w:r>
      <w:r>
        <w:rPr>
          <w:rFonts w:hint="eastAsia"/>
        </w:rPr>
        <w:br/>
      </w:r>
      <w:r>
        <w:rPr>
          <w:rFonts w:hint="eastAsia"/>
        </w:rPr>
        <w:t>　　表152 金属中框行业典型经销商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金属中框产品图片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全球不同产品类型金属中框销售额2020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全球不同产品类型金属中框市场份额2024 VS 2025</w:t>
      </w:r>
      <w:r>
        <w:rPr>
          <w:rFonts w:hint="eastAsia"/>
        </w:rPr>
        <w:br/>
      </w:r>
      <w:r>
        <w:rPr>
          <w:rFonts w:hint="eastAsia"/>
        </w:rPr>
        <w:t>　　图4 铝合金中框产品图片</w:t>
      </w:r>
      <w:r>
        <w:rPr>
          <w:rFonts w:hint="eastAsia"/>
        </w:rPr>
        <w:br/>
      </w:r>
      <w:r>
        <w:rPr>
          <w:rFonts w:hint="eastAsia"/>
        </w:rPr>
        <w:t>　　图5 不锈钢中框产品图片</w:t>
      </w:r>
      <w:r>
        <w:rPr>
          <w:rFonts w:hint="eastAsia"/>
        </w:rPr>
        <w:br/>
      </w:r>
      <w:r>
        <w:rPr>
          <w:rFonts w:hint="eastAsia"/>
        </w:rPr>
        <w:t>　　图6 液态金属中框产品图片</w:t>
      </w:r>
      <w:r>
        <w:rPr>
          <w:rFonts w:hint="eastAsia"/>
        </w:rPr>
        <w:br/>
      </w:r>
      <w:r>
        <w:rPr>
          <w:rFonts w:hint="eastAsia"/>
        </w:rPr>
        <w:t>　　图7 全球不同应用金属中框销售额2020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全球不同应用金属中框市场份额2024 VS 2025</w:t>
      </w:r>
      <w:r>
        <w:rPr>
          <w:rFonts w:hint="eastAsia"/>
        </w:rPr>
        <w:br/>
      </w:r>
      <w:r>
        <w:rPr>
          <w:rFonts w:hint="eastAsia"/>
        </w:rPr>
        <w:t>　　图9 安卓手机</w:t>
      </w:r>
      <w:r>
        <w:rPr>
          <w:rFonts w:hint="eastAsia"/>
        </w:rPr>
        <w:br/>
      </w:r>
      <w:r>
        <w:rPr>
          <w:rFonts w:hint="eastAsia"/>
        </w:rPr>
        <w:t>　　图10 苹果手机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2025年全球前五大生产商金属中框市场份额</w:t>
      </w:r>
      <w:r>
        <w:rPr>
          <w:rFonts w:hint="eastAsia"/>
        </w:rPr>
        <w:br/>
      </w:r>
      <w:r>
        <w:rPr>
          <w:rFonts w:hint="eastAsia"/>
        </w:rPr>
        <w:t>　　图13 2025年全球金属中框第一梯队、第二梯队和第三梯队厂商及市场份额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全球金属中框产能、产量、产能利用率及发展趋势（2020-2031）&amp;（万片）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图15 全球金属中框产量、需求量及发展趋势（2020-2031）&amp;（万片）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图16 全球主要地区金属中框产量市场份额（2020-2031）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中国金属中框产能、产量、产能利用率及发展趋势（2020-2031）&amp;（万片）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图18 中国金属中框产量、市场需求量及发展趋势（2020-2031）&amp;（万片）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图19 全球金属中框市场销售额及增长率：（2020-2031）&amp;（万元）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全球市场金属中框市场规模：2020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全球市场金属中框销量及增长率（2020-2031）&amp;（万片）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图22 全球市场金属中框价格趋势（2020-2031）&amp;（元/片）</w:t>
      </w:r>
      <w:r>
        <w:rPr>
          <w:rFonts w:hint="eastAsia"/>
        </w:rPr>
        <w:br/>
      </w:r>
      <w:r>
        <w:rPr>
          <w:rFonts w:hint="eastAsia"/>
        </w:rPr>
        <w:t>　　图23 全球主要地区金属中框销售收入（2020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全球主要地区金属中框销售收入市场份额（2024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北美市场金属中框销量及增长率（2020-2031）&amp;（万片）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图26 北美市场金属中框收入及增长率（2020-2031）&amp;（万元）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欧洲市场金属中框销量及增长率（2020-2031）&amp;（万片）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图28 欧洲市场金属中框收入及增长率（2020-2031）&amp;（万元）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中国市场金属中框销量及增长率（2020-2031）&amp;（万片）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图30 中国市场金属中框收入及增长率（2020-2031）&amp;（万元）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日本市场金属中框销量及增长率（2020-2031）&amp;（万片）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图32 日本市场金属中框收入及增长率（2020-2031）&amp;（万元）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东南亚市场金属中框销量及增长率（2020-2031）&amp;（万片）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图34 东南亚市场金属中框收入及增长率（2020-2031）&amp;（万元）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印度市场金属中框销量及增长率（2020-2031）&amp;（万片）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图36 印度市场金属中框收入及增长率（2020-2031）&amp;（万元）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全球不同产品类型金属中框价格走势（2020-2031）&amp;（元/片）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图38 全球不同应用金属中框价格走势（2020-2031）&amp;（元/片）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图39 金属中框中国企业SWOT分析</w:t>
      </w:r>
      <w:r>
        <w:rPr>
          <w:rFonts w:hint="eastAsia"/>
        </w:rPr>
        <w:br/>
      </w:r>
      <w:r>
        <w:rPr>
          <w:rFonts w:hint="eastAsia"/>
        </w:rPr>
        <w:t>　　图40 金属中框产业链</w:t>
      </w:r>
      <w:r>
        <w:rPr>
          <w:rFonts w:hint="eastAsia"/>
        </w:rPr>
        <w:br/>
      </w:r>
      <w:r>
        <w:rPr>
          <w:rFonts w:hint="eastAsia"/>
        </w:rPr>
        <w:t>　　图41 金属中框行业采购模式分析</w:t>
      </w:r>
      <w:r>
        <w:rPr>
          <w:rFonts w:hint="eastAsia"/>
        </w:rPr>
        <w:br/>
      </w:r>
      <w:r>
        <w:rPr>
          <w:rFonts w:hint="eastAsia"/>
        </w:rPr>
        <w:t>　　图42 金属中框行业生产模式分析</w:t>
      </w:r>
      <w:r>
        <w:rPr>
          <w:rFonts w:hint="eastAsia"/>
        </w:rPr>
        <w:br/>
      </w:r>
      <w:r>
        <w:rPr>
          <w:rFonts w:hint="eastAsia"/>
        </w:rPr>
        <w:t>　　图43 金属中框行业销售模式分析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98faa34ed4e0f" w:history="1">
        <w:r>
          <w:rPr>
            <w:rStyle w:val="Hyperlink"/>
          </w:rPr>
          <w:t>全球与中国金属中框行业市场调研及行业前景分析报告（2025-2031年）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98faa34ed4e0f" w:history="1">
        <w:r>
          <w:rPr>
            <w:rStyle w:val="Hyperlink"/>
          </w:rPr>
          <w:t>https://www.20087.com/9/27/JinShuZhongKuangDeQianJing.html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热点：手机中框边框区别图片、金属中框的手机有哪些、直屏金属边框手机推荐、金属中框是哪里、铝合金外框、金属中框手机、金属中框会有划痕吗、金属中框会掉漆吗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e783249464f91" w:history="1">
      <w:r>
        <w:rPr>
          <w:rStyle w:val="Hyperlink"/>
        </w:rPr>
        <w:t>全球与中国金属中框行业市场调研及行业前景分析报告（2025-2031年）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nShuZhongKuangDeQianJing.html" TargetMode="External" Id="Rd1c98faa34ed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nShuZhongKuangDeQianJing.html" TargetMode="External" Id="Rf74e78324946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2025-05-04T03:23:00Z</dcterms:created>
  <dcterms:modified xsi:type="dcterms:W3CDTF">2025-05-04T04:23:00Z</dcterms:modified>
  <dc:subject>全球与中国金属中框行业市场调研及行业前景分析报告（2025-2031年）</dc:subject>
  <dc:title>全球与中国金属中框行业市场调研及行业前景分析报告（2025-2031年）</dc:title>
  <cp:keywords>全球与中国金属中框行业市场调研及行业前景分析报告（2025-2031年）</cp:keywords>
  <dc:description>全球与中国金属中框行业市场调研及行业前景分析报告（2025-2031年）</dc:description>
</cp:coreProperties>
</file>