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55456966e4d07" w:history="1">
              <w:r>
                <w:rPr>
                  <w:rStyle w:val="Hyperlink"/>
                </w:rPr>
                <w:t>2024-2030年中国猫狗沐浴露行业发展调研与市场前景分析报告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55456966e4d07" w:history="1">
              <w:r>
                <w:rPr>
                  <w:rStyle w:val="Hyperlink"/>
                </w:rPr>
                <w:t>2024-2030年中国猫狗沐浴露行业发展调研与市场前景分析报告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55456966e4d07" w:history="1">
                <w:r>
                  <w:rPr>
                    <w:rStyle w:val="Hyperlink"/>
                  </w:rPr>
                  <w:t>https://www.20087.com/0/78/MaoGouMuYuLuHangYeQianJing.html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狗沐浴露是宠物护理产品的一部分，随着养宠人群的增加以及宠物主人对宠物健康的重视程度不断提升，其市场需求呈现出稳步增长的趋势。近年来，宠物沐浴露的产品种类更加丰富，除了基础的清洁功能外，还出现了针对不同宠物皮肤问题的专业配方，如除螨、止痒等。此外，随着消费者环保意识的增强，天然成分和环保包装成为宠物沐浴露的重要卖点。品牌也开始注重产品的感官体验，如香味和泡沫质地，以提升宠物主人的使用满意度。</w:t>
      </w:r>
      <w:r>
        <w:rPr>
          <w:rFonts w:hint="eastAsia"/>
        </w:rPr>
        <w:br/>
      </w:r>
      <w:r>
        <w:rPr>
          <w:rFonts w:hint="eastAsia"/>
        </w:rPr>
        <w:t>　　未来，猫狗沐浴露市场将更加细分化和专业化。随着宠物老龄化现象的出现，针对老年宠物皮肤特点的沐浴露将受到更多关注。同时，随着宠物主人对宠物健康的关注度提高，具有特殊功能如促进血液循环、改善毛发光泽等的沐浴露产品将更加受欢迎。此外，随着可持续发展理念的普及，使用可降解材料制成的环保型宠物沐浴露将成为市场的新宠。为了满足年轻消费者对个性化的需求，品牌还将推出更多定制化的产品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d55456966e4d07" w:history="1">
        <w:r>
          <w:rPr>
            <w:rStyle w:val="Hyperlink"/>
          </w:rPr>
          <w:t>2024-2030年中国猫狗沐浴露行业发展调研与市场前景分析报告</w:t>
        </w:r>
      </w:hyperlink>
      <w:r>
        <w:rPr>
          <w:rFonts w:hint="eastAsia"/>
        </w:rPr>
        <w:t>全面剖析了猫狗沐浴露行业的市场规模、需求及价格动态。报告通过对猫狗沐浴露产业链的深入挖掘，详细分析了行业现状，并对猫狗沐浴露市场前景及发展趋势进行了科学预测。猫狗沐浴露报告还深入探索了各细分市场的特点，突出关注猫狗沐浴露重点企业的经营状况，全面揭示了猫狗沐浴露行业竞争格局、品牌影响力和市场集中度。猫狗沐浴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猫狗沐浴露产品概述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猫狗沐浴露市场特点分析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猫狗沐浴露行业发展周期特征分析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中国猫狗沐浴露行业发展环境分析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中国猫狗沐浴露行业发展经济环境分析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中国猫狗沐浴露行业发展政策环境分析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一、猫狗沐浴露行业政策影响分析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二、相关猫狗沐浴露行业标准分析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全球猫狗沐浴露行业市场发展调研分析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全球猫狗沐浴露行业市场运行环境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全球猫狗沐浴露行业市场发展情况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一、全球猫狗沐浴露行业市场供给分析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二、全球猫狗沐浴露行业市场需求分析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三、全球猫狗沐浴露行业主要国家地区发展情况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2024-2030年全球猫狗沐浴露行业市场规模趋势预测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中国猫狗沐浴露行业市场供需现状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中国猫狗沐浴露市场现状</w:t>
      </w:r>
      <w:r>
        <w:rPr>
          <w:rFonts w:hint="eastAsia"/>
        </w:rPr>
        <w:br/>
      </w:r>
      <w:r>
        <w:rPr>
          <w:rFonts w:hint="eastAsia"/>
        </w:rPr>
        <w:t>　　第二节 中国猫狗沐浴露产量分析及预测</w:t>
      </w:r>
      <w:r>
        <w:rPr>
          <w:rFonts w:hint="eastAsia"/>
        </w:rPr>
        <w:br/>
      </w:r>
      <w:r>
        <w:rPr>
          <w:rFonts w:hint="eastAsia"/>
        </w:rPr>
        <w:t>　　　　一、猫狗沐浴露总体产能规模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二、2018-2023年中国猫狗沐浴露产量统计</w:t>
      </w:r>
      <w:r>
        <w:rPr>
          <w:rFonts w:hint="eastAsia"/>
        </w:rPr>
        <w:br/>
      </w:r>
      <w:r>
        <w:rPr>
          <w:rFonts w:hint="eastAsia"/>
        </w:rPr>
        <w:t>　　　　三、猫狗沐浴露行业供给区域分布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四、2024-2030年中国猫狗沐浴露产量预测</w:t>
      </w:r>
      <w:r>
        <w:rPr>
          <w:rFonts w:hint="eastAsia"/>
        </w:rPr>
        <w:br/>
      </w:r>
      <w:r>
        <w:rPr>
          <w:rFonts w:hint="eastAsia"/>
        </w:rPr>
        <w:t>　　第三节 中国猫狗沐浴露市场需求分析及预测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一、2018-2023年中国猫狗沐浴露市场需求统计</w:t>
      </w:r>
      <w:r>
        <w:rPr>
          <w:rFonts w:hint="eastAsia"/>
        </w:rPr>
        <w:br/>
      </w:r>
      <w:r>
        <w:rPr>
          <w:rFonts w:hint="eastAsia"/>
        </w:rPr>
        <w:t>　　　　二、中国猫狗沐浴露市场需求特点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三、2024-2030年中国猫狗沐浴露市场需求量预测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中国猫狗沐浴露行业现状调研分析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中国猫狗沐浴露行业发展现状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一、2022-2023年猫狗沐浴露行业品牌发展现状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二、2022-2023年猫狗沐浴露行业需求市场现状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三、2022-2023年猫狗沐浴露市场需求层次分析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四、2022-2023年中国猫狗沐浴露市场走向分析</w:t>
      </w:r>
      <w:r>
        <w:rPr>
          <w:rFonts w:hint="eastAsia"/>
        </w:rPr>
        <w:br/>
      </w:r>
      <w:r>
        <w:rPr>
          <w:rFonts w:hint="eastAsia"/>
        </w:rPr>
        <w:t>　　第二节 中国猫狗沐浴露产品技术分析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一、2022-2023年猫狗沐浴露产品技术变化特点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二、2022-2023年猫狗沐浴露产品市场的新技术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三、2022-2023年猫狗沐浴露产品市场现状分析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中国猫狗沐浴露行业存在的问题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一、2022-2023年猫狗沐浴露产品市场存在的主要问题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二、2022-2023年国内猫狗沐浴露产品市场的三大瓶颈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三、2022-2023年猫狗沐浴露产品市场遭遇的规模难题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对中国猫狗沐浴露市场的分析及思考</w:t>
      </w:r>
      <w:r>
        <w:rPr>
          <w:rFonts w:hint="eastAsia"/>
        </w:rPr>
        <w:br/>
      </w:r>
      <w:r>
        <w:rPr>
          <w:rFonts w:hint="eastAsia"/>
        </w:rPr>
        <w:t>　　　　一、猫狗沐浴露市场特点</w:t>
      </w:r>
      <w:r>
        <w:rPr>
          <w:rFonts w:hint="eastAsia"/>
        </w:rPr>
        <w:br/>
      </w:r>
      <w:r>
        <w:rPr>
          <w:rFonts w:hint="eastAsia"/>
        </w:rPr>
        <w:t>　　　　二、猫狗沐浴露市场分析</w:t>
      </w:r>
      <w:r>
        <w:rPr>
          <w:rFonts w:hint="eastAsia"/>
        </w:rPr>
        <w:br/>
      </w:r>
      <w:r>
        <w:rPr>
          <w:rFonts w:hint="eastAsia"/>
        </w:rPr>
        <w:t>　　　　三、猫狗沐浴露市场变化的方向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四、中国猫狗沐浴露行业发展的新思路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五、对中国猫狗沐浴露行业发展的思考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2018-2023年中国猫狗沐浴露产品市场进出口数据分析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2018-2023年中国猫狗沐浴露产品出口统计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2018-2023年中国猫狗沐浴露产品进口统计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2018-2023年中国猫狗沐浴露产品进出口价格对比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中国猫狗沐浴露主要进口来源地及出口目的地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猫狗沐浴露行业细分产品调研</w:t>
      </w:r>
      <w:r>
        <w:rPr>
          <w:rFonts w:hint="eastAsia"/>
        </w:rPr>
        <w:br/>
      </w:r>
      <w:r>
        <w:rPr>
          <w:rFonts w:hint="eastAsia"/>
        </w:rPr>
        <w:t>　　第一节 猫狗沐浴露细分产品结构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2018-2023年中国猫狗沐浴露行业竞争态势分析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2023年猫狗沐浴露行业集中度分析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一、猫狗沐浴露市场集中度分析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二、猫狗沐浴露企业分布区域集中度分析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三、猫狗沐浴露区域消费集中度分析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2018-2023年猫狗沐浴露主要企业竞争力分析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2023年猫狗沐浴露行业竞争格局分析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一、猫狗沐浴露行业竞争分析</w:t>
      </w:r>
      <w:r>
        <w:rPr>
          <w:rFonts w:hint="eastAsia"/>
        </w:rPr>
        <w:br/>
      </w:r>
      <w:r>
        <w:rPr>
          <w:rFonts w:hint="eastAsia"/>
        </w:rPr>
        <w:t>　　　　二、中外猫狗沐浴露产品竞争分析</w:t>
      </w:r>
      <w:r>
        <w:rPr>
          <w:rFonts w:hint="eastAsia"/>
        </w:rPr>
        <w:br/>
      </w:r>
      <w:r>
        <w:rPr>
          <w:rFonts w:hint="eastAsia"/>
        </w:rPr>
        <w:t>　　　　三、国内猫狗沐浴露行业重点企业发展动向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猫狗沐浴露行业上下游产业链发展情况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猫狗沐浴露上游产业发展分析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猫狗沐浴露下游产业发展分析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猫狗沐浴露行业重点企业竞争力分析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猫狗沐浴露企业管理策略建议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提高猫狗沐浴露企业竞争力的策略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一、提高中国猫狗沐浴露企业核心竞争力的对策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二、猫狗沐浴露企业提升竞争力的主要方向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三、影响猫狗沐浴露企业核心竞争力的因素及提升途径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四、提高猫狗沐浴露企业竞争力的策略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对中国猫狗沐浴露品牌的战略思考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一、猫狗沐浴露实施品牌战略的意义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二、猫狗沐浴露企业品牌的现状分析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三、中国猫狗沐浴露企业的品牌战略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四、猫狗沐浴露品牌战略管理的策略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猫狗沐浴露行业发展趋势及投资风险预警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2024年猫狗沐浴露市场前景分析</w:t>
      </w:r>
      <w:r>
        <w:rPr>
          <w:rFonts w:hint="eastAsia"/>
        </w:rPr>
        <w:br/>
      </w:r>
      <w:r>
        <w:rPr>
          <w:rFonts w:hint="eastAsia"/>
        </w:rPr>
        <w:t>　　第二节 2024年猫狗沐浴露行业发展趋势预测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影响猫狗沐浴露行业发展的主要因素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一、2023年影响猫狗沐浴露行业运行的有利因素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二、2023年影响猫狗沐浴露行业运行的稳定因素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三、2023年影响猫狗沐浴露行业运行的不利因素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四、2023年中国猫狗沐浴露行业发展面临的挑战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五、2023年中国猫狗沐浴露行业发展面临的机遇</w:t>
      </w:r>
      <w:r>
        <w:rPr>
          <w:rFonts w:hint="eastAsia"/>
        </w:rPr>
        <w:br/>
      </w:r>
      <w:r>
        <w:rPr>
          <w:rFonts w:hint="eastAsia"/>
        </w:rPr>
        <w:t>　　第四节 猫狗沐浴露行业投资风险预警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一、2023年猫狗沐浴露行业市场风险及控制策略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二、2023年猫狗沐浴露行业政策风险及控制策略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三、2023年猫狗沐浴露行业经营风险及控制策略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四、2023年猫狗沐浴露同业竞争风险及控制策略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五、2023年猫狗沐浴露行业其他风险及控制策略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猫狗沐浴露市场研究结论</w:t>
      </w:r>
      <w:r>
        <w:rPr>
          <w:rFonts w:hint="eastAsia"/>
        </w:rPr>
        <w:br/>
      </w:r>
      <w:r>
        <w:rPr>
          <w:rFonts w:hint="eastAsia"/>
        </w:rPr>
        <w:t>　　第二节 猫狗沐浴露子行业研究结论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中⋅智林⋅－猫狗沐浴露市场发展建议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猫狗沐浴露行业类别</w:t>
      </w:r>
      <w:r>
        <w:rPr>
          <w:rFonts w:hint="eastAsia"/>
        </w:rPr>
        <w:br/>
      </w:r>
      <w:r>
        <w:rPr>
          <w:rFonts w:hint="eastAsia"/>
        </w:rPr>
        <w:t>　　图表 猫狗沐浴露行业产业链调研</w:t>
      </w:r>
      <w:r>
        <w:rPr>
          <w:rFonts w:hint="eastAsia"/>
        </w:rPr>
        <w:br/>
      </w:r>
      <w:r>
        <w:rPr>
          <w:rFonts w:hint="eastAsia"/>
        </w:rPr>
        <w:t>　　图表 猫狗沐浴露行业现状</w:t>
      </w:r>
      <w:r>
        <w:rPr>
          <w:rFonts w:hint="eastAsia"/>
        </w:rPr>
        <w:br/>
      </w:r>
      <w:r>
        <w:rPr>
          <w:rFonts w:hint="eastAsia"/>
        </w:rPr>
        <w:t>　　图表 猫狗沐浴露行业标准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2018-2023年中国猫狗沐浴露市场规模</w:t>
      </w:r>
      <w:r>
        <w:rPr>
          <w:rFonts w:hint="eastAsia"/>
        </w:rPr>
        <w:br/>
      </w:r>
      <w:r>
        <w:rPr>
          <w:rFonts w:hint="eastAsia"/>
        </w:rPr>
        <w:t>　　图表 2023年中国猫狗沐浴露行业产能</w:t>
      </w:r>
      <w:r>
        <w:rPr>
          <w:rFonts w:hint="eastAsia"/>
        </w:rPr>
        <w:br/>
      </w:r>
      <w:r>
        <w:rPr>
          <w:rFonts w:hint="eastAsia"/>
        </w:rPr>
        <w:t>　　图表 2018-2023年中国猫狗沐浴露产量</w:t>
      </w:r>
      <w:r>
        <w:rPr>
          <w:rFonts w:hint="eastAsia"/>
        </w:rPr>
        <w:br/>
      </w:r>
      <w:r>
        <w:rPr>
          <w:rFonts w:hint="eastAsia"/>
        </w:rPr>
        <w:t>　　图表 猫狗沐浴露行业动态</w:t>
      </w:r>
      <w:r>
        <w:rPr>
          <w:rFonts w:hint="eastAsia"/>
        </w:rPr>
        <w:br/>
      </w:r>
      <w:r>
        <w:rPr>
          <w:rFonts w:hint="eastAsia"/>
        </w:rPr>
        <w:t>　　图表 2018-2023年中国猫狗沐浴露市场需求量</w:t>
      </w:r>
      <w:r>
        <w:rPr>
          <w:rFonts w:hint="eastAsia"/>
        </w:rPr>
        <w:br/>
      </w:r>
      <w:r>
        <w:rPr>
          <w:rFonts w:hint="eastAsia"/>
        </w:rPr>
        <w:t>　　图表 2023年中国猫狗沐浴露行业需求区域调研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2018-2023年中国猫狗沐浴露行情</w:t>
      </w:r>
      <w:r>
        <w:rPr>
          <w:rFonts w:hint="eastAsia"/>
        </w:rPr>
        <w:br/>
      </w:r>
      <w:r>
        <w:rPr>
          <w:rFonts w:hint="eastAsia"/>
        </w:rPr>
        <w:t>　　图表 2018-2023年中国猫狗沐浴露价格走势图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2018-2023年中国猫狗沐浴露进口数据</w:t>
      </w:r>
      <w:r>
        <w:rPr>
          <w:rFonts w:hint="eastAsia"/>
        </w:rPr>
        <w:br/>
      </w:r>
      <w:r>
        <w:rPr>
          <w:rFonts w:hint="eastAsia"/>
        </w:rPr>
        <w:t>　　图表 2018-2023年中国猫狗沐浴露出口数据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**地区猫狗沐浴露市场规模</w:t>
      </w:r>
      <w:r>
        <w:rPr>
          <w:rFonts w:hint="eastAsia"/>
        </w:rPr>
        <w:br/>
      </w:r>
      <w:r>
        <w:rPr>
          <w:rFonts w:hint="eastAsia"/>
        </w:rPr>
        <w:t>　　图表 **地区猫狗沐浴露行业市场需求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**地区猫狗沐浴露市场调研</w:t>
      </w:r>
      <w:r>
        <w:rPr>
          <w:rFonts w:hint="eastAsia"/>
        </w:rPr>
        <w:br/>
      </w:r>
      <w:r>
        <w:rPr>
          <w:rFonts w:hint="eastAsia"/>
        </w:rPr>
        <w:t>　　图表 **地区猫狗沐浴露行业市场需求分析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**地区猫狗沐浴露市场规模</w:t>
      </w:r>
      <w:r>
        <w:rPr>
          <w:rFonts w:hint="eastAsia"/>
        </w:rPr>
        <w:br/>
      </w:r>
      <w:r>
        <w:rPr>
          <w:rFonts w:hint="eastAsia"/>
        </w:rPr>
        <w:t>　　图表 **地区猫狗沐浴露行业市场需求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**地区猫狗沐浴露市场调研</w:t>
      </w:r>
      <w:r>
        <w:rPr>
          <w:rFonts w:hint="eastAsia"/>
        </w:rPr>
        <w:br/>
      </w:r>
      <w:r>
        <w:rPr>
          <w:rFonts w:hint="eastAsia"/>
        </w:rPr>
        <w:t>　　图表 **地区猫狗沐浴露行业市场需求分析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猫狗沐浴露行业竞争对手分析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2024-2030年中国猫狗沐浴露市场需求预测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2024-2030年中国猫狗沐浴露市场规模预测</w:t>
      </w:r>
      <w:r>
        <w:rPr>
          <w:rFonts w:hint="eastAsia"/>
        </w:rPr>
        <w:br/>
      </w:r>
      <w:r>
        <w:rPr>
          <w:rFonts w:hint="eastAsia"/>
        </w:rPr>
        <w:t>　　图表 猫狗沐浴露行业准入条件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2024-2030年中国猫狗沐浴露行业信息化</w:t>
      </w:r>
      <w:r>
        <w:rPr>
          <w:rFonts w:hint="eastAsia"/>
        </w:rPr>
        <w:br/>
      </w:r>
      <w:r>
        <w:rPr>
          <w:rFonts w:hint="eastAsia"/>
        </w:rPr>
        <w:t>　　图表 2024年中国猫狗沐浴露市场前景分析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55456966e4d07" w:history="1">
        <w:r>
          <w:rPr>
            <w:rStyle w:val="Hyperlink"/>
          </w:rPr>
          <w:t>2024-2030年中国猫狗沐浴露行业发展调研与市场前景分析报告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55456966e4d07" w:history="1">
        <w:r>
          <w:rPr>
            <w:rStyle w:val="Hyperlink"/>
          </w:rPr>
          <w:t>https://www.20087.com/0/78/MaoGouMuYuLuHangYeQianJing.html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145226f34dce" w:history="1">
      <w:r>
        <w:rPr>
          <w:rStyle w:val="Hyperlink"/>
        </w:rPr>
        <w:t>2024-2030年中国猫狗沐浴露行业发展调研与市场前景分析报告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aoGouMuYuLuHangYeQianJing.html" TargetMode="External" Id="Rb9d55456966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aoGouMuYuLuHangYeQianJing.html" TargetMode="External" Id="R95c4145226f3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2024-01-10T03:14:30Z</dcterms:created>
  <dcterms:modified xsi:type="dcterms:W3CDTF">2024-01-10T04:14:30Z</dcterms:modified>
  <dc:subject>2024-2030年中国猫狗沐浴露行业发展调研与市场前景分析报告</dc:subject>
  <dc:title>2024-2030年中国猫狗沐浴露行业发展调研与市场前景分析报告</dc:title>
  <cp:keywords>2024-2030年中国猫狗沐浴露行业发展调研与市场前景分析报告</cp:keywords>
  <dc:description>2024-2030年中国猫狗沐浴露行业发展调研与市场前景分析报告</dc:description>
</cp:coreProperties>
</file>