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322ab4f444d9" w:history="1">
              <w:r>
                <w:rPr>
                  <w:rStyle w:val="Hyperlink"/>
                </w:rPr>
                <w:t>全球与中国窗户限位器市场现状及发展趋势报告（2025-2031年）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322ab4f444d9" w:history="1">
              <w:r>
                <w:rPr>
                  <w:rStyle w:val="Hyperlink"/>
                </w:rPr>
                <w:t>全球与中国窗户限位器市场现状及发展趋势报告（2025-2031年）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3322ab4f444d9" w:history="1">
                <w:r>
                  <w:rPr>
                    <w:rStyle w:val="Hyperlink"/>
                  </w:rPr>
                  <w:t>https://www.20087.com/0/08/ChuangHuXianWeiQiDeQianJingQuShi.html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户限位器是一种用于限制窗户开启角度的安全装置，近年来随着建筑行业的发展和技术进步，市场需求持续增长。目前，窗户限位器不仅在安全性能和耐用性方面实现了优化，还在设计上更加注重人性化和美观性。此外，随着新材料技术的应用，窗户限位器的性能得到了进一步提升，如提高了抗腐蚀性和操作简便性。</w:t>
      </w:r>
      <w:r>
        <w:rPr>
          <w:rFonts w:hint="eastAsia"/>
        </w:rPr>
        <w:br/>
      </w:r>
      <w:r>
        <w:rPr>
          <w:rFonts w:hint="eastAsia"/>
        </w:rPr>
        <w:t>　　未来，窗户限位器市场将朝着更加高效和多功能化的方向发展。一方面，随着建筑行业的要求提高，窗户限位器将更加注重提高安全性能和耐用性，以适应不同应用场景的需求。另一方面，为了提高人性化和美观性，窗户限位器的设计将更加注重人体工程学和易用性，提供多种颜色和款式选择。此外，随着新材料技术的进步，窗户限位器将探索更多新型应用领域，如智能家居系统集成、特殊用途门窗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322ab4f444d9" w:history="1">
        <w:r>
          <w:rPr>
            <w:rStyle w:val="Hyperlink"/>
          </w:rPr>
          <w:t>全球与中国窗户限位器市场现状及发展趋势报告（2025-2031年）</w:t>
        </w:r>
      </w:hyperlink>
      <w:r>
        <w:rPr>
          <w:rFonts w:hint="eastAsia"/>
        </w:rPr>
        <w:t>》从产业链视角出发，系统分析了窗户限位器行业的市场现状与需求动态，详细解读了窗户限位器市场规模、价格波动及上下游影响因素。报告深入剖析了窗户限位器细分领域的发展特点，基于权威数据对市场前景及未来趋势进行了科学预测，同时揭示了窗户限位器重点企业的竞争格局与市场集中度变化。报告客观翔实地指出了窗户限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窗户限位器行业概述及发展现状</w:t>
      </w:r>
      <w:r>
        <w:rPr>
          <w:rFonts w:hint="eastAsia"/>
        </w:rPr>
        <w:br/>
      </w:r>
      <w:r>
        <w:rPr>
          <w:rFonts w:hint="eastAsia"/>
        </w:rPr>
        <w:t>　　1.1 窗户限位器行业介绍</w:t>
      </w:r>
      <w:r>
        <w:rPr>
          <w:rFonts w:hint="eastAsia"/>
        </w:rPr>
        <w:br/>
      </w:r>
      <w:r>
        <w:rPr>
          <w:rFonts w:hint="eastAsia"/>
        </w:rPr>
        <w:t>　　1.2 窗户限位器主要种类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2024年不同种类窗户限位器产量占比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2020-2031年不同种类窗户限位器价格走势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窗户限位器主要应用领域分析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窗户限位器主要应用领域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2024年全球窗户限位器不同应用领域消费量占比分析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全球与中国窗户限位器市场发展现状对比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2020-2031年全球窗户限位器市场现状及发展趋势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2020-2031年中国窗户限位器市场现状及发展趋势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2020-2031年全球窗户限位器供需现状及趋势预测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2020-2031年全球窗户限位器产能、产量、产能利用率情况及趋势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2020-2031年全球窗户限位器产量、表观消费量情况及趋势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2020-2031年中国窗户限位器供需现状及趋势预测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2020-2031年中国窗户限位器产能、产量、产能利用率情况及趋势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2020-2031年中国窗户限位器产量、表观消费量情况及趋势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2020-2031年中国窗户限位器产量、需求量、市场缺口情况及趋势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中国窗户限位器行业政策分析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全球与中国窗户限位器重点企业产量、产值、集中度分析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全球市场窗户限位器重点企业2024和2025年产量、产值对比分析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全球市场窗户限位器重点企业2024和2025年产量对比分析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全球市场窗户限位器重点企业2024和2025年产值对比分析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全球市场窗户限位器重点企业2024和2025年产品价格分析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中国市场窗户限位器重点企业2024和2025年产量、产值对比分析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中国市场窗户限位器重点企业2024和2025年产量对比分析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中国市场窗户限位器重点企业2024和2025年产值对比分析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窗户限位器重点厂商总部</w:t>
      </w:r>
      <w:r>
        <w:rPr>
          <w:rFonts w:hint="eastAsia"/>
        </w:rPr>
        <w:br/>
      </w:r>
      <w:r>
        <w:rPr>
          <w:rFonts w:hint="eastAsia"/>
        </w:rPr>
        <w:t>　　2.4 窗户限位器行业企业集中度分析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全球重点窗户限位器企业SWOT分析</w:t>
      </w:r>
      <w:r>
        <w:rPr>
          <w:rFonts w:hint="eastAsia"/>
        </w:rPr>
        <w:br/>
      </w:r>
      <w:r>
        <w:rPr>
          <w:rFonts w:hint="eastAsia"/>
        </w:rPr>
        <w:t>　　2.6 中国重点窗户限位器企业SWOT分析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2020-2031年全球主要地区窗户限位器产量、产值、市场份额情况及趋势预测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2020-2031年全球主要地区窗户限位器产量、产值及市场份额情况及趋势预测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2020-2031年全球主要地区窗户限位器产量及市场份额情况及趋势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2020-2031年全球主要地区窗户限位器产值及市场份额情况及趋势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2020-2031年中国市场窗户限位器产量、产值情况及趋势预测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2020-2031年北美市场窗户限位器产量、产值情况及趋势预测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2020-2031年欧洲市场窗户限位器产量、产值情况及趋势预测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2020-2031年日本市场窗户限位器产量、产值情况及趋势预测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2020-2031年全球主要地区窗户限位器消费量、市场份额及发展趋势分析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2020-2031年全球主要地区窗户限位器消费量、市场份额及发展趋势预测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2020-2031年中国市场窗户限位器消费情况及发展趋势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2020-2031年北美市场窗户限位器消费情况及发展趋势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2020-2031年欧洲市场窗户限位器消费情况及发展趋势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2020-2031年日本市场窗户限位器消费情况及发展趋势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窗户限位器行业重点企业调研分析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企业窗户限位器产品</w:t>
      </w:r>
      <w:r>
        <w:rPr>
          <w:rFonts w:hint="eastAsia"/>
        </w:rPr>
        <w:br/>
      </w:r>
      <w:r>
        <w:rPr>
          <w:rFonts w:hint="eastAsia"/>
        </w:rPr>
        <w:t>　　　　5.1.3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企业窗户限位器产品</w:t>
      </w:r>
      <w:r>
        <w:rPr>
          <w:rFonts w:hint="eastAsia"/>
        </w:rPr>
        <w:br/>
      </w:r>
      <w:r>
        <w:rPr>
          <w:rFonts w:hint="eastAsia"/>
        </w:rPr>
        <w:t>　　　　5.2.3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企业窗户限位器产品</w:t>
      </w:r>
      <w:r>
        <w:rPr>
          <w:rFonts w:hint="eastAsia"/>
        </w:rPr>
        <w:br/>
      </w:r>
      <w:r>
        <w:rPr>
          <w:rFonts w:hint="eastAsia"/>
        </w:rPr>
        <w:t>　　　　5.3.3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企业窗户限位器产品</w:t>
      </w:r>
      <w:r>
        <w:rPr>
          <w:rFonts w:hint="eastAsia"/>
        </w:rPr>
        <w:br/>
      </w:r>
      <w:r>
        <w:rPr>
          <w:rFonts w:hint="eastAsia"/>
        </w:rPr>
        <w:t>　　　　5.4.3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企业窗户限位器产品</w:t>
      </w:r>
      <w:r>
        <w:rPr>
          <w:rFonts w:hint="eastAsia"/>
        </w:rPr>
        <w:br/>
      </w:r>
      <w:r>
        <w:rPr>
          <w:rFonts w:hint="eastAsia"/>
        </w:rPr>
        <w:t>　　　　5.5.3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企业窗户限位器产品</w:t>
      </w:r>
      <w:r>
        <w:rPr>
          <w:rFonts w:hint="eastAsia"/>
        </w:rPr>
        <w:br/>
      </w:r>
      <w:r>
        <w:rPr>
          <w:rFonts w:hint="eastAsia"/>
        </w:rPr>
        <w:t>　　　　5.6.3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企业窗户限位器产品</w:t>
      </w:r>
      <w:r>
        <w:rPr>
          <w:rFonts w:hint="eastAsia"/>
        </w:rPr>
        <w:br/>
      </w:r>
      <w:r>
        <w:rPr>
          <w:rFonts w:hint="eastAsia"/>
        </w:rPr>
        <w:t>　　　　5.7.3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企业窗户限位器产品</w:t>
      </w:r>
      <w:r>
        <w:rPr>
          <w:rFonts w:hint="eastAsia"/>
        </w:rPr>
        <w:br/>
      </w:r>
      <w:r>
        <w:rPr>
          <w:rFonts w:hint="eastAsia"/>
        </w:rPr>
        <w:t>　　　　5.8.3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企业窗户限位器产品</w:t>
      </w:r>
      <w:r>
        <w:rPr>
          <w:rFonts w:hint="eastAsia"/>
        </w:rPr>
        <w:br/>
      </w:r>
      <w:r>
        <w:rPr>
          <w:rFonts w:hint="eastAsia"/>
        </w:rPr>
        <w:t>　　　　5.9.3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企业窗户限位器产品</w:t>
      </w:r>
      <w:r>
        <w:rPr>
          <w:rFonts w:hint="eastAsia"/>
        </w:rPr>
        <w:br/>
      </w:r>
      <w:r>
        <w:rPr>
          <w:rFonts w:hint="eastAsia"/>
        </w:rPr>
        <w:t>　　　　5.10.3 企业窗户限位器产量、价格、收入、成本、毛利情况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2020-2031不同种类窗户限位器产量、价格、产值及市场份额情况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全球市场不同种类窗户限位器产量、产值及市场份额情况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2020-2031年全球市场不同种类窗户限位器产量、市场份额情况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2020-2031年全球市场不同种类窗户限位器产值、市场份额情况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2020-2031年全球市场不同种类窗户限位器价格走势分析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中国市场不同种类窗户限位器产量、产值及市场份额情况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2020-2031年中国市场不同种类窗户限位器产量、市场份额情况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2020-2031年中国市场不同种类窗户限位器产值、市场份额情况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2020-2031年中国市场不同种类窗户限位器价格走势分析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窗户限位器上游原料及下游主要应用领域分析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窗户限位器产业链分析</w:t>
      </w:r>
      <w:r>
        <w:rPr>
          <w:rFonts w:hint="eastAsia"/>
        </w:rPr>
        <w:br/>
      </w:r>
      <w:r>
        <w:rPr>
          <w:rFonts w:hint="eastAsia"/>
        </w:rPr>
        <w:t>　　7.2 窗户限位器产业上游供应分析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2020-2031年全球市场窗户限位器下游主要应用领域消费量、市场份额情况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2020-2031年中国市场窗户限位器下游主要应用领域消费量、市场份额及增长情况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2020-2031年中国市场窗户限位器产量、消费量、进出口分析及发展趋势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2020-2031年中国市场窗户限位器产量、消费量、进出口分析及发展趋势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2020-2031年中国市场窗户限位器进出口贸易趋势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中国市场窗户限位器主要进口来源</w:t>
      </w:r>
      <w:r>
        <w:rPr>
          <w:rFonts w:hint="eastAsia"/>
        </w:rPr>
        <w:br/>
      </w:r>
      <w:r>
        <w:rPr>
          <w:rFonts w:hint="eastAsia"/>
        </w:rPr>
        <w:t>　　8.4 中国市场窗户限位器主要出口目的地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2025年中国市场窗户限位器主要地区分布</w:t>
      </w:r>
      <w:r>
        <w:rPr>
          <w:rFonts w:hint="eastAsia"/>
        </w:rPr>
        <w:br/>
      </w:r>
      <w:r>
        <w:rPr>
          <w:rFonts w:hint="eastAsia"/>
        </w:rPr>
        <w:t>　　9.1 中国窗户限位器生产地区分布</w:t>
      </w:r>
      <w:r>
        <w:rPr>
          <w:rFonts w:hint="eastAsia"/>
        </w:rPr>
        <w:br/>
      </w:r>
      <w:r>
        <w:rPr>
          <w:rFonts w:hint="eastAsia"/>
        </w:rPr>
        <w:t>　　9.2 中国窗户限位器消费地区分布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影响中国市场窗户限位器供需因素分析</w:t>
      </w:r>
      <w:r>
        <w:rPr>
          <w:rFonts w:hint="eastAsia"/>
        </w:rPr>
        <w:br/>
      </w:r>
      <w:r>
        <w:rPr>
          <w:rFonts w:hint="eastAsia"/>
        </w:rPr>
        <w:t>　　10.1 窗户限位器及相关行业技术发展概况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2020-2031年窗户限位器进出口贸易现状及趋势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2020-2031年窗户限位器产品技术趋势与价格走势预测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窗户限位器行业市场环境发展趋势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2020-2031年不同种类窗户限位器产品技术发展趋势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2020-2031年窗户限位器价格走势预测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窗户限位器销售渠道分析及建议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国内市场窗户限位器销售渠道分析</w:t>
      </w:r>
      <w:r>
        <w:rPr>
          <w:rFonts w:hint="eastAsia"/>
        </w:rPr>
        <w:br/>
      </w:r>
      <w:r>
        <w:rPr>
          <w:rFonts w:hint="eastAsia"/>
        </w:rPr>
        <w:t>　　　　12.1.1 当前窗户限位器主要销售模式及销售渠道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2020-2031年国内市场窗户限位器销售模式及销售渠道趋势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海外市场窗户限位器销售渠道分析</w:t>
      </w:r>
      <w:r>
        <w:rPr>
          <w:rFonts w:hint="eastAsia"/>
        </w:rPr>
        <w:br/>
      </w:r>
      <w:r>
        <w:rPr>
          <w:rFonts w:hint="eastAsia"/>
        </w:rPr>
        <w:t>　　12.3 窗户限位器行业营销策略建议</w:t>
      </w:r>
      <w:r>
        <w:rPr>
          <w:rFonts w:hint="eastAsia"/>
        </w:rPr>
        <w:br/>
      </w:r>
      <w:r>
        <w:rPr>
          <w:rFonts w:hint="eastAsia"/>
        </w:rPr>
        <w:t>　　　　12.3.1 窗户限位器市场定位及目标消费者分析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窗户限位器行业营销模式及销售渠道建议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窗户限位器产品介绍</w:t>
      </w:r>
      <w:r>
        <w:rPr>
          <w:rFonts w:hint="eastAsia"/>
        </w:rPr>
        <w:br/>
      </w:r>
      <w:r>
        <w:rPr>
          <w:rFonts w:hint="eastAsia"/>
        </w:rPr>
        <w:t>　　表 窗户限位器产品分类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2025年全球不同种类窗户限位器产量份额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2020-2031年不同种类窗户限位器价格及趋势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窗户限位器主要应用领域</w:t>
      </w:r>
      <w:r>
        <w:rPr>
          <w:rFonts w:hint="eastAsia"/>
        </w:rPr>
        <w:br/>
      </w:r>
      <w:r>
        <w:rPr>
          <w:rFonts w:hint="eastAsia"/>
        </w:rPr>
        <w:t>　　图 全球2025年窗户限位器不同应用领域消费量份额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2020-2031年全球市场窗户限位器产量及增长情况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2020-2031年全球市场窗户限位器产值及增长情况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2020-2031年全球窗户限位器产能、产量、产能利用率及趋势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2020-2031年全球窗户限位器产量、表观消费量及趋势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2020-2031年中国窗户限位器产能、产量、产能利用率及趋势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2020-2031年中国窗户限位器产量、表观消费量及趋势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2020-2031年中国窗户限位器产量、市场需求量及趋势</w:t>
      </w:r>
      <w:r>
        <w:rPr>
          <w:rFonts w:hint="eastAsia"/>
        </w:rPr>
        <w:br/>
      </w:r>
      <w:r>
        <w:rPr>
          <w:rFonts w:hint="eastAsia"/>
        </w:rPr>
        <w:t>　　表 窗户限位器行业政策分析</w:t>
      </w:r>
      <w:r>
        <w:rPr>
          <w:rFonts w:hint="eastAsia"/>
        </w:rPr>
        <w:br/>
      </w:r>
      <w:r>
        <w:rPr>
          <w:rFonts w:hint="eastAsia"/>
        </w:rPr>
        <w:t>　　表 全球市场窗户限位器重点企业2024和2025年产量对比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全球市场窗户限位器重点企业2024和2025年产量、市场份额统计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全球市场窗户限位器重点企业2025年产量、市场份额统计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全球市场窗户限位器重点企业2025年产量、市场份额统计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全球市场窗户限位器重点企业2024和2025年产值对比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全球市场窗户限位器重点企业2024和2025年产值市场份额统计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全球市场窗户限位器重点企业2025年产值、市场份额统计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全球市场窗户限位器重点企业2025年产值、市场份额统计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全球市场窗户限位器重点企业2024和2025年产品价格统计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中国市场窗户限位器重点企业2024和2025年产量对比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中国市场窗户限位器重点企业2024和2025年产量市场份额统计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中国市场窗户限位器重点企业2025年产量、市场份额统计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中国市场窗户限位器重点企业2025年产量、市场份额统计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中国市场窗户限位器重点企业2024和2025年产值对比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中国市场窗户限位器重点企业2024和2025年产值市场份额统计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中国市场窗户限位器重点企业2025年产值、市场份额统计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中国市场窗户限位器重点企业2025年产值、市场份额统计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窗户限位器企业总部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2024和2025年全球市场窗户限位器重点企业产值市场份额对比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全球窗户限位器重点企业SWOT分析</w:t>
      </w:r>
      <w:r>
        <w:rPr>
          <w:rFonts w:hint="eastAsia"/>
        </w:rPr>
        <w:br/>
      </w:r>
      <w:r>
        <w:rPr>
          <w:rFonts w:hint="eastAsia"/>
        </w:rPr>
        <w:t>　　表 中国窗户限位器重点企业SWOT分析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2020-2025年全球主要地区窗户限位器产量统计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2025-2031年全球主要地区窗户限位器产量预测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2020-2031年全球主要地区窗户限位器产量市场份额统计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2025年全球主要地区窗户限位器产量市场份额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2020-2025年全球主要地区窗户限位器产值统计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2025-2031年全球主要地区窗户限位器产值预测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2020-2031年全球主要地区窗户限位器产值市场份额统计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2025年全球主要地区窗户限位器产值市场份额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2020-2031年北美市场窗户限位器产量及增长情况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2020-2031年北美市场窗户限位器产值及增长情况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2020-2031年欧洲市场窗户限位器产量及增长情况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2020-2031年欧洲市场窗户限位器产值及增长情况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2020-2031年日本市场窗户限位器产量及增长情况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2020-2031年日本市场窗户限位器产值及增长情况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2020-2025年全球主要地区窗户限位器消费量统计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2025-2031年全球主要地区窗户限位器消费量预测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2020-2031年全球主要地区窗户限位器消费量市场份额统计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2025年全球主要地区窗户限位器消费量市场份额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2020-2031年北美市场窗户限位器消费量、增长率及趋势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2020-2031年欧洲市场窗户限位器消费量、增长率及趋势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2020-2031年日本市场窗户限位器消费量、增长率及趋势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重点企业（十）窗户限位器产品情况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重点企业（十）2024-2025年窗户限位器产量、价格、收入、成本、毛利情况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2020-2025年全球市场不同种类窗户限位器产量统计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2025-2031年全球市场不同种类窗户限位器产量预测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2020-2031年全球市场不同种类窗户限位器产量市场份额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2020-2025年全球市场不同种类窗户限位器产值统计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2025-2031年全球市场不同种类窗户限位器产值预测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2020-2031年全球市场不同种类窗户限位器产值市场份额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2020-2031年全球市场不同种类窗户限位器价格走势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2020-2025年中国市场不同种类窗户限位器产量统计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2025-2031年中国市场不同种类窗户限位器产量预测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2020-2031年中国市场不同种类窗户限位器产量市场份额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2020-2025年中国市场不同种类窗户限位器产值统计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2025-2031年中国市场不同种类窗户限位器产值预测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2020-2031年中国市场不同种类窗户限位器产值市场份额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2020-2031年中国市场不同种类窗户限位器价格走势</w:t>
      </w:r>
      <w:r>
        <w:rPr>
          <w:rFonts w:hint="eastAsia"/>
        </w:rPr>
        <w:br/>
      </w:r>
      <w:r>
        <w:rPr>
          <w:rFonts w:hint="eastAsia"/>
        </w:rPr>
        <w:t>　　图 窗户限位器产业链</w:t>
      </w:r>
      <w:r>
        <w:rPr>
          <w:rFonts w:hint="eastAsia"/>
        </w:rPr>
        <w:br/>
      </w:r>
      <w:r>
        <w:rPr>
          <w:rFonts w:hint="eastAsia"/>
        </w:rPr>
        <w:t>　　表 窗户限位器原材料</w:t>
      </w:r>
      <w:r>
        <w:rPr>
          <w:rFonts w:hint="eastAsia"/>
        </w:rPr>
        <w:br/>
      </w:r>
      <w:r>
        <w:rPr>
          <w:rFonts w:hint="eastAsia"/>
        </w:rPr>
        <w:t>　　表 窗户限位器上游原料供应商及联系方式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2020-2025年全球市场窗户限位器主要应用领域消费量统计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2025-2031年全球市场窗户限位器主要应用领域消费量预测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2020-2031年全球市场窗户限位器主要应用领域消费量市场份额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2025年全球市场窗户限位器主要应用领域消费量市场份额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2020-2031年全球市场窗户限位器主要应用领域消费量增长率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2020-2025年中国市场窗户限位器主要应用领域消费量统计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2025-2031年中国市场窗户限位器主要应用领域消费量预测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2020-2025年中国市场窗户限位器产量、消费量、进出口情况分析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2025-2031年中国市场窗户限位器产量、消费量、进出口情况预测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2020-2031年中国市场窗户限位器进出口量</w:t>
      </w:r>
      <w:r>
        <w:rPr>
          <w:rFonts w:hint="eastAsia"/>
        </w:rPr>
        <w:br/>
      </w:r>
      <w:r>
        <w:rPr>
          <w:rFonts w:hint="eastAsia"/>
        </w:rPr>
        <w:t>　　图 2025年窗户限位器生产地区分布</w:t>
      </w:r>
      <w:r>
        <w:rPr>
          <w:rFonts w:hint="eastAsia"/>
        </w:rPr>
        <w:br/>
      </w:r>
      <w:r>
        <w:rPr>
          <w:rFonts w:hint="eastAsia"/>
        </w:rPr>
        <w:t>　　图 2025年窗户限位器消费地区分布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2020-2031年中国窗户限位器进口量及趋势预测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2020-2031年中国窗户限位器出口量及趋势预测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2025-2031年不同种类窗户限位器产量占比</w:t>
      </w:r>
      <w:r>
        <w:rPr>
          <w:rFonts w:hint="eastAsia"/>
        </w:rPr>
        <w:br/>
      </w:r>
      <w:r>
        <w:rPr>
          <w:rFonts w:hint="eastAsia"/>
        </w:rPr>
        <w:t>　　图 2025-2031年窗户限位器价格走势预测</w:t>
      </w:r>
      <w:r>
        <w:rPr>
          <w:rFonts w:hint="eastAsia"/>
        </w:rPr>
        <w:br/>
      </w:r>
      <w:r>
        <w:rPr>
          <w:rFonts w:hint="eastAsia"/>
        </w:rPr>
        <w:t>　　图 国内市场窗户限位器未来销售渠道趋势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322ab4f444d9" w:history="1">
        <w:r>
          <w:rPr>
            <w:rStyle w:val="Hyperlink"/>
          </w:rPr>
          <w:t>全球与中国窗户限位器市场现状及发展趋势报告（2025-2031年）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3322ab4f444d9" w:history="1">
        <w:r>
          <w:rPr>
            <w:rStyle w:val="Hyperlink"/>
          </w:rPr>
          <w:t>https://www.20087.com/0/08/ChuangHuXianWeiQiDeQianJingQuShi.html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热点：铝合金窗限位器图片、窗户限位器怎么调整、平开窗限位器、窗户限位器的安装方法视频、防止窗户开大的限位器、窗户限位器怎么拆除、学生宿舍窗户限位器、窗户限位器卡住关不上、窗户卡扣图片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bebbd2ee4e70" w:history="1">
      <w:r>
        <w:rPr>
          <w:rStyle w:val="Hyperlink"/>
        </w:rPr>
        <w:t>全球与中国窗户限位器市场现状及发展趋势报告（2025-2031年）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angHuXianWeiQiDeQianJingQuShi.html" TargetMode="External" Id="R9473322ab4f4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angHuXianWeiQiDeQianJingQuShi.html" TargetMode="External" Id="R0cadbebbd2ee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2025-02-12T02:28:00Z</dcterms:created>
  <dcterms:modified xsi:type="dcterms:W3CDTF">2025-02-12T03:28:00Z</dcterms:modified>
  <dc:subject>全球与中国窗户限位器市场现状及发展趋势报告（2025-2031年）</dc:subject>
  <dc:title>全球与中国窗户限位器市场现状及发展趋势报告（2025-2031年）</dc:title>
  <cp:keywords>全球与中国窗户限位器市场现状及发展趋势报告（2025-2031年）</cp:keywords>
  <dc:description>全球与中国窗户限位器市场现状及发展趋势报告（2025-2031年）</dc:description>
</cp:coreProperties>
</file>