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2af61e864ed7" w:history="1">
              <w:r>
                <w:rPr>
                  <w:rStyle w:val="Hyperlink"/>
                </w:rPr>
                <w:t>2025-2031年全球与中国多功能烤箱行业现状调研及前景趋势分析报告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2af61e864ed7" w:history="1">
              <w:r>
                <w:rPr>
                  <w:rStyle w:val="Hyperlink"/>
                </w:rPr>
                <w:t>2025-2031年全球与中国多功能烤箱行业现状调研及前景趋势分析报告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2af61e864ed7" w:history="1">
                <w:r>
                  <w:rPr>
                    <w:rStyle w:val="Hyperlink"/>
                  </w:rPr>
                  <w:t>https://www.20087.com/1/78/DuoGongNengKaoXiangHangYeQianJingQuShi.html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烤箱是一种现代化厨房电器，近年来随着消费者对生活品质的追求以及烹饪多样性的需求增加，市场需求呈现出显著增长的趋势。多功能烤箱因其集烘烤、蒸煮、烧烤等多种功能于一体，满足了现代家庭对于烹饪方式多样化的需求。近年来，随着智能家电技术和材料科学的进步，多功能烤箱的性能和智能化程度得到了显著提升，例如通过采用更先进的加热技术和更优化的温度控制设计，提高了烤箱的加热效率和温度精度。此外，随着消费者对健康饮食的重视，能够提供健康烹饪模式的多功能烤箱更受欢迎。</w:t>
      </w:r>
      <w:r>
        <w:rPr>
          <w:rFonts w:hint="eastAsia"/>
        </w:rPr>
        <w:br/>
      </w:r>
      <w:r>
        <w:rPr>
          <w:rFonts w:hint="eastAsia"/>
        </w:rPr>
        <w:t>　　未来，多功能烤箱市场将持续增长。一方面，随着消费者对生活品质的追求以及烹饪多样性的需求增加，对于高效、智能的多功能烤箱需求将持续增加。产品将更加注重技术创新，例如采用更先进的加热技术和更优化的温度控制设计，以提高烤箱的加热效率和温度精度。另一方面，随着消费者对健康饮食的重视，能够提供健康烹饪模式的多功能烤箱将成为市场新宠。此外，随着智能家居系统的普及，能够与智能家居平台无缝集成的多功能烤箱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32af61e864ed7" w:history="1">
        <w:r>
          <w:rPr>
            <w:rStyle w:val="Hyperlink"/>
          </w:rPr>
          <w:t>2025-2031年全球与中国多功能烤箱行业现状调研及前景趋势分析报告</w:t>
        </w:r>
      </w:hyperlink>
      <w:r>
        <w:rPr>
          <w:rFonts w:hint="eastAsia"/>
        </w:rPr>
        <w:t>》基于国家统计局及多功能烤箱行业协会的权威数据，全面调研了多功能烤箱行业的市场规模、市场需求、产业链结构及价格变动，并对多功能烤箱细分市场进行了深入分析。报告详细剖析了多功能烤箱市场竞争格局，重点关注品牌影响力及重点企业的运营表现，同时科学预测了多功能烤箱市场前景与发展趋势，识别了行业潜在的风险与机遇。通过专业、科学的研究方法，报告为多功能烤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按照不同分类，多功能烤箱主要可以分为如下几个类别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不同分类多功能烤箱增长趋势2020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从不同应用，多功能烤箱主要包括如下几个方面</w:t>
      </w:r>
      <w:r>
        <w:rPr>
          <w:rFonts w:hint="eastAsia"/>
        </w:rPr>
        <w:br/>
      </w:r>
      <w:r>
        <w:rPr>
          <w:rFonts w:hint="eastAsia"/>
        </w:rPr>
        <w:t>　　1.4 多功能烤箱行业背景、发展历史、现状及趋势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多功能烤箱行业目前现状分析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多功能烤箱发展趋势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全球多功能烤箱总体规模分析</w:t>
      </w:r>
      <w:r>
        <w:rPr>
          <w:rFonts w:hint="eastAsia"/>
        </w:rPr>
        <w:br/>
      </w:r>
      <w:r>
        <w:rPr>
          <w:rFonts w:hint="eastAsia"/>
        </w:rPr>
        <w:t>　　2.1 全球多功能烤箱供需现状及预测（2020-2031）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全球多功能烤箱销量及销售额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全球市场多功能烤箱销售额（2020-2031）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全球市场多功能烤箱销量（2020-2031）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全球市场多功能烤箱价格趋势（2020-2031）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全球市场主要厂商多功能烤箱产能、产量及市场份额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全球市场主要厂商多功能烤箱销量（2020-2025）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全球市场主要厂商多功能烤箱销售收入（2020-2025）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2025年全球主要生产商多功能烤箱收入排名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全球市场主要厂商多功能烤箱销售价格（2020-2025）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中国市场主要厂商多功能烤箱销量（2020-2025）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中国市场主要厂商多功能烤箱销售收入（2020-2025）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2025年中国主要生产商多功能烤箱收入排名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中国市场主要厂商多功能烤箱销售价格（2020-2025）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全球主要厂商多功能烤箱产地分布及商业化日期</w:t>
      </w:r>
      <w:r>
        <w:rPr>
          <w:rFonts w:hint="eastAsia"/>
        </w:rPr>
        <w:br/>
      </w:r>
      <w:r>
        <w:rPr>
          <w:rFonts w:hint="eastAsia"/>
        </w:rPr>
        <w:t>　　3.5 多功能烤箱行业集中度、竞争程度分析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多功能烤箱行业集中度分析：全球Top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全球多功能烤箱第一梯队、第二梯队和第三梯队生产商（品牌）及市场份额（2024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全球主要地区多功能烤箱销售收入预测（2025-2031年）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全球主要地区多功能烤箱销量分析：2020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全球主要地区多功能烤箱销量及市场份额预测（2025-2031）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印度市场多功能烤箱销量、收入及增长率（2020-2031）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全球多功能烤箱主要生产商分析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不同分类多功能烤箱分析</w:t>
      </w:r>
      <w:r>
        <w:rPr>
          <w:rFonts w:hint="eastAsia"/>
        </w:rPr>
        <w:br/>
      </w:r>
      <w:r>
        <w:rPr>
          <w:rFonts w:hint="eastAsia"/>
        </w:rPr>
        <w:t>　　6.1 全球不同分类多功能烤箱销量（2020-2031）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全球不同分类多功能烤箱销量及市场份额（2020-2025）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全球不同分类多功能烤箱收入（2020-2031）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全球不同分类多功能烤箱收入及市场份额（2020-2025）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全球不同分类多功能烤箱收入预测（2025-2031）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全球不同分类多功能烤箱价格走势（2020-2031）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中国不同分类多功能烤箱销量（2020-2031）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中国不同分类多功能烤箱销量及市场份额（2020-2025）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中国不同分类多功能烤箱收入（2020-2031）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中国不同分类多功能烤箱收入及市场份额（2020-2025）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中国不同分类多功能烤箱收入预测（2025-2031）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不同应用多功能烤箱分析</w:t>
      </w:r>
      <w:r>
        <w:rPr>
          <w:rFonts w:hint="eastAsia"/>
        </w:rPr>
        <w:br/>
      </w:r>
      <w:r>
        <w:rPr>
          <w:rFonts w:hint="eastAsia"/>
        </w:rPr>
        <w:t>　　7.1 全球不同应用多功能烤箱销量（2020-2031）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全球不同应用多功能烤箱收入（2020-2031）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全球不同应用多功能烤箱收入预测（2025-2031）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全球不同应用多功能烤箱价格走势（2020-2031）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中国不同应用多功能烤箱销量（2020-2031）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中国不同应用多功能烤箱收入（2020-2031）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中国不同应用多功能烤箱收入预测（2025-2031）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多功能烤箱产业链分析</w:t>
      </w:r>
      <w:r>
        <w:rPr>
          <w:rFonts w:hint="eastAsia"/>
        </w:rPr>
        <w:br/>
      </w:r>
      <w:r>
        <w:rPr>
          <w:rFonts w:hint="eastAsia"/>
        </w:rPr>
        <w:t>　　8.2 多功能烤箱产业上游供应分析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多功能烤箱下游典型客户</w:t>
      </w:r>
      <w:r>
        <w:rPr>
          <w:rFonts w:hint="eastAsia"/>
        </w:rPr>
        <w:br/>
      </w:r>
      <w:r>
        <w:rPr>
          <w:rFonts w:hint="eastAsia"/>
        </w:rPr>
        <w:t>　　8.4 多功能烤箱销售渠道分析及建议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中国市场多功能烤箱产量、销量、进出口分析及未来趋势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中国市场多功能烤箱产量、销量、进出口分析及未来趋势（2020-2031）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中国市场多功能烤箱进出口贸易趋势</w:t>
      </w:r>
      <w:r>
        <w:rPr>
          <w:rFonts w:hint="eastAsia"/>
        </w:rPr>
        <w:br/>
      </w:r>
      <w:r>
        <w:rPr>
          <w:rFonts w:hint="eastAsia"/>
        </w:rPr>
        <w:t>　　9.3 中国市场多功能烤箱主要进口来源</w:t>
      </w:r>
      <w:r>
        <w:rPr>
          <w:rFonts w:hint="eastAsia"/>
        </w:rPr>
        <w:br/>
      </w:r>
      <w:r>
        <w:rPr>
          <w:rFonts w:hint="eastAsia"/>
        </w:rPr>
        <w:t>　　9.4 中国市场多功能烤箱主要出口目的地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中国市场多功能烤箱主要地区分布</w:t>
      </w:r>
      <w:r>
        <w:rPr>
          <w:rFonts w:hint="eastAsia"/>
        </w:rPr>
        <w:br/>
      </w:r>
      <w:r>
        <w:rPr>
          <w:rFonts w:hint="eastAsia"/>
        </w:rPr>
        <w:t>　　10.1 中国多功能烤箱生产地区分布</w:t>
      </w:r>
      <w:r>
        <w:rPr>
          <w:rFonts w:hint="eastAsia"/>
        </w:rPr>
        <w:br/>
      </w:r>
      <w:r>
        <w:rPr>
          <w:rFonts w:hint="eastAsia"/>
        </w:rPr>
        <w:t>　　10.2 中国多功能烤箱消费地区分布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多功能烤箱行业主要的增长驱动因素</w:t>
      </w:r>
      <w:r>
        <w:rPr>
          <w:rFonts w:hint="eastAsia"/>
        </w:rPr>
        <w:br/>
      </w:r>
      <w:r>
        <w:rPr>
          <w:rFonts w:hint="eastAsia"/>
        </w:rPr>
        <w:t>　　11.2 多功能烤箱行业发展的有利因素及发展机遇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多功能烤箱行业发展面临的阻碍因素及挑战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多功能烤箱行业政策分析</w:t>
      </w:r>
      <w:r>
        <w:rPr>
          <w:rFonts w:hint="eastAsia"/>
        </w:rPr>
        <w:br/>
      </w:r>
      <w:r>
        <w:rPr>
          <w:rFonts w:hint="eastAsia"/>
        </w:rPr>
        <w:t>　　11.5 多功能烤箱中国企业SWOT分析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不同分类多功能烤箱增长趋势2020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多功能烤箱行业目前发展现状</w:t>
      </w:r>
      <w:r>
        <w:rPr>
          <w:rFonts w:hint="eastAsia"/>
        </w:rPr>
        <w:br/>
      </w:r>
      <w:r>
        <w:rPr>
          <w:rFonts w:hint="eastAsia"/>
        </w:rPr>
        <w:t>　　表： 多功能烤箱发展趋势</w:t>
      </w:r>
      <w:r>
        <w:rPr>
          <w:rFonts w:hint="eastAsia"/>
        </w:rPr>
        <w:br/>
      </w:r>
      <w:r>
        <w:rPr>
          <w:rFonts w:hint="eastAsia"/>
        </w:rPr>
        <w:t>　　表： 全球主要地区多功能烤箱产量：2020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全球主要地区多功能烤箱产量（2020-2025）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2025年全球主要生产商多功能烤箱收入排名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全球市场主要厂商多功能烤箱销售价格（2020-2025）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中国市场主要厂商多功能烤箱销量（2020-2025）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中国市场主要厂商多功能烤箱销售收入（2020-2025）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2025年中国主要生产商多功能烤箱收入排名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中国市场主要厂商多功能烤箱销售价格（2020-2025）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全球主要厂商多功能烤箱产地分布及商业化日期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全球主要地区多功能烤箱销量份额（2025-2031）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多功能烤箱生产基地、销售区域、竞争对手及市场地位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重点企业（10）多功能烤箱产品规格、参数及市场应用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重点企业（10）多功能烤箱销量、收入、价格及毛利率（2020-2025）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全球不同分类多功能烤箱销量（2020-2025年）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全球市场不同分类多功能烤箱销量市场份额预测（2025-2031）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全球不同分类多功能烤箱价格走势（2020-2031）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全球市场不同应用多功能烤箱销量市场份额预测（2025-2031）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全球不同应用多功能烤箱价格走势（2020-2031）</w:t>
      </w:r>
      <w:r>
        <w:rPr>
          <w:rFonts w:hint="eastAsia"/>
        </w:rPr>
        <w:br/>
      </w:r>
      <w:r>
        <w:rPr>
          <w:rFonts w:hint="eastAsia"/>
        </w:rPr>
        <w:t>　　表： 多功能烤箱上游原料供应商及联系方式列表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多功能烤箱典型客户列表</w:t>
      </w:r>
      <w:r>
        <w:rPr>
          <w:rFonts w:hint="eastAsia"/>
        </w:rPr>
        <w:br/>
      </w:r>
      <w:r>
        <w:rPr>
          <w:rFonts w:hint="eastAsia"/>
        </w:rPr>
        <w:t>　　表： 多功能烤箱主要销售模式及销售渠道趋势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中国市场多功能烤箱产量、销量、进出口（2020-2025年）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中国市场多功能烤箱产量、销量、进出口预测（2025-2031）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中国市场多功能烤箱进出口贸易趋势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中国市场多功能烤箱主要进口来源</w:t>
      </w:r>
      <w:r>
        <w:rPr>
          <w:rFonts w:hint="eastAsia"/>
        </w:rPr>
        <w:br/>
      </w:r>
      <w:r>
        <w:rPr>
          <w:rFonts w:hint="eastAsia"/>
        </w:rPr>
        <w:t>　　表： 中国市场多功能烤箱主要出口目的地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中国多功能烤箱生产地区分布</w:t>
      </w:r>
      <w:r>
        <w:rPr>
          <w:rFonts w:hint="eastAsia"/>
        </w:rPr>
        <w:br/>
      </w:r>
      <w:r>
        <w:rPr>
          <w:rFonts w:hint="eastAsia"/>
        </w:rPr>
        <w:t>　　表： 中国多功能烤箱消费地区分布</w:t>
      </w:r>
      <w:r>
        <w:rPr>
          <w:rFonts w:hint="eastAsia"/>
        </w:rPr>
        <w:br/>
      </w:r>
      <w:r>
        <w:rPr>
          <w:rFonts w:hint="eastAsia"/>
        </w:rPr>
        <w:t>　　表： 多功能烤箱行业主要的增长驱动因素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多功能烤箱行业发展的有利因素及发展机遇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多功能烤箱行业发展面临的阻碍因素及挑战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多功能烤箱行业政策分析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多功能烤箱产品图片</w:t>
      </w:r>
      <w:r>
        <w:rPr>
          <w:rFonts w:hint="eastAsia"/>
        </w:rPr>
        <w:br/>
      </w:r>
      <w:r>
        <w:rPr>
          <w:rFonts w:hint="eastAsia"/>
        </w:rPr>
        <w:t>　　图： 全球不同分类多功能烤箱市场份额2024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全球不同应用多功能烤箱市场份额2024 VS 2025</w:t>
      </w:r>
      <w:r>
        <w:rPr>
          <w:rFonts w:hint="eastAsia"/>
        </w:rPr>
        <w:br/>
      </w:r>
      <w:r>
        <w:rPr>
          <w:rFonts w:hint="eastAsia"/>
        </w:rPr>
        <w:t>　　图： 全球多功能烤箱产能、产量、产能利用率及发展趋势（2020-2031）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中国多功能烤箱产能、产量、产能利用率及发展趋势（2020-2031）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中国多功能烤箱产量、市场需求量及发展趋势（2020-2031）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全球多功能烤箱市场销售额及增长率:（2020-2031）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全球市场多功能烤箱市场规模：2020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全球市场多功能烤箱价格趋势（2020-2031）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2025年全球市场主要厂商多功能烤箱销量市场份额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2025年全球市场主要厂商多功能烤箱收入市场份额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2025年中国市场主要厂商多功能烤箱销量市场份额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2025年中国市场主要厂商多功能烤箱收入市场份额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2025年全球前五及前十大生产商多功能烤箱市场份额</w:t>
      </w:r>
      <w:r>
        <w:rPr>
          <w:rFonts w:hint="eastAsia"/>
        </w:rPr>
        <w:br/>
      </w:r>
      <w:r>
        <w:rPr>
          <w:rFonts w:hint="eastAsia"/>
        </w:rPr>
        <w:t>　　图： 全球多功能烤箱第一梯队、第二梯队和第三梯队生产商（品牌）及市场份额（2024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全球主要地区多功能烤箱销售收入市场份额（2024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全球主要地区多功能烤箱收入市场份额（2025-2031）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全球主要地区多功能烤箱销量市场份额（2024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多功能烤箱产业链图</w:t>
      </w:r>
      <w:r>
        <w:rPr>
          <w:rFonts w:hint="eastAsia"/>
        </w:rPr>
        <w:br/>
      </w:r>
      <w:r>
        <w:rPr>
          <w:rFonts w:hint="eastAsia"/>
        </w:rPr>
        <w:t>　　图： 多功能烤箱中国企业SWOT分析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2af61e864ed7" w:history="1">
        <w:r>
          <w:rPr>
            <w:rStyle w:val="Hyperlink"/>
          </w:rPr>
          <w:t>2025-2031年全球与中国多功能烤箱行业现状调研及前景趋势分析报告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2af61e864ed7" w:history="1">
        <w:r>
          <w:rPr>
            <w:rStyle w:val="Hyperlink"/>
          </w:rPr>
          <w:t>https://www.20087.com/1/78/DuoGongNengKaoXiangHangYeQianJingQuShi.html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热点：全自动烤箱、多功能烤箱哪个牌子好、多层烤箱的价格和照片、多功能烤箱和一般烤箱的区别、烤箱价格及图片、多功能烤箱烘干柿子、口碑最好的十大烤箱、多功能烤箱有哪些功能、电烤箱怎么用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ec2402fe4479" w:history="1">
      <w:r>
        <w:rPr>
          <w:rStyle w:val="Hyperlink"/>
        </w:rPr>
        <w:t>2025-2031年全球与中国多功能烤箱行业现状调研及前景趋势分析报告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uoGongNengKaoXiangHangYeQianJingQuShi.html" TargetMode="External" Id="R9f632af61e8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uoGongNengKaoXiangHangYeQianJingQuShi.html" TargetMode="External" Id="R24adec2402fe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2025-02-24T05:24:00Z</dcterms:created>
  <dcterms:modified xsi:type="dcterms:W3CDTF">2025-02-24T06:24:00Z</dcterms:modified>
  <dc:subject>2025-2031年全球与中国多功能烤箱行业现状调研及前景趋势分析报告</dc:subject>
  <dc:title>2025-2031年全球与中国多功能烤箱行业现状调研及前景趋势分析报告</dc:title>
  <cp:keywords>2025-2031年全球与中国多功能烤箱行业现状调研及前景趋势分析报告</cp:keywords>
  <dc:description>2025-2031年全球与中国多功能烤箱行业现状调研及前景趋势分析报告</dc:description>
</cp:coreProperties>
</file>