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c0d0d836e4709" w:history="1">
              <w:r>
                <w:rPr>
                  <w:rStyle w:val="Hyperlink"/>
                </w:rPr>
                <w:t>2025-2031年中国洁面乳市场研究分析与前景趋势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c0d0d836e4709" w:history="1">
              <w:r>
                <w:rPr>
                  <w:rStyle w:val="Hyperlink"/>
                </w:rPr>
                <w:t>2025-2031年中国洁面乳市场研究分析与前景趋势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c0d0d836e4709" w:history="1">
                <w:r>
                  <w:rPr>
                    <w:rStyle w:val="Hyperlink"/>
                  </w:rPr>
                  <w:t>https://www.20087.com/1/28/JieMianRuQianJing.html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乳是日常护肤的基本产品，近年来随着消费者对健康和天然成分的关注度提高，洁面乳的配方和生产工艺不断优化。目前，洁面乳不仅在清洁效果上有所提升，通过采用温和而有效的表面活性剂，提高了去除污垢和油脂的能力，同时减少了对皮肤的刺激；而且在功能性上有所增强，通过添加保湿、美白、抗衰老等活性成分，满足不同消费者的需求。此外，随着环保意识的增强，洁面乳的包装设计更加注重可持续性，如使用可回收材料和减少包装浪费。</w:t>
      </w:r>
      <w:r>
        <w:rPr>
          <w:rFonts w:hint="eastAsia"/>
        </w:rPr>
        <w:br/>
      </w:r>
      <w:r>
        <w:rPr>
          <w:rFonts w:hint="eastAsia"/>
        </w:rPr>
        <w:t>　　未来，洁面乳的发展将更加注重个性化与环保。一方面，随着生物技术和皮肤科学的发展，未来的洁面乳将更加个性化，通过精准护肤理念，开发出针对不同肤质和年龄层的产品，提供更加定制化的清洁体验。另一方面，随着消费者对环保要求的提高，未来的洁面乳将更加注重环保，通过采用更多天然植物提取物，减少化学成分的使用，同时优化包装设计，减少塑料使用量，推动绿色消费。此外，随着纳米技术的应用，未来的洁面乳将能够更有效地渗透皮肤深层，提高清洁效果和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c0d0d836e4709" w:history="1">
        <w:r>
          <w:rPr>
            <w:rStyle w:val="Hyperlink"/>
          </w:rPr>
          <w:t>2025-2031年中国洁面乳市场研究分析与前景趋势</w:t>
        </w:r>
      </w:hyperlink>
      <w:r>
        <w:rPr>
          <w:rFonts w:hint="eastAsia"/>
        </w:rPr>
        <w:t>》基于权威数据和调研资料，采用定量与定性相结合的方法，系统分析了洁面乳行业的现状和未来趋势。通过对行业的长期跟踪研究，报告提供了清晰的市场分析和趋势预测，帮助投资者更好地理解行业投资价值。同时，结合洁面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洁面乳行业概述</w:t>
      </w:r>
      <w:r>
        <w:rPr>
          <w:rFonts w:hint="eastAsia"/>
        </w:rPr>
        <w:br/>
      </w:r>
      <w:r>
        <w:rPr>
          <w:rFonts w:hint="eastAsia"/>
        </w:rPr>
        <w:t>　　第一节 洁面乳定义与分类</w:t>
      </w:r>
      <w:r>
        <w:rPr>
          <w:rFonts w:hint="eastAsia"/>
        </w:rPr>
        <w:br/>
      </w:r>
      <w:r>
        <w:rPr>
          <w:rFonts w:hint="eastAsia"/>
        </w:rPr>
        <w:t>　　第二节 洁面乳应用领域</w:t>
      </w:r>
      <w:r>
        <w:rPr>
          <w:rFonts w:hint="eastAsia"/>
        </w:rPr>
        <w:br/>
      </w:r>
      <w:r>
        <w:rPr>
          <w:rFonts w:hint="eastAsia"/>
        </w:rPr>
        <w:t>　　第三节 洁面乳行业经济指标分析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洁面乳产业链及经营模式分析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三、洁面乳销售模式及销售渠道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2019-2024年全球洁面乳市场规模与趋势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主要国家与地区洁面乳市场分析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2025-2031年全球洁面乳行业发展趋势与前景预测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2024-2025年洁面乳产能与投资动态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一、国内洁面乳产能及利用情况</w:t>
      </w:r>
      <w:r>
        <w:rPr>
          <w:rFonts w:hint="eastAsia"/>
        </w:rPr>
        <w:br/>
      </w:r>
      <w:r>
        <w:rPr>
          <w:rFonts w:hint="eastAsia"/>
        </w:rPr>
        <w:t>　　　　二、洁面乳产能扩张与投资动态</w:t>
      </w:r>
      <w:r>
        <w:rPr>
          <w:rFonts w:hint="eastAsia"/>
        </w:rPr>
        <w:br/>
      </w:r>
      <w:r>
        <w:rPr>
          <w:rFonts w:hint="eastAsia"/>
        </w:rPr>
        <w:t>　　第二节 洁面乳行业产量情况分析与趋势预测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一、2019-2024年洁面乳行业产量数据统计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1、2019-2024年洁面乳产量及增长趋势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2、2019-2024年洁面乳细分产品产量及份额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二、影响洁面乳产量的关键因素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三、2025-2031年洁面乳产量预测</w:t>
      </w:r>
      <w:r>
        <w:rPr>
          <w:rFonts w:hint="eastAsia"/>
        </w:rPr>
        <w:br/>
      </w:r>
      <w:r>
        <w:rPr>
          <w:rFonts w:hint="eastAsia"/>
        </w:rPr>
        <w:t>　　第三节 2025-2031年洁面乳市场需求与销售分析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一、2024-2025年洁面乳行业需求现状</w:t>
      </w:r>
      <w:r>
        <w:rPr>
          <w:rFonts w:hint="eastAsia"/>
        </w:rPr>
        <w:br/>
      </w:r>
      <w:r>
        <w:rPr>
          <w:rFonts w:hint="eastAsia"/>
        </w:rPr>
        <w:t>　　　　二、洁面乳客户群体与需求特点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三、2019-2024年洁面乳行业销售规模分析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四、2025-2031年洁面乳市场增长潜力与规模预测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2024-2025年洁面乳行业技术发展现状及趋势分析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洁面乳行业技术发展现状分析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国内外洁面乳行业技术差异与原因</w:t>
      </w:r>
      <w:r>
        <w:rPr>
          <w:rFonts w:hint="eastAsia"/>
        </w:rPr>
        <w:br/>
      </w:r>
      <w:r>
        <w:rPr>
          <w:rFonts w:hint="eastAsia"/>
        </w:rPr>
        <w:t>　　第三节 洁面乳行业技术发展方向、趋势预测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提升洁面乳行业技术能力策略建议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洁面乳细分市场分析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一、2024-2025年洁面乳主要细分产品市场现状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洁面乳下游应用与客户群体分析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一、2024-2025年洁面乳各应用领域市场现状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一、2019-2024年洁面乳市场价格走势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洁面乳定价策略与方法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2025-2031年洁面乳价格竞争态势与趋势预测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2024-2025年重点区域洁面乳市场发展概况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2019-2024年中国洁面乳行业进出口情况分析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一、2019-2024年洁面乳进口规模及增长情况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二、洁面乳主要进口来源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洁面乳行业出口情况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一、2019-2024年洁面乳出口规模及增长情况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二、洁面乳主要出口目的地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2019-2024年中国洁面乳行业总体发展与财务状况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2019-2024年中国洁面乳行业规模情况</w:t>
      </w:r>
      <w:r>
        <w:rPr>
          <w:rFonts w:hint="eastAsia"/>
        </w:rPr>
        <w:br/>
      </w:r>
      <w:r>
        <w:rPr>
          <w:rFonts w:hint="eastAsia"/>
        </w:rPr>
        <w:t>　　　　一、洁面乳行业企业数量规模</w:t>
      </w:r>
      <w:r>
        <w:rPr>
          <w:rFonts w:hint="eastAsia"/>
        </w:rPr>
        <w:br/>
      </w:r>
      <w:r>
        <w:rPr>
          <w:rFonts w:hint="eastAsia"/>
        </w:rPr>
        <w:t>　　　　二、洁面乳行业从业人员规模</w:t>
      </w:r>
      <w:r>
        <w:rPr>
          <w:rFonts w:hint="eastAsia"/>
        </w:rPr>
        <w:br/>
      </w:r>
      <w:r>
        <w:rPr>
          <w:rFonts w:hint="eastAsia"/>
        </w:rPr>
        <w:t>　　　　三、洁面乳行业市场敏感性分析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2019-2024年中国洁面乳行业财务能力分析</w:t>
      </w:r>
      <w:r>
        <w:rPr>
          <w:rFonts w:hint="eastAsia"/>
        </w:rPr>
        <w:br/>
      </w:r>
      <w:r>
        <w:rPr>
          <w:rFonts w:hint="eastAsia"/>
        </w:rPr>
        <w:t>　　　　一、洁面乳行业盈利能力</w:t>
      </w:r>
      <w:r>
        <w:rPr>
          <w:rFonts w:hint="eastAsia"/>
        </w:rPr>
        <w:br/>
      </w:r>
      <w:r>
        <w:rPr>
          <w:rFonts w:hint="eastAsia"/>
        </w:rPr>
        <w:t>　　　　二、洁面乳行业偿债能力</w:t>
      </w:r>
      <w:r>
        <w:rPr>
          <w:rFonts w:hint="eastAsia"/>
        </w:rPr>
        <w:br/>
      </w:r>
      <w:r>
        <w:rPr>
          <w:rFonts w:hint="eastAsia"/>
        </w:rPr>
        <w:t>　　　　三、洁面乳行业营运能力</w:t>
      </w:r>
      <w:r>
        <w:rPr>
          <w:rFonts w:hint="eastAsia"/>
        </w:rPr>
        <w:br/>
      </w:r>
      <w:r>
        <w:rPr>
          <w:rFonts w:hint="eastAsia"/>
        </w:rPr>
        <w:t>　　　　四、洁面乳行业发展能力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中国洁面乳行业竞争格局分析</w:t>
      </w:r>
      <w:r>
        <w:rPr>
          <w:rFonts w:hint="eastAsia"/>
        </w:rPr>
        <w:br/>
      </w:r>
      <w:r>
        <w:rPr>
          <w:rFonts w:hint="eastAsia"/>
        </w:rPr>
        <w:t>　　第一节 洁面乳行业竞争格局总览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2024-2025年洁面乳行业竞争力分析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2019-2024年洁面乳行业企业并购活动分析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2024-2025年洁面乳行业会展与招投标活动分析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一、洁面乳行业会展活动及其市场影响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2025年中国洁面乳企业发展企业发展策略与建议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洁面乳销售模式与渠道策略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洁面乳品牌与市场推广策略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洁面乳研发投入与技术创新能力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洁面乳合作联盟与资源整合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中国洁面乳行业风险与对策</w:t>
      </w:r>
      <w:r>
        <w:rPr>
          <w:rFonts w:hint="eastAsia"/>
        </w:rPr>
        <w:br/>
      </w:r>
      <w:r>
        <w:rPr>
          <w:rFonts w:hint="eastAsia"/>
        </w:rPr>
        <w:t>　　第一节 洁面乳行业SWOT分析</w:t>
      </w:r>
      <w:r>
        <w:rPr>
          <w:rFonts w:hint="eastAsia"/>
        </w:rPr>
        <w:br/>
      </w:r>
      <w:r>
        <w:rPr>
          <w:rFonts w:hint="eastAsia"/>
        </w:rPr>
        <w:t>　　　　一、洁面乳行业优势</w:t>
      </w:r>
      <w:r>
        <w:rPr>
          <w:rFonts w:hint="eastAsia"/>
        </w:rPr>
        <w:br/>
      </w:r>
      <w:r>
        <w:rPr>
          <w:rFonts w:hint="eastAsia"/>
        </w:rPr>
        <w:t>　　　　二、洁面乳行业劣势</w:t>
      </w:r>
      <w:r>
        <w:rPr>
          <w:rFonts w:hint="eastAsia"/>
        </w:rPr>
        <w:br/>
      </w:r>
      <w:r>
        <w:rPr>
          <w:rFonts w:hint="eastAsia"/>
        </w:rPr>
        <w:t>　　　　三、洁面乳市场机会</w:t>
      </w:r>
      <w:r>
        <w:rPr>
          <w:rFonts w:hint="eastAsia"/>
        </w:rPr>
        <w:br/>
      </w:r>
      <w:r>
        <w:rPr>
          <w:rFonts w:hint="eastAsia"/>
        </w:rPr>
        <w:t>　　　　四、洁面乳市场威胁</w:t>
      </w:r>
      <w:r>
        <w:rPr>
          <w:rFonts w:hint="eastAsia"/>
        </w:rPr>
        <w:br/>
      </w:r>
      <w:r>
        <w:rPr>
          <w:rFonts w:hint="eastAsia"/>
        </w:rPr>
        <w:t>　　第二节 洁面乳行业风险及对策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2025-2031年中国洁面乳行业前景与发展趋势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2024-2025年洁面乳行业发展环境分析</w:t>
      </w:r>
      <w:r>
        <w:rPr>
          <w:rFonts w:hint="eastAsia"/>
        </w:rPr>
        <w:br/>
      </w:r>
      <w:r>
        <w:rPr>
          <w:rFonts w:hint="eastAsia"/>
        </w:rPr>
        <w:t>　　　　一、洁面乳行业主管部门与监管体制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二、洁面乳行业主要法律法规及政策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三、洁面乳行业标准与质量监管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2025-2031年洁面乳行业发展趋势与方向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2025-2031年洁面乳行业发展潜力与机遇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中^智林^－洁面乳行业发展建议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洁面乳行业历程</w:t>
      </w:r>
      <w:r>
        <w:rPr>
          <w:rFonts w:hint="eastAsia"/>
        </w:rPr>
        <w:br/>
      </w:r>
      <w:r>
        <w:rPr>
          <w:rFonts w:hint="eastAsia"/>
        </w:rPr>
        <w:t>　　图表 洁面乳行业生命周期</w:t>
      </w:r>
      <w:r>
        <w:rPr>
          <w:rFonts w:hint="eastAsia"/>
        </w:rPr>
        <w:br/>
      </w:r>
      <w:r>
        <w:rPr>
          <w:rFonts w:hint="eastAsia"/>
        </w:rPr>
        <w:t>　　图表 洁面乳行业产业链分析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2019-2024年中国洁面乳市场需求量及增速统计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2025年中国洁面乳行业需求领域分布格局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2019-2024年中国洁面乳出口数量分析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2025年中国洁面乳进口国家及地区分析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2025年中国洁面乳出口国家及地区分析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c0d0d836e4709" w:history="1">
        <w:r>
          <w:rPr>
            <w:rStyle w:val="Hyperlink"/>
          </w:rPr>
          <w:t>2025-2031年中国洁面乳市场研究分析与前景趋势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c0d0d836e4709" w:history="1">
        <w:r>
          <w:rPr>
            <w:rStyle w:val="Hyperlink"/>
          </w:rPr>
          <w:t>https://www.20087.com/1/28/JieMianRuQianJing.html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面乳怎么使用、洁面乳哪个品牌好用、什么洁面乳最好用排行第一、洁面乳是干什么用的、洗面奶好还是洁面乳好、洁面乳和洗面奶有什么区别、十大名牌女士洗面奶、洁面乳一天洗几次最好、口碑最好的女士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ab0e4d9ee4f9b" w:history="1">
      <w:r>
        <w:rPr>
          <w:rStyle w:val="Hyperlink"/>
        </w:rPr>
        <w:t>2025-2031年中国洁面乳市场研究分析与前景趋势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eMianRuQianJing.html" TargetMode="External" Id="Re7ec0d0d836e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eMianRuQianJing.html" TargetMode="External" Id="Rb68ab0e4d9ee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2024-10-27T00:35:52Z</dcterms:created>
  <dcterms:modified xsi:type="dcterms:W3CDTF">2024-10-27T01:35:52Z</dcterms:modified>
  <dc:subject>2025-2031年中国洁面乳市场研究分析与前景趋势</dc:subject>
  <dc:title>2025-2031年中国洁面乳市场研究分析与前景趋势</dc:title>
  <cp:keywords>2025-2031年中国洁面乳市场研究分析与前景趋势</cp:keywords>
  <dc:description>2025-2031年中国洁面乳市场研究分析与前景趋势</dc:description>
</cp:coreProperties>
</file>