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5b5e1eea14562" w:history="1">
              <w:r>
                <w:rPr>
                  <w:rStyle w:val="Hyperlink"/>
                </w:rPr>
                <w:t>2025-2031年中国固体唇膏市场现状调研与发展前景趋势分析报告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5b5e1eea14562" w:history="1">
              <w:r>
                <w:rPr>
                  <w:rStyle w:val="Hyperlink"/>
                </w:rPr>
                <w:t>2025-2031年中国固体唇膏市场现状调研与发展前景趋势分析报告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5b5e1eea14562" w:history="1">
                <w:r>
                  <w:rPr>
                    <w:rStyle w:val="Hyperlink"/>
                  </w:rPr>
                  <w:t>https://www.20087.com/1/38/GuTiChunGaoHangYeFaZhanQuShi.html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唇膏作为化妆品市场的重要组成部分，其产品种类繁多，从保湿滋润到持久显色，满足不同消费者的偏好。近年来，随着消费者对天然有机和可持续产品的关注度提升，不含矿物油、硅油和使用环保包装的固体唇膏越来越受欢迎。</w:t>
      </w:r>
      <w:r>
        <w:rPr>
          <w:rFonts w:hint="eastAsia"/>
        </w:rPr>
        <w:br/>
      </w:r>
      <w:r>
        <w:rPr>
          <w:rFonts w:hint="eastAsia"/>
        </w:rPr>
        <w:t>　　未来固体唇膏的发展将更加注重成分的纯净度和可持续性，使用植物基成分和生物降解材料包装。个性化定制服务，如根据肤色和偏好定制唇膏颜色，将是一个增长点。此外，结合科技元素，如增强现实技术的虚拟试妆体验，以及利用区块链技术确保产品透明度，将为消费者提供更加丰富和信任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5b5e1eea14562" w:history="1">
        <w:r>
          <w:rPr>
            <w:rStyle w:val="Hyperlink"/>
          </w:rPr>
          <w:t>2025-2031年中国固体唇膏市场现状调研与发展前景趋势分析报告</w:t>
        </w:r>
      </w:hyperlink>
      <w:r>
        <w:rPr>
          <w:rFonts w:hint="eastAsia"/>
        </w:rPr>
        <w:t>》基于多年固体唇膏行业研究积累，结合固体唇膏行业市场现状，通过资深研究团队对固体唇膏市场资讯的系统整理与分析，依托权威数据资源及长期市场监测数据库，对固体唇膏行业进行了全面调研。报告详细分析了固体唇膏市场规模、市场前景、技术现状及未来发展方向，重点评估了固体唇膏行业内企业的竞争格局及经营表现，并通过SWOT分析揭示了固体唇膏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e5b5e1eea14562" w:history="1">
        <w:r>
          <w:rPr>
            <w:rStyle w:val="Hyperlink"/>
          </w:rPr>
          <w:t>2025-2031年中国固体唇膏市场现状调研与发展前景趋势分析报告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》为投资者提供了准确的市场现状分析及前景预判，帮助挖掘行业投资价值，并提出投资策略与营销策略建议，是把握固体唇膏行业动态、优化决策的重要工具。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固体唇膏市场概述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按照不同产品类型，固体唇膏主要可以分为如下几个类别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中国不同产品类型固体唇膏增长趋势2020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无色</w:t>
      </w:r>
      <w:r>
        <w:rPr>
          <w:rFonts w:hint="eastAsia"/>
        </w:rPr>
        <w:br/>
      </w:r>
      <w:r>
        <w:rPr>
          <w:rFonts w:hint="eastAsia"/>
        </w:rPr>
        <w:t>　　　　1.2.3 有色</w:t>
      </w:r>
      <w:r>
        <w:rPr>
          <w:rFonts w:hint="eastAsia"/>
        </w:rPr>
        <w:br/>
      </w:r>
      <w:r>
        <w:rPr>
          <w:rFonts w:hint="eastAsia"/>
        </w:rPr>
        <w:t>　　1.3 从不同应用，固体唇膏主要包括如下几个方面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中国不同应用固体唇膏增长趋势2020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婴幼儿</w:t>
      </w:r>
      <w:r>
        <w:rPr>
          <w:rFonts w:hint="eastAsia"/>
        </w:rPr>
        <w:br/>
      </w:r>
      <w:r>
        <w:rPr>
          <w:rFonts w:hint="eastAsia"/>
        </w:rPr>
        <w:t>　　　　1.3.3 成人</w:t>
      </w:r>
      <w:r>
        <w:rPr>
          <w:rFonts w:hint="eastAsia"/>
        </w:rPr>
        <w:br/>
      </w:r>
      <w:r>
        <w:rPr>
          <w:rFonts w:hint="eastAsia"/>
        </w:rPr>
        <w:t>　　1.4 中国固体唇膏发展现状及未来趋势（2020-2031）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中国市场固体唇膏收入及增长率（2020-2031）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中国市场固体唇膏销量及增长率（2020-2031）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中国市场主要固体唇膏厂商分析</w:t>
      </w:r>
      <w:r>
        <w:rPr>
          <w:rFonts w:hint="eastAsia"/>
        </w:rPr>
        <w:br/>
      </w:r>
      <w:r>
        <w:rPr>
          <w:rFonts w:hint="eastAsia"/>
        </w:rPr>
        <w:t>　　2.1 中国市场主要厂商固体唇膏销量、收入及市场份额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中国市场主要厂商固体唇膏销量（2020-2025）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中国市场主要厂商固体唇膏收入（2020-2025）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2025年中国市场主要厂商固体唇膏收入排名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中国市场主要厂商固体唇膏价格（2020-2025）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中国市场主要厂商固体唇膏总部及产地分布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中国市场主要厂商成立时间及固体唇膏商业化日期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中国市场主要厂商固体唇膏产品类型及应用</w:t>
      </w:r>
      <w:r>
        <w:rPr>
          <w:rFonts w:hint="eastAsia"/>
        </w:rPr>
        <w:br/>
      </w:r>
      <w:r>
        <w:rPr>
          <w:rFonts w:hint="eastAsia"/>
        </w:rPr>
        <w:t>　　2.5 固体唇膏行业集中度、竞争程度分析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固体唇膏行业集中度分析：2025年中国Top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中国固体唇膏第一梯队、第二梯队和第三梯队厂商（品牌）及2025年市场份额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中国市场固体唇膏主要企业分析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重点企业（1）基本信息、固体唇膏生产基地、总部、竞争对手及市场地位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固体唇膏产品规格、参数及市场应用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重点企业（1）在中国市场固体唇膏销量、收入、价格及毛利率（2020-2025）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重点企业（2）基本信息、固体唇膏生产基地、总部、竞争对手及市场地位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固体唇膏产品规格、参数及市场应用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重点企业（2）在中国市场固体唇膏销量、收入、价格及毛利率（2020-2025）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重点企业（3）基本信息、固体唇膏生产基地、总部、竞争对手及市场地位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固体唇膏产品规格、参数及市场应用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重点企业（3）在中国市场固体唇膏销量、收入、价格及毛利率（2020-2025）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重点企业（4）基本信息、固体唇膏生产基地、总部、竞争对手及市场地位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固体唇膏产品规格、参数及市场应用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重点企业（4）在中国市场固体唇膏销量、收入、价格及毛利率（2020-2025）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重点企业（5）基本信息、固体唇膏生产基地、总部、竞争对手及市场地位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固体唇膏产品规格、参数及市场应用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重点企业（5）在中国市场固体唇膏销量、收入、价格及毛利率（2020-2025）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重点企业（6）基本信息、固体唇膏生产基地、总部、竞争对手及市场地位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固体唇膏产品规格、参数及市场应用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重点企业（6）在中国市场固体唇膏销量、收入、价格及毛利率（2020-2025）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重点企业（7）基本信息、固体唇膏生产基地、总部、竞争对手及市场地位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固体唇膏产品规格、参数及市场应用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重点企业（7）在中国市场固体唇膏销量、收入、价格及毛利率（2020-2025）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重点企业（8）基本信息、固体唇膏生产基地、总部、竞争对手及市场地位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固体唇膏产品规格、参数及市场应用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重点企业（8）在中国市场固体唇膏销量、收入、价格及毛利率（2020-2025）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重点企业（9）基本信息、固体唇膏生产基地、总部、竞争对手及市场地位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固体唇膏产品规格、参数及市场应用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重点企业（9）在中国市场固体唇膏销量、收入、价格及毛利率（2020-2025）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重点企业（10）基本信息、固体唇膏生产基地、总部、竞争对手及市场地位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固体唇膏产品规格、参数及市场应用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重点企业（10）在中国市场固体唇膏销量、收入、价格及毛利率（2020-2025）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不同类型固体唇膏分析</w:t>
      </w:r>
      <w:r>
        <w:rPr>
          <w:rFonts w:hint="eastAsia"/>
        </w:rPr>
        <w:br/>
      </w:r>
      <w:r>
        <w:rPr>
          <w:rFonts w:hint="eastAsia"/>
        </w:rPr>
        <w:t>　　4.1 中国市场不同产品类型固体唇膏销量（2020-2031）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中国市场不同产品类型固体唇膏销量及市场份额（2020-2025）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中国市场不同产品类型固体唇膏销量预测（2025-2031）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中国市场不同产品类型固体唇膏规模（2020-2031）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中国市场不同产品类型固体唇膏规模及市场份额（2020-2025）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中国市场不同产品类型固体唇膏规模预测（2025-2031）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中国市场不同产品类型固体唇膏价格走势（2020-2031）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不同应用固体唇膏分析</w:t>
      </w:r>
      <w:r>
        <w:rPr>
          <w:rFonts w:hint="eastAsia"/>
        </w:rPr>
        <w:br/>
      </w:r>
      <w:r>
        <w:rPr>
          <w:rFonts w:hint="eastAsia"/>
        </w:rPr>
        <w:t>　　5.1 中国市场不同应用固体唇膏销量（2020-2031）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中国市场不同应用固体唇膏销量及市场份额（2020-2025）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中国市场不同应用固体唇膏销量预测（2025-2031）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中国市场不同应用固体唇膏规模（2020-2031）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中国市场不同应用固体唇膏规模及市场份额（2020-2025）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中国市场不同应用固体唇膏规模预测（2025-2031）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中国市场不同应用固体唇膏价格走势（2020-2031）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固体唇膏行业发展分析---发展趋势</w:t>
      </w:r>
      <w:r>
        <w:rPr>
          <w:rFonts w:hint="eastAsia"/>
        </w:rPr>
        <w:br/>
      </w:r>
      <w:r>
        <w:rPr>
          <w:rFonts w:hint="eastAsia"/>
        </w:rPr>
        <w:t>　　6.2 固体唇膏行业发展分析---厂商壁垒</w:t>
      </w:r>
      <w:r>
        <w:rPr>
          <w:rFonts w:hint="eastAsia"/>
        </w:rPr>
        <w:br/>
      </w:r>
      <w:r>
        <w:rPr>
          <w:rFonts w:hint="eastAsia"/>
        </w:rPr>
        <w:t>　　6.3 固体唇膏行业发展分析---驱动因素</w:t>
      </w:r>
      <w:r>
        <w:rPr>
          <w:rFonts w:hint="eastAsia"/>
        </w:rPr>
        <w:br/>
      </w:r>
      <w:r>
        <w:rPr>
          <w:rFonts w:hint="eastAsia"/>
        </w:rPr>
        <w:t>　　6.4 固体唇膏行业发展分析---制约因素</w:t>
      </w:r>
      <w:r>
        <w:rPr>
          <w:rFonts w:hint="eastAsia"/>
        </w:rPr>
        <w:br/>
      </w:r>
      <w:r>
        <w:rPr>
          <w:rFonts w:hint="eastAsia"/>
        </w:rPr>
        <w:t>　　6.5 固体唇膏中国企业SWOT分析</w:t>
      </w:r>
      <w:r>
        <w:rPr>
          <w:rFonts w:hint="eastAsia"/>
        </w:rPr>
        <w:br/>
      </w:r>
      <w:r>
        <w:rPr>
          <w:rFonts w:hint="eastAsia"/>
        </w:rPr>
        <w:t>　　6.6 固体唇膏行业政策环境分析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固体唇膏行业产业链简介</w:t>
      </w:r>
      <w:r>
        <w:rPr>
          <w:rFonts w:hint="eastAsia"/>
        </w:rPr>
        <w:br/>
      </w:r>
      <w:r>
        <w:rPr>
          <w:rFonts w:hint="eastAsia"/>
        </w:rPr>
        <w:t>　　7.2 固体唇膏产业链分析-上游</w:t>
      </w:r>
      <w:r>
        <w:rPr>
          <w:rFonts w:hint="eastAsia"/>
        </w:rPr>
        <w:br/>
      </w:r>
      <w:r>
        <w:rPr>
          <w:rFonts w:hint="eastAsia"/>
        </w:rPr>
        <w:t>　　7.3 固体唇膏产业链分析-中游</w:t>
      </w:r>
      <w:r>
        <w:rPr>
          <w:rFonts w:hint="eastAsia"/>
        </w:rPr>
        <w:br/>
      </w:r>
      <w:r>
        <w:rPr>
          <w:rFonts w:hint="eastAsia"/>
        </w:rPr>
        <w:t>　　7.4 固体唇膏产业链分析-下游：行业场景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固体唇膏行业采购模式</w:t>
      </w:r>
      <w:r>
        <w:rPr>
          <w:rFonts w:hint="eastAsia"/>
        </w:rPr>
        <w:br/>
      </w:r>
      <w:r>
        <w:rPr>
          <w:rFonts w:hint="eastAsia"/>
        </w:rPr>
        <w:t>　　7.6 固体唇膏行业生产模式</w:t>
      </w:r>
      <w:r>
        <w:rPr>
          <w:rFonts w:hint="eastAsia"/>
        </w:rPr>
        <w:br/>
      </w:r>
      <w:r>
        <w:rPr>
          <w:rFonts w:hint="eastAsia"/>
        </w:rPr>
        <w:t>　　7.7 固体唇膏行业销售模式及销售渠道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中国本土固体唇膏产能、产量分析</w:t>
      </w:r>
      <w:r>
        <w:rPr>
          <w:rFonts w:hint="eastAsia"/>
        </w:rPr>
        <w:br/>
      </w:r>
      <w:r>
        <w:rPr>
          <w:rFonts w:hint="eastAsia"/>
        </w:rPr>
        <w:t>　　8.1 中国固体唇膏供需现状及预测（2020-2031）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中国固体唇膏产能、产量、产能利用率及发展趋势（2020-2031）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中国固体唇膏产量、市场需求量及发展趋势（2020-2031）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中国固体唇膏进出口分析</w:t>
      </w:r>
      <w:r>
        <w:rPr>
          <w:rFonts w:hint="eastAsia"/>
        </w:rPr>
        <w:br/>
      </w:r>
      <w:r>
        <w:rPr>
          <w:rFonts w:hint="eastAsia"/>
        </w:rPr>
        <w:t>　　　　8.2.1 中国市场固体唇膏主要进口来源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中国市场固体唇膏主要出口目的地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[:中:智林:]附录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不同产品类型，固体唇膏市场规模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不同应用固体唇膏市场规模2020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中国市场主要厂商固体唇膏销量（2020-2025）&amp;（千件）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中国市场主要厂商固体唇膏销量市场份额（2020-2025）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中国市场主要厂商固体唇膏收入（2020-2025）&amp;（万元）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中国市场主要厂商固体唇膏收入份额（2020-2025）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2025年中国主要生产商固体唇膏收入排名（万元）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中国市场主要厂商固体唇膏价格（2020-2025）&amp;（元/件）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中国市场主要厂商固体唇膏总部及产地分布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中国市场主要厂商成立时间及固体唇膏商业化日期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中国市场主要厂商固体唇膏产品类型及应用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2025年中国市场固体唇膏主要厂商市场地位（第一梯队、第二梯队和第三梯队）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固体唇膏生产基地、总部、竞争对手及市场地位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固体唇膏产品规格、参数及市场应用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固体唇膏销量（千件）、收入（万元）、价格（元/件）及毛利率（2020-2025）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固体唇膏生产基地、总部、竞争对手及市场地位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固体唇膏产品规格、参数及市场应用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固体唇膏销量（千件）、收入（万元）、价格（元/件）及毛利率（2020-2025）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固体唇膏生产基地、总部、竞争对手及市场地位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固体唇膏产品规格、参数及市场应用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固体唇膏销量（千件）、收入（万元）、价格（元/件）及毛利率（2020-2025）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固体唇膏生产基地、总部、竞争对手及市场地位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固体唇膏产品规格、参数及市场应用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固体唇膏销量（千件）、收入（万元）、价格（元/件）及毛利率（2020-2025）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固体唇膏生产基地、总部、竞争对手及市场地位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固体唇膏产品规格、参数及市场应用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固体唇膏销量（千件）、收入（万元）、价格（元/件）及毛利率（2020-2025）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固体唇膏生产基地、总部、竞争对手及市场地位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固体唇膏产品规格、参数及市场应用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固体唇膏销量（千件）、收入（万元）、价格（元/件）及毛利率（2020-2025）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固体唇膏生产基地、总部、竞争对手及市场地位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固体唇膏产品规格、参数及市场应用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固体唇膏销量（千件）、收入（万元）、价格（元/件）及毛利率（2020-2025）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固体唇膏生产基地、总部、竞争对手及市场地位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固体唇膏产品规格、参数及市场应用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固体唇膏销量（千件）、收入（万元）、价格（元/件）及毛利率（2020-2025）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固体唇膏生产基地、总部、竞争对手及市场地位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固体唇膏产品规格、参数及市场应用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固体唇膏销量（千件）、收入（万元）、价格（元/件）及毛利率（2020-2025）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固体唇膏生产基地、总部、竞争对手及市场地位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固体唇膏产品规格、参数及市场应用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固体唇膏销量（千件）、收入（万元）、价格（元/件）及毛利率（2020-2025）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中国市场不同类型固体唇膏销量（2020-2025）&amp;（千件）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表64 中国市场不同类型固体唇膏销量市场份额（2020-2025）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中国市场不同类型固体唇膏销量预测（2025-2031）&amp;（千件）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表66 中国市场不同类型固体唇膏销量市场份额预测（2025-2031）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中国市场不同类型固体唇膏规模（2020-2025）&amp;（万元）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中国市场不同类型固体唇膏规模市场份额（2020-2025）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中国市场不同类型固体唇膏规模预测（2025-2031）&amp;（万元）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中国市场不同类型固体唇膏规模市场份额预测（2025-2031）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中国市场不同应用固体唇膏销量（2020-2025）&amp;（千件）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中国市场不同应用固体唇膏销量市场份额（2020-2025）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中国市场不同应用固体唇膏销量预测（2025-2031）&amp;（千件）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中国市场不同应用固体唇膏销量市场份额预测（2025-2031）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中国市场不同应用固体唇膏规模（2020-2025）&amp;（万元）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中国市场不同应用固体唇膏规模市场份额（2020-2025）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中国市场不同应用固体唇膏规模预测（2025-2031）&amp;（万元）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中国市场不同应用固体唇膏规模市场份额预测（2025-2031）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固体唇膏行业发展分析---发展趋势</w:t>
      </w:r>
      <w:r>
        <w:rPr>
          <w:rFonts w:hint="eastAsia"/>
        </w:rPr>
        <w:br/>
      </w:r>
      <w:r>
        <w:rPr>
          <w:rFonts w:hint="eastAsia"/>
        </w:rPr>
        <w:t>　　表80 固体唇膏行业发展分析---厂商壁垒</w:t>
      </w:r>
      <w:r>
        <w:rPr>
          <w:rFonts w:hint="eastAsia"/>
        </w:rPr>
        <w:br/>
      </w:r>
      <w:r>
        <w:rPr>
          <w:rFonts w:hint="eastAsia"/>
        </w:rPr>
        <w:t>　　表81 固体唇膏行业发展分析---驱动因素</w:t>
      </w:r>
      <w:r>
        <w:rPr>
          <w:rFonts w:hint="eastAsia"/>
        </w:rPr>
        <w:br/>
      </w:r>
      <w:r>
        <w:rPr>
          <w:rFonts w:hint="eastAsia"/>
        </w:rPr>
        <w:t>　　表82 固体唇膏行业发展分析---制约因素</w:t>
      </w:r>
      <w:r>
        <w:rPr>
          <w:rFonts w:hint="eastAsia"/>
        </w:rPr>
        <w:br/>
      </w:r>
      <w:r>
        <w:rPr>
          <w:rFonts w:hint="eastAsia"/>
        </w:rPr>
        <w:t>　　表83 固体唇膏行业相关重点政策一览</w:t>
      </w:r>
      <w:r>
        <w:rPr>
          <w:rFonts w:hint="eastAsia"/>
        </w:rPr>
        <w:br/>
      </w:r>
      <w:r>
        <w:rPr>
          <w:rFonts w:hint="eastAsia"/>
        </w:rPr>
        <w:t>　　表84 固体唇膏行业供应链分析</w:t>
      </w:r>
      <w:r>
        <w:rPr>
          <w:rFonts w:hint="eastAsia"/>
        </w:rPr>
        <w:br/>
      </w:r>
      <w:r>
        <w:rPr>
          <w:rFonts w:hint="eastAsia"/>
        </w:rPr>
        <w:t>　　表85 固体唇膏上游原料供应商</w:t>
      </w:r>
      <w:r>
        <w:rPr>
          <w:rFonts w:hint="eastAsia"/>
        </w:rPr>
        <w:br/>
      </w:r>
      <w:r>
        <w:rPr>
          <w:rFonts w:hint="eastAsia"/>
        </w:rPr>
        <w:t>　　表86 固体唇膏行业主要下游客户</w:t>
      </w:r>
      <w:r>
        <w:rPr>
          <w:rFonts w:hint="eastAsia"/>
        </w:rPr>
        <w:br/>
      </w:r>
      <w:r>
        <w:rPr>
          <w:rFonts w:hint="eastAsia"/>
        </w:rPr>
        <w:t>　　表87 固体唇膏典型经销商</w:t>
      </w:r>
      <w:r>
        <w:rPr>
          <w:rFonts w:hint="eastAsia"/>
        </w:rPr>
        <w:br/>
      </w:r>
      <w:r>
        <w:rPr>
          <w:rFonts w:hint="eastAsia"/>
        </w:rPr>
        <w:t>　　表88 中国固体唇膏产量、销量、进口量及出口量（2020-2025）&amp;（千件）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表89 中国固体唇膏产量、销量、进口量及出口量预测（2025-2031）&amp;（千件）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表90 中国市场固体唇膏主要进口来源</w:t>
      </w:r>
      <w:r>
        <w:rPr>
          <w:rFonts w:hint="eastAsia"/>
        </w:rPr>
        <w:br/>
      </w:r>
      <w:r>
        <w:rPr>
          <w:rFonts w:hint="eastAsia"/>
        </w:rPr>
        <w:t>　　表91 中国市场固体唇膏主要出口目的地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固体唇膏产品图片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中国不同产品类型固体唇膏产量市场份额2024 VS 2025</w:t>
      </w:r>
      <w:r>
        <w:rPr>
          <w:rFonts w:hint="eastAsia"/>
        </w:rPr>
        <w:br/>
      </w:r>
      <w:r>
        <w:rPr>
          <w:rFonts w:hint="eastAsia"/>
        </w:rPr>
        <w:t>　　图3 无色产品图片</w:t>
      </w:r>
      <w:r>
        <w:rPr>
          <w:rFonts w:hint="eastAsia"/>
        </w:rPr>
        <w:br/>
      </w:r>
      <w:r>
        <w:rPr>
          <w:rFonts w:hint="eastAsia"/>
        </w:rPr>
        <w:t>　　图4 有色产品图片</w:t>
      </w:r>
      <w:r>
        <w:rPr>
          <w:rFonts w:hint="eastAsia"/>
        </w:rPr>
        <w:br/>
      </w:r>
      <w:r>
        <w:rPr>
          <w:rFonts w:hint="eastAsia"/>
        </w:rPr>
        <w:t>　　图5 中国不同应用固体唇膏市场份额2024 VS 2025</w:t>
      </w:r>
      <w:r>
        <w:rPr>
          <w:rFonts w:hint="eastAsia"/>
        </w:rPr>
        <w:br/>
      </w:r>
      <w:r>
        <w:rPr>
          <w:rFonts w:hint="eastAsia"/>
        </w:rPr>
        <w:t>　　图6 婴幼儿</w:t>
      </w:r>
      <w:r>
        <w:rPr>
          <w:rFonts w:hint="eastAsia"/>
        </w:rPr>
        <w:br/>
      </w:r>
      <w:r>
        <w:rPr>
          <w:rFonts w:hint="eastAsia"/>
        </w:rPr>
        <w:t>　　图7 成人</w:t>
      </w:r>
      <w:r>
        <w:rPr>
          <w:rFonts w:hint="eastAsia"/>
        </w:rPr>
        <w:br/>
      </w:r>
      <w:r>
        <w:rPr>
          <w:rFonts w:hint="eastAsia"/>
        </w:rPr>
        <w:t>　　图8 中国市场固体唇膏市场规模，2020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中国市场固体唇膏收入及增长率（2020-2031）&amp;（万元）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中国市场固体唇膏销量及增长率（2020-2031）&amp;（千件）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图11 2025年中国市场主要厂商固体唇膏销量市场份额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2025年中国市场主要厂商固体唇膏收入市场份额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2025年中国市场前五大厂商固体唇膏市场份额</w:t>
      </w:r>
      <w:r>
        <w:rPr>
          <w:rFonts w:hint="eastAsia"/>
        </w:rPr>
        <w:br/>
      </w:r>
      <w:r>
        <w:rPr>
          <w:rFonts w:hint="eastAsia"/>
        </w:rPr>
        <w:t>　　图14 2025年中国市场固体唇膏第一梯队、第二梯队和第三梯队厂商（品牌）及市场份额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中国市场不同产品类型固体唇膏价格走势（2020-2031）&amp;（元/件）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图16 中国市场不同应用固体唇膏价格走势（2020-2031）&amp;（元/件）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固体唇膏中国企业SWOT分析</w:t>
      </w:r>
      <w:r>
        <w:rPr>
          <w:rFonts w:hint="eastAsia"/>
        </w:rPr>
        <w:br/>
      </w:r>
      <w:r>
        <w:rPr>
          <w:rFonts w:hint="eastAsia"/>
        </w:rPr>
        <w:t>　　图18 固体唇膏产业链</w:t>
      </w:r>
      <w:r>
        <w:rPr>
          <w:rFonts w:hint="eastAsia"/>
        </w:rPr>
        <w:br/>
      </w:r>
      <w:r>
        <w:rPr>
          <w:rFonts w:hint="eastAsia"/>
        </w:rPr>
        <w:t>　　图19 固体唇膏行业采购模式分析</w:t>
      </w:r>
      <w:r>
        <w:rPr>
          <w:rFonts w:hint="eastAsia"/>
        </w:rPr>
        <w:br/>
      </w:r>
      <w:r>
        <w:rPr>
          <w:rFonts w:hint="eastAsia"/>
        </w:rPr>
        <w:t>　　图20 固体唇膏行业生产模式分析</w:t>
      </w:r>
      <w:r>
        <w:rPr>
          <w:rFonts w:hint="eastAsia"/>
        </w:rPr>
        <w:br/>
      </w:r>
      <w:r>
        <w:rPr>
          <w:rFonts w:hint="eastAsia"/>
        </w:rPr>
        <w:t>　　图21 固体唇膏行业销售模式分析</w:t>
      </w:r>
      <w:r>
        <w:rPr>
          <w:rFonts w:hint="eastAsia"/>
        </w:rPr>
        <w:br/>
      </w:r>
      <w:r>
        <w:rPr>
          <w:rFonts w:hint="eastAsia"/>
        </w:rPr>
        <w:t>　　图22 中国固体唇膏产能、产量、产能利用率及发展趋势（2020-2031）&amp;（千件）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中国固体唇膏产量、市场需求量及发展趋势（2020-2031）&amp;（千件）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5b5e1eea14562" w:history="1">
        <w:r>
          <w:rPr>
            <w:rStyle w:val="Hyperlink"/>
          </w:rPr>
          <w:t>2025-2031年中国固体唇膏市场现状调研与发展前景趋势分析报告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5b5e1eea14562" w:history="1">
        <w:r>
          <w:rPr>
            <w:rStyle w:val="Hyperlink"/>
          </w:rPr>
          <w:t>https://www.20087.com/1/38/GuTiChunGaoHangYeFaZhanQuShi.html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唇膏的制作方法、固体唇膏怎么涂、唇釉是固体还是液体、固体唇膏只有产品执行标准编号正规吗、怎么让唇膏凝固、固体唇膏可用作漂唇色料吗、唇膏是液体吗、固体唇膏用的快还是、液体润唇膏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f4859d39f4be9" w:history="1">
      <w:r>
        <w:rPr>
          <w:rStyle w:val="Hyperlink"/>
        </w:rPr>
        <w:t>2025-2031年中国固体唇膏市场现状调研与发展前景趋势分析报告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GuTiChunGaoHangYeFaZhanQuShi.html" TargetMode="External" Id="R0ce5b5e1eea1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GuTiChunGaoHangYeFaZhanQuShi.html" TargetMode="External" Id="R9eff4859d39f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2025-05-17T23:42:00Z</dcterms:created>
  <dcterms:modified xsi:type="dcterms:W3CDTF">2025-05-18T00:42:00Z</dcterms:modified>
  <dc:subject>2025-2031年中国固体唇膏市场现状调研与发展前景趋势分析报告</dc:subject>
  <dc:title>2025-2031年中国固体唇膏市场现状调研与发展前景趋势分析报告</dc:title>
  <cp:keywords>2025-2031年中国固体唇膏市场现状调研与发展前景趋势分析报告</cp:keywords>
  <dc:description>2025-2031年中国固体唇膏市场现状调研与发展前景趋势分析报告</dc:description>
</cp:coreProperties>
</file>