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ada3966c41af" w:history="1">
              <w:r>
                <w:rPr>
                  <w:rStyle w:val="Hyperlink"/>
                </w:rPr>
                <w:t>2025-2031年全球与中国空间吸声体市场调研与发展趋势预测报告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ada3966c41af" w:history="1">
              <w:r>
                <w:rPr>
                  <w:rStyle w:val="Hyperlink"/>
                </w:rPr>
                <w:t>2025-2031年全球与中国空间吸声体市场调研与发展趋势预测报告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cada3966c41af" w:history="1">
                <w:r>
                  <w:rPr>
                    <w:rStyle w:val="Hyperlink"/>
                  </w:rPr>
                  <w:t>https://www.20087.com/1/38/KongJianXiShengTiHangYeFaZhanQuShi.html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吸声体是一种用于改善室内声学环境的吸音材料，广泛应用于音乐厅、会议室、录音棚等场所。随着声学技术的发展和人们对声环境质量要求的提高，空间吸声体的设计和材料选择越来越注重美观性和功能性。目前，空间吸声体种类多样，不仅能够有效吸收声音，还具备良好的装饰效果。随着新材料的应用，新型空间吸声体在吸音性能和防火性能方面都有了显著改进。</w:t>
      </w:r>
      <w:r>
        <w:rPr>
          <w:rFonts w:hint="eastAsia"/>
        </w:rPr>
        <w:br/>
      </w:r>
      <w:r>
        <w:rPr>
          <w:rFonts w:hint="eastAsia"/>
        </w:rPr>
        <w:t>　　未来，空间吸声体的发展将主要表现在以下几个方面：一是材料创新，通过开发新型吸音材料，提高吸声体的吸音效果和环保性能；二是设计优化，结合现代设计理念，开发更加美观实用的产品；三是多功能化，开发兼具吸音和装饰功能的空间吸声体；四是标准化建设，建立完善的产品标准体系，确保产品的质量和可靠性。此外，随着绿色建筑理念的推广，空间吸声体将更多地应用于节能环保型建筑中，为创建宜居声环境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ada3966c41af" w:history="1">
        <w:r>
          <w:rPr>
            <w:rStyle w:val="Hyperlink"/>
          </w:rPr>
          <w:t>2025-2031年全球与中国空间吸声体市场调研与发展趋势预测报告</w:t>
        </w:r>
      </w:hyperlink>
      <w:r>
        <w:rPr>
          <w:rFonts w:hint="eastAsia"/>
        </w:rPr>
        <w:t>》基于详实数据，从市场规模、需求变化及价格动态等维度，全面解析了空间吸声体行业的现状与发展趋势，并对空间吸声体产业链各环节进行了系统性探讨。报告科学预测了空间吸声体行业未来发展方向，重点分析了空间吸声体技术现状及创新路径，同时聚焦空间吸声体重点企业的经营表现，评估了市场竞争格局、品牌影响力及市场集中度。通过对细分市场的深入研究及SWOT分析，报告揭示了空间吸声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空间吸声体市场概述</w:t>
      </w:r>
      <w:r>
        <w:rPr>
          <w:rFonts w:hint="eastAsia"/>
        </w:rPr>
        <w:br/>
      </w:r>
      <w:r>
        <w:rPr>
          <w:rFonts w:hint="eastAsia"/>
        </w:rPr>
        <w:t>　　第一节 空间吸声体产品定义及统计范围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按照不同产品类型，空间吸声体主要可以分为如下几个类别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一、不同产品类型空间吸声体增长趋势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从不同应用，空间吸声体主要包括如下几个方面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全球与中国空间吸声体发展现状及趋势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一、全球空间吸声体发展现状及未来趋势（2020-2031年）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二、中国空间吸声体发展现状及未来趋势（2020-2031年）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2020-2025年全球空间吸声体供需现状及2025-2031年预测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一、全球空间吸声体产能、产量、产能利用率及发展趋势（2020-2031年）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二、全球空间吸声体产量、表观消费量及发展趋势（2020-2031年）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2020-2025年中国空间吸声体供需现状及2025-2031年预测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一、中国空间吸声体产能、产量、产能利用率及发展趋势（2020-2031年）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二、中国空间吸声体产量、表观消费量及发展趋势（2020-2031年）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三、中国空间吸声体产量、市场需求量及发展趋势（2020-2031年）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中国及欧美日等空间吸声体行业政策分析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全球与中国主要厂商空间吸声体产量、产值及竞争分析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全球空间吸声体主要厂商列表（2020-2025年）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一、全球空间吸声体主要厂商产量列表（2020-2025年）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二、全球空间吸声体主要厂商产值列表（2020-2025年）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三、2025年全球主要生产商空间吸声体收入排名</w:t>
      </w:r>
      <w:r>
        <w:rPr>
          <w:rFonts w:hint="eastAsia"/>
        </w:rPr>
        <w:br/>
      </w:r>
      <w:r>
        <w:rPr>
          <w:rFonts w:hint="eastAsia"/>
        </w:rPr>
        <w:t>　　　　四、全球空间吸声体主要厂商产品价格列表（2020-2025年）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中国空间吸声体主要厂商产量、产值及市场份额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一、中国空间吸声体主要厂商产量列表（2020-2025年）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二、中国空间吸声体主要厂商产值列表（2020-2025年）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空间吸声体厂商产地分布及商业化日期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空间吸声体行业集中度、竞争程度分析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一、空间吸声体行业集中度分析：全球Top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二、全球空间吸声体第一梯队、第二梯队和第三梯队生产商（品牌）及市场份额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全球领先空间吸声体企业SWOT分析</w:t>
      </w:r>
      <w:r>
        <w:rPr>
          <w:rFonts w:hint="eastAsia"/>
        </w:rPr>
        <w:br/>
      </w:r>
      <w:r>
        <w:rPr>
          <w:rFonts w:hint="eastAsia"/>
        </w:rPr>
        <w:t>　　第六节 全球主要空间吸声体企业采访及观点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全球主要空间吸声体生产地区分析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全球主要地区空间吸声体市场规模分析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一、全球主要地区空间吸声体产量及市场份额（2020-2025年）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二、全球主要地区空间吸声体产量及市场份额预测（2025-2031年）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三、全球主要地区空间吸声体产值及市场份额（2020-2025年）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四、全球主要地区空间吸声体产值及市场份额预测（2025-2031年）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北美市场空间吸声体产量、产值及增长率（2020-2025年）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欧洲市场空间吸声体产量、产值及增长率（2020-2025年）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中国市场空间吸声体产量、产值及增长率（2020-2025年）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日本市场空间吸声体产量、产值及增长率（2020-2025年）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东南亚市场空间吸声体产量、产值及增长率（2020-2025年）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印度市场空间吸声体产量、产值及增长率（2020-2025年）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全球主要地区空间吸声体消费展望（2025-2031年）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全球主要地区空间吸声体消费量及增长率（2020-2025年）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全球主要地区空间吸声体消费量预测（2025-2031年）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全球空间吸声体行业重点企业调研分析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空间吸声体重点企业（一）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一、重点企业（一）基本信息、空间吸声体生产基地、销售区域、竞争对手及市场地位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三、重点企业（一）空间吸声体产能、产量、产值、价格及毛利率统计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空间吸声体重点企业（二）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一、重点企业（二）基本信息、空间吸声体生产基地、销售区域、竞争对手及市场地位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三、重点企业（二）空间吸声体产能、产量、产值、价格及毛利率统计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空间吸声体重点企业（三）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一、重点企业（三）基本信息、空间吸声体生产基地、销售区域、竞争对手及市场地位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三、重点企业（三）空间吸声体产能、产量、产值、价格及毛利率统计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空间吸声体重点企业（四）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一、重点企业（四）基本信息、空间吸声体生产基地、销售区域、竞争对手及市场地位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三、重点企业（四）空间吸声体产能、产量、产值、价格及毛利率统计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空间吸声体重点企业（五）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一、重点企业（五）基本信息、空间吸声体生产基地、销售区域、竞争对手及市场地位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三、重点企业（五）空间吸声体产能、产量、产值、价格及毛利率统计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空间吸声体重点企业（六）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一、重点企业（六）基本信息、空间吸声体生产基地、销售区域、竞争对手及市场地位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三、重点企业（六）空间吸声体产能、产量、产值、价格及毛利率统计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空间吸声体重点企业（七）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一、重点企业（七）基本信息、空间吸声体生产基地、销售区域、竞争对手及市场地位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三、重点企业（七）空间吸声体产能、产量、产值、价格及毛利率统计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不同类型空间吸声体市场分析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全球不同类型空间吸声体产量（2020-2031年）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一、全球不同类型空间吸声体产量及市场份额（2020-2025年）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二、全球不同类型空间吸声体产量预测（2025-2031年）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全球不同类型空间吸声体产值（2020-2031年）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一、全球不同类型空间吸声体产值及市场份额（2020-2025年）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二、全球不同类型空间吸声体产值预测（2025-2031年）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全球不同类型空间吸声体价格走势（2020-2031年）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不同价格区间空间吸声体市场份额对比（2020-2025年）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中国不同类型空间吸声体产量（2020-2031年）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一、中国不同类型空间吸声体产量及市场份额（2020-2025年）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二、中国不同类型空间吸声体产量预测（2025-2031年）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中国不同类型空间吸声体产值（2020-2031年）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一、中国不同类型空间吸声体产值及市场份额（2020-2025年）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二、中国不同类型空间吸声体产值预测（2025-2031年）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空间吸声体上游原料及下游主要应用分析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空间吸声体产业链分析</w:t>
      </w:r>
      <w:r>
        <w:rPr>
          <w:rFonts w:hint="eastAsia"/>
        </w:rPr>
        <w:br/>
      </w:r>
      <w:r>
        <w:rPr>
          <w:rFonts w:hint="eastAsia"/>
        </w:rPr>
        <w:t>　　第二节 空间吸声体产业上游供应分析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全球不同应用空间吸声体消费量、市场份额及增长率（2020-2031年）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一、全球不同应用空间吸声体消费量（2020-2025年）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二、全球不同应用空间吸声体消费量预测（2025-2031年）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中国不同应用空间吸声体消费量、市场份额及增长率（2020-2031年）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一、中国不同应用空间吸声体消费量（2020-2025年）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二、中国不同应用空间吸声体消费量预测（2025-2031年）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中国空间吸声体产量、消费量、进出口分析及未来趋势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中国空间吸声体产量、消费量、进出口分析及未来趋势（2020-2031年）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中国空间吸声体进出口贸易趋势</w:t>
      </w:r>
      <w:r>
        <w:rPr>
          <w:rFonts w:hint="eastAsia"/>
        </w:rPr>
        <w:br/>
      </w:r>
      <w:r>
        <w:rPr>
          <w:rFonts w:hint="eastAsia"/>
        </w:rPr>
        <w:t>　　第三节 中国空间吸声体主要进口来源</w:t>
      </w:r>
      <w:r>
        <w:rPr>
          <w:rFonts w:hint="eastAsia"/>
        </w:rPr>
        <w:br/>
      </w:r>
      <w:r>
        <w:rPr>
          <w:rFonts w:hint="eastAsia"/>
        </w:rPr>
        <w:t>　　第四节 中国空间吸声体主要出口目的地</w:t>
      </w:r>
      <w:r>
        <w:rPr>
          <w:rFonts w:hint="eastAsia"/>
        </w:rPr>
        <w:br/>
      </w:r>
      <w:r>
        <w:rPr>
          <w:rFonts w:hint="eastAsia"/>
        </w:rPr>
        <w:t>　　第五节 中国空间吸声体未来发展的有利因素、不利因素分析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中国空间吸声体主要生产消费地区分布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中国空间吸声体生产地区分布</w:t>
      </w:r>
      <w:r>
        <w:rPr>
          <w:rFonts w:hint="eastAsia"/>
        </w:rPr>
        <w:br/>
      </w:r>
      <w:r>
        <w:rPr>
          <w:rFonts w:hint="eastAsia"/>
        </w:rPr>
        <w:t>　　第二节 中国空间吸声体消费地区分布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影响中国空间吸声体供需的主要因素分析</w:t>
      </w:r>
      <w:r>
        <w:rPr>
          <w:rFonts w:hint="eastAsia"/>
        </w:rPr>
        <w:br/>
      </w:r>
      <w:r>
        <w:rPr>
          <w:rFonts w:hint="eastAsia"/>
        </w:rPr>
        <w:t>　　第一节 空间吸声体技术及相关行业技术发展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空间吸声体进出口贸易现状及趋势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空间吸声体下游行业需求变化因素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空间吸声体行业、产品及技术发展趋势（2025-2031年）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空间吸声体行业及市场环境发展趋势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空间吸声体产品及技术发展趋势</w:t>
      </w:r>
      <w:r>
        <w:rPr>
          <w:rFonts w:hint="eastAsia"/>
        </w:rPr>
        <w:br/>
      </w:r>
      <w:r>
        <w:rPr>
          <w:rFonts w:hint="eastAsia"/>
        </w:rPr>
        <w:t>　　第三节 空间吸声体产品价格走势</w:t>
      </w:r>
      <w:r>
        <w:rPr>
          <w:rFonts w:hint="eastAsia"/>
        </w:rPr>
        <w:br/>
      </w:r>
      <w:r>
        <w:rPr>
          <w:rFonts w:hint="eastAsia"/>
        </w:rPr>
        <w:t>　　第四节 空间吸声体市场消费形态、消费者偏好（2020-2025年）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空间吸声体销售渠道分析及建议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国内空间吸声体销售渠道</w:t>
      </w:r>
      <w:r>
        <w:rPr>
          <w:rFonts w:hint="eastAsia"/>
        </w:rPr>
        <w:br/>
      </w:r>
      <w:r>
        <w:rPr>
          <w:rFonts w:hint="eastAsia"/>
        </w:rPr>
        <w:t>　　第二节 海外市场空间吸声体销售渠道</w:t>
      </w:r>
      <w:r>
        <w:rPr>
          <w:rFonts w:hint="eastAsia"/>
        </w:rPr>
        <w:br/>
      </w:r>
      <w:r>
        <w:rPr>
          <w:rFonts w:hint="eastAsia"/>
        </w:rPr>
        <w:t>　　第三节 空间吸声体销售/营销策略建议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按照不同产品类型，空间吸声体主要可以分为如下几个类别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不同种类空间吸声体增长趋势</w:t>
      </w:r>
      <w:r>
        <w:rPr>
          <w:rFonts w:hint="eastAsia"/>
        </w:rPr>
        <w:br/>
      </w:r>
      <w:r>
        <w:rPr>
          <w:rFonts w:hint="eastAsia"/>
        </w:rPr>
        <w:t>　　表 按不同应用，空间吸声体主要包括如下几个方面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不同应用空间吸声体消费量增长趋势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中国及欧美日等地区空间吸声体相关政策分析</w:t>
      </w:r>
      <w:r>
        <w:rPr>
          <w:rFonts w:hint="eastAsia"/>
        </w:rPr>
        <w:br/>
      </w:r>
      <w:r>
        <w:rPr>
          <w:rFonts w:hint="eastAsia"/>
        </w:rPr>
        <w:t>　　表 全球空间吸声体主要厂商产量列表（2020-2025年）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全球空间吸声体主要厂商产量市场份额列表（2020-2025年）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全球空间吸声体主要厂商产值列表（2020-2025年）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全球空间吸声体主要厂商产值、市场份额列表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2025年全球主要生产商空间吸声体收入排名</w:t>
      </w:r>
      <w:r>
        <w:rPr>
          <w:rFonts w:hint="eastAsia"/>
        </w:rPr>
        <w:br/>
      </w:r>
      <w:r>
        <w:rPr>
          <w:rFonts w:hint="eastAsia"/>
        </w:rPr>
        <w:t>　　表 全球空间吸声体主要厂商产品价格列表（2020-2025年）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中国空间吸声体主要厂商产品价格列表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中国空间吸声体主要厂商产量市场份额列表（2020-2025年）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中国空间吸声体主要厂商产值列表（2020-2025年）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中国空间吸声体主要厂商产值市场份额列表（2020-2025年）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全球主要空间吸声体厂商产地分布及商业化日期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全球主要空间吸声体企业采访及观点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全球主要地区空间吸声体产值对比</w:t>
      </w:r>
      <w:r>
        <w:rPr>
          <w:rFonts w:hint="eastAsia"/>
        </w:rPr>
        <w:br/>
      </w:r>
      <w:r>
        <w:rPr>
          <w:rFonts w:hint="eastAsia"/>
        </w:rPr>
        <w:t>　　表 全球主要地区空间吸声体产量市场份额列表（2020-2025年）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全球主要地区空间吸声体产量列表（2020-2025年）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全球主要地区空间吸声体产量份额（2020-2025年）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全球主要地区空间吸声体产值列表（2020-2025年）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全球主要地区空间吸声体产值份额列表（2020-2025年）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全球主要地区空间吸声体消费量列表（2020-2025年）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全球主要地区空间吸声体消费量市场份额列表（2020-2025年）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重点企业（一）空间吸声体产能、产量、产值、价格及毛利率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重点企业（一）空间吸声体产品规格及价格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重点企业（二）空间吸声体产能、产量、产值、价格及毛利率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重点企业（二）空间吸声体产品规格及价格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重点企业（三）空间吸声体产能、产量、产值、价格及毛利率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重点企业（三）空间吸声体产品规格及价格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重点企业（四）空间吸声体产能、产量、产值、价格及毛利率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重点企业（四）空间吸声体产品规格及价格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重点企业（五）空间吸声体产能、产量、产值、价格及毛利率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重点企业（五）空间吸声体产品规格及价格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重点企业（六）空间吸声体产能、产量、产值、价格及毛利率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重点企业（六）空间吸声体产品规格及价格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重点企业（七）空间吸声体产品规格、参数及市场应用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重点企业（七）空间吸声体产能、产量、产值、价格及毛利率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重点企业（七）空间吸声体产品规格及价格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全球不同产品类型空间吸声体产量（2020-2025年）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全球不同产品类型空间吸声体产量市场份额（2020-2025年）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全球不同产品类型空间吸声体产量预测（2025-2031年）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全球不同产品类型空间吸声体产量市场份额预测（2025-2031年）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全球不同类型空间吸声体产值（2020-2025年）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全球不同类型空间吸声体产值市场份额（2020-2025年）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全球不同类型空间吸声体产值预测（2025-2031年）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全球不同类型空间吸声体产值市场份额预测（2025-2031年）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全球不同价格区间空间吸声体市场份额对比（2020-2025年）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中国不同产品类型空间吸声体产量（2020-2025年）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中国不同产品类型空间吸声体产量市场份额（2020-2025年）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中国不同产品类型空间吸声体产量预测（2025-2031年）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中国不同产品类型空间吸声体产量市场份额预测（2025-2031年）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中国不同产品类型空间吸声体产值（2020-2025年）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中国不同产品类型空间吸声体产值市场份额（2020-2025年）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中国不同产品类型空间吸声体产值预测（2025-2031年）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中国不同产品类型空间吸声体产值市场份额预测（2025-2031年）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空间吸声体上游原料供应商及联系方式列表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全球不同应用空间吸声体消费量（2020-2025年）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全球不同应用空间吸声体消费量市场份额（2020-2025年）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全球不同应用空间吸声体消费量预测（2025-2031年）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全球不同应用空间吸声体消费量市场份额预测（2025-2031年）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中国不同应用空间吸声体消费量（2020-2025年）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中国不同应用空间吸声体消费量市场份额（2020-2025年）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中国不同应用空间吸声体消费量预测（2025-2031年）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中国不同应用空间吸声体消费量市场份额预测（2025-2031年）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中国空间吸声体产量、消费量、进出口（2020-2025年）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中国空间吸声体产量、消费量、进出口预测（2025-2031年）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中国市场空间吸声体进出口贸易趋势</w:t>
      </w:r>
      <w:r>
        <w:rPr>
          <w:rFonts w:hint="eastAsia"/>
        </w:rPr>
        <w:br/>
      </w:r>
      <w:r>
        <w:rPr>
          <w:rFonts w:hint="eastAsia"/>
        </w:rPr>
        <w:t>　　表 中国市场空间吸声体主要进口来源</w:t>
      </w:r>
      <w:r>
        <w:rPr>
          <w:rFonts w:hint="eastAsia"/>
        </w:rPr>
        <w:br/>
      </w:r>
      <w:r>
        <w:rPr>
          <w:rFonts w:hint="eastAsia"/>
        </w:rPr>
        <w:t>　　表 中国市场空间吸声体主要出口目的地</w:t>
      </w:r>
      <w:r>
        <w:rPr>
          <w:rFonts w:hint="eastAsia"/>
        </w:rPr>
        <w:br/>
      </w:r>
      <w:r>
        <w:rPr>
          <w:rFonts w:hint="eastAsia"/>
        </w:rPr>
        <w:t>　　表 中国空间吸声体市场未来发展的有利因素、不利因素分析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中国空间吸声体生产地区分布</w:t>
      </w:r>
      <w:r>
        <w:rPr>
          <w:rFonts w:hint="eastAsia"/>
        </w:rPr>
        <w:br/>
      </w:r>
      <w:r>
        <w:rPr>
          <w:rFonts w:hint="eastAsia"/>
        </w:rPr>
        <w:t>　　表 中国空间吸声体消费地区分布</w:t>
      </w:r>
      <w:r>
        <w:rPr>
          <w:rFonts w:hint="eastAsia"/>
        </w:rPr>
        <w:br/>
      </w:r>
      <w:r>
        <w:rPr>
          <w:rFonts w:hint="eastAsia"/>
        </w:rPr>
        <w:t>　　表 空间吸声体行业及市场环境发展趋势</w:t>
      </w:r>
      <w:r>
        <w:rPr>
          <w:rFonts w:hint="eastAsia"/>
        </w:rPr>
        <w:br/>
      </w:r>
      <w:r>
        <w:rPr>
          <w:rFonts w:hint="eastAsia"/>
        </w:rPr>
        <w:t>　　表 空间吸声体产品及技术发展趋势</w:t>
      </w:r>
      <w:r>
        <w:rPr>
          <w:rFonts w:hint="eastAsia"/>
        </w:rPr>
        <w:br/>
      </w:r>
      <w:r>
        <w:rPr>
          <w:rFonts w:hint="eastAsia"/>
        </w:rPr>
        <w:t>　　表 国内空间吸声体主要销售模式及销售渠道趋势（2020-2031年）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欧美日等地区空间吸声体主要销售模式及销售渠道趋势（2020-2031年）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空间吸声体产品市场定位及目标消费者分析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空间吸声体产品图片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2025年全球不同产品类型空间吸声体产量市场份额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全球不同类型空间吸声体消费量市场份额对比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全球空间吸声体产量及增长率（2020-2031年）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全球空间吸声体产值及增长率（2020-2031年）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中国空间吸声体产量及发展趋势（2020-2031年）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中国空间吸声体产值及未来发展趋势（2020-2031年）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全球空间吸声体产能、产量、产能利用率及发展趋势（2020-2031年）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全球空间吸声体产量、市场需求量及发展趋势（2020-2031年）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中国空间吸声体产能、产量、产能利用率及发展趋势（2020-2031年）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中国空间吸声体产量、市场需求量及发展趋势（2020-2031年）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全球空间吸声体主要厂商2025年产量市场份额列表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全球空间吸声体主要厂商2025年产值市场份额列表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中国市场空间吸声体主要厂商产量市场份额列表（2020-2025年）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中国空间吸声体主要厂商2025年产量市场份额列表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中国空间吸声体主要厂商2025年产值市场份额列表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2025年全球前五及前十大生产商空间吸声体市场份额</w:t>
      </w:r>
      <w:r>
        <w:rPr>
          <w:rFonts w:hint="eastAsia"/>
        </w:rPr>
        <w:br/>
      </w:r>
      <w:r>
        <w:rPr>
          <w:rFonts w:hint="eastAsia"/>
        </w:rPr>
        <w:t>　　图 全球空间吸声体第一梯队、第二梯队和第三梯队生产商（品牌）及市场份额（2020-2025年）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空间吸声体全球领先企业SWOT分析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全球主要地区空间吸声体消费量市场份额对比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北美市场空间吸声体产量及增长率（2020-2031年）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北美市场空间吸声体产值及增长率（2020-2031年）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欧洲市场空间吸声体产量及增长率（2020-2031年）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欧洲市场空间吸声体产值及增长率（2020-2031年）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中国市场空间吸声体产量及增长率（2020-2031年）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中国市场空间吸声体产值及增长率（2020-2031年）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日本市场空间吸声体产量及增长率（2020-2031年）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日本市场空间吸声体产值及增长率（2020-2031年）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东南亚市场空间吸声体产量及增长率（2020-2031年）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东南亚市场空间吸声体产值及增长率（2020-2031年）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印度市场空间吸声体产量及增长率（2020-2031年）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印度市场空间吸声体产值及增长率（2020-2031年）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全球主要地区空间吸声体消费量市场份额（2020-2025年）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全球主要地区空间吸声体消费量市场份额预测（2025-2031年）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印度市场空间吸声体消费量、增长率及发展预测（2020-2031年）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空间吸声体产业链分析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空间吸声体产品价格走势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ada3966c41af" w:history="1">
        <w:r>
          <w:rPr>
            <w:rStyle w:val="Hyperlink"/>
          </w:rPr>
          <w:t>2025-2031年全球与中国空间吸声体市场调研与发展趋势预测报告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cada3966c41af" w:history="1">
        <w:r>
          <w:rPr>
            <w:rStyle w:val="Hyperlink"/>
          </w:rPr>
          <w:t>https://www.20087.com/1/38/KongJianXiShengTiHangYeFaZhanQuShi.html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热点：穿孔板与多孔吸声体、空间吸声体安装方法、安装空间吸声体注意什么、空间吸声体的形状可以有、空间音频和空间化立体声、空间吸声体的吸声系数可能大于1、什么是吸声、空间吸声体厂家、空间声学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9c77688ba4417" w:history="1">
      <w:r>
        <w:rPr>
          <w:rStyle w:val="Hyperlink"/>
        </w:rPr>
        <w:t>2025-2031年全球与中国空间吸声体市场调研与发展趋势预测报告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KongJianXiShengTiHangYeFaZhanQuShi.html" TargetMode="External" Id="Rcb7cada3966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KongJianXiShengTiHangYeFaZhanQuShi.html" TargetMode="External" Id="Rfcd9c77688ba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2025-01-11T00:18:00Z</dcterms:created>
  <dcterms:modified xsi:type="dcterms:W3CDTF">2025-01-11T01:18:00Z</dcterms:modified>
  <dc:subject>2025-2031年全球与中国空间吸声体市场调研与发展趋势预测报告</dc:subject>
  <dc:title>2025-2031年全球与中国空间吸声体市场调研与发展趋势预测报告</dc:title>
  <cp:keywords>2025-2031年全球与中国空间吸声体市场调研与发展趋势预测报告</cp:keywords>
  <dc:description>2025-2031年全球与中国空间吸声体市场调研与发展趋势预测报告</dc:description>
</cp:coreProperties>
</file>