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dcfaff79d4df0" w:history="1">
              <w:r>
                <w:rPr>
                  <w:rStyle w:val="Hyperlink"/>
                </w:rPr>
                <w:t>2025-2031年中国美白祛斑护肤品市场研究与发展趋势预测报告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dcfaff79d4df0" w:history="1">
              <w:r>
                <w:rPr>
                  <w:rStyle w:val="Hyperlink"/>
                </w:rPr>
                <w:t>2025-2031年中国美白祛斑护肤品市场研究与发展趋势预测报告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dcfaff79d4df0" w:history="1">
                <w:r>
                  <w:rPr>
                    <w:rStyle w:val="Hyperlink"/>
                  </w:rPr>
                  <w:t>https://www.20087.com/1/38/MeiBaiQuBanHuFuPinDeQianJingQuShi.html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祛斑护肤品市场持续增长，反映了消费者对改善肤色不均和减轻色斑的强烈需求。产品中常含有的活性成分如烟酰胺、曲酸、阿魏酸等，能有效抑制黑色素的生成，提亮肤色。随着皮肤科学的进步，新一代产品在提高美白效果的同时，也更加注重皮肤屏障的保护。</w:t>
      </w:r>
      <w:r>
        <w:rPr>
          <w:rFonts w:hint="eastAsia"/>
        </w:rPr>
        <w:br/>
      </w:r>
      <w:r>
        <w:rPr>
          <w:rFonts w:hint="eastAsia"/>
        </w:rPr>
        <w:t>　　未来，美白祛斑护肤品将更加注重科学验证和消费者体验。产品将基于严谨的临床试验和皮肤测试，确保美白效果的安全性和持久性。同时，个性化护肤方案，结合皮肤分析和智能推荐系统，将提供更加精准和高效的美白解决方案。此外，品牌将更加重视与消费者建立信任，通过透明的成分列表和可持续的包装设计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dcfaff79d4df0" w:history="1">
        <w:r>
          <w:rPr>
            <w:rStyle w:val="Hyperlink"/>
          </w:rPr>
          <w:t>2025-2031年中国美白祛斑护肤品市场研究与发展趋势预测报告</w:t>
        </w:r>
      </w:hyperlink>
      <w:r>
        <w:rPr>
          <w:rFonts w:hint="eastAsia"/>
        </w:rPr>
        <w:t>》基于国家统计局及相关协会的权威数据，系统研究了美白祛斑护肤品行业的市场需求、市场规模及产业链现状，分析了美白祛斑护肤品价格波动、细分市场动态及重点企业的经营表现，科学预测了美白祛斑护肤品市场前景与发展趋势，揭示了潜在需求与投资机会，同时指出了美白祛斑护肤品行业可能面临的风险。通过对美白祛斑护肤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美白祛斑护肤品产品概述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美白祛斑护肤品市场特点分析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美白祛斑护肤品行业发展周期特征分析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2024-2025年中国美白祛斑护肤品行业发展环境分析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美白祛斑护肤品行业发展经济环境分析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美白祛斑护肤品行业发展政策环境分析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一、美白祛斑护肤品行业政策影响分析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二、相关美白祛斑护肤品行业标准分析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2024-2025年美白祛斑护肤品行业技术发展现状及趋势分析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美白祛斑护肤品行业技术发展现状分析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国内外美白祛斑护肤品行业技术差异与原因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美白祛斑护肤品行业技术发展方向、趋势预测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提升美白祛斑护肤品行业技术能力策略建议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全球美白祛斑护肤品行业市场发展调研分析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全球美白祛斑护肤品行业市场运行环境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全球美白祛斑护肤品行业市场发展情况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一、全球美白祛斑护肤品行业市场供给分析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二、全球美白祛斑护肤品行业市场需求分析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三、全球美白祛斑护肤品行业主要国家地区发展情况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2025-2031年全球美白祛斑护肤品行业市场规模趋势预测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中国美白祛斑护肤品行业市场供需现状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中国美白祛斑护肤品市场现状</w:t>
      </w:r>
      <w:r>
        <w:rPr>
          <w:rFonts w:hint="eastAsia"/>
        </w:rPr>
        <w:br/>
      </w:r>
      <w:r>
        <w:rPr>
          <w:rFonts w:hint="eastAsia"/>
        </w:rPr>
        <w:t>　　第二节 中国美白祛斑护肤品行业产量情况分析及预测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一、美白祛斑护肤品总体产能规模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二、2019-2024年中国美白祛斑护肤品产量统计分析</w:t>
      </w:r>
      <w:r>
        <w:rPr>
          <w:rFonts w:hint="eastAsia"/>
        </w:rPr>
        <w:br/>
      </w:r>
      <w:r>
        <w:rPr>
          <w:rFonts w:hint="eastAsia"/>
        </w:rPr>
        <w:t>　　　　三、美白祛斑护肤品行业供给区域分布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四、2025-2031年中国美白祛斑护肤品产量预测分析</w:t>
      </w:r>
      <w:r>
        <w:rPr>
          <w:rFonts w:hint="eastAsia"/>
        </w:rPr>
        <w:br/>
      </w:r>
      <w:r>
        <w:rPr>
          <w:rFonts w:hint="eastAsia"/>
        </w:rPr>
        <w:t>　　第三节 中国美白祛斑护肤品市场需求分析及预测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一、2019-2024年中国美白祛斑护肤品市场需求统计</w:t>
      </w:r>
      <w:r>
        <w:rPr>
          <w:rFonts w:hint="eastAsia"/>
        </w:rPr>
        <w:br/>
      </w:r>
      <w:r>
        <w:rPr>
          <w:rFonts w:hint="eastAsia"/>
        </w:rPr>
        <w:t>　　　　二、中国美白祛斑护肤品市场需求特点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三、2025-2031年中国美白祛斑护肤品市场需求量预测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中国美白祛斑护肤品行业现状调研分析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中国美白祛斑护肤品行业发展现状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一、2024-2025年美白祛斑护肤品行业品牌发展现状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二、2024-2025年美白祛斑护肤品行业需求市场现状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三、2024-2025年美白祛斑护肤品市场需求层次分析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四、2024-2025年中国美白祛斑护肤品市场走向分析</w:t>
      </w:r>
      <w:r>
        <w:rPr>
          <w:rFonts w:hint="eastAsia"/>
        </w:rPr>
        <w:br/>
      </w:r>
      <w:r>
        <w:rPr>
          <w:rFonts w:hint="eastAsia"/>
        </w:rPr>
        <w:t>　　第二节 中国美白祛斑护肤品行业存在的问题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一、2024-2025年美白祛斑护肤品产品市场存在的主要问题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二、2024-2025年国内美白祛斑护肤品产品市场的三大瓶颈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三、2024-2025年美白祛斑护肤品产品市场遭遇的规模难题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对中国美白祛斑护肤品市场的分析及思考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一、美白祛斑护肤品市场特点</w:t>
      </w:r>
      <w:r>
        <w:rPr>
          <w:rFonts w:hint="eastAsia"/>
        </w:rPr>
        <w:br/>
      </w:r>
      <w:r>
        <w:rPr>
          <w:rFonts w:hint="eastAsia"/>
        </w:rPr>
        <w:t>　　　　二、美白祛斑护肤品市场分析</w:t>
      </w:r>
      <w:r>
        <w:rPr>
          <w:rFonts w:hint="eastAsia"/>
        </w:rPr>
        <w:br/>
      </w:r>
      <w:r>
        <w:rPr>
          <w:rFonts w:hint="eastAsia"/>
        </w:rPr>
        <w:t>　　　　三、美白祛斑护肤品市场变化的方向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四、中国美白祛斑护肤品行业发展的新思路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五、对中国美白祛斑护肤品行业发展的思考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2019-2024年中国美白祛斑护肤品产品市场进出口数据分析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2019-2024年中国美白祛斑护肤品产品出口统计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2019-2024年中国美白祛斑护肤品产品进口统计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2019-2024年中国美白祛斑护肤品产品进出口价格对比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中国美白祛斑护肤品主要进口来源地及出口目的地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美白祛斑护肤品行业细分产品调研</w:t>
      </w:r>
      <w:r>
        <w:rPr>
          <w:rFonts w:hint="eastAsia"/>
        </w:rPr>
        <w:br/>
      </w:r>
      <w:r>
        <w:rPr>
          <w:rFonts w:hint="eastAsia"/>
        </w:rPr>
        <w:t>　　第一节 美白祛斑护肤品细分产品结构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2019-2024年中国美白祛斑护肤品行业竞争态势分析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2025年美白祛斑护肤品行业集中度分析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一、美白祛斑护肤品市场集中度分析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二、美白祛斑护肤品企业分布区域集中度分析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三、美白祛斑护肤品区域消费集中度分析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2019-2024年美白祛斑护肤品主要企业竞争力分析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2025年美白祛斑护肤品行业竞争格局分析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一、美白祛斑护肤品行业竞争分析</w:t>
      </w:r>
      <w:r>
        <w:rPr>
          <w:rFonts w:hint="eastAsia"/>
        </w:rPr>
        <w:br/>
      </w:r>
      <w:r>
        <w:rPr>
          <w:rFonts w:hint="eastAsia"/>
        </w:rPr>
        <w:t>　　　　二、中外美白祛斑护肤品产品竞争分析</w:t>
      </w:r>
      <w:r>
        <w:rPr>
          <w:rFonts w:hint="eastAsia"/>
        </w:rPr>
        <w:br/>
      </w:r>
      <w:r>
        <w:rPr>
          <w:rFonts w:hint="eastAsia"/>
        </w:rPr>
        <w:t>　　　　三、国内美白祛斑护肤品行业重点企业发展动向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美白祛斑护肤品行业上下游产业链发展情况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美白祛斑护肤品上游产业发展分析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美白祛斑护肤品下游产业发展分析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美白祛斑护肤品行业重点企业竞争力分析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美白祛斑护肤品企业管理策略建议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提高美白祛斑护肤品企业竞争力的策略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一、提高中国美白祛斑护肤品企业核心竞争力的对策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二、美白祛斑护肤品企业提升竞争力的主要方向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三、影响美白祛斑护肤品企业核心竞争力的因素及提升途径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四、提高美白祛斑护肤品企业竞争力的策略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对中国美白祛斑护肤品品牌的战略思考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一、美白祛斑护肤品实施品牌战略的意义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二、美白祛斑护肤品企业品牌的现状分析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三、中国美白祛斑护肤品企业的品牌战略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四、美白祛斑护肤品品牌战略管理的策略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美白祛斑护肤品行业发展趋势及投资风险预警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2025年美白祛斑护肤品市场前景分析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2025年美白祛斑护肤品行业发展趋势预测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影响美白祛斑护肤品行业发展的主要因素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一、2025年影响美白祛斑护肤品行业运行的有利因素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二、2025年影响美白祛斑护肤品行业运行的稳定因素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三、2025年影响美白祛斑护肤品行业运行的不利因素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四、2025年中国美白祛斑护肤品行业发展面临的挑战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五、2025年中国美白祛斑护肤品行业发展面临的机遇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美白祛斑护肤品行业投资风险预警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一、2025年美白祛斑护肤品行业市场风险及控制策略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二、2025年美白祛斑护肤品行业政策风险及控制策略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三、2025年美白祛斑护肤品行业经营风险及控制策略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四、2025年美白祛斑护肤品同业竞争风险及控制策略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五、2025年美白祛斑护肤品行业其他风险及控制策略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美白祛斑护肤品市场研究结论</w:t>
      </w:r>
      <w:r>
        <w:rPr>
          <w:rFonts w:hint="eastAsia"/>
        </w:rPr>
        <w:br/>
      </w:r>
      <w:r>
        <w:rPr>
          <w:rFonts w:hint="eastAsia"/>
        </w:rPr>
        <w:t>　　第二节 美白祛斑护肤品子行业研究结论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中智^林^－美白祛斑护肤品市场发展建议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美白祛斑护肤品行业类别</w:t>
      </w:r>
      <w:r>
        <w:rPr>
          <w:rFonts w:hint="eastAsia"/>
        </w:rPr>
        <w:br/>
      </w:r>
      <w:r>
        <w:rPr>
          <w:rFonts w:hint="eastAsia"/>
        </w:rPr>
        <w:t>　　图表 美白祛斑护肤品行业产业链调研</w:t>
      </w:r>
      <w:r>
        <w:rPr>
          <w:rFonts w:hint="eastAsia"/>
        </w:rPr>
        <w:br/>
      </w:r>
      <w:r>
        <w:rPr>
          <w:rFonts w:hint="eastAsia"/>
        </w:rPr>
        <w:t>　　图表 美白祛斑护肤品行业现状</w:t>
      </w:r>
      <w:r>
        <w:rPr>
          <w:rFonts w:hint="eastAsia"/>
        </w:rPr>
        <w:br/>
      </w:r>
      <w:r>
        <w:rPr>
          <w:rFonts w:hint="eastAsia"/>
        </w:rPr>
        <w:t>　　图表 美白祛斑护肤品行业标准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2025年中国美白祛斑护肤品行业产能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2019-2024年中国美白祛斑护肤品行业产量统计</w:t>
      </w:r>
      <w:r>
        <w:rPr>
          <w:rFonts w:hint="eastAsia"/>
        </w:rPr>
        <w:br/>
      </w:r>
      <w:r>
        <w:rPr>
          <w:rFonts w:hint="eastAsia"/>
        </w:rPr>
        <w:t>　　图表 美白祛斑护肤品行业动态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2025年中国美白祛斑护肤品行业需求区域调研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2019-2024年中国美白祛斑护肤品行情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**地区美白祛斑护肤品市场规模</w:t>
      </w:r>
      <w:r>
        <w:rPr>
          <w:rFonts w:hint="eastAsia"/>
        </w:rPr>
        <w:br/>
      </w:r>
      <w:r>
        <w:rPr>
          <w:rFonts w:hint="eastAsia"/>
        </w:rPr>
        <w:t>　　图表 **地区美白祛斑护肤品行业市场需求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**地区美白祛斑护肤品市场调研</w:t>
      </w:r>
      <w:r>
        <w:rPr>
          <w:rFonts w:hint="eastAsia"/>
        </w:rPr>
        <w:br/>
      </w:r>
      <w:r>
        <w:rPr>
          <w:rFonts w:hint="eastAsia"/>
        </w:rPr>
        <w:t>　　图表 **地区美白祛斑护肤品行业市场需求分析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**地区美白祛斑护肤品市场规模</w:t>
      </w:r>
      <w:r>
        <w:rPr>
          <w:rFonts w:hint="eastAsia"/>
        </w:rPr>
        <w:br/>
      </w:r>
      <w:r>
        <w:rPr>
          <w:rFonts w:hint="eastAsia"/>
        </w:rPr>
        <w:t>　　图表 **地区美白祛斑护肤品行业市场需求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**地区美白祛斑护肤品市场调研</w:t>
      </w:r>
      <w:r>
        <w:rPr>
          <w:rFonts w:hint="eastAsia"/>
        </w:rPr>
        <w:br/>
      </w:r>
      <w:r>
        <w:rPr>
          <w:rFonts w:hint="eastAsia"/>
        </w:rPr>
        <w:t>　　图表 **地区美白祛斑护肤品行业市场需求分析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美白祛斑护肤品行业竞争对手分析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美白祛斑护肤品重点企业（三）成长能力情况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2025-2031年中国美白祛斑护肤品行业产能预测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2025-2031年中国美白祛斑护肤品行业产量预测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2025-2031年中国美白祛斑护肤品市场需求预测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2025-2031年中国美白祛斑护肤品行业市场规模预测</w:t>
      </w:r>
      <w:r>
        <w:rPr>
          <w:rFonts w:hint="eastAsia"/>
        </w:rPr>
        <w:br/>
      </w:r>
      <w:r>
        <w:rPr>
          <w:rFonts w:hint="eastAsia"/>
        </w:rPr>
        <w:t>　　图表 美白祛斑护肤品行业准入条件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2025年中国美白祛斑护肤品市场前景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2025-2031年中国美白祛斑护肤品行业信息化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2025-2031年中国美白祛斑护肤品行业风险分析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2025-2031年中国美白祛斑护肤品行业发展趋势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dcfaff79d4df0" w:history="1">
        <w:r>
          <w:rPr>
            <w:rStyle w:val="Hyperlink"/>
          </w:rPr>
          <w:t>2025-2031年中国美白祛斑护肤品市场研究与发展趋势预测报告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dcfaff79d4df0" w:history="1">
        <w:r>
          <w:rPr>
            <w:rStyle w:val="Hyperlink"/>
          </w:rPr>
          <w:t>https://www.20087.com/1/38/MeiBaiQuBanHuFuPinDeQianJingQuShi.html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祛斑十大品牌、美白祛斑护肤品套装哪款好、淡斑用什么护肤品比较好、美白祛斑护肤品哪种好、美白祛斑霜正品官方旗舰店、美白祛斑护肤品对皮肤有伤害吗、祛斑美白最好的产品是哪一款、美白祛斑护肤品牌、美白祛斑的护肤品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ce3d9968b4097" w:history="1">
      <w:r>
        <w:rPr>
          <w:rStyle w:val="Hyperlink"/>
        </w:rPr>
        <w:t>2025-2031年中国美白祛斑护肤品市场研究与发展趋势预测报告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eiBaiQuBanHuFuPinDeQianJingQuShi.html" TargetMode="External" Id="R091dcfaff79d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eiBaiQuBanHuFuPinDeQianJingQuShi.html" TargetMode="External" Id="R0c1ce3d9968b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2024-11-08T07:13:00Z</dcterms:created>
  <dcterms:modified xsi:type="dcterms:W3CDTF">2024-11-08T08:13:00Z</dcterms:modified>
  <dc:subject>2025-2031年中国美白祛斑护肤品市场研究与发展趋势预测报告</dc:subject>
  <dc:title>2025-2031年中国美白祛斑护肤品市场研究与发展趋势预测报告</dc:title>
  <cp:keywords>2025-2031年中国美白祛斑护肤品市场研究与发展趋势预测报告</cp:keywords>
  <dc:description>2025-2031年中国美白祛斑护肤品市场研究与发展趋势预测报告</dc:description>
</cp:coreProperties>
</file>