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27c1b4fd94225" w:history="1">
              <w:r>
                <w:rPr>
                  <w:rStyle w:val="Hyperlink"/>
                </w:rPr>
                <w:t>2025-2031年中国竹炭健康护膝市场调研及投资前景预测报告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27c1b4fd94225" w:history="1">
              <w:r>
                <w:rPr>
                  <w:rStyle w:val="Hyperlink"/>
                </w:rPr>
                <w:t>2025-2031年中国竹炭健康护膝市场调研及投资前景预测报告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27c1b4fd94225" w:history="1">
                <w:r>
                  <w:rPr>
                    <w:rStyle w:val="Hyperlink"/>
                  </w:rPr>
                  <w:t>https://www.20087.com/3/78/ZhuTanJianKangHuXiShiChangDiaoChaBaoGao.html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健康护膝是一种结合传统材料与现代设计理念的保健产品，近年来受到越来越多消费者的欢迎。它通常由含有竹炭纤维的织物制成，能够释放远红外线和负离子，有助于缓解关节疼痛和促进血液循环。市场上已有多种款式和功能的竹炭健康护膝，满足不同人群的需求。此外，随着消费者对健康生活方式的追求，此类产品的市场潜力进一步被挖掘。</w:t>
      </w:r>
      <w:r>
        <w:rPr>
          <w:rFonts w:hint="eastAsia"/>
        </w:rPr>
        <w:br/>
      </w:r>
      <w:r>
        <w:rPr>
          <w:rFonts w:hint="eastAsia"/>
        </w:rPr>
        <w:t>　　未来，竹炭健康护膝的发展将更加注重产品功能的创新和服务的完善。一方面，随着科技的进步，竹炭健康护膝将融入更多智能元素，如内置传感器监测关节活动状态，帮助用户更好地了解自己的健康状况。另一方面，随着消费者对个性化需求的增长，竹炭健康护膝将提供更多定制化选项，比如根据不同关节问题设计不同的款式。此外，随着健康意识的提高，此类产品还将强化其健康教育功能，引导消费者正确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27c1b4fd94225" w:history="1">
        <w:r>
          <w:rPr>
            <w:rStyle w:val="Hyperlink"/>
          </w:rPr>
          <w:t>2025-2031年中国竹炭健康护膝市场调研及投资前景预测报告</w:t>
        </w:r>
      </w:hyperlink>
      <w:r>
        <w:rPr>
          <w:rFonts w:hint="eastAsia"/>
        </w:rPr>
        <w:t>》依托对竹炭健康护膝行业多年的深入监测与研究，综合分析了竹炭健康护膝行业的产业链、市场规模与需求、价格动态。报告运用定量与定性的科学研究方法，准确揭示了竹炭健康护膝行业现状，并对市场前景、发展趋势进行了科学预测。同时，报告聚焦竹炭健康护膝重点企业，深入探讨了行业竞争格局、市场集中度及品牌影响力，还对竹炭健康护膝细分市场进行了详尽剖析。竹炭健康护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竹炭健康护膝行业概述</w:t>
      </w:r>
      <w:r>
        <w:rPr>
          <w:rFonts w:hint="eastAsia"/>
        </w:rPr>
        <w:br/>
      </w:r>
      <w:r>
        <w:rPr>
          <w:rFonts w:hint="eastAsia"/>
        </w:rPr>
        <w:t>　　第一节 竹炭健康护膝行业界定</w:t>
      </w:r>
      <w:r>
        <w:rPr>
          <w:rFonts w:hint="eastAsia"/>
        </w:rPr>
        <w:br/>
      </w:r>
      <w:r>
        <w:rPr>
          <w:rFonts w:hint="eastAsia"/>
        </w:rPr>
        <w:t>　　第二节 竹炭健康护膝行业发展历程</w:t>
      </w:r>
      <w:r>
        <w:rPr>
          <w:rFonts w:hint="eastAsia"/>
        </w:rPr>
        <w:br/>
      </w:r>
      <w:r>
        <w:rPr>
          <w:rFonts w:hint="eastAsia"/>
        </w:rPr>
        <w:t>　　第三节 竹炭健康护膝产业链分析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二、竹炭健康护膝产业链模型分析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中国竹炭健康护膝行业供给情况分析及趋势预测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2025年中国竹炭健康护膝行业产量分析</w:t>
      </w:r>
      <w:r>
        <w:rPr>
          <w:rFonts w:hint="eastAsia"/>
        </w:rPr>
        <w:br/>
      </w:r>
      <w:r>
        <w:rPr>
          <w:rFonts w:hint="eastAsia"/>
        </w:rPr>
        <w:t>　　　　一、竹炭健康护膝行业产量情况分析</w:t>
      </w:r>
      <w:r>
        <w:rPr>
          <w:rFonts w:hint="eastAsia"/>
        </w:rPr>
        <w:br/>
      </w:r>
      <w:r>
        <w:rPr>
          <w:rFonts w:hint="eastAsia"/>
        </w:rPr>
        <w:t>　　　　二、竹炭健康护膝行业重点区域产量分析</w:t>
      </w:r>
      <w:r>
        <w:rPr>
          <w:rFonts w:hint="eastAsia"/>
        </w:rPr>
        <w:br/>
      </w:r>
      <w:r>
        <w:rPr>
          <w:rFonts w:hint="eastAsia"/>
        </w:rPr>
        <w:t>　　第二节 竹炭健康护膝行业供给关系因素分析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一、竹炭健康护膝行业需求变化因素</w:t>
      </w:r>
      <w:r>
        <w:rPr>
          <w:rFonts w:hint="eastAsia"/>
        </w:rPr>
        <w:br/>
      </w:r>
      <w:r>
        <w:rPr>
          <w:rFonts w:hint="eastAsia"/>
        </w:rPr>
        <w:t>　　　　二、竹炭健康护膝行业厂商产能因素</w:t>
      </w:r>
      <w:r>
        <w:rPr>
          <w:rFonts w:hint="eastAsia"/>
        </w:rPr>
        <w:br/>
      </w:r>
      <w:r>
        <w:rPr>
          <w:rFonts w:hint="eastAsia"/>
        </w:rPr>
        <w:t>　　　　三、竹炭健康护膝行业原料供给状况</w:t>
      </w:r>
      <w:r>
        <w:rPr>
          <w:rFonts w:hint="eastAsia"/>
        </w:rPr>
        <w:br/>
      </w:r>
      <w:r>
        <w:rPr>
          <w:rFonts w:hint="eastAsia"/>
        </w:rPr>
        <w:t>　　　　四、竹炭健康护膝行业技术水平提高</w:t>
      </w:r>
      <w:r>
        <w:rPr>
          <w:rFonts w:hint="eastAsia"/>
        </w:rPr>
        <w:br/>
      </w:r>
      <w:r>
        <w:rPr>
          <w:rFonts w:hint="eastAsia"/>
        </w:rPr>
        <w:t>　　　　五、竹炭健康护膝行业政策变动因素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2025-2031年中国竹炭健康护膝行业市场供给趋势</w:t>
      </w:r>
      <w:r>
        <w:rPr>
          <w:rFonts w:hint="eastAsia"/>
        </w:rPr>
        <w:br/>
      </w:r>
      <w:r>
        <w:rPr>
          <w:rFonts w:hint="eastAsia"/>
        </w:rPr>
        <w:t>　　　　一、竹炭健康护膝整体供给情况趋势分析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二、竹炭健康护膝重点区域供给趋势分析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三、影响未来竹炭健康护膝供给的因素分析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2024-2025年中国竹炭健康护膝行业发展环境分析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中国竹炭健康护膝行业发展经济环境分析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竹炭健康护膝行业发展政策环境分析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中国竹炭健康护膝行业发展社会环境分析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2025年中国竹炭健康护膝行业发展概况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2025年中国竹炭健康护膝行业发展态势分析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2025年中国竹炭健康护膝行业发展特点分析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2025年中国竹炭健康护膝行业市场供需分析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2025年中国竹炭健康护膝市场价格分析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2019-2024年中国竹炭健康护膝行业整体运行状况</w:t>
      </w:r>
      <w:r>
        <w:rPr>
          <w:rFonts w:hint="eastAsia"/>
        </w:rPr>
        <w:br/>
      </w:r>
      <w:r>
        <w:rPr>
          <w:rFonts w:hint="eastAsia"/>
        </w:rPr>
        <w:t>　　第一节 竹炭健康护膝行业产销分析</w:t>
      </w:r>
      <w:r>
        <w:rPr>
          <w:rFonts w:hint="eastAsia"/>
        </w:rPr>
        <w:br/>
      </w:r>
      <w:r>
        <w:rPr>
          <w:rFonts w:hint="eastAsia"/>
        </w:rPr>
        <w:t>　　第二节 竹炭健康护膝行业盈利能力分析</w:t>
      </w:r>
      <w:r>
        <w:rPr>
          <w:rFonts w:hint="eastAsia"/>
        </w:rPr>
        <w:br/>
      </w:r>
      <w:r>
        <w:rPr>
          <w:rFonts w:hint="eastAsia"/>
        </w:rPr>
        <w:t>　　第三节 竹炭健康护膝行业偿债能力分析</w:t>
      </w:r>
      <w:r>
        <w:rPr>
          <w:rFonts w:hint="eastAsia"/>
        </w:rPr>
        <w:br/>
      </w:r>
      <w:r>
        <w:rPr>
          <w:rFonts w:hint="eastAsia"/>
        </w:rPr>
        <w:t>　　第四节 竹炭健康护膝行业营运能力分析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中国竹炭健康护膝行业进出口市场分析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2025年竹炭健康护膝行业进出口特点分析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2025年竹炭健康护膝行业进出口量分析</w:t>
      </w:r>
      <w:r>
        <w:rPr>
          <w:rFonts w:hint="eastAsia"/>
        </w:rPr>
        <w:br/>
      </w:r>
      <w:r>
        <w:rPr>
          <w:rFonts w:hint="eastAsia"/>
        </w:rPr>
        <w:t>　　　　一、竹炭健康护膝进口分析</w:t>
      </w:r>
      <w:r>
        <w:rPr>
          <w:rFonts w:hint="eastAsia"/>
        </w:rPr>
        <w:br/>
      </w:r>
      <w:r>
        <w:rPr>
          <w:rFonts w:hint="eastAsia"/>
        </w:rPr>
        <w:t>　　　　二、竹炭健康护膝出口分析</w:t>
      </w:r>
      <w:r>
        <w:rPr>
          <w:rFonts w:hint="eastAsia"/>
        </w:rPr>
        <w:br/>
      </w:r>
      <w:r>
        <w:rPr>
          <w:rFonts w:hint="eastAsia"/>
        </w:rPr>
        <w:t>　　第三节 2025-2031年竹炭健康护膝行业进出口市场预测</w:t>
      </w:r>
      <w:r>
        <w:rPr>
          <w:rFonts w:hint="eastAsia"/>
        </w:rPr>
        <w:br/>
      </w:r>
      <w:r>
        <w:rPr>
          <w:rFonts w:hint="eastAsia"/>
        </w:rPr>
        <w:t>　　　　一、竹炭健康护膝进口预测</w:t>
      </w:r>
      <w:r>
        <w:rPr>
          <w:rFonts w:hint="eastAsia"/>
        </w:rPr>
        <w:br/>
      </w:r>
      <w:r>
        <w:rPr>
          <w:rFonts w:hint="eastAsia"/>
        </w:rPr>
        <w:t>　　　　二、竹炭健康护膝出口预测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2025-2031年竹炭健康护膝行业投资价值（绩效）及行业发展预测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2019-2024年竹炭健康护膝行业成长性分析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2019-2024年竹炭健康护膝行业经营能力分析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2019-2024年竹炭健康护膝行业盈利能力分析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2019-2024年竹炭健康护膝行业偿债能力分析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2025-2031年我国竹炭健康护膝行业产值预测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2025-2031年我国竹炭健康护膝行业销售收入预测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2025-2031年我国竹炭健康护膝行业总资产预测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2019-2024年中国竹炭健康护膝产业重点区域运行分析</w:t>
      </w:r>
      <w:r>
        <w:rPr>
          <w:rFonts w:hint="eastAsia"/>
        </w:rPr>
        <w:br/>
      </w:r>
      <w:r>
        <w:rPr>
          <w:rFonts w:hint="eastAsia"/>
        </w:rPr>
        <w:t>　　第一节 竹炭健康护膝产业重点地区（一）运行情况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竹炭健康护膝产业重点地区（二）运行情况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竹炭健康护膝产业重点地区（三）运行情况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竹炭健康护膝产业重点地区（四）运行情况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竹炭健康护膝产业重点地区（五）运行情况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竹炭健康护膝产业重点地区（六）运行情况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近三年竹炭健康护膝行业重点企业发展分析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竹炭健康护膝企业（一）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二、竹炭健康护膝企业经营情况分析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竹炭健康护膝企业（二）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二、竹炭健康护膝企业经营情况分析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竹炭健康护膝企业（三）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二、竹炭健康护膝企业经营情况分析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竹炭健康护膝企业（四）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二、竹炭健康护膝企业经营情况分析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竹炭健康护膝企业（五）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二、竹炭健康护膝企业经营情况分析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2025-2031年竹炭健康护膝行业竞争格局分析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中国竹炭健康护膝行业集中度分析</w:t>
      </w:r>
      <w:r>
        <w:rPr>
          <w:rFonts w:hint="eastAsia"/>
        </w:rPr>
        <w:br/>
      </w:r>
      <w:r>
        <w:rPr>
          <w:rFonts w:hint="eastAsia"/>
        </w:rPr>
        <w:t>　　第二节 中国竹炭健康护膝行业SWOT分析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2025-2031年中国竹炭健康护膝行业竞争格局预测分析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中国竹炭健康护膝行业投资策略分析</w:t>
      </w:r>
      <w:r>
        <w:rPr>
          <w:rFonts w:hint="eastAsia"/>
        </w:rPr>
        <w:br/>
      </w:r>
      <w:r>
        <w:rPr>
          <w:rFonts w:hint="eastAsia"/>
        </w:rPr>
        <w:t>　　第一节 中国竹炭健康护膝行业投资环境分析</w:t>
      </w:r>
      <w:r>
        <w:rPr>
          <w:rFonts w:hint="eastAsia"/>
        </w:rPr>
        <w:br/>
      </w:r>
      <w:r>
        <w:rPr>
          <w:rFonts w:hint="eastAsia"/>
        </w:rPr>
        <w:t>　　第二节 中国竹炭健康护膝行业投资收益分析</w:t>
      </w:r>
      <w:r>
        <w:rPr>
          <w:rFonts w:hint="eastAsia"/>
        </w:rPr>
        <w:br/>
      </w:r>
      <w:r>
        <w:rPr>
          <w:rFonts w:hint="eastAsia"/>
        </w:rPr>
        <w:t>　　第三节 中国竹炭健康护膝行业产品投资方向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2025-2031年中国竹炭健康护膝行业投资收益预测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二、2025-2031年中国竹炭健康护膝行业工业总产值预测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三、2025-2031年中国竹炭健康护膝行业销售收入预测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四、2025-2031年中国竹炭健康护膝行业利润总额预测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五、2025-2031年中国竹炭健康护膝行业总资产预测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中国竹炭健康护膝行业投资风险分析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中国竹炭健康护膝行业内部风险分析</w:t>
      </w:r>
      <w:r>
        <w:rPr>
          <w:rFonts w:hint="eastAsia"/>
        </w:rPr>
        <w:br/>
      </w:r>
      <w:r>
        <w:rPr>
          <w:rFonts w:hint="eastAsia"/>
        </w:rPr>
        <w:t>　　　　一、竹炭健康护膝市场竞争风险分析</w:t>
      </w:r>
      <w:r>
        <w:rPr>
          <w:rFonts w:hint="eastAsia"/>
        </w:rPr>
        <w:br/>
      </w:r>
      <w:r>
        <w:rPr>
          <w:rFonts w:hint="eastAsia"/>
        </w:rPr>
        <w:t>　　　　二、竹炭健康护膝技术水平风险分析</w:t>
      </w:r>
      <w:r>
        <w:rPr>
          <w:rFonts w:hint="eastAsia"/>
        </w:rPr>
        <w:br/>
      </w:r>
      <w:r>
        <w:rPr>
          <w:rFonts w:hint="eastAsia"/>
        </w:rPr>
        <w:t>　　　　三、竹炭健康护膝企业竞争风险分析</w:t>
      </w:r>
      <w:r>
        <w:rPr>
          <w:rFonts w:hint="eastAsia"/>
        </w:rPr>
        <w:br/>
      </w:r>
      <w:r>
        <w:rPr>
          <w:rFonts w:hint="eastAsia"/>
        </w:rPr>
        <w:t>　　　　四、竹炭健康护膝企业出口风险分析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中国竹炭健康护膝行业外部风险分析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二、竹炭健康护膝行业政策环境风险分析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三、竹炭健康护膝关联行业风险分析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竹炭健康护膝市场预测及竹炭健康护膝项目投资建议</w:t>
      </w:r>
      <w:r>
        <w:rPr>
          <w:rFonts w:hint="eastAsia"/>
        </w:rPr>
        <w:br/>
      </w:r>
      <w:r>
        <w:rPr>
          <w:rFonts w:hint="eastAsia"/>
        </w:rPr>
        <w:t>　　第一节 中国竹炭健康护膝生产、营销企业投资运作模式分析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竹炭健康护膝外销与内销优势分析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2025-2031年中国竹炭健康护膝市场规模及增长趋势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2025-2031年中国竹炭健康护膝投资规模预测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2025-2031年竹炭健康护膝市场盈利预测</w:t>
      </w:r>
      <w:r>
        <w:rPr>
          <w:rFonts w:hint="eastAsia"/>
        </w:rPr>
        <w:br/>
      </w:r>
      <w:r>
        <w:rPr>
          <w:rFonts w:hint="eastAsia"/>
        </w:rPr>
        <w:t>　　第六节 中^智^林 竹炭健康护膝项目投资建议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竹炭健康护膝行业历程</w:t>
      </w:r>
      <w:r>
        <w:rPr>
          <w:rFonts w:hint="eastAsia"/>
        </w:rPr>
        <w:br/>
      </w:r>
      <w:r>
        <w:rPr>
          <w:rFonts w:hint="eastAsia"/>
        </w:rPr>
        <w:t>　　图表 竹炭健康护膝行业生命周期</w:t>
      </w:r>
      <w:r>
        <w:rPr>
          <w:rFonts w:hint="eastAsia"/>
        </w:rPr>
        <w:br/>
      </w:r>
      <w:r>
        <w:rPr>
          <w:rFonts w:hint="eastAsia"/>
        </w:rPr>
        <w:t>　　图表 竹炭健康护膝行业产业链分析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2019-2024年竹炭健康护膝行业市场容量分析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2024年中国竹炭健康护膝行业需求领域分布格局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2024年中国竹炭健康护膝进口国家及地区分析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2024年中国竹炭健康护膝出口国家及地区分析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2019-2024年中国竹炭健康护膝行业企业平均规模情况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**地区竹炭健康护膝市场规模及增长情况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**地区竹炭健康护膝行业市场需求情况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**地区竹炭健康护膝市场规模及增长情况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**地区竹炭健康护膝行业市场需求情况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**地区竹炭健康护膝市场规模及增长情况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**地区竹炭健康护膝行业市场需求情况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**地区竹炭健康护膝市场规模及增长情况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**地区竹炭健康护膝行业市场需求情况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竹炭健康护膝重点企业（三）成长能力情况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2025-2031年中国竹炭健康护膝行业发展趋势预测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27c1b4fd94225" w:history="1">
        <w:r>
          <w:rPr>
            <w:rStyle w:val="Hyperlink"/>
          </w:rPr>
          <w:t>2025-2031年中国竹炭健康护膝市场调研及投资前景预测报告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27c1b4fd94225" w:history="1">
        <w:r>
          <w:rPr>
            <w:rStyle w:val="Hyperlink"/>
          </w:rPr>
          <w:t>https://www.20087.com/3/78/ZhuTanJianKangHuXiShiChangDiaoChaBaoGao.html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热点：竹炭护膝的作用、竹炭护膝多少钱一副、竹炭护膝会发热吗、护膝竹炭和棉哪个好、竹炭护肘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9da311b20405f" w:history="1">
      <w:r>
        <w:rPr>
          <w:rStyle w:val="Hyperlink"/>
        </w:rPr>
        <w:t>2025-2031年中国竹炭健康护膝市场调研及投资前景预测报告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uTanJianKangHuXiShiChangDiaoChaBaoGao.html" TargetMode="External" Id="R0b727c1b4fd9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uTanJianKangHuXiShiChangDiaoChaBaoGao.html" TargetMode="External" Id="Rc119da311b2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2025-02-17T02:38:00Z</dcterms:created>
  <dcterms:modified xsi:type="dcterms:W3CDTF">2025-02-17T03:38:00Z</dcterms:modified>
  <dc:subject>2025-2031年中国竹炭健康护膝市场调研及投资前景预测报告</dc:subject>
  <dc:title>2025-2031年中国竹炭健康护膝市场调研及投资前景预测报告</dc:title>
  <cp:keywords>2025-2031年中国竹炭健康护膝市场调研及投资前景预测报告</cp:keywords>
  <dc:description>2025-2031年中国竹炭健康护膝市场调研及投资前景预测报告</dc:description>
</cp:coreProperties>
</file>