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745a22ad94509" w:history="1">
              <w:r>
                <w:rPr>
                  <w:rStyle w:val="Hyperlink"/>
                </w:rPr>
                <w:t>2022-2028年全球与中国沙龙家具市场现状研究分析与发展前景预测报告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745a22ad94509" w:history="1">
              <w:r>
                <w:rPr>
                  <w:rStyle w:val="Hyperlink"/>
                </w:rPr>
                <w:t>2022-2028年全球与中国沙龙家具市场现状研究分析与发展前景预测报告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b745a22ad94509" w:history="1">
                <w:r>
                  <w:rPr>
                    <w:rStyle w:val="Hyperlink"/>
                  </w:rPr>
                  <w:t>https://www.20087.com/3/88/ShaLongJiaJuWeiLaiFaZhanQuShi.html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龙家具特指用于高端会所、俱乐部等场所的家具，强调设计感、舒适性和耐用性。目前，随着人们对生活品质追求的提升，沙龙家具市场正迎来新的发展机遇。设计师们不断探索新材料、新工艺，创造出既美观又实用的家具作品。同时，定制化服务的兴起，使得沙龙家具能够更好地满足不同空间和客户个性化需求，成为展现品牌文化和提升场所格调的重要元素。</w:t>
      </w:r>
      <w:r>
        <w:rPr>
          <w:rFonts w:hint="eastAsia"/>
        </w:rPr>
        <w:br/>
      </w:r>
      <w:r>
        <w:rPr>
          <w:rFonts w:hint="eastAsia"/>
        </w:rPr>
        <w:t>　　未来，沙龙家具将更加注重创新设计和可持续性。一方面，跨界合作和艺术融合将成为设计新趋势，沙龙家具将汲取更多艺术灵感，融入多元文化元素，创造独特的空间体验。另一方面，可持续材料和生产流程的采用，如再生木材、环保漆料，将减少对环境的影响，满足消费者对绿色消费的期望。此外，数字化技术的应用，如虚拟现实展示、在线定制平台，将为客户提供更加便捷的选购体验，推动沙龙家具行业的创新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b745a22ad94509" w:history="1">
        <w:r>
          <w:rPr>
            <w:rStyle w:val="Hyperlink"/>
          </w:rPr>
          <w:t>2022-2028年全球与中国沙龙家具市场现状研究分析与发展前景预测报告</w:t>
        </w:r>
      </w:hyperlink>
      <w:r>
        <w:rPr>
          <w:rFonts w:hint="eastAsia"/>
        </w:rPr>
        <w:t>基于科学的市场调研和数据分析，全面剖析了沙龙家具行业现状、市场需求及市场规模。沙龙家具报告探讨了沙龙家具产业链结构，细分市场的特点，并分析了沙龙家具市场前景及发展趋势。通过科学预测，揭示了沙龙家具行业未来的增长潜力。同时，沙龙家具报告还对重点企业进行了研究，评估了各大品牌在市场竞争中的地位，以及行业集中度的变化。沙龙家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，分析沙龙家具行业特点、分类及应用，重点分析中国与全球市场发展现状对比、发展趋势对比，同时分析中国与全球市场的供需现在及未来趋势。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，分析全球市场及中国生产沙龙家具主要生产商的竞争态势，包括2021和2022年的产量、产值、市场份额及各厂商产品价格。同时分析行业集中度、竞争程度，以及国外先进企业与中国本土企业的SWOT分析。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，从生产的角度，分析全球主要地区沙龙家具产量、产值、增长率、市场份额及未来发展趋势，主要包括美国、欧洲、日本、中国、东南亚及印度地区。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，从消费的角度，分析全球主要地区沙龙家具的消费量、市场份额及增长率，分析全球主要市场的消费潜力。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，分析全球沙龙家具主要厂商，包括这些厂商的基本概况、生产基地分布、销售区域、竞争对手、市场地位，重点分析这些厂商的沙龙家具产能、产量、产值、价格、毛利率及市场占有率。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，分析不同类型沙龙家具的产量、价格、产值、份额及未来产品或技术的发展趋势。同时分析全球市场的主要产品类型、中国市场的产品类型，以及不同类型产品的价格走势。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，本章重点分析沙龙家具上下游市场情况，上游市场分析沙龙家具主要原料供应现状及主要供应商，下游市场主要分析沙龙家具的主要应用领域，每个领域的消费量，未来增长潜力。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，本章分析中国市场沙龙家具的进出口贸易现状及趋势，重点分析中国沙龙家具产量、进口量、出口量及表观消费量关系，以及未来国内市场发展的有利因素、不利因素等。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，重点分析沙龙家具在国内市场的地域分布情况，国内市场的集中度与竞争等。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沙龙家具行业简介</w:t>
      </w:r>
      <w:r>
        <w:rPr>
          <w:rFonts w:hint="eastAsia"/>
        </w:rPr>
        <w:br/>
      </w:r>
      <w:r>
        <w:rPr>
          <w:rFonts w:hint="eastAsia"/>
        </w:rPr>
        <w:t>　　　　1.1.1 沙龙家具行业界定及分类</w:t>
      </w:r>
      <w:r>
        <w:rPr>
          <w:rFonts w:hint="eastAsia"/>
        </w:rPr>
        <w:br/>
      </w:r>
      <w:r>
        <w:rPr>
          <w:rFonts w:hint="eastAsia"/>
        </w:rPr>
        <w:t>　　　　1.1.2 沙龙家具行业特征</w:t>
      </w:r>
      <w:r>
        <w:rPr>
          <w:rFonts w:hint="eastAsia"/>
        </w:rPr>
        <w:br/>
      </w:r>
      <w:r>
        <w:rPr>
          <w:rFonts w:hint="eastAsia"/>
        </w:rPr>
        <w:t>　　1.2 沙龙家具产品主要分类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不同种类沙龙家具价格走势（2017-2021年）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沙龙家具主要应用领域分析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全球沙龙家具供需现状及预测（2017-2021年）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全球沙龙家具产能、产量、产能利用率及发展趋势（2017-2021年）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全球沙龙家具产量、表观消费量及发展趋势（2017-2021年）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全球沙龙家具产量、市场需求量及发展趋势（2017-2021年）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中国沙龙家具供需现状及预测（2017-2021年）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中国沙龙家具产能、产量、产能利用率及发展趋势（2017-2021年）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中国沙龙家具产量、表观消费量及发展趋势（2017-2021年）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中国沙龙家具产量、市场需求量及发展趋势（2017-2021年）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沙龙家具中国及欧美日等行业政策分析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全球与中国主要厂商沙龙家具产量、产值及竞争分析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全球市场沙龙家具主要厂商2021和2022年产量、产值及市场份额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全球市场沙龙家具主要厂商2021和2022年产量列表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全球市场沙龙家具主要厂商2021和2022年产值列表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全球市场沙龙家具主要厂商2021和2022年产品价格列表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中国市场沙龙家具主要厂商2021和2022年产量、产值及市场份额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中国市场沙龙家具主要厂商2021和2022年产量列表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中国市场沙龙家具主要厂商2021和2022年产值列表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沙龙家具厂商产地分布及商业化日期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沙龙家具行业集中度、竞争程度分析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沙龙家具行业集中度分析</w:t>
      </w:r>
      <w:r>
        <w:rPr>
          <w:rFonts w:hint="eastAsia"/>
        </w:rPr>
        <w:br/>
      </w:r>
      <w:r>
        <w:rPr>
          <w:rFonts w:hint="eastAsia"/>
        </w:rPr>
        <w:t>　　　　2.4.2 沙龙家具行业竞争程度分析</w:t>
      </w:r>
      <w:r>
        <w:rPr>
          <w:rFonts w:hint="eastAsia"/>
        </w:rPr>
        <w:br/>
      </w:r>
      <w:r>
        <w:rPr>
          <w:rFonts w:hint="eastAsia"/>
        </w:rPr>
        <w:t>　　2.5 沙龙家具全球领先企业SWOT分析</w:t>
      </w:r>
      <w:r>
        <w:rPr>
          <w:rFonts w:hint="eastAsia"/>
        </w:rPr>
        <w:br/>
      </w:r>
      <w:r>
        <w:rPr>
          <w:rFonts w:hint="eastAsia"/>
        </w:rPr>
        <w:t>　　2.6 沙龙家具中国企业SWOT分析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从生产角度分析全球主要地区沙龙家具产量、产值、市场份额、增长率及发展趋势（2017-2021年）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全球主要地区沙龙家具产量、产值及市场份额（2017-2021年）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全球主要地区沙龙家具产量及市场份额（2017-2021年）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全球主要地区沙龙家具产值及市场份额（2017-2021年）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中国市场沙龙家具2017-2021年产量、产值及增长率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美国市场沙龙家具2017-2021年产量、产值及增长率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欧洲市场沙龙家具2017-2021年产量、产值及增长率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日本市场沙龙家具2017-2021年产量、产值及增长率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东南亚市场沙龙家具2017-2021年产量、产值及增长率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印度市场沙龙家具2017-2021年产量、产值及增长率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从消费角度分析全球主要地区沙龙家具消费量、市场份额及发展趋势（2017-2021年）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全球主要地区沙龙家具消费量、市场份额及发展预测（2017-2021年）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中国市场沙龙家具2017-2021年消费量、增长率及发展预测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美国市场沙龙家具2017-2021年消费量、增长率及发展预测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欧洲市场沙龙家具2017-2021年消费量、增长率及发展预测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日本市场沙龙家具2017-2021年消费量、增长率及发展预测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东南亚市场沙龙家具2017-2021年消费量、增长率及发展预测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印度市场沙龙家具2017-2021年消费量增长率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全球与中国沙龙家具主要生产商分析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重点企业（1）沙龙家具产品规格、参数、特点及价格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重点企业（1）沙龙家具产品规格、参数及特点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重点企业（1）沙龙家具产品规格及价格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重点企业（1）沙龙家具产能、产量、产值、价格及毛利率（2017-2021年）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重点企业（2）沙龙家具产品规格、参数、特点及价格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重点企业（2）沙龙家具产品规格、参数及特点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重点企业（2）沙龙家具产品规格及价格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重点企业（2）沙龙家具产能、产量、产值、价格及毛利率（2017-2021年）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重点企业（3）沙龙家具产品规格、参数、特点及价格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重点企业（3）沙龙家具产品规格、参数及特点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重点企业（3）沙龙家具产品规格及价格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重点企业（3）沙龙家具产能、产量、产值、价格及毛利率（2017-2021年）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不同类型沙龙家具产量、价格、产值及市场份额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全球市场不同类型沙龙家具产量、产值及市场份额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全球市场沙龙家具不同类型沙龙家具产量及市场份额（2017-2021年）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全球市场不同类型沙龙家具产值、市场份额（2017-2021年）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全球市场不同类型沙龙家具价格走势（2017-2021年）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中国市场沙龙家具主要分类产量、产值及市场份额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中国市场沙龙家具主要分类产量及市场份额及（2017-2021年）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中国市场沙龙家具主要分类产值、市场份额（2017-2021年）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中国市场沙龙家具主要分类价格走势（2017-2021年）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沙龙家具上游原料及下游主要应用领域分析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沙龙家具产业链分析</w:t>
      </w:r>
      <w:r>
        <w:rPr>
          <w:rFonts w:hint="eastAsia"/>
        </w:rPr>
        <w:br/>
      </w:r>
      <w:r>
        <w:rPr>
          <w:rFonts w:hint="eastAsia"/>
        </w:rPr>
        <w:t>　　7.2 沙龙家具产业上游供应分析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全球市场沙龙家具下游主要应用领域消费量、市场份额及增长率（2017-2021年）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中国市场沙龙家具主要应用领域消费量、市场份额及增长率（2017-2021年）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中国市场沙龙家具产量、消费量、进出口分析及未来趋势（2017-2021年）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中国市场沙龙家具产量、消费量、进出口分析及未来趋势（2017-2021年）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中国市场沙龙家具进出口贸易趋势</w:t>
      </w:r>
      <w:r>
        <w:rPr>
          <w:rFonts w:hint="eastAsia"/>
        </w:rPr>
        <w:br/>
      </w:r>
      <w:r>
        <w:rPr>
          <w:rFonts w:hint="eastAsia"/>
        </w:rPr>
        <w:t>　　8.3 中国市场沙龙家具主要进口来源</w:t>
      </w:r>
      <w:r>
        <w:rPr>
          <w:rFonts w:hint="eastAsia"/>
        </w:rPr>
        <w:br/>
      </w:r>
      <w:r>
        <w:rPr>
          <w:rFonts w:hint="eastAsia"/>
        </w:rPr>
        <w:t>　　8.4 中国市场沙龙家具主要出口目的地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中国市场沙龙家具主要地区分布</w:t>
      </w:r>
      <w:r>
        <w:rPr>
          <w:rFonts w:hint="eastAsia"/>
        </w:rPr>
        <w:br/>
      </w:r>
      <w:r>
        <w:rPr>
          <w:rFonts w:hint="eastAsia"/>
        </w:rPr>
        <w:t>　　9.1 中国沙龙家具生产地区分布</w:t>
      </w:r>
      <w:r>
        <w:rPr>
          <w:rFonts w:hint="eastAsia"/>
        </w:rPr>
        <w:br/>
      </w:r>
      <w:r>
        <w:rPr>
          <w:rFonts w:hint="eastAsia"/>
        </w:rPr>
        <w:t>　　9.2 中国沙龙家具消费地区分布</w:t>
      </w:r>
      <w:r>
        <w:rPr>
          <w:rFonts w:hint="eastAsia"/>
        </w:rPr>
        <w:br/>
      </w:r>
      <w:r>
        <w:rPr>
          <w:rFonts w:hint="eastAsia"/>
        </w:rPr>
        <w:t>　　9.3 中国沙龙家具市场集中度及发展趋势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沙龙家具技术及相关行业技术发展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沙龙家具销售渠道分析及建议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国内市场沙龙家具销售渠道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国内市场沙龙家具未来销售模式及销售渠道的趋势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企业海外沙龙家具销售渠道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欧美日等地区沙龙家具销售渠道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欧美日等地区沙龙家具未来销售模式及销售渠道的趋势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沙龙家具销售/营销策略建议</w:t>
      </w:r>
      <w:r>
        <w:rPr>
          <w:rFonts w:hint="eastAsia"/>
        </w:rPr>
        <w:br/>
      </w:r>
      <w:r>
        <w:rPr>
          <w:rFonts w:hint="eastAsia"/>
        </w:rPr>
        <w:t>　　　　12.3.1 沙龙家具产品市场定位及目标消费者分析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沙龙家具产品图片</w:t>
      </w:r>
      <w:r>
        <w:rPr>
          <w:rFonts w:hint="eastAsia"/>
        </w:rPr>
        <w:br/>
      </w:r>
      <w:r>
        <w:rPr>
          <w:rFonts w:hint="eastAsia"/>
        </w:rPr>
        <w:t>　　表 沙龙家具产品分类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2022年全球不同种类沙龙家具产量市场份额</w:t>
      </w:r>
      <w:r>
        <w:rPr>
          <w:rFonts w:hint="eastAsia"/>
        </w:rPr>
        <w:br/>
      </w:r>
      <w:r>
        <w:rPr>
          <w:rFonts w:hint="eastAsia"/>
        </w:rPr>
        <w:t>　　表 不同种类沙龙家具价格列表及趋势（2017-2021年）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沙龙家具主要应用领域表</w:t>
      </w:r>
      <w:r>
        <w:rPr>
          <w:rFonts w:hint="eastAsia"/>
        </w:rPr>
        <w:br/>
      </w:r>
      <w:r>
        <w:rPr>
          <w:rFonts w:hint="eastAsia"/>
        </w:rPr>
        <w:t>　　图 全球2021年沙龙家具不同应用领域消费量市场份额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全球市场沙龙家具产量及增长率（2017-2021年）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中国市场沙龙家具产量、增长率及发展趋势（2017-2021年）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中国市场沙龙家具产值、增长率及未来发展趋势（2017-2021年）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全球沙龙家具产能、产量、产能利用率及发展趋势（2017-2021年）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全球沙龙家具产量、表观消费量及发展趋势（2017-2021年）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全球沙龙家具产量、市场需求量及发展趋势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中国沙龙家具产能、产量、产能利用率及发展趋势（2017-2021年）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中国沙龙家具产量、表观消费量及发展趋势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中国沙龙家具产量、市场需求量及发展趋势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全球市场沙龙家具主要厂商2021和2022年产量列表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全球市场沙龙家具主要厂商2021和2022年产量市场份额列表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全球市场沙龙家具主要厂商2021年产量市场份额列表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全球市场沙龙家具主要厂商2021和2022年产值列表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全球市场沙龙家具主要厂商2021和2022年产值市场份额列表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全球市场沙龙家具主要厂商2021年产值市场份额列表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全球市场沙龙家具主要厂商2021和2022年产品价格列表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中国市场沙龙家具主要厂商2021和2022年产量列表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中国市场沙龙家具主要厂商2021和2022年产量市场份额列表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中国市场沙龙家具主要厂商2021年产量市场份额列表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中国市场沙龙家具主要厂商2021和2022年产值列表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中国市场沙龙家具主要厂商2021和2022年产值市场份额列表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中国市场沙龙家具主要厂商2021年产值市场份额列表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沙龙家具厂商产地分布及商业化日期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沙龙家具全球领先企业SWOT分析</w:t>
      </w:r>
      <w:r>
        <w:rPr>
          <w:rFonts w:hint="eastAsia"/>
        </w:rPr>
        <w:br/>
      </w:r>
      <w:r>
        <w:rPr>
          <w:rFonts w:hint="eastAsia"/>
        </w:rPr>
        <w:t>　　表 沙龙家具中国企业SWOT分析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全球主要地区沙龙家具2017-2021年产量列表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全球主要地区沙龙家具2017-2021年产量市场份额列表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全球主要地区沙龙家具2015年产量市场份额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全球主要地区沙龙家具2017-2021年产值列表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全球主要地区沙龙家具2017-2021年产值市场份额列表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全球主要地区沙龙家具2015年产值市场份额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中国市场沙龙家具2017-2021年产量及增长率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美国市场沙龙家具2017-2021年产值及增长率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欧洲市场沙龙家具2017-2021年产量及增长率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日本市场沙龙家具2017-2021年产量及增长率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东南亚市场沙龙家具2017-2021年产量及增长率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印度市场沙龙家具2017-2021年产量及增长率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全球主要地区沙龙家具2017-2021年消费量列表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全球主要地区沙龙家具2017-2021年消费量市场份额列表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全球主要地区沙龙家具2015年消费量市场份额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中国市场沙龙家具2017-2021年消费量、增长率及发展预测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欧洲市场沙龙家具2017-2021年消费量、增长率及发展预测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日本市场沙龙家具2017-2021年消费量、增长率及发展预测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东南亚市场沙龙家具2017-2021年消费量、增长率及发展预测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印度市场沙龙家具2017-2021年消费量、增长率及发展预测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重点企业（1）沙龙家具产品规格、参数、特点及价格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重点企业（1）沙龙家具产品规格及价格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重点企业（1）沙龙家具产能、产量、产值、价格及毛利率（2017-2021年）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重点企业（1）沙龙家具产量全球市场份额（2021年）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重点企业（1）沙龙家具产量全球市场份额（2022年）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重点企业（2）沙龙家具产品规格、参数、特点及价格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重点企业（2）沙龙家具产品规格及价格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重点企业（2）沙龙家具产能、产量、产值、价格及毛利率（2017-2021年）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重点企业（2）沙龙家具产量全球市场份额（2021年）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重点企业（2）沙龙家具产量全球市场份额（2022年）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重点企业（3）沙龙家具产品规格、参数、特点及价格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重点企业（3）沙龙家具产品规格及价格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重点企业（3）沙龙家具产能、产量、产值、价格及毛利率（2017-2021年）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重点企业（3）沙龙家具产量全球市场份额（2021年）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重点企业（3）沙龙家具产量全球市场份额（2022年）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全球市场不同类型沙龙家具产量（2017-2021年）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全球市场不同类型沙龙家具产量市场份额（2017-2021年）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全球市场不同类型沙龙家具产值（2017-2021年）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全球市场不同类型沙龙家具产值市场份额（2017-2021年）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全球市场不同类型沙龙家具价格走势（2017-2021年）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中国市场沙龙家具主要分类产量（2017-2021年）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中国市场沙龙家具主要分类产量市场份额（2017-2021年）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中国市场沙龙家具主要分类产值（2017-2021年）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中国市场沙龙家具主要分类产值市场份额（2017-2021年）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中国市场沙龙家具主要分类价格走势（2017-2021年）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沙龙家具产业链图</w:t>
      </w:r>
      <w:r>
        <w:rPr>
          <w:rFonts w:hint="eastAsia"/>
        </w:rPr>
        <w:br/>
      </w:r>
      <w:r>
        <w:rPr>
          <w:rFonts w:hint="eastAsia"/>
        </w:rPr>
        <w:t>　　表 沙龙家具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全球市场沙龙家具主要应用领域消费量（2017-2021年）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全球市场沙龙家具主要应用领域消费量市场份额（2017-2021年）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2022年全球市场沙龙家具主要应用领域消费量市场份额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全球市场沙龙家具主要应用领域消费量增长率（2017-2021年）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中国市场沙龙家具主要应用领域消费量（2017-2021年）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中国市场沙龙家具主要应用领域消费量市场份额（2017-2021年）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中国市场沙龙家具主要应用领域消费量增长率（2017-2021年）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中国市场沙龙家具产量、消费量、进出口分析及未来趋势（2017-2021年）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745a22ad94509" w:history="1">
        <w:r>
          <w:rPr>
            <w:rStyle w:val="Hyperlink"/>
          </w:rPr>
          <w:t>2022-2028年全球与中国沙龙家具市场现状研究分析与发展前景预测报告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b745a22ad94509" w:history="1">
        <w:r>
          <w:rPr>
            <w:rStyle w:val="Hyperlink"/>
          </w:rPr>
          <w:t>https://www.20087.com/3/88/ShaLongJiaJuWeiLaiFaZhanQuShi.html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293ac7f3d4b4a" w:history="1">
      <w:r>
        <w:rPr>
          <w:rStyle w:val="Hyperlink"/>
        </w:rPr>
        <w:t>2022-2028年全球与中国沙龙家具市场现状研究分析与发展前景预测报告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haLongJiaJuWeiLaiFaZhanQuShi.html" TargetMode="External" Id="R11b745a22ad9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haLongJiaJuWeiLaiFaZhanQuShi.html" TargetMode="External" Id="Ra6d293ac7f3d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2021-11-15T00:44:00Z</dcterms:created>
  <dcterms:modified xsi:type="dcterms:W3CDTF">2021-11-15T01:44:00Z</dcterms:modified>
  <dc:subject>2022-2028年全球与中国沙龙家具市场现状研究分析与发展前景预测报告</dc:subject>
  <dc:title>2022-2028年全球与中国沙龙家具市场现状研究分析与发展前景预测报告</dc:title>
  <cp:keywords>2022-2028年全球与中国沙龙家具市场现状研究分析与发展前景预测报告</cp:keywords>
  <dc:description>2022-2028年全球与中国沙龙家具市场现状研究分析与发展前景预测报告</dc:description>
</cp:coreProperties>
</file>