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1a1b2fc344104" w:history="1">
              <w:r>
                <w:rPr>
                  <w:rStyle w:val="Hyperlink"/>
                </w:rPr>
                <w:t>2025-2031年中国夜光浮漂行业市场分析与发展前景预测报告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1a1b2fc344104" w:history="1">
              <w:r>
                <w:rPr>
                  <w:rStyle w:val="Hyperlink"/>
                </w:rPr>
                <w:t>2025-2031年中国夜光浮漂行业市场分析与发展前景预测报告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1a1b2fc344104" w:history="1">
                <w:r>
                  <w:rPr>
                    <w:rStyle w:val="Hyperlink"/>
                  </w:rPr>
                  <w:t>https://www.20087.com/5/78/YeGuangFuPiaoDeFaZhanQianJing.html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浮漂作为垂钓装备的重要组成部分，现已成为夜间及弱光环境下钓鱼活动不可或缺的工具。当前市场上的夜光浮漂多采用高性能发光材料制成，如稀土荧光粉、自发光材料等，具有亮度高、续航长、反应灵敏等特点。产品设计注重防水、耐候性能，结构形式多样，能满足不同水域、不同鱼类习性的垂钓需求。随着户外休闲运动的兴起与垂钓爱好者群体的扩大，夜光浮漂市场需求持续增长，行业竞争逐步由价格竞争转向品牌、技术、服务等综合能力的竞争。</w:t>
      </w:r>
      <w:r>
        <w:rPr>
          <w:rFonts w:hint="eastAsia"/>
        </w:rPr>
        <w:br/>
      </w:r>
      <w:r>
        <w:rPr>
          <w:rFonts w:hint="eastAsia"/>
        </w:rPr>
        <w:t>　　未来夜光浮漂市场将呈现以下趋势。一是智能化技术的应用，如集成传感器、无线传输等功能，实现浮漂状态的远程监控与数据记录，提升垂钓体验与竞技水平。二是新材料的研发与应用，如更环保、更持久的发光材料，响应消费者对环保产品的需求。三是个性化定制与模块化设计，允许用户根据实际垂钓条件灵活调整浮漂配置，增强产品适用性。四是与垂钓教学、赛事组织、社交分享等周边服务深度融合，形成垂钓生态链，提升用户粘性与行业价值。五是国际市场的拓展，随着垂钓文化的全球传播，高品质夜光浮漂有望赢得更广泛的国际消费者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1a1b2fc344104" w:history="1">
        <w:r>
          <w:rPr>
            <w:rStyle w:val="Hyperlink"/>
          </w:rPr>
          <w:t>2025-2031年中国夜光浮漂行业市场分析与发展前景预测报告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夜光浮漂行业的发展现状、市场规模、供需动态及进出口情况。报告详细解读了夜光浮漂产业链上下游、重点区域市场、竞争格局及领先企业的表现，同时评估了夜光浮漂行业风险与投资机会。通过对夜光浮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夜光浮漂市场概述</w:t>
      </w:r>
      <w:r>
        <w:rPr>
          <w:rFonts w:hint="eastAsia"/>
        </w:rPr>
        <w:br/>
      </w:r>
      <w:r>
        <w:rPr>
          <w:rFonts w:hint="eastAsia"/>
        </w:rPr>
        <w:t>　　第一节 夜光浮漂产品定义及统计范围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按照不同产品类型，夜光浮漂主要可以分为如下几个类别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一、不同产品类型夜光浮漂增长趋势2024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从不同应用，夜光浮漂主要包括如下几个方面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全球与中国夜光浮漂发展现状对比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一、2020-2031年全球夜光浮漂发展现状及未来趋势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二、2020-2031年中国夜光浮漂生产发展现状及未来趋势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2020-2031年全球夜光浮漂供需现状及预测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一、2020-2031年全球夜光浮漂产能、产量、产能利用率及发展趋势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二、2020-2031年全球夜光浮漂产量、表观消费量及发展趋势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2020-2031年中国夜光浮漂供需现状及预测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一、2020-2031年中国夜光浮漂产能、产量、产能利用率及发展趋势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二、2020-2031年中国夜光浮漂产量、表观消费量及发展趋势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三、2020-2031年中国夜光浮漂产量、市场需求量及发展趋势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新冠肺炎（COVID-19）对夜光浮漂行业影响分析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一、COVID-19对夜光浮漂行业主要的影响分析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二、COVID-19对夜光浮漂行业2025年增长评估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五、COVID-19疫情下，夜光浮漂潜在市场机会、挑战及风险分析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全球与中国主要夜光浮漂厂商发展分析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2020-2025年全球夜光浮漂主要厂商列表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一、2020-2025年全球夜光浮漂主要厂商产量列表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二、2020-2025年全球夜光浮漂主要厂商产值列表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三、2025年全球主要生产商夜光浮漂收入排名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四、2020-2025年全球夜光浮漂主要厂商产品价格列表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中国市场夜光浮漂主要厂商发展分析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一、2020-2025年中国夜光浮漂主要厂商产量列表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二、2020-2025年中国夜光浮漂主要厂商产值列表</w:t>
      </w:r>
      <w:r>
        <w:rPr>
          <w:rFonts w:hint="eastAsia"/>
        </w:rPr>
        <w:br/>
      </w:r>
      <w:r>
        <w:rPr>
          <w:rFonts w:hint="eastAsia"/>
        </w:rPr>
        <w:t>　　第三节 夜光浮漂厂商产地分布及商业化日期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夜光浮漂行业集中度、竞争程度分析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一、夜光浮漂行业集中度分析：全球Top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二、全球夜光浮漂第一梯队、第二梯队和第三梯队生产商（品牌）及市场份额（2024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夜光浮漂全球领先企业SWOT分析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全球主要夜光浮漂企业采访及观点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全球夜光浮漂主要生产地区发展分析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全球主要地区夜光浮漂市场规模分析：2020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一、2020-2031年全球主要地区夜光浮漂产量及市场份额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二、2020-2031年全球主要地区夜光浮漂产量及市场份额预测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三、2020-2031年全球主要地区夜光浮漂产值及市场份额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四、2020-2031年全球主要地区夜光浮漂产值及市场份额预测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2020-2031年北美市场夜光浮漂产量、产值及增长率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2020-2031年欧洲市场夜光浮漂产量、产值及增长率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2020-2031年中国市场夜光浮漂产量、产值及增长率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2020-2031年日本市场夜光浮漂产量、产值及增长率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2020-2031年东南亚市场夜光浮漂产量、产值及增长率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2020-2031年印度市场夜光浮漂产量、产值及增长率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全球夜光浮漂消费主要地区发展分析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全球主要地区夜光浮漂消费展望2020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2020-2025年全球主要地区夜光浮漂消费量及增长率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2025-2031年全球主要地区夜光浮漂消费量预测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2020-2031年中国市场夜光浮漂消费量、增长率及发展预测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2020-2031年北美市场夜光浮漂消费量、增长率及发展预测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2020-2031年欧洲市场夜光浮漂消费量、增长率及发展预测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2020-2031年日本市场夜光浮漂消费量、增长率及发展预测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2020-2031年东南亚市场夜光浮漂消费量、增长率及发展预测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2020-2031年印度市场夜光浮漂消费量、增长率及发展预测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全球夜光浮漂重点厂商概况分析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一、重点企业（八）基本信息、夜光浮漂生产基地、销售区域、竞争对手及市场地位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不同类型夜光浮漂产品发展分析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2020-2031年全球不同类型夜光浮漂产量</w:t>
      </w:r>
      <w:r>
        <w:rPr>
          <w:rFonts w:hint="eastAsia"/>
        </w:rPr>
        <w:br/>
      </w:r>
      <w:r>
        <w:rPr>
          <w:rFonts w:hint="eastAsia"/>
        </w:rPr>
        <w:t>　　　　一、2020-2025年全球夜光浮漂不同类型夜光浮漂产量及市场份额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二、2025-2031年全球不同类型夜光浮漂产量预测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2020-2031年全球不同类型夜光浮漂产值</w:t>
      </w:r>
      <w:r>
        <w:rPr>
          <w:rFonts w:hint="eastAsia"/>
        </w:rPr>
        <w:br/>
      </w:r>
      <w:r>
        <w:rPr>
          <w:rFonts w:hint="eastAsia"/>
        </w:rPr>
        <w:t>　　　　一、2020-2025年全球夜光浮漂不同类型夜光浮漂产值及市场份额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二、2025-2031年全球不同类型夜光浮漂产值预测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2020-2031年全球不同类型夜光浮漂价格走势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2020-2025年不同价格区间夜光浮漂市场份额对比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2020-2031年中国不同类型夜光浮漂产量</w:t>
      </w:r>
      <w:r>
        <w:rPr>
          <w:rFonts w:hint="eastAsia"/>
        </w:rPr>
        <w:br/>
      </w:r>
      <w:r>
        <w:rPr>
          <w:rFonts w:hint="eastAsia"/>
        </w:rPr>
        <w:t>　　　　一、2020-2025年中国夜光浮漂不同类型夜光浮漂产量及市场份额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二、2025-2031年中国不同类型夜光浮漂产量预测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2020-2031年中国不同类型夜光浮漂产值</w:t>
      </w:r>
      <w:r>
        <w:rPr>
          <w:rFonts w:hint="eastAsia"/>
        </w:rPr>
        <w:br/>
      </w:r>
      <w:r>
        <w:rPr>
          <w:rFonts w:hint="eastAsia"/>
        </w:rPr>
        <w:t>　　　　一、2020-2025年中国夜光浮漂不同类型夜光浮漂产值及市场份额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二、2025-2031年中国不同类型夜光浮漂产值预测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夜光浮漂上游原料及下游主要应用发展分析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夜光浮漂产业链分析</w:t>
      </w:r>
      <w:r>
        <w:rPr>
          <w:rFonts w:hint="eastAsia"/>
        </w:rPr>
        <w:br/>
      </w:r>
      <w:r>
        <w:rPr>
          <w:rFonts w:hint="eastAsia"/>
        </w:rPr>
        <w:t>　　第二节 夜光浮漂产业上游供应分析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2020-2031年全球不同应用夜光浮漂消费量、市场份额及增长率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一、2020-2025年全球不同应用夜光浮漂消费量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二、2025-2031年全球不同应用夜光浮漂消费量预测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2020-2031年中国不同应用夜光浮漂消费量、市场份额及增长率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一、2020-2025年中国不同应用夜光浮漂消费量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二、2025-2031年中国不同应用夜光浮漂消费量预测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中国夜光浮漂产量、消费量、进出口分析及未来趋势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2020-2031年中国夜光浮漂产量、消费量、进出口分析及未来趋势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中国夜光浮漂进出口贸易趋势</w:t>
      </w:r>
      <w:r>
        <w:rPr>
          <w:rFonts w:hint="eastAsia"/>
        </w:rPr>
        <w:br/>
      </w:r>
      <w:r>
        <w:rPr>
          <w:rFonts w:hint="eastAsia"/>
        </w:rPr>
        <w:t>　　第三节 中国夜光浮漂主要进口来源</w:t>
      </w:r>
      <w:r>
        <w:rPr>
          <w:rFonts w:hint="eastAsia"/>
        </w:rPr>
        <w:br/>
      </w:r>
      <w:r>
        <w:rPr>
          <w:rFonts w:hint="eastAsia"/>
        </w:rPr>
        <w:t>　　第四节 中国夜光浮漂主要出口目的地</w:t>
      </w:r>
      <w:r>
        <w:rPr>
          <w:rFonts w:hint="eastAsia"/>
        </w:rPr>
        <w:br/>
      </w:r>
      <w:r>
        <w:rPr>
          <w:rFonts w:hint="eastAsia"/>
        </w:rPr>
        <w:t>　　第五节 中国夜光浮漂行业未来发展的有利因素、不利因素分析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中国夜光浮漂主要地区分布</w:t>
      </w:r>
      <w:r>
        <w:rPr>
          <w:rFonts w:hint="eastAsia"/>
        </w:rPr>
        <w:br/>
      </w:r>
      <w:r>
        <w:rPr>
          <w:rFonts w:hint="eastAsia"/>
        </w:rPr>
        <w:t>　　第一节 中国夜光浮漂生产地区分布</w:t>
      </w:r>
      <w:r>
        <w:rPr>
          <w:rFonts w:hint="eastAsia"/>
        </w:rPr>
        <w:br/>
      </w:r>
      <w:r>
        <w:rPr>
          <w:rFonts w:hint="eastAsia"/>
        </w:rPr>
        <w:t>　　第二节 中国夜光浮漂消费地区分布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夜光浮漂技术及相关行业技术发展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未来夜光浮漂行业、产品及技术发展趋势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夜光浮漂行业及市场环境发展趋势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夜光浮漂产品及技术发展趋势</w:t>
      </w:r>
      <w:r>
        <w:rPr>
          <w:rFonts w:hint="eastAsia"/>
        </w:rPr>
        <w:br/>
      </w:r>
      <w:r>
        <w:rPr>
          <w:rFonts w:hint="eastAsia"/>
        </w:rPr>
        <w:t>　　第三节 夜光浮漂产品价格走势</w:t>
      </w:r>
      <w:r>
        <w:rPr>
          <w:rFonts w:hint="eastAsia"/>
        </w:rPr>
        <w:br/>
      </w:r>
      <w:r>
        <w:rPr>
          <w:rFonts w:hint="eastAsia"/>
        </w:rPr>
        <w:t>　　第四节 未来夜光浮漂市场消费形态、消费者偏好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夜光浮漂销售渠道分析及建议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国内市场夜光浮漂销售渠道</w:t>
      </w:r>
      <w:r>
        <w:rPr>
          <w:rFonts w:hint="eastAsia"/>
        </w:rPr>
        <w:br/>
      </w:r>
      <w:r>
        <w:rPr>
          <w:rFonts w:hint="eastAsia"/>
        </w:rPr>
        <w:t>　　第二节 企业海外夜光浮漂销售渠道</w:t>
      </w:r>
      <w:r>
        <w:rPr>
          <w:rFonts w:hint="eastAsia"/>
        </w:rPr>
        <w:br/>
      </w:r>
      <w:r>
        <w:rPr>
          <w:rFonts w:hint="eastAsia"/>
        </w:rPr>
        <w:t>　　第三节 夜光浮漂销售/营销策略建议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夜光浮漂行业研究成果及结论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按照不同产品类型，夜光浮漂主要可以分为如下几个类别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不同种类夜光浮漂增长趋势</w:t>
      </w:r>
      <w:r>
        <w:rPr>
          <w:rFonts w:hint="eastAsia"/>
        </w:rPr>
        <w:br/>
      </w:r>
      <w:r>
        <w:rPr>
          <w:rFonts w:hint="eastAsia"/>
        </w:rPr>
        <w:t>　　表 按不同应用，夜光浮漂主要包括如下几个方面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不同应用夜光浮漂消费量增长趋势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中国及欧美日等地区夜光浮漂相关政策分析</w:t>
      </w:r>
      <w:r>
        <w:rPr>
          <w:rFonts w:hint="eastAsia"/>
        </w:rPr>
        <w:br/>
      </w:r>
      <w:r>
        <w:rPr>
          <w:rFonts w:hint="eastAsia"/>
        </w:rPr>
        <w:t>　　表 全球夜光浮漂主要厂商产量列表（2020-2025年）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全球夜光浮漂主要厂商产量市场份额列表（2020-2025年）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全球夜光浮漂主要厂商产值列表（2020-2025年）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全球夜光浮漂主要厂商产值、市场份额列表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2025年全球主要生产商夜光浮漂收入排名</w:t>
      </w:r>
      <w:r>
        <w:rPr>
          <w:rFonts w:hint="eastAsia"/>
        </w:rPr>
        <w:br/>
      </w:r>
      <w:r>
        <w:rPr>
          <w:rFonts w:hint="eastAsia"/>
        </w:rPr>
        <w:t>　　表 全球夜光浮漂主要厂商产品价格列表（2020-2025年）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中国夜光浮漂主要厂商产品价格列表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中国夜光浮漂主要厂商产量市场份额列表（2020-2025年）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中国夜光浮漂主要厂商产值列表（2020-2025年）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中国夜光浮漂主要厂商产值市场份额列表（2020-2025年）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全球主要夜光浮漂厂商产地分布及商业化日期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全球主要夜光浮漂企业采访及观点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全球主要地区夜光浮漂产值对比</w:t>
      </w:r>
      <w:r>
        <w:rPr>
          <w:rFonts w:hint="eastAsia"/>
        </w:rPr>
        <w:br/>
      </w:r>
      <w:r>
        <w:rPr>
          <w:rFonts w:hint="eastAsia"/>
        </w:rPr>
        <w:t>　　表 全球主要地区夜光浮漂产量市场份额列表（2020-2025年）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全球主要地区夜光浮漂产量列表（2025-2031年）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全球主要地区夜光浮漂产量份额（2025-2031年）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全球主要地区夜光浮漂产值列表（2020-2025年）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全球主要地区夜光浮漂产值份额列表（2020-2025年）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全球主要地区夜光浮漂消费量列表（2020-2025年）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全球主要地区夜光浮漂消费量市场份额列表（2020-2025年）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重点企业（七）夜光浮漂产品规格、参数及市场应用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重点企业（七）夜光浮漂产能、产量、产值、价格及毛利率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重点企业（七）夜光浮漂产品规格及价格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全球不同产品类型夜光浮漂产量（2020-2025年）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全球不同产品类型夜光浮漂产量市场份额（2020-2025年）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全球不同产品类型夜光浮漂产量预测（2025-2031年）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全球不同产品类型夜光浮漂产量市场份额预测（2025-2031年）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全球不同类型夜光浮漂产值（2020-2025年）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全球不同类型夜光浮漂产值市场份额（2020-2025年）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全球不同类型夜光浮漂产值预测（2025-2031年）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全球不同类型夜光浮漂产值市场份额预测（2025-2031年）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全球不同价格区间夜光浮漂市场份额对比（2020-2025年）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中国不同产品类型夜光浮漂产值市场份额预测（2025-2031年）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夜光浮漂上游原料供应商及联系方式列表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全球不同应用夜光浮漂消费量（2020-2025年）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全球不同应用夜光浮漂消费量市场份额（2020-2025年）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全球不同应用夜光浮漂消费量预测（2025-2031年）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全球不同应用夜光浮漂消费量市场份额预测（2025-2031年）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中国不同应用夜光浮漂消费量（2020-2025年）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中国不同应用夜光浮漂消费量市场份额（2020-2025年）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中国不同应用夜光浮漂消费量预测（2025-2031年）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中国不同应用夜光浮漂消费量市场份额预测（2025-2031年）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中国夜光浮漂产量、消费量、进出口（2020-2025年）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中国夜光浮漂产量、消费量、进出口预测（2025-2031年）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中国市场夜光浮漂进出口贸易趋势</w:t>
      </w:r>
      <w:r>
        <w:rPr>
          <w:rFonts w:hint="eastAsia"/>
        </w:rPr>
        <w:br/>
      </w:r>
      <w:r>
        <w:rPr>
          <w:rFonts w:hint="eastAsia"/>
        </w:rPr>
        <w:t>　　表 中国市场夜光浮漂主要进口来源</w:t>
      </w:r>
      <w:r>
        <w:rPr>
          <w:rFonts w:hint="eastAsia"/>
        </w:rPr>
        <w:br/>
      </w:r>
      <w:r>
        <w:rPr>
          <w:rFonts w:hint="eastAsia"/>
        </w:rPr>
        <w:t>　　表 中国市场夜光浮漂主要出口目的地</w:t>
      </w:r>
      <w:r>
        <w:rPr>
          <w:rFonts w:hint="eastAsia"/>
        </w:rPr>
        <w:br/>
      </w:r>
      <w:r>
        <w:rPr>
          <w:rFonts w:hint="eastAsia"/>
        </w:rPr>
        <w:t>　　表 中国夜光浮漂市场未来发展的有利因素、不利因素分析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中国夜光浮漂生产地区分布</w:t>
      </w:r>
      <w:r>
        <w:rPr>
          <w:rFonts w:hint="eastAsia"/>
        </w:rPr>
        <w:br/>
      </w:r>
      <w:r>
        <w:rPr>
          <w:rFonts w:hint="eastAsia"/>
        </w:rPr>
        <w:t>　　表 中国夜光浮漂消费地区分布</w:t>
      </w:r>
      <w:r>
        <w:rPr>
          <w:rFonts w:hint="eastAsia"/>
        </w:rPr>
        <w:br/>
      </w:r>
      <w:r>
        <w:rPr>
          <w:rFonts w:hint="eastAsia"/>
        </w:rPr>
        <w:t>　　表 夜光浮漂行业及市场环境发展趋势</w:t>
      </w:r>
      <w:r>
        <w:rPr>
          <w:rFonts w:hint="eastAsia"/>
        </w:rPr>
        <w:br/>
      </w:r>
      <w:r>
        <w:rPr>
          <w:rFonts w:hint="eastAsia"/>
        </w:rPr>
        <w:t>　　表 夜光浮漂产品及技术发展趋势</w:t>
      </w:r>
      <w:r>
        <w:rPr>
          <w:rFonts w:hint="eastAsia"/>
        </w:rPr>
        <w:br/>
      </w:r>
      <w:r>
        <w:rPr>
          <w:rFonts w:hint="eastAsia"/>
        </w:rPr>
        <w:t>　　表 国内夜光浮漂主要销售模式及销售渠道趋势（2020-2025年）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欧美日等地区夜光浮漂主要销售模式及销售渠道趋势（2020-2025年）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夜光浮漂产品市场定位及目标消费者分析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夜光浮漂产品图片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2025年全球不同产品类型夜光浮漂产量市场份额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全球不同类型夜光浮漂消费量市场份额对比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中国夜光浮漂产量及发展趋势（2020-2025年）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中国夜光浮漂产值及未来发展趋势（2020-2025年）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全球夜光浮漂产能、产量、产能利用率及发展趋势（2020-2025年）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全球夜光浮漂产量、市场需求量及发展趋势（2020-2025年）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中国夜光浮漂产能、产量、产能利用率及发展趋势（2020-2025年）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中国夜光浮漂产量、市场需求量及发展趋势（2020-2025年）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全球夜光浮漂主要厂商2025年产量市场份额列表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全球夜光浮漂主要厂商2025年产值市场份额列表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中国市场夜光浮漂主要厂商产量市场份额列表（2020-2025年）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中国夜光浮漂主要厂商2025年产量市场份额列表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中国夜光浮漂主要厂商2025年产值市场份额列表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2025年全球前五及前十大生产商夜光浮漂市场份额</w:t>
      </w:r>
      <w:r>
        <w:rPr>
          <w:rFonts w:hint="eastAsia"/>
        </w:rPr>
        <w:br/>
      </w:r>
      <w:r>
        <w:rPr>
          <w:rFonts w:hint="eastAsia"/>
        </w:rPr>
        <w:t>　　图 全球夜光浮漂第一梯队、第二梯队和第三梯队生产商（品牌）及市场份额（2020-2025年）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夜光浮漂全球领先企业SWOT分析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全球主要地区夜光浮漂消费量市场份额对比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印度市场夜光浮漂产量及增长率（2020-2025年）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印度市场夜光浮漂产值及增长率（2020-2025年）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全球主要地区夜光浮漂消费量市场份额（2020-2025年）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全球主要地区夜光浮漂消费量市场份额预测（2025-2031年）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中国市场夜光浮漂消费量、增长率及发展预测（2020-2025年）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北美市场夜光浮漂消费量、增长率及发展预测（2020-2025年）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欧洲市场夜光浮漂消费量、增长率及发展预测（2020-2025年）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日本市场夜光浮漂消费量、增长率及发展预测（2020-2025年）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东南亚市场夜光浮漂消费量、增长率及发展预测（2020-2025年）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印度市场夜光浮漂消费量、增长率及发展预测（2020-2025年）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夜光浮漂产业链分析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夜光浮漂产品价格走势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1a1b2fc344104" w:history="1">
        <w:r>
          <w:rPr>
            <w:rStyle w:val="Hyperlink"/>
          </w:rPr>
          <w:t>2025-2031年中国夜光浮漂行业市场分析与发展前景预测报告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1a1b2fc344104" w:history="1">
        <w:r>
          <w:rPr>
            <w:rStyle w:val="Hyperlink"/>
          </w:rPr>
          <w:t>https://www.20087.com/5/78/YeGuangFuPiaoDeFaZhanQianJing.html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夜光浮标、夜光浮漂品牌排行榜前十位、夜光漂吃铅多少合适、夜光浮漂什么品牌好用、钓鱼夜光漂哪个品牌好、夜光浮漂怎么开灯、夜钓用什么夜光漂最好看、夜光浮漂哪个牌子的好、夜光浮漂的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ad7b88834727" w:history="1">
      <w:r>
        <w:rPr>
          <w:rStyle w:val="Hyperlink"/>
        </w:rPr>
        <w:t>2025-2031年中国夜光浮漂行业市场分析与发展前景预测报告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eGuangFuPiaoDeFaZhanQianJing.html" TargetMode="External" Id="R07c1a1b2fc34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eGuangFuPiaoDeFaZhanQianJing.html" TargetMode="External" Id="R0868ad7b8883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2025-02-13T00:12:00Z</dcterms:created>
  <dcterms:modified xsi:type="dcterms:W3CDTF">2025-02-13T01:12:00Z</dcterms:modified>
  <dc:subject>2025-2031年中国夜光浮漂行业市场分析与发展前景预测报告</dc:subject>
  <dc:title>2025-2031年中国夜光浮漂行业市场分析与发展前景预测报告</dc:title>
  <cp:keywords>2025-2031年中国夜光浮漂行业市场分析与发展前景预测报告</cp:keywords>
  <dc:description>2025-2031年中国夜光浮漂行业市场分析与发展前景预测报告</dc:description>
</cp:coreProperties>
</file>