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bcdff62645ea" w:history="1">
              <w:r>
                <w:rPr>
                  <w:rStyle w:val="Hyperlink"/>
                </w:rPr>
                <w:t>2024-2030年全球与中国柔性纸电池市场全面调研与发展趋势预测报告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bcdff62645ea" w:history="1">
              <w:r>
                <w:rPr>
                  <w:rStyle w:val="Hyperlink"/>
                </w:rPr>
                <w:t>2024-2030年全球与中国柔性纸电池市场全面调研与发展趋势预测报告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9bcdff62645ea" w:history="1">
                <w:r>
                  <w:rPr>
                    <w:rStyle w:val="Hyperlink"/>
                  </w:rPr>
                  <w:t>https://www.20087.com/6/88/RouXingZhiDianChiXianZhuangYuFaZ.html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纸电池是一种新型的能源存储装置，以其轻薄、柔韧的特点，在可穿戴设备、物联网传感器等领域展现出巨大潜力。目前，柔性纸电池的研究主要集中在提高能量密度和循环稳定性上。通过采用新型电极材料和电解质配方，柔性纸电池的能量密度已经显著提升，能够满足小型电子设备长时间工作的需求。此外，随着制造工艺的改进，柔性纸电池的成本逐渐降低，有利于其商业化应用。同时，随着环保法规的趋严，柔性纸电池因其可生物降解的特点而受到关注，被视为传统锂电池的一种环保替代品。</w:t>
      </w:r>
      <w:r>
        <w:rPr>
          <w:rFonts w:hint="eastAsia"/>
        </w:rPr>
        <w:br/>
      </w:r>
      <w:r>
        <w:rPr>
          <w:rFonts w:hint="eastAsia"/>
        </w:rPr>
        <w:t>　　未来，柔性纸电池的发展将更加注重实用性和可持续性。一方面，通过持续研发高性能电极材料，柔性纸电池将能够进一步提升能量密度和功率密度，满足更多应用场景的要求。同时，随着纳米技术的应用，柔性纸电池将更加轻薄透明，适合嵌入到各种柔性电子产品中。另一方面，随着循环经济理念的推广，柔性纸电池将更加注重全生命周期的环保设计，从原材料选择到废弃后的处理，均遵循绿色原则。长期来看，随着能源互联网的发展，柔性纸电池将更加注重与其他可再生能源系统的集成，作为储能单元支持分布式能源网络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bcdff62645ea" w:history="1">
        <w:r>
          <w:rPr>
            <w:rStyle w:val="Hyperlink"/>
          </w:rPr>
          <w:t>2024-2030年全球与中国柔性纸电池市场全面调研与发展趋势预测报告</w:t>
        </w:r>
      </w:hyperlink>
      <w:r>
        <w:rPr>
          <w:rFonts w:hint="eastAsia"/>
        </w:rPr>
        <w:t>》主要分析了柔性纸电池行业的市场规模、柔性纸电池市场供需状况、柔性纸电池市场竞争状况和柔性纸电池主要企业经营情况，同时对柔性纸电池行业的未来发展做出了科学预测。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bcdff62645ea" w:history="1">
        <w:r>
          <w:rPr>
            <w:rStyle w:val="Hyperlink"/>
          </w:rPr>
          <w:t>2024-2030年全球与中国柔性纸电池市场全面调研与发展趋势预测报告</w:t>
        </w:r>
      </w:hyperlink>
      <w:r>
        <w:rPr>
          <w:rFonts w:hint="eastAsia"/>
        </w:rPr>
        <w:t>》在多年柔性纸电池行业研究的基础上，结合全球及中国柔性纸电池行业市场的发展现状，通过资深研究团队对柔性纸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bcdff62645ea" w:history="1">
        <w:r>
          <w:rPr>
            <w:rStyle w:val="Hyperlink"/>
          </w:rPr>
          <w:t>2024-2030年全球与中国柔性纸电池市场全面调研与发展趋势预测报告</w:t>
        </w:r>
      </w:hyperlink>
      <w:r>
        <w:rPr>
          <w:rFonts w:hint="eastAsia"/>
        </w:rPr>
        <w:t>》可以帮助投资者准确把握柔性纸电池行业的市场现状，为投资者进行投资作出柔性纸电池行业前景预判，挖掘柔性纸电池行业投资价值，同时提出柔性纸电池行业投资策略、生产策略、营销策略等方面的建议。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柔性纸电池行业简介</w:t>
      </w:r>
      <w:r>
        <w:rPr>
          <w:rFonts w:hint="eastAsia"/>
        </w:rPr>
        <w:br/>
      </w:r>
      <w:r>
        <w:rPr>
          <w:rFonts w:hint="eastAsia"/>
        </w:rPr>
        <w:t>　　　　1.1.1 柔性纸电池行业界定及分类</w:t>
      </w:r>
      <w:r>
        <w:rPr>
          <w:rFonts w:hint="eastAsia"/>
        </w:rPr>
        <w:br/>
      </w:r>
      <w:r>
        <w:rPr>
          <w:rFonts w:hint="eastAsia"/>
        </w:rPr>
        <w:t>　　　　1.1.2 柔性纸电池行业特征</w:t>
      </w:r>
      <w:r>
        <w:rPr>
          <w:rFonts w:hint="eastAsia"/>
        </w:rPr>
        <w:br/>
      </w:r>
      <w:r>
        <w:rPr>
          <w:rFonts w:hint="eastAsia"/>
        </w:rPr>
        <w:t>　　1.2 柔性纸电池产品主要分类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不同种类柔性纸电池价格走势（2024-2030年）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薄膜电池</w:t>
      </w:r>
      <w:r>
        <w:rPr>
          <w:rFonts w:hint="eastAsia"/>
        </w:rPr>
        <w:br/>
      </w:r>
      <w:r>
        <w:rPr>
          <w:rFonts w:hint="eastAsia"/>
        </w:rPr>
        <w:t>　　　　1.2.3 印制电池</w:t>
      </w:r>
      <w:r>
        <w:rPr>
          <w:rFonts w:hint="eastAsia"/>
        </w:rPr>
        <w:br/>
      </w:r>
      <w:r>
        <w:rPr>
          <w:rFonts w:hint="eastAsia"/>
        </w:rPr>
        <w:t>　　　　1.2.4 弧形电池</w:t>
      </w:r>
      <w:r>
        <w:rPr>
          <w:rFonts w:hint="eastAsia"/>
        </w:rPr>
        <w:br/>
      </w:r>
      <w:r>
        <w:rPr>
          <w:rFonts w:hint="eastAsia"/>
        </w:rPr>
        <w:t>　　1.3 柔性纸电池主要应用领域分析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智能包装</w:t>
      </w:r>
      <w:r>
        <w:rPr>
          <w:rFonts w:hint="eastAsia"/>
        </w:rPr>
        <w:br/>
      </w:r>
      <w:r>
        <w:rPr>
          <w:rFonts w:hint="eastAsia"/>
        </w:rPr>
        <w:t>　　　　1.3.2 智能卡（电子卡）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游戏娱乐</w:t>
      </w:r>
      <w:r>
        <w:rPr>
          <w:rFonts w:hint="eastAsia"/>
        </w:rPr>
        <w:br/>
      </w:r>
      <w:r>
        <w:rPr>
          <w:rFonts w:hint="eastAsia"/>
        </w:rPr>
        <w:t>　　　　1.3.7 无线通信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全球柔性纸电池供需现状及预测（2018-2030年）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全球柔性纸电池产能、产量、产能利用率及发展趋势（2018-2030年）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全球柔性纸电池产量、表观消费量及发展趋势（2018-2030年）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全球柔性纸电池产量、市场需求量及发展趋势（2018-2030年）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中国柔性纸电池供需现状及预测（2018-2030年）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中国柔性纸电池产能、产量、产能利用率及发展趋势（2018-2030年）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中国柔性纸电池产量、表观消费量及发展趋势（2018-2030年）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中国柔性纸电池产量、市场需求量及发展趋势（2018-2030年）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柔性纸电池中国及欧美日等行业政策分析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全球与中国主要厂商柔性纸电池产量、产值及竞争分析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全球市场柔性纸电池主要厂商2022和2023年产量、产值及市场份额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全球市场柔性纸电池主要厂商2022和2023年产量列表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全球市场柔性纸电池主要厂商2022和2023年产值列表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全球市场柔性纸电池主要厂商2022和2023年产品价格列表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中国市场柔性纸电池主要厂商2022和2023年产量、产值及市场份额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中国市场柔性纸电池主要厂商2022和2023年产量列表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中国市场柔性纸电池主要厂商2022和2023年产值列表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柔性纸电池厂商产地分布及商业化日期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柔性纸电池行业集中度分析</w:t>
      </w:r>
      <w:r>
        <w:rPr>
          <w:rFonts w:hint="eastAsia"/>
        </w:rPr>
        <w:br/>
      </w:r>
      <w:r>
        <w:rPr>
          <w:rFonts w:hint="eastAsia"/>
        </w:rPr>
        <w:t>　　　　2.4.2 柔性纸电池行业竞争程度分析</w:t>
      </w:r>
      <w:r>
        <w:rPr>
          <w:rFonts w:hint="eastAsia"/>
        </w:rPr>
        <w:br/>
      </w:r>
      <w:r>
        <w:rPr>
          <w:rFonts w:hint="eastAsia"/>
        </w:rPr>
        <w:t>　　2.5 柔性纸电池全球领先企业SWOT分析</w:t>
      </w:r>
      <w:r>
        <w:rPr>
          <w:rFonts w:hint="eastAsia"/>
        </w:rPr>
        <w:br/>
      </w:r>
      <w:r>
        <w:rPr>
          <w:rFonts w:hint="eastAsia"/>
        </w:rPr>
        <w:t>　　2.6 柔性纸电池中国企业SWOT分析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从生产角度分析全球主要地区柔性纸电池产量、产值、市场份额、增长率及发展趋势（2018-2030年）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全球主要地区柔性纸电池产量、产值及市场份额（2024-2030年）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全球主要地区柔性纸电池产量及市场份额（2024-2030年）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全球主要地区柔性纸电池产值及市场份额（2024-2030年）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印度市场柔性纸电池2024-2030年产量、产值及增长率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从消费角度分析全球主要地区柔性纸电池消费量、市场份额及发展趋势（2018-2030年）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全球主要地区柔性纸电池消费量、市场份额及发展预测（2018-2030年）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中国市场柔性纸电池2018-2030年消费量、增长率及发展预测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美国市场柔性纸电池2018-2030年消费量、增长率及发展预测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欧洲市场柔性纸电池2018-2030年消费量、增长率及发展预测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日本市场柔性纸电池2018-2030年消费量、增长率及发展预测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东南亚市场柔性纸电池2018-2030年消费量、增长率及发展预测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印度市场柔性纸电池2024-2030年消费量增长率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全球与中国柔性纸电池主要生产商分析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重点企业（9）柔性纸电池产品规格、参数及特点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重点企业（9）柔性纸电池产品规格及价格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重点企业（9）柔性纸电池产能、产量、产值、价格及毛利率（2018-2023年）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不同类型柔性纸电池产量、价格、产值及市场份额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全球市场不同类型柔性纸电池产量、产值及市场份额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全球市场柔性纸电池不同类型柔性纸电池产量及市场份额（2024-2030年）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全球市场不同类型柔性纸电池产值、市场份额（2024-2030年）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全球市场不同类型柔性纸电池价格走势（2024-2030年）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中国市场柔性纸电池主要分类产量、产值及市场份额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中国市场柔性纸电池主要分类产量及市场份额及（2024-2030年）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中国市场柔性纸电池主要分类产值、市场份额（2024-2030年）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中国市场柔性纸电池主要分类价格走势（2024-2030年）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柔性纸电池上游原料及下游主要应用领域分析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柔性纸电池产业链分析</w:t>
      </w:r>
      <w:r>
        <w:rPr>
          <w:rFonts w:hint="eastAsia"/>
        </w:rPr>
        <w:br/>
      </w:r>
      <w:r>
        <w:rPr>
          <w:rFonts w:hint="eastAsia"/>
        </w:rPr>
        <w:t>　　7.2 柔性纸电池产业上游供应分析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全球市场柔性纸电池下游主要应用领域消费量、市场份额及增长率（2024-2030年）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中国市场柔性纸电池主要应用领域消费量、市场份额及增长率（2024-2030年）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中国市场柔性纸电池产量、消费量、进出口分析及未来趋势（2018-2030年）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中国市场柔性纸电池产量、消费量、进出口分析及未来趋势（2018-2030年）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中国市场柔性纸电池进出口贸易趋势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中国市场柔性纸电池主要进口来源</w:t>
      </w:r>
      <w:r>
        <w:rPr>
          <w:rFonts w:hint="eastAsia"/>
        </w:rPr>
        <w:br/>
      </w:r>
      <w:r>
        <w:rPr>
          <w:rFonts w:hint="eastAsia"/>
        </w:rPr>
        <w:t>　　8.4 中国市场柔性纸电池主要出口目的地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中国市场柔性纸电池主要地区分布</w:t>
      </w:r>
      <w:r>
        <w:rPr>
          <w:rFonts w:hint="eastAsia"/>
        </w:rPr>
        <w:br/>
      </w:r>
      <w:r>
        <w:rPr>
          <w:rFonts w:hint="eastAsia"/>
        </w:rPr>
        <w:t>　　9.1 中国柔性纸电池生产地区分布</w:t>
      </w:r>
      <w:r>
        <w:rPr>
          <w:rFonts w:hint="eastAsia"/>
        </w:rPr>
        <w:br/>
      </w:r>
      <w:r>
        <w:rPr>
          <w:rFonts w:hint="eastAsia"/>
        </w:rPr>
        <w:t>　　9.2 中国柔性纸电池消费地区分布</w:t>
      </w:r>
      <w:r>
        <w:rPr>
          <w:rFonts w:hint="eastAsia"/>
        </w:rPr>
        <w:br/>
      </w:r>
      <w:r>
        <w:rPr>
          <w:rFonts w:hint="eastAsia"/>
        </w:rPr>
        <w:t>　　9.3 中国柔性纸电池市场集中度及发展趋势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柔性纸电池技术及相关行业技术发展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柔性纸电池销售渠道分析及建议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国内市场柔性纸电池销售渠道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国内市场柔性纸电池未来销售模式及销售渠道的趋势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企业海外柔性纸电池销售渠道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欧美日等地区柔性纸电池销售渠道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欧美日等地区柔性纸电池未来销售模式及销售渠道的趋势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柔性纸电池销售/营销策略建议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柔性纸电池产品市场定位及目标消费者分析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柔性纸电池产品图片</w:t>
      </w:r>
      <w:r>
        <w:rPr>
          <w:rFonts w:hint="eastAsia"/>
        </w:rPr>
        <w:br/>
      </w:r>
      <w:r>
        <w:rPr>
          <w:rFonts w:hint="eastAsia"/>
        </w:rPr>
        <w:t>　　表 柔性纸电池产品分类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2023年全球不同种类柔性纸电池产量市场份额</w:t>
      </w:r>
      <w:r>
        <w:rPr>
          <w:rFonts w:hint="eastAsia"/>
        </w:rPr>
        <w:br/>
      </w:r>
      <w:r>
        <w:rPr>
          <w:rFonts w:hint="eastAsia"/>
        </w:rPr>
        <w:t>　　表 不同种类柔性纸电池价格列表及趋势（2024-2030年）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薄膜电池产品图片</w:t>
      </w:r>
      <w:r>
        <w:rPr>
          <w:rFonts w:hint="eastAsia"/>
        </w:rPr>
        <w:br/>
      </w:r>
      <w:r>
        <w:rPr>
          <w:rFonts w:hint="eastAsia"/>
        </w:rPr>
        <w:t>　　图 印制电池产品图片</w:t>
      </w:r>
      <w:r>
        <w:rPr>
          <w:rFonts w:hint="eastAsia"/>
        </w:rPr>
        <w:br/>
      </w:r>
      <w:r>
        <w:rPr>
          <w:rFonts w:hint="eastAsia"/>
        </w:rPr>
        <w:t>　　图 弧形电池产品图片</w:t>
      </w:r>
      <w:r>
        <w:rPr>
          <w:rFonts w:hint="eastAsia"/>
        </w:rPr>
        <w:br/>
      </w:r>
      <w:r>
        <w:rPr>
          <w:rFonts w:hint="eastAsia"/>
        </w:rPr>
        <w:t>　　表 柔性纸电池主要应用领域表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全球2023年柔性纸电池不同应用领域消费量市场份额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全球市场柔性纸电池产量（万个）及增长率（2024-2030年）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全球市场柔性纸电池产值（万元）及增长率（2024-2030年）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中国市场柔性纸电池产量（万个）、增长率及发展趋势（2018-2030年）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中国市场柔性纸电池产值（万元）、增长率及未来发展趋势（2018-2030年）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全球柔性纸电池产能（万个）、产量（万个）、产能利用率及发展趋势（2018-2030年）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全球柔性纸电池产量（万个）、表观消费量及发展趋势（2018-2030年）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全球柔性纸电池产量（万个）、市场需求量及发展趋势（2018-2030年）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中国柔性纸电池产能（万个）、产量（万个）、产能利用率及发展趋势（2018-2030年）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中国柔性纸电池产量（万个）、表观消费量及发展趋势（2018-2030年）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中国柔性纸电池产量（万个）、市场需求量及发展趋势（2018-2030年）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全球市场柔性纸电池主要厂商2022和2023年产量（万个）列表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全球市场柔性纸电池主要厂商2022和2023年产量市场份额列表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全球市场柔性纸电池主要厂商2023年产量市场份额列表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全球市场柔性纸电池主要厂商2022年产量市场份额列表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全球市场柔性纸电池主要厂商2022和2023年产值（万元）列表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全球市场柔性纸电池主要厂商2022和2023年产值市场份额列表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全球市场柔性纸电池主要厂商2023年产值市场份额列表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全球市场柔性纸电池主要厂商2022年产值市场份额列表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全球市场柔性纸电池主要厂商2022和2023年产品价格列表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中国市场柔性纸电池主要厂商2022和2023年产量（万个）列表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中国市场柔性纸电池主要厂商2022和2023年产量市场份额列表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中国市场柔性纸电池主要厂商2023年产量市场份额列表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中国市场柔性纸电池主要厂商2022年产量市场份额列表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中国市场柔性纸电池主要厂商2022和2023年产值（万元）列表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中国市场柔性纸电池主要厂商2022和2023年产值市场份额列表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中国市场柔性纸电池主要厂商2023年产值市场份额列表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中国市场柔性纸电池主要厂商2022年产值市场份额列表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柔性纸电池厂商产地分布及商业化日期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柔性纸电池全球领先企业SWOT分析</w:t>
      </w:r>
      <w:r>
        <w:rPr>
          <w:rFonts w:hint="eastAsia"/>
        </w:rPr>
        <w:br/>
      </w:r>
      <w:r>
        <w:rPr>
          <w:rFonts w:hint="eastAsia"/>
        </w:rPr>
        <w:t>　　表 柔性纸电池中国企业SWOT分析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全球主要地区柔性纸电池2024-2030年产量（万个）列表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全球主要地区柔性纸电池2024-2030年产值（万元）列表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印度市场柔性纸电池2024-2030年产量（万个）及增长率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印度市场柔性纸电池2024-2030年产值（万元）及增长率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全球主要地区柔性纸电池2024-2030年消费量（万个）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全球主要地区柔性纸电池2023年消费量市场份额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中国市场柔性纸电池2018-2030年消费量（万个）、增长率及发展预测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欧洲市场柔性纸电池2018-2030年消费量（万个）、增长率及发展预测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日本市场柔性纸电池2018-2030年消费量（万个）、增长率及发展预测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东南亚市场柔性纸电池2018-2030年消费量（万个）、增长率及发展预测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印度市场柔性纸电池2018-2030年消费量（万个）、增长率及发展预测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重点企业（9）柔性纸电池产品规格、参数、特点及价格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重点企业（9）柔性纸电池产品规格及价格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重点企业（9）柔性纸电池产能（万个）、产量（万个）、产值（万元）、价格及毛利率（2018-2023年）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重点企业（9）柔性纸电池产量全球市场份额（2023年）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重点企业（9）柔性纸电池产量全球市场份额（2024年）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全球市场不同类型柔性纸电池产量（万个）（2024-2030年）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全球市场不同类型柔性纸电池产量市场份额（2024-2030年）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全球市场不同类型柔性纸电池产值（万元）（2024-2030年）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全球市场不同类型柔性纸电池产值市场份额（2024-2030年）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全球市场不同类型柔性纸电池价格走势（2024-2030年）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柔性纸电池产业链图</w:t>
      </w:r>
      <w:r>
        <w:rPr>
          <w:rFonts w:hint="eastAsia"/>
        </w:rPr>
        <w:br/>
      </w:r>
      <w:r>
        <w:rPr>
          <w:rFonts w:hint="eastAsia"/>
        </w:rPr>
        <w:t>　　表 柔性纸电池上游原料供应商及联系方式列表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全球市场柔性纸电池主要应用领域消费量（万个）（2024-2030年）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全球市场柔性纸电池主要应用领域消费量市场份额（2024-2030年）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2023年全球市场柔性纸电池主要应用领域消费量市场份额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全球市场柔性纸电池主要应用领域消费量增长率（2024-2030年）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中国市场柔性纸电池产量（万个）、消费量（万个）、进出口分析及未来趋势（2018-2030年）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bcdff62645ea" w:history="1">
        <w:r>
          <w:rPr>
            <w:rStyle w:val="Hyperlink"/>
          </w:rPr>
          <w:t>2024-2030年全球与中国柔性纸电池市场全面调研与发展趋势预测报告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9bcdff62645ea" w:history="1">
        <w:r>
          <w:rPr>
            <w:rStyle w:val="Hyperlink"/>
          </w:rPr>
          <w:t>https://www.20087.com/6/88/RouXingZhiDianChiXianZhuangYuFaZ.html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7503ced643e1" w:history="1">
      <w:r>
        <w:rPr>
          <w:rStyle w:val="Hyperlink"/>
        </w:rPr>
        <w:t>2024-2030年全球与中国柔性纸电池市场全面调研与发展趋势预测报告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ouXingZhiDianChiXianZhuangYuFaZ.html" TargetMode="External" Id="R6dd9bcdff62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ouXingZhiDianChiXianZhuangYuFaZ.html" TargetMode="External" Id="R91597503ced6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2023-10-08T23:32:00Z</dcterms:created>
  <dcterms:modified xsi:type="dcterms:W3CDTF">2023-10-09T00:32:00Z</dcterms:modified>
  <dc:subject>2024-2030年全球与中国柔性纸电池市场全面调研与发展趋势预测报告</dc:subject>
  <dc:title>2024-2030年全球与中国柔性纸电池市场全面调研与发展趋势预测报告</dc:title>
  <cp:keywords>2024-2030年全球与中国柔性纸电池市场全面调研与发展趋势预测报告</cp:keywords>
  <dc:description>2024-2030年全球与中国柔性纸电池市场全面调研与发展趋势预测报告</dc:description>
</cp:coreProperties>
</file>