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9d979d0d84091" w:history="1">
              <w:r>
                <w:rPr>
                  <w:rStyle w:val="Hyperlink"/>
                </w:rPr>
                <w:t>2024-2030年中国站立式工作台市场调研与行业前景预测报告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9d979d0d84091" w:history="1">
              <w:r>
                <w:rPr>
                  <w:rStyle w:val="Hyperlink"/>
                </w:rPr>
                <w:t>2024-2030年中国站立式工作台市场调研与行业前景预测报告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9d979d0d84091" w:history="1">
                <w:r>
                  <w:rPr>
                    <w:rStyle w:val="Hyperlink"/>
                  </w:rPr>
                  <w:t>https://www.20087.com/7/78/ZhanLiShiGongZuoTaiDeXianZhuangYuQianJing.html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站立式工作台是一种可以根据使用者需求调整高度的工作台，广泛应用于办公室、工厂等工作场所。近年来，随着对健康办公环境的需求增加和技术的进步，站立式工作台的应用越来越广泛。目前，站立式工作台的研发重点在于提高其舒适性和便利性。</w:t>
      </w:r>
      <w:r>
        <w:rPr>
          <w:rFonts w:hint="eastAsia"/>
        </w:rPr>
        <w:br/>
      </w:r>
      <w:r>
        <w:rPr>
          <w:rFonts w:hint="eastAsia"/>
        </w:rPr>
        <w:t>　　未来，站立式工作台的发展将更加注重人性化和智能化。一方面，随着人体工程学的发展，站立式工作台将提供更加符合人体工学的设计，提高用户的舒适度；另一方面，随着智能控制技术的应用，站立式工作台将集成更多智能功能，如自动调整高度、记忆设置等，提高操作的便利性。此外，随着材料科学的进步，站立式工作台将采用更多高性能材料，提高其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9d979d0d84091" w:history="1">
        <w:r>
          <w:rPr>
            <w:rStyle w:val="Hyperlink"/>
          </w:rPr>
          <w:t>2024-2030年中国站立式工作台市场调研与行业前景预测报告</w:t>
        </w:r>
      </w:hyperlink>
      <w:r>
        <w:rPr>
          <w:rFonts w:hint="eastAsia"/>
        </w:rPr>
        <w:t>》全面分析了站立式工作台行业的现状，深入探讨了站立式工作台市场需求、市场规模及价格波动。站立式工作台报告探讨了产业链关键环节，并对站立式工作台各细分市场进行了研究。同时，基于权威数据和专业分析，科学预测了站立式工作台市场前景与发展趋势。此外，还评估了站立式工作台重点企业的经营状况，包括品牌影响力、市场集中度以及竞争格局，并审慎剖析了潜在风险与机遇。站立式工作台报告以其专业性、科学性和权威性，成为站立式工作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站立式工作台行业界定</w:t>
      </w:r>
      <w:r>
        <w:rPr>
          <w:rFonts w:hint="eastAsia"/>
        </w:rPr>
        <w:br/>
      </w:r>
      <w:r>
        <w:rPr>
          <w:rFonts w:hint="eastAsia"/>
        </w:rPr>
        <w:t>　　第一节 站立式工作台行业定义</w:t>
      </w:r>
      <w:r>
        <w:rPr>
          <w:rFonts w:hint="eastAsia"/>
        </w:rPr>
        <w:br/>
      </w:r>
      <w:r>
        <w:rPr>
          <w:rFonts w:hint="eastAsia"/>
        </w:rPr>
        <w:t>　　第二节 站立式工作台行业特点分析</w:t>
      </w:r>
      <w:r>
        <w:rPr>
          <w:rFonts w:hint="eastAsia"/>
        </w:rPr>
        <w:br/>
      </w:r>
      <w:r>
        <w:rPr>
          <w:rFonts w:hint="eastAsia"/>
        </w:rPr>
        <w:t>　　第三节 站立式工作台行业发展历程</w:t>
      </w:r>
      <w:r>
        <w:rPr>
          <w:rFonts w:hint="eastAsia"/>
        </w:rPr>
        <w:br/>
      </w:r>
      <w:r>
        <w:rPr>
          <w:rFonts w:hint="eastAsia"/>
        </w:rPr>
        <w:t>　　第四节 站立式工作台产业链分析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国外站立式工作台行业发展态势分析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国外站立式工作台行业总体情况</w:t>
      </w:r>
      <w:r>
        <w:rPr>
          <w:rFonts w:hint="eastAsia"/>
        </w:rPr>
        <w:br/>
      </w:r>
      <w:r>
        <w:rPr>
          <w:rFonts w:hint="eastAsia"/>
        </w:rPr>
        <w:t>　　第二节 站立式工作台行业重点国家、地区市场分析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国外站立式工作台行业发展前景预测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中国站立式工作台行业发展环境分析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站立式工作台行业经济环境分析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站立式工作台行业政策环境分析</w:t>
      </w:r>
      <w:r>
        <w:rPr>
          <w:rFonts w:hint="eastAsia"/>
        </w:rPr>
        <w:br/>
      </w:r>
      <w:r>
        <w:rPr>
          <w:rFonts w:hint="eastAsia"/>
        </w:rPr>
        <w:t>　　　　一、站立式工作台行业相关政策</w:t>
      </w:r>
      <w:r>
        <w:rPr>
          <w:rFonts w:hint="eastAsia"/>
        </w:rPr>
        <w:br/>
      </w:r>
      <w:r>
        <w:rPr>
          <w:rFonts w:hint="eastAsia"/>
        </w:rPr>
        <w:t>　　　　二、站立式工作台行业相关标准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站立式工作台行业技术发展现状及趋势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当前我国站立式工作台技术发展现状</w:t>
      </w:r>
      <w:r>
        <w:rPr>
          <w:rFonts w:hint="eastAsia"/>
        </w:rPr>
        <w:br/>
      </w:r>
      <w:r>
        <w:rPr>
          <w:rFonts w:hint="eastAsia"/>
        </w:rPr>
        <w:t>　　第二节 中外站立式工作台技术差距及产生差距的主要原因分析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提高我国站立式工作台技术的对策</w:t>
      </w:r>
      <w:r>
        <w:rPr>
          <w:rFonts w:hint="eastAsia"/>
        </w:rPr>
        <w:br/>
      </w:r>
      <w:r>
        <w:rPr>
          <w:rFonts w:hint="eastAsia"/>
        </w:rPr>
        <w:t>　　第四节 我国站立式工作台研发、设计发展趋势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中国站立式工作台行业市场供需状况分析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中国站立式工作台行业市场规模情况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中国站立式工作台行业市场需求状况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一、2018-2023年站立式工作台行业市场需求情况</w:t>
      </w:r>
      <w:r>
        <w:rPr>
          <w:rFonts w:hint="eastAsia"/>
        </w:rPr>
        <w:br/>
      </w:r>
      <w:r>
        <w:rPr>
          <w:rFonts w:hint="eastAsia"/>
        </w:rPr>
        <w:t>　　　　二、站立式工作台行业市场需求特点分析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三、2024-2030年站立式工作台行业市场需求预测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中国站立式工作台行业市场供给状况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一、2018-2023年站立式工作台行业市场供给情况</w:t>
      </w:r>
      <w:r>
        <w:rPr>
          <w:rFonts w:hint="eastAsia"/>
        </w:rPr>
        <w:br/>
      </w:r>
      <w:r>
        <w:rPr>
          <w:rFonts w:hint="eastAsia"/>
        </w:rPr>
        <w:t>　　　　二、站立式工作台行业市场供给特点分析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三、2024-2030年站立式工作台行业市场供给预测</w:t>
      </w:r>
      <w:r>
        <w:rPr>
          <w:rFonts w:hint="eastAsia"/>
        </w:rPr>
        <w:br/>
      </w:r>
      <w:r>
        <w:rPr>
          <w:rFonts w:hint="eastAsia"/>
        </w:rPr>
        <w:t>　　第四节 站立式工作台行业市场供需平衡状况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中国站立式工作台行业进出口情况分析</w:t>
      </w:r>
      <w:r>
        <w:rPr>
          <w:rFonts w:hint="eastAsia"/>
        </w:rPr>
        <w:br/>
      </w:r>
      <w:r>
        <w:rPr>
          <w:rFonts w:hint="eastAsia"/>
        </w:rPr>
        <w:t>　　第一节 站立式工作台行业出口情况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一、2018-2023年站立式工作台行业出口情况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三、2024-2030年站立式工作台行业出口情况预测</w:t>
      </w:r>
      <w:r>
        <w:rPr>
          <w:rFonts w:hint="eastAsia"/>
        </w:rPr>
        <w:br/>
      </w:r>
      <w:r>
        <w:rPr>
          <w:rFonts w:hint="eastAsia"/>
        </w:rPr>
        <w:t>　　第二节 站立式工作台行业进口情况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一、2018-2023年站立式工作台行业进口情况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三、2024-2030年站立式工作台行业进口情况预测</w:t>
      </w:r>
      <w:r>
        <w:rPr>
          <w:rFonts w:hint="eastAsia"/>
        </w:rPr>
        <w:br/>
      </w:r>
      <w:r>
        <w:rPr>
          <w:rFonts w:hint="eastAsia"/>
        </w:rPr>
        <w:t>　　第三节 站立式工作台行业进出口面临的挑战及对策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中国站立式工作台行业产品价格监测</w:t>
      </w:r>
      <w:r>
        <w:rPr>
          <w:rFonts w:hint="eastAsia"/>
        </w:rPr>
        <w:br/>
      </w:r>
      <w:r>
        <w:rPr>
          <w:rFonts w:hint="eastAsia"/>
        </w:rPr>
        <w:t>　　　　一、站立式工作台市场价格特征</w:t>
      </w:r>
      <w:r>
        <w:rPr>
          <w:rFonts w:hint="eastAsia"/>
        </w:rPr>
        <w:br/>
      </w:r>
      <w:r>
        <w:rPr>
          <w:rFonts w:hint="eastAsia"/>
        </w:rPr>
        <w:t>　　　　二、当前站立式工作台市场价格评述</w:t>
      </w:r>
      <w:r>
        <w:rPr>
          <w:rFonts w:hint="eastAsia"/>
        </w:rPr>
        <w:br/>
      </w:r>
      <w:r>
        <w:rPr>
          <w:rFonts w:hint="eastAsia"/>
        </w:rPr>
        <w:t>　　　　三、影响站立式工作台市场价格因素分析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四、未来站立式工作台市场价格走势预测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中国站立式工作台行业重点区域市场分析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站立式工作台行业区域市场分布情况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站立式工作台行业细分市场调研分析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站立式工作台细分产品（一）市场调研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站立式工作台细分产品（二）市场调研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站立式工作台行业上、下游市场分析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站立式工作台行业上游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站立式工作台行业下游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站立式工作台行业重点企业发展调研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站立式工作台重点企业（一）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站立式工作台重点企业（二）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站立式工作台重点企业（三）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站立式工作台重点企业（四）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站立式工作台重点企业（五）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站立式工作台重点企业（六）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站立式工作台行业风险及对策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2024-2030年站立式工作台行业发展环境分析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2024-2030年站立式工作台行业投资特性分析</w:t>
      </w:r>
      <w:r>
        <w:rPr>
          <w:rFonts w:hint="eastAsia"/>
        </w:rPr>
        <w:br/>
      </w:r>
      <w:r>
        <w:rPr>
          <w:rFonts w:hint="eastAsia"/>
        </w:rPr>
        <w:t>　　　　一、站立式工作台行业进入壁垒</w:t>
      </w:r>
      <w:r>
        <w:rPr>
          <w:rFonts w:hint="eastAsia"/>
        </w:rPr>
        <w:br/>
      </w:r>
      <w:r>
        <w:rPr>
          <w:rFonts w:hint="eastAsia"/>
        </w:rPr>
        <w:t>　　　　二、站立式工作台行业盈利模式</w:t>
      </w:r>
      <w:r>
        <w:rPr>
          <w:rFonts w:hint="eastAsia"/>
        </w:rPr>
        <w:br/>
      </w:r>
      <w:r>
        <w:rPr>
          <w:rFonts w:hint="eastAsia"/>
        </w:rPr>
        <w:t>　　　　三、站立式工作台行业盈利因素</w:t>
      </w:r>
      <w:r>
        <w:rPr>
          <w:rFonts w:hint="eastAsia"/>
        </w:rPr>
        <w:br/>
      </w:r>
      <w:r>
        <w:rPr>
          <w:rFonts w:hint="eastAsia"/>
        </w:rPr>
        <w:t>　　第三节 站立式工作台行业“波特五力模型”分析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2024-2030年站立式工作台行业风险及对策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站立式工作台企业竞争策略分析</w:t>
      </w:r>
      <w:r>
        <w:rPr>
          <w:rFonts w:hint="eastAsia"/>
        </w:rPr>
        <w:br/>
      </w:r>
      <w:r>
        <w:rPr>
          <w:rFonts w:hint="eastAsia"/>
        </w:rPr>
        <w:t>　　第一节 站立式工作台市场竞争策略分析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一、2024-2030年中国站立式工作台市场增长潜力分析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二、2024-2030年中国站立式工作台主要潜力品种分析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三、现有站立式工作台产品竞争策略分析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四、潜力站立式工作台品种竞争策略选择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2024-2030年中国站立式工作台企业竞争策略分析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一、2024-2030年我国站立式工作台市场竞争趋势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二、2024-2030年站立式工作台行业竞争格局展望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三、2024-2030年站立式工作台行业竞争策略分析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四、2024-2030年站立式工作台企业竞争策略分析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2024-2030年中国站立式工作台行业发展趋势分析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一、2024-2030年站立式工作台技术发展趋势分析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二、2024-2030年站立式工作台产品发展趋势分析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三、2024-2030年站立式工作台行业竞争格局展望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2024-2030年中国站立式工作台市场趋势分析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一、2024-2030年站立式工作台发展趋势预测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二、2024-2030年站立式工作台市场前景分析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三、2024-2030年站立式工作台产业政策趋向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2024-2030年站立式工作台行业投资价值评估分析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站立式工作台行业发展建议分析</w:t>
      </w:r>
      <w:r>
        <w:rPr>
          <w:rFonts w:hint="eastAsia"/>
        </w:rPr>
        <w:br/>
      </w:r>
      <w:r>
        <w:rPr>
          <w:rFonts w:hint="eastAsia"/>
        </w:rPr>
        <w:t>　　第一节 站立式工作台行业研究结论及建议</w:t>
      </w:r>
      <w:r>
        <w:rPr>
          <w:rFonts w:hint="eastAsia"/>
        </w:rPr>
        <w:br/>
      </w:r>
      <w:r>
        <w:rPr>
          <w:rFonts w:hint="eastAsia"/>
        </w:rPr>
        <w:t>　　第二节 站立式工作台细分行业研究结论及建议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中.智林.－站立式工作台行业竞争策略总结及建议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站立式工作台行业历程</w:t>
      </w:r>
      <w:r>
        <w:rPr>
          <w:rFonts w:hint="eastAsia"/>
        </w:rPr>
        <w:br/>
      </w:r>
      <w:r>
        <w:rPr>
          <w:rFonts w:hint="eastAsia"/>
        </w:rPr>
        <w:t>　　图表 站立式工作台行业生命周期</w:t>
      </w:r>
      <w:r>
        <w:rPr>
          <w:rFonts w:hint="eastAsia"/>
        </w:rPr>
        <w:br/>
      </w:r>
      <w:r>
        <w:rPr>
          <w:rFonts w:hint="eastAsia"/>
        </w:rPr>
        <w:t>　　图表 站立式工作台行业产业链分析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2018-2023年中国站立式工作台行业市场规模及增长情况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2018-2023年站立式工作台行业市场容量分析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2018-2023年中国站立式工作台行业产能统计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2018-2023年中国站立式工作台行业产量及增长趋势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2018-2023年中国站立式工作台市场需求量及增速统计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2023年中国站立式工作台行业需求领域分布格局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2018-2023年中国站立式工作台行业销售收入分析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2018-2023年中国站立式工作台行业盈利情况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2018-2023年中国站立式工作台行业利润总额统计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2018-2023年中国站立式工作台进口数量分析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2018-2023年中国站立式工作台进口金额分析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2018-2023年中国站立式工作台出口数量分析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2018-2023年中国站立式工作台出口金额分析</w:t>
      </w:r>
      <w:r>
        <w:rPr>
          <w:rFonts w:hint="eastAsia"/>
        </w:rPr>
        <w:br/>
      </w:r>
      <w:r>
        <w:rPr>
          <w:rFonts w:hint="eastAsia"/>
        </w:rPr>
        <w:t>　　图表 2023年中国站立式工作台进口国家及地区分析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2023年中国站立式工作台出口国家及地区分析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2018-2023年中国站立式工作台行业企业数量情况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2018-2023年中国站立式工作台行业企业平均规模情况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**地区站立式工作台市场规模及增长情况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**地区站立式工作台行业市场需求情况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**地区站立式工作台市场规模及增长情况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**地区站立式工作台行业市场需求情况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**地区站立式工作台市场规模及增长情况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**地区站立式工作台行业市场需求情况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**地区站立式工作台市场规模及增长情况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**地区站立式工作台行业市场需求情况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站立式工作台重点企业（一）基本信息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站立式工作台重点企业（一）经营情况分析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站立式工作台重点企业（一）主要经济指标情况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站立式工作台重点企业（一）盈利能力情况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站立式工作台重点企业（一）偿债能力情况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站立式工作台重点企业（一）运营能力情况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站立式工作台重点企业（一）成长能力情况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站立式工作台重点企业（二）基本信息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站立式工作台重点企业（二）经营情况分析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站立式工作台重点企业（二）主要经济指标情况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站立式工作台重点企业（二）盈利能力情况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站立式工作台重点企业（二）偿债能力情况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站立式工作台重点企业（二）运营能力情况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站立式工作台重点企业（二）成长能力情况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站立式工作台重点企业（三）基本信息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站立式工作台重点企业（三）经营情况分析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站立式工作台重点企业（三）主要经济指标情况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站立式工作台重点企业（三）盈利能力情况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站立式工作台重点企业（三）偿债能力情况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站立式工作台重点企业（三）运营能力情况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站立式工作台重点企业（三）成长能力情况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2024-2030年中国站立式工作台行业产能预测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2024-2030年中国站立式工作台行业产量预测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2024-2030年中国站立式工作台市场需求量预测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2024-2030年中国站立式工作台行业供需平衡预测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2024-2030年中国站立式工作台市场容量预测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2024-2030年中国站立式工作台市场规模预测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2024-2030年中国站立式工作台市场前景分析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2024-2030年中国站立式工作台发展趋势预测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9d979d0d84091" w:history="1">
        <w:r>
          <w:rPr>
            <w:rStyle w:val="Hyperlink"/>
          </w:rPr>
          <w:t>2024-2030年中国站立式工作台市场调研与行业前景预测报告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9d979d0d84091" w:history="1">
        <w:r>
          <w:rPr>
            <w:rStyle w:val="Hyperlink"/>
          </w:rPr>
          <w:t>https://www.20087.com/7/78/ZhanLiShiGongZuoTaiDeXianZhuangYuQianJing.html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e67700d37474a" w:history="1">
      <w:r>
        <w:rPr>
          <w:rStyle w:val="Hyperlink"/>
        </w:rPr>
        <w:t>2024-2030年中国站立式工作台市场调研与行业前景预测报告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hanLiShiGongZuoTaiDeXianZhuangYuQianJing.html" TargetMode="External" Id="Ref69d979d0d8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hanLiShiGongZuoTaiDeXianZhuangYuQianJing.html" TargetMode="External" Id="R482e67700d37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2024-01-18T03:25:05Z</dcterms:created>
  <dcterms:modified xsi:type="dcterms:W3CDTF">2024-01-18T04:25:05Z</dcterms:modified>
  <dc:subject>2024-2030年中国站立式工作台市场调研与行业前景预测报告</dc:subject>
  <dc:title>2024-2030年中国站立式工作台市场调研与行业前景预测报告</dc:title>
  <cp:keywords>2024-2030年中国站立式工作台市场调研与行业前景预测报告</cp:keywords>
  <dc:description>2024-2030年中国站立式工作台市场调研与行业前景预测报告</dc:description>
</cp:coreProperties>
</file>