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62804c9e3497f" w:history="1">
              <w:r>
                <w:rPr>
                  <w:rStyle w:val="Hyperlink"/>
                </w:rPr>
                <w:t>2025-2031年中国口腔清洁用品市场调研及发展趋势预测报告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62804c9e3497f" w:history="1">
              <w:r>
                <w:rPr>
                  <w:rStyle w:val="Hyperlink"/>
                </w:rPr>
                <w:t>2025-2031年中国口腔清洁用品市场调研及发展趋势预测报告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62804c9e3497f" w:history="1">
                <w:r>
                  <w:rPr>
                    <w:rStyle w:val="Hyperlink"/>
                  </w:rPr>
                  <w:t>https://www.20087.com/8/58/KouQiangQingJieYongPinFaZhanQuShi.html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刷、牙膏、漱口水等，是维护口腔卫生和健康的重要工具。近年来，随着消费者对口腔健康意识的提高和个性化需求的增加，口腔清洁用品市场呈现多元化趋势。电动牙刷和智能牙刷的普及，提高了清洁效率和用户体验。同时，含有天然成分和针对特定口腔问题的专业牙膏，满足了消费者对健康和美容的双重需求。</w:t>
      </w:r>
      <w:r>
        <w:rPr>
          <w:rFonts w:hint="eastAsia"/>
        </w:rPr>
        <w:br/>
      </w:r>
      <w:r>
        <w:rPr>
          <w:rFonts w:hint="eastAsia"/>
        </w:rPr>
        <w:t>　　未来，口腔清洁用品的发展将更加注重科技和健康。智能口腔清洁设备，如能够监测口腔健康状况和提供个性化清洁建议的智能牙刷，将成为市场新宠。同时，口腔微生物组学的研究成果将应用于口腔清洁用品的开发，推出更加精准和有效的口腔护理产品。此外，环保材料和可持续包装的使用，将减少口腔清洁用品对环境的影响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62804c9e3497f" w:history="1">
        <w:r>
          <w:rPr>
            <w:rStyle w:val="Hyperlink"/>
          </w:rPr>
          <w:t>2025-2031年中国口腔清洁用品市场调研及发展趋势预测报告</w:t>
        </w:r>
      </w:hyperlink>
      <w:r>
        <w:rPr>
          <w:rFonts w:hint="eastAsia"/>
        </w:rPr>
        <w:t>》基于国家统计局、相关协会等权威数据，结合专业团队对口腔清洁用品行业的长期监测，全面分析了口腔清洁用品行业的市场规模、技术现状、发展趋势及竞争格局。报告详细梳理了口腔清洁用品市场需求、进出口情况、上下游产业链、重点区域分布及主要企业动态，并通过SWOT分析揭示了口腔清洁用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口腔清洁用品产业相关概述</w:t>
      </w:r>
      <w:r>
        <w:rPr>
          <w:rFonts w:hint="eastAsia"/>
        </w:rPr>
        <w:br/>
      </w:r>
      <w:r>
        <w:rPr>
          <w:rFonts w:hint="eastAsia"/>
        </w:rPr>
        <w:t>　　第一节 口腔清洁用品行业定义</w:t>
      </w:r>
      <w:r>
        <w:rPr>
          <w:rFonts w:hint="eastAsia"/>
        </w:rPr>
        <w:br/>
      </w:r>
      <w:r>
        <w:rPr>
          <w:rFonts w:hint="eastAsia"/>
        </w:rPr>
        <w:t>　　第二节 口腔清洁用品产业链分析</w:t>
      </w:r>
      <w:r>
        <w:rPr>
          <w:rFonts w:hint="eastAsia"/>
        </w:rPr>
        <w:br/>
      </w:r>
      <w:r>
        <w:rPr>
          <w:rFonts w:hint="eastAsia"/>
        </w:rPr>
        <w:t>　　第三节 口腔清洁用品其它相关产业概述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2020-2025年全球口腔清洁用品产业运行状况透析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2020-2025年全球口腔清洁用品产业发展总况</w:t>
      </w:r>
      <w:r>
        <w:rPr>
          <w:rFonts w:hint="eastAsia"/>
        </w:rPr>
        <w:br/>
      </w:r>
      <w:r>
        <w:rPr>
          <w:rFonts w:hint="eastAsia"/>
        </w:rPr>
        <w:t>　　　　一、全球口腔清洁用品技术分析</w:t>
      </w:r>
      <w:r>
        <w:rPr>
          <w:rFonts w:hint="eastAsia"/>
        </w:rPr>
        <w:br/>
      </w:r>
      <w:r>
        <w:rPr>
          <w:rFonts w:hint="eastAsia"/>
        </w:rPr>
        <w:t>　　　　二、国外口腔清洁用品的发展概况</w:t>
      </w:r>
      <w:r>
        <w:rPr>
          <w:rFonts w:hint="eastAsia"/>
        </w:rPr>
        <w:br/>
      </w:r>
      <w:r>
        <w:rPr>
          <w:rFonts w:hint="eastAsia"/>
        </w:rPr>
        <w:t>　　　　三、国外口腔清洁用品的现状和发展历程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2020-2025年全球口腔清洁用品主要国家、地区运行分析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2025-2031年全球口腔清洁用品产业发展趋势分析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2020-2025年中国口腔清洁用品行业市场发展环境分析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口腔清洁用品行业经济环境分析</w:t>
      </w:r>
      <w:r>
        <w:rPr>
          <w:rFonts w:hint="eastAsia"/>
        </w:rPr>
        <w:br/>
      </w:r>
      <w:r>
        <w:rPr>
          <w:rFonts w:hint="eastAsia"/>
        </w:rPr>
        <w:t>　　第二节 口腔清洁用品行业政策环境分析</w:t>
      </w:r>
      <w:r>
        <w:rPr>
          <w:rFonts w:hint="eastAsia"/>
        </w:rPr>
        <w:br/>
      </w:r>
      <w:r>
        <w:rPr>
          <w:rFonts w:hint="eastAsia"/>
        </w:rPr>
        <w:t>　　第三节 口腔清洁用品行业社会环境分析</w:t>
      </w:r>
      <w:r>
        <w:rPr>
          <w:rFonts w:hint="eastAsia"/>
        </w:rPr>
        <w:br/>
      </w:r>
      <w:r>
        <w:rPr>
          <w:rFonts w:hint="eastAsia"/>
        </w:rPr>
        <w:t>　　第四节 口腔清洁用品行业技术环境分析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2020-2025年中国口腔清洁用品产业运行状况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2020-2025年中国口腔清洁用品产业发展概述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2024-2025年中国口腔清洁用品产业运行动态分析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2020-2025年中国口腔清洁用品产业发展存在问题与对策建议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一、中国口腔清洁用品产业存在的问题</w:t>
      </w:r>
      <w:r>
        <w:rPr>
          <w:rFonts w:hint="eastAsia"/>
        </w:rPr>
        <w:br/>
      </w:r>
      <w:r>
        <w:rPr>
          <w:rFonts w:hint="eastAsia"/>
        </w:rPr>
        <w:t>　　　　二、规范口腔清洁用品行业发展的措施</w:t>
      </w:r>
      <w:r>
        <w:rPr>
          <w:rFonts w:hint="eastAsia"/>
        </w:rPr>
        <w:br/>
      </w:r>
      <w:r>
        <w:rPr>
          <w:rFonts w:hint="eastAsia"/>
        </w:rPr>
        <w:t>　　　　三、口腔清洁用品行业发展的建议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2020-2025年中国口腔清洁用品市场运行动态分析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2020-2025年中国口腔清洁用品行业发展综述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2020-2025年中国口腔清洁用品主要企业竞争状况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2020-2025年中国口腔清洁用品行业主要数据分析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2020-2025年中国口腔清洁用品行业规模分析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2025年中国口腔清洁用品行业结构分析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2020-2025年中国口腔清洁用品行业产值分析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2020-2025年中国口腔清洁用品行业成本费用分析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中国口腔清洁用品产业进出口数据分析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2020-2025年中国口腔清洁用品产业市场竞争格局分析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2020-2025年中国口腔清洁用品产业竞争现状分析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一、口腔清洁用品中外竞争力对比分析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二、口腔清洁用品技术竞争分析</w:t>
      </w:r>
      <w:r>
        <w:rPr>
          <w:rFonts w:hint="eastAsia"/>
        </w:rPr>
        <w:br/>
      </w:r>
      <w:r>
        <w:rPr>
          <w:rFonts w:hint="eastAsia"/>
        </w:rPr>
        <w:t>　　　　三、口腔清洁用品品牌竞争分析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2025年中国口腔清洁用品产业集中度分析</w:t>
      </w:r>
      <w:r>
        <w:rPr>
          <w:rFonts w:hint="eastAsia"/>
        </w:rPr>
        <w:br/>
      </w:r>
      <w:r>
        <w:rPr>
          <w:rFonts w:hint="eastAsia"/>
        </w:rPr>
        <w:t>　　　　一、口腔清洁用品生产企业集中分布</w:t>
      </w:r>
      <w:r>
        <w:rPr>
          <w:rFonts w:hint="eastAsia"/>
        </w:rPr>
        <w:br/>
      </w:r>
      <w:r>
        <w:rPr>
          <w:rFonts w:hint="eastAsia"/>
        </w:rPr>
        <w:t>　　　　二、口腔清洁用品市场集中度分析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2020-2025年中国口腔清洁用品企业提升竞争力策略分析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中国口腔清洁用品重点企业竞争力调研</w:t>
      </w:r>
      <w:r>
        <w:rPr>
          <w:rFonts w:hint="eastAsia"/>
        </w:rPr>
        <w:br/>
      </w:r>
      <w:r>
        <w:rPr>
          <w:rFonts w:hint="eastAsia"/>
        </w:rPr>
        <w:t>　　第一节 口腔清洁用品企业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口腔清洁用品企业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口腔清洁用品企业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口腔清洁用品企业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三、口腔清洁用品企业竞争优劣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口腔清洁用品企业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四、口腔清洁用品企业发展战略</w:t>
      </w:r>
      <w:r>
        <w:rPr>
          <w:rFonts w:hint="eastAsia"/>
        </w:rPr>
        <w:br/>
      </w:r>
      <w:r>
        <w:rPr>
          <w:rFonts w:hint="eastAsia"/>
        </w:rPr>
        <w:t>　　第六节 口腔清洁用品企业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二、口腔清洁用品企业经营状况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2025-2031年中国口腔清洁用品企业市场发展前景及趋势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口腔清洁用品行业企业发展战略分析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口腔清洁用品行业企业发展建议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中国口腔清洁用品产业发展趋势预测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中国口腔清洁用品产业发展优劣势分析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中国口腔清洁用品产业市场发展预测评估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2025-2031年中国口腔清洁用品产业发展趋势预测分析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2025-2031年中国口腔清洁用品产业发展前景分析</w:t>
      </w:r>
      <w:r>
        <w:rPr>
          <w:rFonts w:hint="eastAsia"/>
        </w:rPr>
        <w:br/>
      </w:r>
      <w:r>
        <w:rPr>
          <w:rFonts w:hint="eastAsia"/>
        </w:rPr>
        <w:t>　　　　一、口腔清洁用品技术发展方向分析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二、我国口腔清洁用品未来发展趋势</w:t>
      </w:r>
      <w:r>
        <w:rPr>
          <w:rFonts w:hint="eastAsia"/>
        </w:rPr>
        <w:br/>
      </w:r>
      <w:r>
        <w:rPr>
          <w:rFonts w:hint="eastAsia"/>
        </w:rPr>
        <w:t>　　　　三、口腔清洁用品市场未来需求特点分析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中智-林-2025-2031年中国口腔清洁用品产业市场预测分析</w:t>
      </w:r>
      <w:r>
        <w:rPr>
          <w:rFonts w:hint="eastAsia"/>
        </w:rPr>
        <w:br/>
      </w:r>
      <w:r>
        <w:rPr>
          <w:rFonts w:hint="eastAsia"/>
        </w:rPr>
        <w:t>　　　　一、口腔清洁用品产业市场供给预测分析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二、口腔清洁用品需求预测分析</w:t>
      </w:r>
      <w:r>
        <w:rPr>
          <w:rFonts w:hint="eastAsia"/>
        </w:rPr>
        <w:br/>
      </w:r>
      <w:r>
        <w:rPr>
          <w:rFonts w:hint="eastAsia"/>
        </w:rPr>
        <w:t>　　　　三、口腔清洁用品进出口预测分析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口腔清洁用品产业研究结论及建议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口腔清洁用品行业类别</w:t>
      </w:r>
      <w:r>
        <w:rPr>
          <w:rFonts w:hint="eastAsia"/>
        </w:rPr>
        <w:br/>
      </w:r>
      <w:r>
        <w:rPr>
          <w:rFonts w:hint="eastAsia"/>
        </w:rPr>
        <w:t>　　图表 口腔清洁用品行业产业链调研</w:t>
      </w:r>
      <w:r>
        <w:rPr>
          <w:rFonts w:hint="eastAsia"/>
        </w:rPr>
        <w:br/>
      </w:r>
      <w:r>
        <w:rPr>
          <w:rFonts w:hint="eastAsia"/>
        </w:rPr>
        <w:t>　　图表 口腔清洁用品行业现状</w:t>
      </w:r>
      <w:r>
        <w:rPr>
          <w:rFonts w:hint="eastAsia"/>
        </w:rPr>
        <w:br/>
      </w:r>
      <w:r>
        <w:rPr>
          <w:rFonts w:hint="eastAsia"/>
        </w:rPr>
        <w:t>　　图表 口腔清洁用品行业标准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2024年中国口腔清洁用品行业产能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2019-2024年中国口腔清洁用品行业产量统计</w:t>
      </w:r>
      <w:r>
        <w:rPr>
          <w:rFonts w:hint="eastAsia"/>
        </w:rPr>
        <w:br/>
      </w:r>
      <w:r>
        <w:rPr>
          <w:rFonts w:hint="eastAsia"/>
        </w:rPr>
        <w:t>　　图表 口腔清洁用品行业动态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2024年中国口腔清洁用品行业需求区域调研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2019-2024年中国口腔清洁用品行情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口腔清洁用品行业准入条件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62804c9e3497f" w:history="1">
        <w:r>
          <w:rPr>
            <w:rStyle w:val="Hyperlink"/>
          </w:rPr>
          <w:t>2025-2031年中国口腔清洁用品市场调研及发展趋势预测报告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62804c9e3497f" w:history="1">
        <w:r>
          <w:rPr>
            <w:rStyle w:val="Hyperlink"/>
          </w:rPr>
          <w:t>https://www.20087.com/8/58/KouQiangQingJieYongPinFaZhanQuShi.html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cc5ed63b7421d" w:history="1">
      <w:r>
        <w:rPr>
          <w:rStyle w:val="Hyperlink"/>
        </w:rPr>
        <w:t>2025-2031年中国口腔清洁用品市场调研及发展趋势预测报告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KouQiangQingJieYongPinFaZhanQuShi.html" TargetMode="External" Id="R16762804c9e3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KouQiangQingJieYongPinFaZhanQuShi.html" TargetMode="External" Id="R49ccc5ed63b7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2025-01-21T08:24:00Z</dcterms:created>
  <dcterms:modified xsi:type="dcterms:W3CDTF">2025-01-21T09:24:00Z</dcterms:modified>
  <dc:subject>2025-2031年中国口腔清洁用品市场调研及发展趋势预测报告</dc:subject>
  <dc:title>2025-2031年中国口腔清洁用品市场调研及发展趋势预测报告</dc:title>
  <cp:keywords>2025-2031年中国口腔清洁用品市场调研及发展趋势预测报告</cp:keywords>
  <dc:description>2025-2031年中国口腔清洁用品市场调研及发展趋势预测报告</dc:description>
</cp:coreProperties>
</file>