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31a157aa94184" w:history="1">
              <w:r>
                <w:rPr>
                  <w:rStyle w:val="Hyperlink"/>
                </w:rPr>
                <w:t>全球与中国模块化头盔行业发展调研及前景趋势预测报告（2025-2031年）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31a157aa94184" w:history="1">
              <w:r>
                <w:rPr>
                  <w:rStyle w:val="Hyperlink"/>
                </w:rPr>
                <w:t>全球与中国模块化头盔行业发展调研及前景趋势预测报告（2025-2031年）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31a157aa94184" w:history="1">
                <w:r>
                  <w:rPr>
                    <w:rStyle w:val="Hyperlink"/>
                  </w:rPr>
                  <w:t>https://www.20087.com/8/18/MoKuaiHuaTouKuiShiChangQianJingFenXi.html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头盔是一种可定制的个人防护装备，广泛应用于军事、消防、摩托车骑行和极限运动等领域。近年来，随着个性化需求的增加和材料科学的进步，模块化头盔的设计和制造技术不断革新，采用高强度复合材料、可拆卸护目镜和可调节通风系统，以提供更全面的保护和更舒适的佩戴体验。</w:t>
      </w:r>
      <w:r>
        <w:rPr>
          <w:rFonts w:hint="eastAsia"/>
        </w:rPr>
        <w:br/>
      </w:r>
      <w:r>
        <w:rPr>
          <w:rFonts w:hint="eastAsia"/>
        </w:rPr>
        <w:t>　　未来，模块化头盔将更加注重智能化和安全性能。智能化体现在集成传感器和通信技术，实现健康监测、环境感知和紧急呼救功能，提高佩戴者在危险环境中的生存几率。安全性能的提升则指向开发更先进的冲击吸收材料和结构设计，以减少头部受伤的风险，同时，增强夜视和通信能力将提升在低能见度条件下的行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31a157aa94184" w:history="1">
        <w:r>
          <w:rPr>
            <w:rStyle w:val="Hyperlink"/>
          </w:rPr>
          <w:t>全球与中国模块化头盔行业发展调研及前景趋势预测报告（2025-2031年）</w:t>
        </w:r>
      </w:hyperlink>
      <w:r>
        <w:rPr>
          <w:rFonts w:hint="eastAsia"/>
        </w:rPr>
        <w:t>》基于多年模块化头盔行业研究积累，结合当前市场发展现状，依托国家权威数据资源和长期市场监测数据库，对模块化头盔行业进行了全面调研与分析。报告详细阐述了模块化头盔市场规模、市场前景、发展趋势、技术现状及未来方向，重点分析了行业内主要企业的竞争格局，并通过SWOT分析揭示了模块化头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d31a157aa94184" w:history="1">
        <w:r>
          <w:rPr>
            <w:rStyle w:val="Hyperlink"/>
          </w:rPr>
          <w:t>全球与中国模块化头盔行业发展调研及前景趋势预测报告（2025-2031年）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》为投资者提供了准确的市场现状解读，帮助预判行业前景，挖掘投资价值，同时从投资策略和营销策略等角度提出实用建议，助力投资者在模块化头盔行业中把握机遇、规避风险。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模块化头盔市场概述</w:t>
      </w:r>
      <w:r>
        <w:rPr>
          <w:rFonts w:hint="eastAsia"/>
        </w:rPr>
        <w:br/>
      </w:r>
      <w:r>
        <w:rPr>
          <w:rFonts w:hint="eastAsia"/>
        </w:rPr>
        <w:t>　　1.1 模块化头盔行业概述及统计范围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按照不同产品类型，模块化头盔主要可以分为如下几个类别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不同产品类型模块化头盔增长趋势2020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聚碳酸酯</w:t>
      </w:r>
      <w:r>
        <w:rPr>
          <w:rFonts w:hint="eastAsia"/>
        </w:rPr>
        <w:br/>
      </w:r>
      <w:r>
        <w:rPr>
          <w:rFonts w:hint="eastAsia"/>
        </w:rPr>
        <w:t>　　　　1.2.3 ABS合金</w:t>
      </w:r>
      <w:r>
        <w:rPr>
          <w:rFonts w:hint="eastAsia"/>
        </w:rPr>
        <w:br/>
      </w:r>
      <w:r>
        <w:rPr>
          <w:rFonts w:hint="eastAsia"/>
        </w:rPr>
        <w:t>　　　　1.2.4 玻璃纤维</w:t>
      </w:r>
      <w:r>
        <w:rPr>
          <w:rFonts w:hint="eastAsia"/>
        </w:rPr>
        <w:br/>
      </w:r>
      <w:r>
        <w:rPr>
          <w:rFonts w:hint="eastAsia"/>
        </w:rPr>
        <w:t>　　　　1.2.5 碳纤维</w:t>
      </w:r>
      <w:r>
        <w:rPr>
          <w:rFonts w:hint="eastAsia"/>
        </w:rPr>
        <w:br/>
      </w:r>
      <w:r>
        <w:rPr>
          <w:rFonts w:hint="eastAsia"/>
        </w:rPr>
        <w:t>　　1.3 从不同应用，模块化头盔主要包括如下几个方面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不同应用模块化头盔增长趋势2020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模块化头盔行业发展总体概况</w:t>
      </w:r>
      <w:r>
        <w:rPr>
          <w:rFonts w:hint="eastAsia"/>
        </w:rPr>
        <w:br/>
      </w:r>
      <w:r>
        <w:rPr>
          <w:rFonts w:hint="eastAsia"/>
        </w:rPr>
        <w:t>　　　　1.4.2 模块化头盔行业发展主要特点</w:t>
      </w:r>
      <w:r>
        <w:rPr>
          <w:rFonts w:hint="eastAsia"/>
        </w:rPr>
        <w:br/>
      </w:r>
      <w:r>
        <w:rPr>
          <w:rFonts w:hint="eastAsia"/>
        </w:rPr>
        <w:t>　　　　1.4.3 模块化头盔行业发展影响因素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全球模块化头盔供需现状及预测（2020-2031）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全球模块化头盔产能、产量、产能利用率及发展趋势（2020-2031）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全球模块化头盔产量、需求量及发展趋势（2020-2031）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全球主要地区模块化头盔产量及发展趋势（2020-2031）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中国模块化头盔供需现状及预测（2020-2031）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中国模块化头盔产能、产量、产能利用率及发展趋势（2020-2031）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中国模块化头盔产量、市场需求量及发展趋势（2020-2031）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中国模块化头盔产能和产量占全球的比重（2020-2031）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全球模块化头盔销量及收入（2020-2031）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全球市场模块化头盔收入（2020-2031）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全球市场模块化头盔销量（2020-2031）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全球市场模块化头盔价格趋势（2020-2031）</w:t>
      </w:r>
      <w:r>
        <w:rPr>
          <w:rFonts w:hint="eastAsia"/>
        </w:rPr>
        <w:br/>
      </w:r>
      <w:r>
        <w:rPr>
          <w:rFonts w:hint="eastAsia"/>
        </w:rPr>
        <w:t>　　2.4 中国模块化头盔销量及收入（2020-2031）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中国市场模块化头盔收入（2020-2031）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中国市场模块化头盔销量（2020-2031）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中国市场模块化头盔销量和收入占全球的比重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全球模块化头盔主要地区分析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全球主要地区模块化头盔市场规模分析：2020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全球主要地区模块化头盔销售收入及市场份额（2020-2025年）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全球主要地区模块化头盔销售收入预测（2025-2031年）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全球主要地区模块化头盔销量分析：2020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全球主要地区模块化头盔销量及市场份额（2020-2025年）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全球主要地区模块化头盔销量及市场份额预测（2025-2031）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北美（美国和加拿大）模块化头盔销量（2020-2031）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北美（美国和加拿大）模块化头盔收入（2020-2031）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欧洲（德国、英国、法国和意大利等国家）模块化头盔销量（2020-2031）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欧洲（德国、英国、法国和意大利等国家）模块化头盔收入（2020-2031）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亚太（中国、日本、韩国、中国台湾、印度和东南亚等）模块化头盔销量（2020-2031）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亚太（中国、日本、韩国、中国台湾、印度和东南亚等）模块化头盔收入（2020-2031）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拉美地区（墨西哥、巴西等国家）模块化头盔销量（2020-2031）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拉美地区（墨西哥、巴西等国家）模块化头盔收入（2020-2031）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中东及非洲（土耳其、沙特等国家）模块化头盔销量（2020-2031）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中东及非洲（土耳其、沙特等国家）模块化头盔收入（2020-2031）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全球市场主要厂商模块化头盔产能市场份额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全球市场主要厂商模块化头盔销量（2020-2025）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全球市场主要厂商模块化头盔销售收入（2020-2025）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全球市场主要厂商模块化头盔销售价格（2020-2025）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2025年全球主要生产商模块化头盔收入排名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中国市场主要厂商模块化头盔销量（2020-2025）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中国市场主要厂商模块化头盔销售收入（2020-2025）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中国市场主要厂商模块化头盔销售价格（2020-2025）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2025年中国主要生产商模块化头盔收入排名</w:t>
      </w:r>
      <w:r>
        <w:rPr>
          <w:rFonts w:hint="eastAsia"/>
        </w:rPr>
        <w:br/>
      </w:r>
      <w:r>
        <w:rPr>
          <w:rFonts w:hint="eastAsia"/>
        </w:rPr>
        <w:t>　　4.3 全球主要厂商模块化头盔产地分布及商业化日期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全球主要厂商模块化头盔产品类型列表</w:t>
      </w:r>
      <w:r>
        <w:rPr>
          <w:rFonts w:hint="eastAsia"/>
        </w:rPr>
        <w:br/>
      </w:r>
      <w:r>
        <w:rPr>
          <w:rFonts w:hint="eastAsia"/>
        </w:rPr>
        <w:t>　　4.5 模块化头盔行业集中度、竞争程度分析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模块化头盔行业集中度分析：全球头部厂商份额（Top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全球模块化头盔第一梯队、第二梯队和第三梯队生产商（品牌）及市场份额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不同产品类型模块化头盔分析</w:t>
      </w:r>
      <w:r>
        <w:rPr>
          <w:rFonts w:hint="eastAsia"/>
        </w:rPr>
        <w:br/>
      </w:r>
      <w:r>
        <w:rPr>
          <w:rFonts w:hint="eastAsia"/>
        </w:rPr>
        <w:t>　　5.1 全球市场不同产品类型模块化头盔销量（2020-2031）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全球市场不同产品类型模块化头盔销量及市场份额（2020-2025）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全球市场不同产品类型模块化头盔销量预测（2025-2031）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全球市场不同产品类型模块化头盔收入（2020-2031）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全球市场不同产品类型模块化头盔收入及市场份额（2020-2025）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全球市场不同产品类型模块化头盔收入预测（2025-2031）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全球市场不同产品类型模块化头盔价格走势（2020-2031）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中国市场不同产品类型模块化头盔销量（2020-2031）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中国市场不同产品类型模块化头盔销量及市场份额（2020-2025）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中国市场不同产品类型模块化头盔销量预测（2025-2031）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中国市场不同产品类型模块化头盔收入（2020-2031）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中国市场不同产品类型模块化头盔收入及市场份额（2020-2025）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中国市场不同产品类型模块化头盔收入预测（2025-2031）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不同应用模块化头盔分析</w:t>
      </w:r>
      <w:r>
        <w:rPr>
          <w:rFonts w:hint="eastAsia"/>
        </w:rPr>
        <w:br/>
      </w:r>
      <w:r>
        <w:rPr>
          <w:rFonts w:hint="eastAsia"/>
        </w:rPr>
        <w:t>　　6.1 全球市场不同应用模块化头盔销量（2020-2031）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全球市场不同应用模块化头盔销量及市场份额（2020-2025）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全球市场不同应用模块化头盔销量预测（2025-2031）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全球市场不同应用模块化头盔收入（2020-2031）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全球市场不同应用模块化头盔收入及市场份额（2020-2025）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全球市场不同应用模块化头盔收入预测（2025-2031）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全球市场不同应用模块化头盔价格走势（2020-2031）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中国市场不同应用模块化头盔销量（2020-2031）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中国市场不同应用模块化头盔销量及市场份额（2020-2025）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中国市场不同应用模块化头盔销量预测（2025-2031）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中国市场不同应用模块化头盔收入（2020-2031）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中国市场不同应用模块化头盔收入及市场份额（2020-2025）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中国市场不同应用模块化头盔收入预测（2025-2031）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模块化头盔行业发展趋势</w:t>
      </w:r>
      <w:r>
        <w:rPr>
          <w:rFonts w:hint="eastAsia"/>
        </w:rPr>
        <w:br/>
      </w:r>
      <w:r>
        <w:rPr>
          <w:rFonts w:hint="eastAsia"/>
        </w:rPr>
        <w:t>　　7.2 模块化头盔行业主要驱动因素</w:t>
      </w:r>
      <w:r>
        <w:rPr>
          <w:rFonts w:hint="eastAsia"/>
        </w:rPr>
        <w:br/>
      </w:r>
      <w:r>
        <w:rPr>
          <w:rFonts w:hint="eastAsia"/>
        </w:rPr>
        <w:t>　　7.3 模块化头盔中国企业SWOT分析</w:t>
      </w:r>
      <w:r>
        <w:rPr>
          <w:rFonts w:hint="eastAsia"/>
        </w:rPr>
        <w:br/>
      </w:r>
      <w:r>
        <w:rPr>
          <w:rFonts w:hint="eastAsia"/>
        </w:rPr>
        <w:t>　　7.4 中国模块化头盔行业政策环境分析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模块化头盔行业产业链简介</w:t>
      </w:r>
      <w:r>
        <w:rPr>
          <w:rFonts w:hint="eastAsia"/>
        </w:rPr>
        <w:br/>
      </w:r>
      <w:r>
        <w:rPr>
          <w:rFonts w:hint="eastAsia"/>
        </w:rPr>
        <w:t>　　　　8.2.1 模块化头盔行业供应链分析</w:t>
      </w:r>
      <w:r>
        <w:rPr>
          <w:rFonts w:hint="eastAsia"/>
        </w:rPr>
        <w:br/>
      </w:r>
      <w:r>
        <w:rPr>
          <w:rFonts w:hint="eastAsia"/>
        </w:rPr>
        <w:t>　　　　8.2.2 模块化头盔主要原料及供应情况</w:t>
      </w:r>
      <w:r>
        <w:rPr>
          <w:rFonts w:hint="eastAsia"/>
        </w:rPr>
        <w:br/>
      </w:r>
      <w:r>
        <w:rPr>
          <w:rFonts w:hint="eastAsia"/>
        </w:rPr>
        <w:t>　　　　8.2.3 模块化头盔行业主要下游客户</w:t>
      </w:r>
      <w:r>
        <w:rPr>
          <w:rFonts w:hint="eastAsia"/>
        </w:rPr>
        <w:br/>
      </w:r>
      <w:r>
        <w:rPr>
          <w:rFonts w:hint="eastAsia"/>
        </w:rPr>
        <w:t>　　8.3 模块化头盔行业采购模式</w:t>
      </w:r>
      <w:r>
        <w:rPr>
          <w:rFonts w:hint="eastAsia"/>
        </w:rPr>
        <w:br/>
      </w:r>
      <w:r>
        <w:rPr>
          <w:rFonts w:hint="eastAsia"/>
        </w:rPr>
        <w:t>　　8.4 模块化头盔行业生产模式</w:t>
      </w:r>
      <w:r>
        <w:rPr>
          <w:rFonts w:hint="eastAsia"/>
        </w:rPr>
        <w:br/>
      </w:r>
      <w:r>
        <w:rPr>
          <w:rFonts w:hint="eastAsia"/>
        </w:rPr>
        <w:t>　　8.5 模块化头盔行业销售模式及销售渠道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全球市场主要模块化头盔厂商简介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重点企业（23）模块化头盔销量、收入、价格及毛利率（2020-2025）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中国市场模块化头盔产量、销量、进出口分析及未来趋势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中国市场模块化头盔产量、销量、进出口分析及未来趋势（2020-2031）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中国市场模块化头盔进出口贸易趋势</w:t>
      </w:r>
      <w:r>
        <w:rPr>
          <w:rFonts w:hint="eastAsia"/>
        </w:rPr>
        <w:br/>
      </w:r>
      <w:r>
        <w:rPr>
          <w:rFonts w:hint="eastAsia"/>
        </w:rPr>
        <w:t>　　10.3 中国市场模块化头盔主要进口来源</w:t>
      </w:r>
      <w:r>
        <w:rPr>
          <w:rFonts w:hint="eastAsia"/>
        </w:rPr>
        <w:br/>
      </w:r>
      <w:r>
        <w:rPr>
          <w:rFonts w:hint="eastAsia"/>
        </w:rPr>
        <w:t>　　10.4 中国市场模块化头盔主要出口目的地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中国市场模块化头盔主要地区分布</w:t>
      </w:r>
      <w:r>
        <w:rPr>
          <w:rFonts w:hint="eastAsia"/>
        </w:rPr>
        <w:br/>
      </w:r>
      <w:r>
        <w:rPr>
          <w:rFonts w:hint="eastAsia"/>
        </w:rPr>
        <w:t>　　11.1 中国模块化头盔生产地区分布</w:t>
      </w:r>
      <w:r>
        <w:rPr>
          <w:rFonts w:hint="eastAsia"/>
        </w:rPr>
        <w:br/>
      </w:r>
      <w:r>
        <w:rPr>
          <w:rFonts w:hint="eastAsia"/>
        </w:rPr>
        <w:t>　　11.2 中国模块化头盔消费地区分布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全球不同产品类型模块化头盔增长趋势2020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不同应用模块化头盔增长趋势2020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模块化头盔行业发展主要特点</w:t>
      </w:r>
      <w:r>
        <w:rPr>
          <w:rFonts w:hint="eastAsia"/>
        </w:rPr>
        <w:br/>
      </w:r>
      <w:r>
        <w:rPr>
          <w:rFonts w:hint="eastAsia"/>
        </w:rPr>
        <w:t>　　表4 模块化头盔行业发展有利因素分析</w:t>
      </w:r>
      <w:r>
        <w:rPr>
          <w:rFonts w:hint="eastAsia"/>
        </w:rPr>
        <w:br/>
      </w:r>
      <w:r>
        <w:rPr>
          <w:rFonts w:hint="eastAsia"/>
        </w:rPr>
        <w:t>　　表5 模块化头盔行业发展不利因素分析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进入模块化头盔行业壁垒</w:t>
      </w:r>
      <w:r>
        <w:rPr>
          <w:rFonts w:hint="eastAsia"/>
        </w:rPr>
        <w:br/>
      </w:r>
      <w:r>
        <w:rPr>
          <w:rFonts w:hint="eastAsia"/>
        </w:rPr>
        <w:t>　　表7 全球主要地区模块化头盔产量（千个）：2020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全球主要地区模块化头盔产量（2020-2025）&amp;（千个）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全球主要地区模块化头盔产量市场份额（2020-2025）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全球主要地区模块化头盔产量（2025-2031）&amp;（千个）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全球主要地区模块化头盔销售收入（百万美元）：2020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全球主要地区模块化头盔销售收入（2020-2025）&amp;（百万美元）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全球主要地区模块化头盔销售收入市场份额（2020-2025）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全球主要地区模块化头盔收入（2025-2031）&amp;（百万美元）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全球主要地区模块化头盔收入市场份额（2025-2031）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全球主要地区模块化头盔销量（千个）：2020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全球主要地区模块化头盔销量（2020-2025）&amp;（千个）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全球主要地区模块化头盔销量市场份额（2020-2025）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全球主要地区模块化头盔销量（2025-2031）&amp;（千个）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全球主要地区模块化头盔销量份额（2025-2031）</w:t>
      </w:r>
      <w:r>
        <w:rPr>
          <w:rFonts w:hint="eastAsia"/>
        </w:rPr>
        <w:br/>
      </w:r>
      <w:r>
        <w:rPr>
          <w:rFonts w:hint="eastAsia"/>
        </w:rPr>
        <w:t>　　表21 北美模块化头盔基本情况分析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北美（美国和加拿大）模块化头盔销量（2020-2031）&amp;（千个）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北美（美国和加拿大）模块化头盔收入（2020-2031）&amp;（百万美元）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欧洲模块化头盔基本情况分析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欧洲（德国、英国、法国和意大利等国家）模块化头盔销量（2020-2031）&amp;（千个）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欧洲（德国、英国、法国和意大利等国家）模块化头盔收入（2020-2031）&amp;（百万美元）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亚太地区模块化头盔基本情况分析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亚太（中国、日本、韩国、中国台湾、印度和东南亚等）模块化头盔销量（2020-2031）&amp;（千个）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亚太（中国、日本、韩国、中国台湾、印度和东南亚等）模块化头盔收入（2020-2031）&amp;（百万美元）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拉美地区模块化头盔基本情况分析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拉美地区（墨西哥、巴西等国家）模块化头盔销量（2020-2031）&amp;（千个）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拉美地区（墨西哥、巴西等国家）模块化头盔收入（2020-2031）&amp;（百万美元）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中东及非洲模块化头盔基本情况分析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中东及非洲（土耳其、沙特等国家）模块化头盔销量（2020-2031）&amp;（千个）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中东及非洲（土耳其、沙特等国家）模块化头盔收入（2020-2031）&amp;（百万美元）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全球市场主要厂商模块化头盔产能（2024-2025）&amp;（千个）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全球市场主要厂商模块化头盔销量（2020-2025）&amp;（千个）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全球市场主要厂商模块化头盔销量市场份额（2020-2025）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全球市场主要厂商模块化头盔销售收入（2020-2025）&amp;（百万美元）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全球市场主要厂商模块化头盔销售收入市场份额（2020-2025）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全球市场主要厂商模块化头盔销售价格（2020-2025）&amp;（美元\u002F个）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2025年全球主要生产商模块化头盔收入排名（百万美元）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中国市场主要厂商模块化头盔销量（2020-2025）&amp;（千个）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中国市场主要厂商模块化头盔销量市场份额（2020-2025）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中国市场主要厂商模块化头盔销售收入（2020-2025）&amp;（百万美元）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中国市场主要厂商模块化头盔销售收入市场份额（2020-2025）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中国市场主要厂商模块化头盔销售价格（2020-2025）&amp;（美元\u002F个）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2025年中国主要生产商模块化头盔收入排名（百万美元）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全球主要厂商模块化头盔产地分布及商业化日期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全球主要厂商模块化头盔产品类型列表</w:t>
      </w:r>
      <w:r>
        <w:rPr>
          <w:rFonts w:hint="eastAsia"/>
        </w:rPr>
        <w:br/>
      </w:r>
      <w:r>
        <w:rPr>
          <w:rFonts w:hint="eastAsia"/>
        </w:rPr>
        <w:t>　　表51 2025全球模块化头盔主要厂商市场地位（第一梯队、第二梯队和第三梯队）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全球不同产品类型模块化头盔销量（2020-2025年）&amp;（千个）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全球不同产品类型模块化头盔销量市场份额（2020-2025）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全球不同产品类型模块化头盔销量预测（2025-2031）&amp;（千个）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全球市场不同产品类型模块化头盔销量市场份额预测（2025-2031）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全球不同产品类型模块化头盔收入（2020-2025年）&amp;（百万美元）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全球不同产品类型模块化头盔收入市场份额（2020-2025）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全球不同产品类型模块化头盔收入预测（2025-2031）&amp;（百万美元）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全球不同产品类型模块化头盔收入市场份额预测（2025-2031）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全球不同产品类型模块化头盔价格走势（2020-2031）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中国不同产品类型模块化头盔销量（2020-2025年）&amp;（千个）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中国不同产品类型模块化头盔销量市场份额（2020-2025）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中国不同产品类型模块化头盔销量预测（2025-2031）&amp;（千个）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中国不同产品类型模块化头盔销量市场份额预测（2025-2031）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中国不同产品类型模块化头盔收入（2020-2025年）&amp;（百万美元）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中国不同产品类型模块化头盔收入市场份额（2020-2025）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中国不同产品类型模块化头盔收入预测（2025-2031）&amp;（百万美元）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中国不同产品类型模块化头盔收入市场份额预测（2025-2031）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全球不同应用模块化头盔销量（2020-2025年）&amp;（千个）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全球不同应用模块化头盔销量市场份额（2020-2025）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全球不同应用模块化头盔销量预测（2025-2031）&amp;（千个）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全球市场不同应用模块化头盔销量市场份额预测（2025-2031）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全球不同应用模块化头盔收入（2020-2025年）&amp;（百万美元）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全球不同应用模块化头盔收入市场份额（2020-2025）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全球不同应用模块化头盔收入预测（2025-2031）&amp;（百万美元）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全球不同应用模块化头盔收入市场份额预测（2025-2031）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全球不同应用模块化头盔价格走势（2020-2031）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中国不同应用模块化头盔销量（2020-2025年）&amp;（千个）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中国不同应用模块化头盔销量市场份额（2020-2025）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中国不同应用模块化头盔销量预测（2025-2031）&amp;（千个）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中国不同应用模块化头盔销量市场份额预测（2025-2031）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中国不同应用模块化头盔收入（2020-2025年）&amp;（百万美元）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中国不同应用模块化头盔收入市场份额（2020-2025）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中国不同应用模块化头盔收入预测（2025-2031）&amp;（百万美元）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中国不同应用模块化头盔收入市场份额预测（2025-2031）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模块化头盔行业技术发展趋势</w:t>
      </w:r>
      <w:r>
        <w:rPr>
          <w:rFonts w:hint="eastAsia"/>
        </w:rPr>
        <w:br/>
      </w:r>
      <w:r>
        <w:rPr>
          <w:rFonts w:hint="eastAsia"/>
        </w:rPr>
        <w:t>　　表87 模块化头盔行业主要驱动因素</w:t>
      </w:r>
      <w:r>
        <w:rPr>
          <w:rFonts w:hint="eastAsia"/>
        </w:rPr>
        <w:br/>
      </w:r>
      <w:r>
        <w:rPr>
          <w:rFonts w:hint="eastAsia"/>
        </w:rPr>
        <w:t>　　表88 模块化头盔行业供应链分析</w:t>
      </w:r>
      <w:r>
        <w:rPr>
          <w:rFonts w:hint="eastAsia"/>
        </w:rPr>
        <w:br/>
      </w:r>
      <w:r>
        <w:rPr>
          <w:rFonts w:hint="eastAsia"/>
        </w:rPr>
        <w:t>　　表89 模块化头盔上游原料供应商</w:t>
      </w:r>
      <w:r>
        <w:rPr>
          <w:rFonts w:hint="eastAsia"/>
        </w:rPr>
        <w:br/>
      </w:r>
      <w:r>
        <w:rPr>
          <w:rFonts w:hint="eastAsia"/>
        </w:rPr>
        <w:t>　　表90 模块化头盔行业主要下游客户</w:t>
      </w:r>
      <w:r>
        <w:rPr>
          <w:rFonts w:hint="eastAsia"/>
        </w:rPr>
        <w:br/>
      </w:r>
      <w:r>
        <w:rPr>
          <w:rFonts w:hint="eastAsia"/>
        </w:rPr>
        <w:t>　　表91 模块化头盔行业典型经销商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重点企业（21）模块化头盔公生产基地、销售区域、竞争对手及市场地位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重点企业（23）模块化头盔销量（千个）、收入（百万美元）、价格（美元\u002F个）及毛利率（2020-2025）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中国市场模块化头盔产量、销量、进出口（2020-2025年）&amp;（千个）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表208 中国市场模块化头盔产量、销量、进出口预测（2025-2031）&amp;（千个）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表209 中国市场模块化头盔进出口贸易趋势</w:t>
      </w:r>
      <w:r>
        <w:rPr>
          <w:rFonts w:hint="eastAsia"/>
        </w:rPr>
        <w:br/>
      </w:r>
      <w:r>
        <w:rPr>
          <w:rFonts w:hint="eastAsia"/>
        </w:rPr>
        <w:t>　　表210 中国市场模块化头盔主要进口来源</w:t>
      </w:r>
      <w:r>
        <w:rPr>
          <w:rFonts w:hint="eastAsia"/>
        </w:rPr>
        <w:br/>
      </w:r>
      <w:r>
        <w:rPr>
          <w:rFonts w:hint="eastAsia"/>
        </w:rPr>
        <w:t>　　表211 中国市场模块化头盔主要出口目的地</w:t>
      </w:r>
      <w:r>
        <w:rPr>
          <w:rFonts w:hint="eastAsia"/>
        </w:rPr>
        <w:br/>
      </w:r>
      <w:r>
        <w:rPr>
          <w:rFonts w:hint="eastAsia"/>
        </w:rPr>
        <w:t>　　表212 中国模块化头盔生产地区分布</w:t>
      </w:r>
      <w:r>
        <w:rPr>
          <w:rFonts w:hint="eastAsia"/>
        </w:rPr>
        <w:br/>
      </w:r>
      <w:r>
        <w:rPr>
          <w:rFonts w:hint="eastAsia"/>
        </w:rPr>
        <w:t>　　表213 中国模块化头盔消费地区分布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模块化头盔产品图片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全球不同产品类型模块化头盔市场份额2024 VS 2025</w:t>
      </w:r>
      <w:r>
        <w:rPr>
          <w:rFonts w:hint="eastAsia"/>
        </w:rPr>
        <w:br/>
      </w:r>
      <w:r>
        <w:rPr>
          <w:rFonts w:hint="eastAsia"/>
        </w:rPr>
        <w:t>　　图3 聚碳酸酯产品图片</w:t>
      </w:r>
      <w:r>
        <w:rPr>
          <w:rFonts w:hint="eastAsia"/>
        </w:rPr>
        <w:br/>
      </w:r>
      <w:r>
        <w:rPr>
          <w:rFonts w:hint="eastAsia"/>
        </w:rPr>
        <w:t>　　图4 ABS合金产品图片</w:t>
      </w:r>
      <w:r>
        <w:rPr>
          <w:rFonts w:hint="eastAsia"/>
        </w:rPr>
        <w:br/>
      </w:r>
      <w:r>
        <w:rPr>
          <w:rFonts w:hint="eastAsia"/>
        </w:rPr>
        <w:t>　　图5 玻璃纤维产品图片</w:t>
      </w:r>
      <w:r>
        <w:rPr>
          <w:rFonts w:hint="eastAsia"/>
        </w:rPr>
        <w:br/>
      </w:r>
      <w:r>
        <w:rPr>
          <w:rFonts w:hint="eastAsia"/>
        </w:rPr>
        <w:t>　　图6 碳纤维产品图片</w:t>
      </w:r>
      <w:r>
        <w:rPr>
          <w:rFonts w:hint="eastAsia"/>
        </w:rPr>
        <w:br/>
      </w:r>
      <w:r>
        <w:rPr>
          <w:rFonts w:hint="eastAsia"/>
        </w:rPr>
        <w:t>　　图7 全球不同应用模块化头盔市场份额2024 VS 2025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全球模块化头盔产能、产量、产能利用率及发展趋势（2020-2031）&amp;（千个）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全球模块化头盔产量、需求量及发展趋势（2020-2031）&amp;（千个）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全球主要地区模块化头盔产量市场份额（2020-2031）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中国模块化头盔产能、产量、产能利用率及发展趋势（2020-2031）&amp;（千个）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中国模块化头盔产量、市场需求量及发展趋势（2020-2031）&amp;（千个）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中国模块化头盔总产能占全球比重（2020-2031）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中国模块化头盔总产量占全球比重（2020-2031）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全球模块化头盔市场收入及增长率：（2020-2031）&amp;（百万美元）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全球市场模块化头盔市场规模：2020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全球市场模块化头盔销量及增长率（2020-2031）&amp;（千个）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全球市场模块化头盔价格趋势（2020-2031）&amp;（美元\u002F个）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图21 中国模块化头盔市场收入及增长率：（2020-2031）&amp;（百万美元）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中国市场模块化头盔市场规模：2020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中国市场模块化头盔销量及增长率（2020-2031）&amp;（千个）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中国市场模块化头盔销量占全球比重（2020-2031）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中国模块化头盔收入占全球比重（2020-2031）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全球主要地区模块化头盔销售收入市场份额（2020-2025）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全球主要地区模块化头盔销售收入市场份额（2024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全球主要地区模块化头盔收入市场份额（2025-2031）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北美（美国和加拿大）模块化头盔销量份额（2020-2031）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北美（美国和加拿大）模块化头盔收入份额（2020-2031）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欧洲（德国、英国、法国和意大利等国家）模块化头盔销量份额（2020-2031）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欧洲（德国、英国、法国和意大利等国家）模块化头盔收入份额（2020-2031）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亚太（中国、日本、韩国、中国台湾、印度和东南亚等）模块化头盔销量份额（2020-2031）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亚太（中国、日本、韩国、中国台湾、印度和东南亚等）模块化头盔收入份额（2020-2031）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拉美地区（墨西哥、巴西等国家）模块化头盔销量份额（2020-2031）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拉美地区（墨西哥、巴西等国家）模块化头盔收入份额（2020-2031）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中东及非洲（土耳其、沙特等国家）模块化头盔销量份额（2020-2031）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中东及非洲（土耳其、沙特等国家）模块化头盔收入份额（2020-2031）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2025年全球市场主要厂商模块化头盔销量市场份额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2025年全球市场主要厂商模块化头盔收入市场份额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2025年中国市场主要厂商模块化头盔销量市场份额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2025年中国市场主要厂商模块化头盔收入市场份额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2025年全球前五大生产商模块化头盔市场份额</w:t>
      </w:r>
      <w:r>
        <w:rPr>
          <w:rFonts w:hint="eastAsia"/>
        </w:rPr>
        <w:br/>
      </w:r>
      <w:r>
        <w:rPr>
          <w:rFonts w:hint="eastAsia"/>
        </w:rPr>
        <w:t>　　图44 全球模块化头盔第一梯队、第二梯队和第三梯队生产商（品牌）及市场份额（2025）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全球不同产品类型模块化头盔价格走势（2020-2031）&amp;（美元\u002F个）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全球不同应用模块化头盔价格走势（2020-2031）&amp;（美元\u002F个）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图47 模块化头盔中国企业SWOT分析</w:t>
      </w:r>
      <w:r>
        <w:rPr>
          <w:rFonts w:hint="eastAsia"/>
        </w:rPr>
        <w:br/>
      </w:r>
      <w:r>
        <w:rPr>
          <w:rFonts w:hint="eastAsia"/>
        </w:rPr>
        <w:t>　　图48 模块化头盔产业链</w:t>
      </w:r>
      <w:r>
        <w:rPr>
          <w:rFonts w:hint="eastAsia"/>
        </w:rPr>
        <w:br/>
      </w:r>
      <w:r>
        <w:rPr>
          <w:rFonts w:hint="eastAsia"/>
        </w:rPr>
        <w:t>　　图49 模块化头盔行业采购模式分析</w:t>
      </w:r>
      <w:r>
        <w:rPr>
          <w:rFonts w:hint="eastAsia"/>
        </w:rPr>
        <w:br/>
      </w:r>
      <w:r>
        <w:rPr>
          <w:rFonts w:hint="eastAsia"/>
        </w:rPr>
        <w:t>　　图50 模块化头盔行业销售模式分析</w:t>
      </w:r>
      <w:r>
        <w:rPr>
          <w:rFonts w:hint="eastAsia"/>
        </w:rPr>
        <w:br/>
      </w:r>
      <w:r>
        <w:rPr>
          <w:rFonts w:hint="eastAsia"/>
        </w:rPr>
        <w:t>　　图51 模块化头盔行业销售模式分析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31a157aa94184" w:history="1">
        <w:r>
          <w:rPr>
            <w:rStyle w:val="Hyperlink"/>
          </w:rPr>
          <w:t>全球与中国模块化头盔行业发展调研及前景趋势预测报告（2025-2031年）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31a157aa94184" w:history="1">
        <w:r>
          <w:rPr>
            <w:rStyle w:val="Hyperlink"/>
          </w:rPr>
          <w:t>https://www.20087.com/8/18/MoKuaiHuaTouKuiShiChangQianJingFenXi.html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热点：一体化头盔功能、模块化防弹头盔、几个头盔够用、头盔模型、轻量化头盔、头盔模具结构图、新式头盔、头盔模具图纸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1c810fece4881" w:history="1">
      <w:r>
        <w:rPr>
          <w:rStyle w:val="Hyperlink"/>
        </w:rPr>
        <w:t>全球与中国模块化头盔行业发展调研及前景趋势预测报告（2025-2031年）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MoKuaiHuaTouKuiShiChangQianJingFenXi.html" TargetMode="External" Id="Rafd31a157aa9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MoKuaiHuaTouKuiShiChangQianJingFenXi.html" TargetMode="External" Id="R14d1c810fece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2025-05-23T00:43:00Z</dcterms:created>
  <dcterms:modified xsi:type="dcterms:W3CDTF">2025-05-23T01:43:00Z</dcterms:modified>
  <dc:subject>全球与中国模块化头盔行业发展调研及前景趋势预测报告（2025-2031年）</dc:subject>
  <dc:title>全球与中国模块化头盔行业发展调研及前景趋势预测报告（2025-2031年）</dc:title>
  <cp:keywords>全球与中国模块化头盔行业发展调研及前景趋势预测报告（2025-2031年）</cp:keywords>
  <dc:description>全球与中国模块化头盔行业发展调研及前景趋势预测报告（2025-2031年）</dc:description>
</cp:coreProperties>
</file>