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991fd2b8894a58" w:history="1">
              <w:r>
                <w:rPr>
                  <w:rStyle w:val="Hyperlink"/>
                </w:rPr>
                <w:t>2025-2031年中国钢管电杆市场调研与发展前景分析报告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991fd2b8894a58" w:history="1">
              <w:r>
                <w:rPr>
                  <w:rStyle w:val="Hyperlink"/>
                </w:rPr>
                <w:t>2025-2031年中国钢管电杆市场调研与发展前景分析报告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3075289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991fd2b8894a58" w:history="1">
                <w:r>
                  <w:rPr>
                    <w:rStyle w:val="Hyperlink"/>
                  </w:rPr>
                  <w:t>https://www.20087.com/9/28/GangGuanDianGanQianJing.html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管电杆市场在全球范围内受到电力传输、电信网络和公共照明的推动，近年来保持稳定增长。钢管电杆以其强度高、耐腐蚀和施工方便的特点，成为电力和通信基础设施建设的重要组成部分。随着全球对智能电网和通信网络的需求增加，对高效、安全和多功能的钢管电杆需求上升。然而，技术创新、成本控制和市场对高质量产品的需求是行业面临的挑战。</w:t>
      </w:r>
      <w:r>
        <w:rPr>
          <w:rFonts w:hint="eastAsia"/>
        </w:rPr>
        <w:br/>
      </w:r>
      <w:r>
        <w:rPr>
          <w:rFonts w:hint="eastAsia"/>
        </w:rPr>
        <w:t>　　未来，钢管电杆行业将更加注重智能化和技术创新。通过采用新型涂层和结构设计，提升钢管电杆的耐久性和安全性。智能化生产技术的应用，如自动化焊接和智能检测，将提升生产效率和产品质量。此外，随着智能电网和物联网技术的发展，钢管电杆将探索在环境监测、智能路灯和通信基站领域的应用，拓宽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991fd2b8894a58" w:history="1">
        <w:r>
          <w:rPr>
            <w:rStyle w:val="Hyperlink"/>
          </w:rPr>
          <w:t>2025-2031年中国钢管电杆市场调研与发展前景分析报告</w:t>
        </w:r>
      </w:hyperlink>
      <w:r>
        <w:rPr>
          <w:rFonts w:hint="eastAsia"/>
        </w:rPr>
        <w:t>》基于详实数据，从市场规模、需求变化及价格动态等维度，全面解析了钢管电杆行业的现状与发展趋势，并对钢管电杆产业链各环节进行了系统性探讨。报告科学预测了钢管电杆行业未来发展方向，重点分析了钢管电杆技术现状及创新路径，同时聚焦钢管电杆重点企业的经营表现，评估了市场竞争格局、品牌影响力及市场集中度。通过对细分市场的深入研究及SWOT分析，报告揭示了钢管电杆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钢管电杆产品概述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2024-2025年钢管电杆市场特点分析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钢管电杆行业发展周期特征分析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2024-2025年中国钢管电杆行业发展环境分析</w:t>
      </w:r>
      <w:r>
        <w:rPr>
          <w:rFonts w:hint="eastAsia"/>
        </w:rPr>
        <w:br/>
      </w:r>
      <w:r>
        <w:rPr>
          <w:rFonts w:hint="eastAsia"/>
        </w:rPr>
        <w:t>　　第一节 钢管电杆行业经济环境分析</w:t>
      </w:r>
      <w:r>
        <w:rPr>
          <w:rFonts w:hint="eastAsia"/>
        </w:rPr>
        <w:br/>
      </w:r>
      <w:r>
        <w:rPr>
          <w:rFonts w:hint="eastAsia"/>
        </w:rPr>
        <w:t>　　第二节 钢管电杆行业政策环境分析</w:t>
      </w:r>
      <w:r>
        <w:rPr>
          <w:rFonts w:hint="eastAsia"/>
        </w:rPr>
        <w:br/>
      </w:r>
      <w:r>
        <w:rPr>
          <w:rFonts w:hint="eastAsia"/>
        </w:rPr>
        <w:t>　　　　一、钢管电杆行业政策影响分析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二、相关钢管电杆行业标准分析</w:t>
      </w:r>
      <w:r>
        <w:rPr>
          <w:rFonts w:hint="eastAsia"/>
        </w:rPr>
        <w:br/>
      </w:r>
      <w:r>
        <w:rPr>
          <w:rFonts w:hint="eastAsia"/>
        </w:rPr>
        <w:t>　　第三节 钢管电杆行业社会环境分析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2024-2025年钢管电杆行业技术发展现状及趋势分析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钢管电杆行业技术发展现状分析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国内外钢管电杆行业技术差异与原因</w:t>
      </w:r>
      <w:r>
        <w:rPr>
          <w:rFonts w:hint="eastAsia"/>
        </w:rPr>
        <w:br/>
      </w:r>
      <w:r>
        <w:rPr>
          <w:rFonts w:hint="eastAsia"/>
        </w:rPr>
        <w:t>　　第三节 钢管电杆行业技术发展方向、趋势预测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提升钢管电杆行业技术能力策略建议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2024-2025年全球钢管电杆行业市场发展调研分析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全球钢管电杆行业市场运行环境</w:t>
      </w:r>
      <w:r>
        <w:rPr>
          <w:rFonts w:hint="eastAsia"/>
        </w:rPr>
        <w:br/>
      </w:r>
      <w:r>
        <w:rPr>
          <w:rFonts w:hint="eastAsia"/>
        </w:rPr>
        <w:t>　　第二节 全球钢管电杆行业市场发展情况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一、全球钢管电杆行业市场供给分析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二、全球钢管电杆行业市场需求分析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三、全球钢管电杆行业主要国家地区发展情况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2025-2031年全球钢管电杆行业市场规模趋势预测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中国钢管电杆行业市场供需现状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2024-2025年中国钢管电杆市场现状</w:t>
      </w:r>
      <w:r>
        <w:rPr>
          <w:rFonts w:hint="eastAsia"/>
        </w:rPr>
        <w:br/>
      </w:r>
      <w:r>
        <w:rPr>
          <w:rFonts w:hint="eastAsia"/>
        </w:rPr>
        <w:t>　　第二节 中国钢管电杆行业产量情况分析及预测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一、钢管电杆总体产能规模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二、2019-2024年中国钢管电杆产量统计</w:t>
      </w:r>
      <w:r>
        <w:rPr>
          <w:rFonts w:hint="eastAsia"/>
        </w:rPr>
        <w:br/>
      </w:r>
      <w:r>
        <w:rPr>
          <w:rFonts w:hint="eastAsia"/>
        </w:rPr>
        <w:t>　　　　三、钢管电杆行业区域产量分布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四、2025-2031年中国钢管电杆产量预测</w:t>
      </w:r>
      <w:r>
        <w:rPr>
          <w:rFonts w:hint="eastAsia"/>
        </w:rPr>
        <w:br/>
      </w:r>
      <w:r>
        <w:rPr>
          <w:rFonts w:hint="eastAsia"/>
        </w:rPr>
        <w:t>　　第三节 中国钢管电杆市场需求分析及预测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一、2019-2024年中国钢管电杆市场需求统计</w:t>
      </w:r>
      <w:r>
        <w:rPr>
          <w:rFonts w:hint="eastAsia"/>
        </w:rPr>
        <w:br/>
      </w:r>
      <w:r>
        <w:rPr>
          <w:rFonts w:hint="eastAsia"/>
        </w:rPr>
        <w:t>　　　　二、中国钢管电杆市场需求特点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三、2025-2031年中国钢管电杆市场需求量预测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钢管电杆细分市场深度分析</w:t>
      </w:r>
      <w:r>
        <w:rPr>
          <w:rFonts w:hint="eastAsia"/>
        </w:rPr>
        <w:br/>
      </w:r>
      <w:r>
        <w:rPr>
          <w:rFonts w:hint="eastAsia"/>
        </w:rPr>
        <w:t>　　第一节 钢管电杆细分市场（一）发展研究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钢管电杆细分市场（二）发展研究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2024-2025年中国钢管电杆行业现状调研分析</w:t>
      </w:r>
      <w:r>
        <w:rPr>
          <w:rFonts w:hint="eastAsia"/>
        </w:rPr>
        <w:br/>
      </w:r>
      <w:r>
        <w:rPr>
          <w:rFonts w:hint="eastAsia"/>
        </w:rPr>
        <w:t>　　第一节 中国钢管电杆行业发展现状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一、2024-2025年钢管电杆行业品牌发展现状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二、2024-2025年钢管电杆行业需求市场现状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三、2024-2025年钢管电杆市场需求层次分析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四、2024-2025年中国钢管电杆市场走向分析</w:t>
      </w:r>
      <w:r>
        <w:rPr>
          <w:rFonts w:hint="eastAsia"/>
        </w:rPr>
        <w:br/>
      </w:r>
      <w:r>
        <w:rPr>
          <w:rFonts w:hint="eastAsia"/>
        </w:rPr>
        <w:t>　　第二节 中国钢管电杆行业存在的问题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一、2024-2025年钢管电杆产品市场存在的主要问题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二、2024-2025年国内钢管电杆产品市场的三大瓶颈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三、2024-2025年钢管电杆产品市场遭遇的规模难题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对中国钢管电杆市场的分析及思考</w:t>
      </w:r>
      <w:r>
        <w:rPr>
          <w:rFonts w:hint="eastAsia"/>
        </w:rPr>
        <w:br/>
      </w:r>
      <w:r>
        <w:rPr>
          <w:rFonts w:hint="eastAsia"/>
        </w:rPr>
        <w:t>　　　　一、钢管电杆市场特点</w:t>
      </w:r>
      <w:r>
        <w:rPr>
          <w:rFonts w:hint="eastAsia"/>
        </w:rPr>
        <w:br/>
      </w:r>
      <w:r>
        <w:rPr>
          <w:rFonts w:hint="eastAsia"/>
        </w:rPr>
        <w:t>　　　　二、钢管电杆市场分析</w:t>
      </w:r>
      <w:r>
        <w:rPr>
          <w:rFonts w:hint="eastAsia"/>
        </w:rPr>
        <w:br/>
      </w:r>
      <w:r>
        <w:rPr>
          <w:rFonts w:hint="eastAsia"/>
        </w:rPr>
        <w:t>　　　　三、钢管电杆市场变化的方向</w:t>
      </w:r>
      <w:r>
        <w:rPr>
          <w:rFonts w:hint="eastAsia"/>
        </w:rPr>
        <w:br/>
      </w:r>
      <w:r>
        <w:rPr>
          <w:rFonts w:hint="eastAsia"/>
        </w:rPr>
        <w:t>　　　　四、中国钢管电杆行业发展的新思路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五、对中国钢管电杆行业发展的思考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2019-2024年中国钢管电杆行业区域市场分析</w:t>
      </w:r>
      <w:r>
        <w:rPr>
          <w:rFonts w:hint="eastAsia"/>
        </w:rPr>
        <w:br/>
      </w:r>
      <w:r>
        <w:rPr>
          <w:rFonts w:hint="eastAsia"/>
        </w:rPr>
        <w:t>　　第一节 中国钢管电杆行业区域市场结构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重点地区钢管电杆行业调研分析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一、重点地区（一）钢管电杆市场分析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二、重点地区（二）钢管电杆市场分析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三、重点地区（三）钢管电杆市场分析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四、重点地区（四）钢管电杆市场分析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五、重点地区（五）钢管电杆市场分析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2019-2024年中国钢管电杆产品市场进出口数据分析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2019-2024年中国钢管电杆产品出口统计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2019-2024年中国钢管电杆产品进口统计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2019-2024年中国钢管电杆产品进出口价格对比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中国钢管电杆主要进口来源地及出口目的地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2019-2024年中国钢管电杆行业竞争态势分析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2025年钢管电杆行业集中度分析</w:t>
      </w:r>
      <w:r>
        <w:rPr>
          <w:rFonts w:hint="eastAsia"/>
        </w:rPr>
        <w:br/>
      </w:r>
      <w:r>
        <w:rPr>
          <w:rFonts w:hint="eastAsia"/>
        </w:rPr>
        <w:t>　　　　一、钢管电杆市场集中度分析</w:t>
      </w:r>
      <w:r>
        <w:rPr>
          <w:rFonts w:hint="eastAsia"/>
        </w:rPr>
        <w:br/>
      </w:r>
      <w:r>
        <w:rPr>
          <w:rFonts w:hint="eastAsia"/>
        </w:rPr>
        <w:t>　　　　二、钢管电杆企业分布区域集中度分析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三、钢管电杆区域消费集中度分析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2019-2024年钢管电杆主要企业竞争力分析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2024-2025年钢管电杆行业竞争格局分析</w:t>
      </w:r>
      <w:r>
        <w:rPr>
          <w:rFonts w:hint="eastAsia"/>
        </w:rPr>
        <w:br/>
      </w:r>
      <w:r>
        <w:rPr>
          <w:rFonts w:hint="eastAsia"/>
        </w:rPr>
        <w:t>　　　　一、钢管电杆行业竞争分析</w:t>
      </w:r>
      <w:r>
        <w:rPr>
          <w:rFonts w:hint="eastAsia"/>
        </w:rPr>
        <w:br/>
      </w:r>
      <w:r>
        <w:rPr>
          <w:rFonts w:hint="eastAsia"/>
        </w:rPr>
        <w:t>　　　　二、中外钢管电杆产品竞争分析</w:t>
      </w:r>
      <w:r>
        <w:rPr>
          <w:rFonts w:hint="eastAsia"/>
        </w:rPr>
        <w:br/>
      </w:r>
      <w:r>
        <w:rPr>
          <w:rFonts w:hint="eastAsia"/>
        </w:rPr>
        <w:t>　　　　三、国内钢管电杆行业重点企业发展动向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钢管电杆行业上下游产业链发展情况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钢管电杆上游产业发展分析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钢管电杆下游产业发展分析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钢管电杆行业重点企业竞争力分析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三、企业钢管电杆经营状况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三、企业钢管电杆经营状况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三、企业钢管电杆经营状况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三、企业钢管电杆经营状况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三、企业钢管电杆经营状况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三、企业钢管电杆经营状况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2025年钢管电杆企业管理策略建议</w:t>
      </w:r>
      <w:r>
        <w:rPr>
          <w:rFonts w:hint="eastAsia"/>
        </w:rPr>
        <w:br/>
      </w:r>
      <w:r>
        <w:rPr>
          <w:rFonts w:hint="eastAsia"/>
        </w:rPr>
        <w:t>　　第一节 提高钢管电杆企业竞争力的策略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一、提高中国钢管电杆企业核心竞争力的对策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二、钢管电杆企业提升竞争力的主要方向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三、影响钢管电杆企业核心竞争力的因素及提升途径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四、提高钢管电杆企业竞争力的策略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对中国钢管电杆品牌的战略思考</w:t>
      </w:r>
      <w:r>
        <w:rPr>
          <w:rFonts w:hint="eastAsia"/>
        </w:rPr>
        <w:br/>
      </w:r>
      <w:r>
        <w:rPr>
          <w:rFonts w:hint="eastAsia"/>
        </w:rPr>
        <w:t>　　　　一、钢管电杆实施品牌战略的意义</w:t>
      </w:r>
      <w:r>
        <w:rPr>
          <w:rFonts w:hint="eastAsia"/>
        </w:rPr>
        <w:br/>
      </w:r>
      <w:r>
        <w:rPr>
          <w:rFonts w:hint="eastAsia"/>
        </w:rPr>
        <w:t>　　　　二、钢管电杆企业品牌的现状分析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三、中国钢管电杆企业的品牌战略</w:t>
      </w:r>
      <w:r>
        <w:rPr>
          <w:rFonts w:hint="eastAsia"/>
        </w:rPr>
        <w:br/>
      </w:r>
      <w:r>
        <w:rPr>
          <w:rFonts w:hint="eastAsia"/>
        </w:rPr>
        <w:t>　　　　四、钢管电杆品牌战略管理的策略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钢管电杆行业发展趋势及投资风险预警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2025年钢管电杆市场前景分析</w:t>
      </w:r>
      <w:r>
        <w:rPr>
          <w:rFonts w:hint="eastAsia"/>
        </w:rPr>
        <w:br/>
      </w:r>
      <w:r>
        <w:rPr>
          <w:rFonts w:hint="eastAsia"/>
        </w:rPr>
        <w:t>　　第二节 2025年钢管电杆行业发展趋势预测</w:t>
      </w:r>
      <w:r>
        <w:rPr>
          <w:rFonts w:hint="eastAsia"/>
        </w:rPr>
        <w:br/>
      </w:r>
      <w:r>
        <w:rPr>
          <w:rFonts w:hint="eastAsia"/>
        </w:rPr>
        <w:t>　　第三节 影响钢管电杆行业发展的主要因素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一、2025年影响钢管电杆行业运行的有利因素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二、2025年影响钢管电杆行业运行的稳定因素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三、2025年影响钢管电杆行业运行的不利因素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四、2025年中国钢管电杆行业发展面临的挑战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五、2025年中国钢管电杆行业发展面临的机遇</w:t>
      </w:r>
      <w:r>
        <w:rPr>
          <w:rFonts w:hint="eastAsia"/>
        </w:rPr>
        <w:br/>
      </w:r>
      <w:r>
        <w:rPr>
          <w:rFonts w:hint="eastAsia"/>
        </w:rPr>
        <w:t>　　第四节 钢管电杆行业投资风险预警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一、2025年钢管电杆行业市场风险及控制策略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二、2025年钢管电杆行业政策风险及控制策略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三、2025年钢管电杆行业经营风险及控制策略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四、2025年钢管电杆同业竞争风险及控制策略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五、2025年钢管电杆行业其他风险及控制策略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钢管电杆市场研究结论</w:t>
      </w:r>
      <w:r>
        <w:rPr>
          <w:rFonts w:hint="eastAsia"/>
        </w:rPr>
        <w:br/>
      </w:r>
      <w:r>
        <w:rPr>
          <w:rFonts w:hint="eastAsia"/>
        </w:rPr>
        <w:t>　　第二节 钢管电杆子行业研究结论</w:t>
      </w:r>
      <w:r>
        <w:rPr>
          <w:rFonts w:hint="eastAsia"/>
        </w:rPr>
        <w:br/>
      </w:r>
      <w:r>
        <w:rPr>
          <w:rFonts w:hint="eastAsia"/>
        </w:rPr>
        <w:t>　　第三节 中智林:－钢管电杆市场发展建议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钢管电杆行业历程</w:t>
      </w:r>
      <w:r>
        <w:rPr>
          <w:rFonts w:hint="eastAsia"/>
        </w:rPr>
        <w:br/>
      </w:r>
      <w:r>
        <w:rPr>
          <w:rFonts w:hint="eastAsia"/>
        </w:rPr>
        <w:t>　　图表 钢管电杆行业生命周期</w:t>
      </w:r>
      <w:r>
        <w:rPr>
          <w:rFonts w:hint="eastAsia"/>
        </w:rPr>
        <w:br/>
      </w:r>
      <w:r>
        <w:rPr>
          <w:rFonts w:hint="eastAsia"/>
        </w:rPr>
        <w:t>　　图表 钢管电杆行业产业链分析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2019-2024年中国钢管电杆行业市场规模及增长情况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2019-2024年钢管电杆行业市场容量分析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2019-2024年中国钢管电杆行业产能统计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2019-2024年中国钢管电杆行业产量及增长趋势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2019-2024年中国钢管电杆市场需求量及增速统计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2024年中国钢管电杆行业需求领域分布格局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2019-2024年中国钢管电杆行业销售收入分析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2019-2024年中国钢管电杆行业盈利情况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2019-2024年中国钢管电杆行业利润总额统计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2019-2024年中国钢管电杆进口数量分析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2019-2024年中国钢管电杆进口金额分析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2019-2024年中国钢管电杆出口数量分析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2019-2024年中国钢管电杆出口金额分析</w:t>
      </w:r>
      <w:r>
        <w:rPr>
          <w:rFonts w:hint="eastAsia"/>
        </w:rPr>
        <w:br/>
      </w:r>
      <w:r>
        <w:rPr>
          <w:rFonts w:hint="eastAsia"/>
        </w:rPr>
        <w:t>　　图表 2024年中国钢管电杆进口国家及地区分析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2024年中国钢管电杆出口国家及地区分析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2019-2024年中国钢管电杆行业企业数量情况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2019-2024年中国钢管电杆行业企业平均规模情况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**地区钢管电杆市场规模及增长情况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**地区钢管电杆行业市场需求情况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**地区钢管电杆市场规模及增长情况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**地区钢管电杆行业市场需求情况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**地区钢管电杆市场规模及增长情况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**地区钢管电杆行业市场需求情况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**地区钢管电杆市场规模及增长情况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**地区钢管电杆行业市场需求情况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钢管电杆重点企业（一）基本信息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钢管电杆重点企业（一）经营情况分析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钢管电杆重点企业（一）主要经济指标情况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钢管电杆重点企业（一）盈利能力情况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钢管电杆重点企业（一）偿债能力情况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钢管电杆重点企业（一）运营能力情况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钢管电杆重点企业（一）成长能力情况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钢管电杆重点企业（二）基本信息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钢管电杆重点企业（二）经营情况分析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钢管电杆重点企业（二）主要经济指标情况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钢管电杆重点企业（二）盈利能力情况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钢管电杆重点企业（二）偿债能力情况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钢管电杆重点企业（二）运营能力情况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钢管电杆重点企业（二）成长能力情况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钢管电杆重点企业（三）基本信息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钢管电杆重点企业（三）经营情况分析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钢管电杆重点企业（三）主要经济指标情况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钢管电杆重点企业（三）盈利能力情况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钢管电杆重点企业（三）偿债能力情况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钢管电杆重点企业（三）运营能力情况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钢管电杆重点企业（三）成长能力情况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2025-2031年中国钢管电杆行业产能预测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2025-2031年中国钢管电杆行业产量预测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2025-2031年中国钢管电杆市场需求量预测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2025-2031年中国钢管电杆行业供需平衡预测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2025-2031年中国钢管电杆行业市场容量预测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2025-2031年中国钢管电杆行业市场规模预测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2025年中国钢管电杆市场前景分析</w:t>
      </w:r>
      <w:r>
        <w:rPr>
          <w:rFonts w:hint="eastAsia"/>
        </w:rPr>
        <w:br/>
      </w:r>
      <w:r>
        <w:rPr>
          <w:rFonts w:hint="eastAsia"/>
        </w:rPr>
        <w:t>　　图表 2025年中国钢管电杆发展趋势预测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991fd2b8894a58" w:history="1">
        <w:r>
          <w:rPr>
            <w:rStyle w:val="Hyperlink"/>
          </w:rPr>
          <w:t>2025-2031年中国钢管电杆市场调研与发展前景分析报告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3075289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991fd2b8894a58" w:history="1">
        <w:r>
          <w:rPr>
            <w:rStyle w:val="Hyperlink"/>
          </w:rPr>
          <w:t>https://www.20087.com/9/28/GangGuanDianGanQianJing.html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热点：钢管做电线杆可以吗、钢管电杆厂家、10千伏钢管杆型号、钢管电杆价格、钢管厂家、钢管电杆安装、钢管壁厚、钢管电杆使用寿命多少年、电力钢杆生产厂家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89d1255d8d4fc5" w:history="1">
      <w:r>
        <w:rPr>
          <w:rStyle w:val="Hyperlink"/>
        </w:rPr>
        <w:t>2025-2031年中国钢管电杆市场调研与发展前景分析报告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GangGuanDianGanQianJing.html" TargetMode="External" Id="R4d991fd2b8894a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GangGuanDianGanQianJing.html" TargetMode="External" Id="R6689d1255d8d4f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2024-10-20T02:34:00Z</dcterms:created>
  <dcterms:modified xsi:type="dcterms:W3CDTF">2024-10-20T03:34:00Z</dcterms:modified>
  <dc:subject>2025-2031年中国钢管电杆市场调研与发展前景分析报告</dc:subject>
  <dc:title>2025-2031年中国钢管电杆市场调研与发展前景分析报告</dc:title>
  <cp:keywords>2025-2031年中国钢管电杆市场调研与发展前景分析报告</cp:keywords>
  <dc:description>2025-2031年中国钢管电杆市场调研与发展前景分析报告</dc:description>
</cp:coreProperties>
</file>