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2276130e9418a" w:history="1">
              <w:r>
                <w:rPr>
                  <w:rStyle w:val="Hyperlink"/>
                </w:rPr>
                <w:t>2025-2031年全球与中国嵌入式电烤箱行业调研及发展前景预测报告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2276130e9418a" w:history="1">
              <w:r>
                <w:rPr>
                  <w:rStyle w:val="Hyperlink"/>
                </w:rPr>
                <w:t>2025-2031年全球与中国嵌入式电烤箱行业调研及发展前景预测报告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2276130e9418a" w:history="1">
                <w:r>
                  <w:rPr>
                    <w:rStyle w:val="Hyperlink"/>
                  </w:rPr>
                  <w:t>https://www.20087.com/0/69/QianRuShiDianKaoXiangDeXianZhuangYuQianJing.html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电烤箱作为现代厨房电器的重要组成部分，以其节省空间、外观美观和高效能的特点受到消费者喜爱。目前，产品集成了智能控制、多重烹饪模式和自清洁功能，满足了用户对便捷、健康烹饪的需求。设计上强调与厨房整体风格的融合，提供定制化解决方案，提升了厨房的美观度和实用性。</w:t>
      </w:r>
      <w:r>
        <w:rPr>
          <w:rFonts w:hint="eastAsia"/>
        </w:rPr>
        <w:br/>
      </w:r>
      <w:r>
        <w:rPr>
          <w:rFonts w:hint="eastAsia"/>
        </w:rPr>
        <w:t>　　未来嵌入式电烤箱将更加注重智能化和个性化设计。通过物联网技术，实现远程控制、食谱推荐和烹饪状态监测，提升用户体验。健康烹饪功能，如低油脂烹饪模式和营养保持技术，将得到进一步开发。此外，能源效率的提升和环保材料的应用，响应全球节能减排的趋势，将是产品升级的关键方向。随着智能家居生态系统的不断完善，嵌入式电烤箱将更好地融入智能家居体系，实现与其他家电的智能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2276130e9418a" w:history="1">
        <w:r>
          <w:rPr>
            <w:rStyle w:val="Hyperlink"/>
          </w:rPr>
          <w:t>2025-2031年全球与中国嵌入式电烤箱行业调研及发展前景预测报告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嵌入式电烤箱行业的市场规模、需求变化、产业链动态及区域发展格局。报告重点解读了嵌入式电烤箱行业竞争态势与重点企业的市场表现，并通过科学研判行业趋势与前景，揭示了嵌入式电烤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嵌入式电烤箱市场概述</w:t>
      </w:r>
      <w:r>
        <w:rPr>
          <w:rFonts w:hint="eastAsia"/>
        </w:rPr>
        <w:br/>
      </w:r>
      <w:r>
        <w:rPr>
          <w:rFonts w:hint="eastAsia"/>
        </w:rPr>
        <w:t>　　第一节 嵌入式电烤箱产品定义及统计范围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按照不同产品类型，嵌入式电烤箱主要可以分为如下几个类别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一、不同产品类型嵌入式电烤箱增长趋势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从不同应用，嵌入式电烤箱主要包括如下几个方面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全球与中国嵌入式电烤箱发展现状及趋势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一、全球嵌入式电烤箱发展现状及未来趋势（2020-2025年）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二、中国嵌入式电烤箱发展现状及未来趋势（2020-2025年）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全球嵌入式电烤箱供需现状及2025-2031年预测（2020-2025年）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一、全球嵌入式电烤箱产能、产量、产能利用率及发展趋势（2020-2025年）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二、全球嵌入式电烤箱产量、表观消费量及发展趋势（2020-2025年）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中国嵌入式电烤箱供需现状及2025-2031年预测（2020-2025年）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一、中国嵌入式电烤箱产能、产量、产能利用率及2025-2031年趋势（2020-2025年）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二、中国嵌入式电烤箱产量、表观消费量及发展趋势（2020-2025年）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三、中国嵌入式电烤箱产量、市场需求量及发展趋势（2020-2025年）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中国及欧美日等嵌入式电烤箱行业政策分析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全球与中国主要厂商嵌入式电烤箱产量、产值及竞争分析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全球嵌入式电烤箱主要厂商列表（2020-2025年）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一、全球嵌入式电烤箱主要厂商产量列表（2020-2025年）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二、全球嵌入式电烤箱主要厂商产值列表（2020-2025年）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三、2025年全球主要生产商嵌入式电烤箱收入排名</w:t>
      </w:r>
      <w:r>
        <w:rPr>
          <w:rFonts w:hint="eastAsia"/>
        </w:rPr>
        <w:br/>
      </w:r>
      <w:r>
        <w:rPr>
          <w:rFonts w:hint="eastAsia"/>
        </w:rPr>
        <w:t>　　　　四、全球嵌入式电烤箱主要厂商产品价格列表（2020-2025年）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中国嵌入式电烤箱主要厂商产量、产值及市场份额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一、中国嵌入式电烤箱主要厂商产量列表（2020-2025年）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二、中国嵌入式电烤箱主要厂商产值列表（2020-2025年）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嵌入式电烤箱厂商产地分布及商业化日期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嵌入式电烤箱行业集中度、竞争程度分析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一、嵌入式电烤箱行业集中度分析：全球Top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二、全球嵌入式电烤箱第一梯队、第二梯队和第三梯队生产商（品牌）及市场份额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全球领先嵌入式电烤箱企业SWOT分析</w:t>
      </w:r>
      <w:r>
        <w:rPr>
          <w:rFonts w:hint="eastAsia"/>
        </w:rPr>
        <w:br/>
      </w:r>
      <w:r>
        <w:rPr>
          <w:rFonts w:hint="eastAsia"/>
        </w:rPr>
        <w:t>　　第六节 全球主要嵌入式电烤箱企业采访及观点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全球主要嵌入式电烤箱生产地区分析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全球主要地区嵌入式电烤箱市场规模分析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一、全球主要地区嵌入式电烤箱产量及市场份额（2020-2025年）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二、全球主要地区嵌入式电烤箱产量及市场份额预测（2025-2031年）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三、全球主要地区嵌入式电烤箱产值及市场份额（2020-2025年）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四、全球主要地区嵌入式电烤箱产值及市场份额预测（2025-2031年）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北美市场嵌入式电烤箱产量、产值及增长率（2020-2025年）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欧洲市场嵌入式电烤箱产量、产值及增长率（2020-2025年）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中国市场嵌入式电烤箱产量、产值及增长率（2020-2025年）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日本市场嵌入式电烤箱产量、产值及增长率（2020-2025年）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东南亚市场嵌入式电烤箱产量、产值及增长率（2020-2025年）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印度市场嵌入式电烤箱产量、产值及增长率（2020-2025年）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全球主要地区嵌入式电烤箱消费展望（2025-2031年）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全球主要地区嵌入式电烤箱消费量及增长率（2020-2025年）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全球主要地区嵌入式电烤箱消费量预测（2025-2031年）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全球嵌入式电烤箱行业重点企业调研分析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嵌入式电烤箱重点企业（一）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一、重点企业（一）基本信息、嵌入式电烤箱生产基地、销售区域、竞争对手及市场地位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三、重点企业（一）嵌入式电烤箱产能、产量、产值、价格及毛利率统计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嵌入式电烤箱重点企业（二）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一、重点企业（二）基本信息、嵌入式电烤箱生产基地、销售区域、竞争对手及市场地位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三、重点企业（二）嵌入式电烤箱产能、产量、产值、价格及毛利率统计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嵌入式电烤箱重点企业（三）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一、重点企业（三）基本信息、嵌入式电烤箱生产基地、销售区域、竞争对手及市场地位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三、重点企业（三）嵌入式电烤箱产能、产量、产值、价格及毛利率统计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嵌入式电烤箱重点企业（四）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一、重点企业（四）基本信息、嵌入式电烤箱生产基地、销售区域、竞争对手及市场地位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三、重点企业（四）嵌入式电烤箱产能、产量、产值、价格及毛利率统计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嵌入式电烤箱重点企业（五）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一、重点企业（五）基本信息、嵌入式电烤箱生产基地、销售区域、竞争对手及市场地位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三、重点企业（五）嵌入式电烤箱产能、产量、产值、价格及毛利率统计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嵌入式电烤箱重点企业（六）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一、重点企业（六）基本信息、嵌入式电烤箱生产基地、销售区域、竞争对手及市场地位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三、重点企业（六）嵌入式电烤箱产能、产量、产值、价格及毛利率统计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嵌入式电烤箱重点企业（七）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一、重点企业（七）基本信息、嵌入式电烤箱生产基地、销售区域、竞争对手及市场地位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三、重点企业（七）嵌入式电烤箱产能、产量、产值、价格及毛利率统计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不同类型嵌入式电烤箱市场分析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全球不同类型嵌入式电烤箱产量（2020-2031年）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一、全球不同类型嵌入式电烤箱产量及市场份额（2020-2025年）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二、全球不同类型嵌入式电烤箱产量预测（2025-2031年）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全球不同类型嵌入式电烤箱产值（2020-2031年）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一、全球不同类型嵌入式电烤箱产值及市场份额（2020-2025年）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二、全球不同类型嵌入式电烤箱产值预测（2025-2031年）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全球不同类型嵌入式电烤箱价格走势（2020-2025年）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不同价格区间嵌入式电烤箱市场份额对比（2020-2025年）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中国不同类型嵌入式电烤箱产量（2020-2031年）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一、中国不同类型嵌入式电烤箱产量及市场份额（2020-2025年）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二、中国不同类型嵌入式电烤箱产量预测（2025-2031年）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中国不同类型嵌入式电烤箱产值（2020-2031年）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一、中国不同类型嵌入式电烤箱产值及市场份额（2020-2025年）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二、中国不同类型嵌入式电烤箱产值预测（2025-2031年）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嵌入式电烤箱上游原料及下游主要应用分析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嵌入式电烤箱产业链分析</w:t>
      </w:r>
      <w:r>
        <w:rPr>
          <w:rFonts w:hint="eastAsia"/>
        </w:rPr>
        <w:br/>
      </w:r>
      <w:r>
        <w:rPr>
          <w:rFonts w:hint="eastAsia"/>
        </w:rPr>
        <w:t>　　第二节 嵌入式电烤箱产业上游供应分析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全球不同应用嵌入式电烤箱消费量、市场份额及增长率（2020-2031年）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一、全球不同应用嵌入式电烤箱消费量（2020-2025年）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二、全球不同应用嵌入式电烤箱消费量预测（2025-2031年）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中国不同应用嵌入式电烤箱消费量、市场份额及增长率（2020-2031年）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一、中国不同应用嵌入式电烤箱消费量（2020-2025年）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二、中国不同应用嵌入式电烤箱消费量预测（2025-2031年）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中国嵌入式电烤箱产量、消费量、进出口分析及未来趋势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中国嵌入式电烤箱产量、消费量、进出口分析及未来趋势（2020-2031年）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中国嵌入式电烤箱进出口贸易趋势</w:t>
      </w:r>
      <w:r>
        <w:rPr>
          <w:rFonts w:hint="eastAsia"/>
        </w:rPr>
        <w:br/>
      </w:r>
      <w:r>
        <w:rPr>
          <w:rFonts w:hint="eastAsia"/>
        </w:rPr>
        <w:t>　　第三节 中国嵌入式电烤箱主要进口来源</w:t>
      </w:r>
      <w:r>
        <w:rPr>
          <w:rFonts w:hint="eastAsia"/>
        </w:rPr>
        <w:br/>
      </w:r>
      <w:r>
        <w:rPr>
          <w:rFonts w:hint="eastAsia"/>
        </w:rPr>
        <w:t>　　第四节 中国嵌入式电烤箱主要出口目的地</w:t>
      </w:r>
      <w:r>
        <w:rPr>
          <w:rFonts w:hint="eastAsia"/>
        </w:rPr>
        <w:br/>
      </w:r>
      <w:r>
        <w:rPr>
          <w:rFonts w:hint="eastAsia"/>
        </w:rPr>
        <w:t>　　第五节 中国嵌入式电烤箱未来发展的有利因素、不利因素分析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中国嵌入式电烤箱主要生产消费地区分布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中国嵌入式电烤箱生产地区分布</w:t>
      </w:r>
      <w:r>
        <w:rPr>
          <w:rFonts w:hint="eastAsia"/>
        </w:rPr>
        <w:br/>
      </w:r>
      <w:r>
        <w:rPr>
          <w:rFonts w:hint="eastAsia"/>
        </w:rPr>
        <w:t>　　第二节 中国嵌入式电烤箱消费地区分布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影响中国嵌入式电烤箱供需的主要因素分析</w:t>
      </w:r>
      <w:r>
        <w:rPr>
          <w:rFonts w:hint="eastAsia"/>
        </w:rPr>
        <w:br/>
      </w:r>
      <w:r>
        <w:rPr>
          <w:rFonts w:hint="eastAsia"/>
        </w:rPr>
        <w:t>　　第一节 嵌入式电烤箱技术及相关行业技术发展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嵌入式电烤箱进出口贸易现状及趋势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嵌入式电烤箱下游行业需求变化因素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嵌入式电烤箱行业、产品及技术发展趋势（2025-2031年）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嵌入式电烤箱行业及市场环境发展趋势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嵌入式电烤箱产品及技术发展趋势</w:t>
      </w:r>
      <w:r>
        <w:rPr>
          <w:rFonts w:hint="eastAsia"/>
        </w:rPr>
        <w:br/>
      </w:r>
      <w:r>
        <w:rPr>
          <w:rFonts w:hint="eastAsia"/>
        </w:rPr>
        <w:t>　　第三节 嵌入式电烤箱产品价格走势</w:t>
      </w:r>
      <w:r>
        <w:rPr>
          <w:rFonts w:hint="eastAsia"/>
        </w:rPr>
        <w:br/>
      </w:r>
      <w:r>
        <w:rPr>
          <w:rFonts w:hint="eastAsia"/>
        </w:rPr>
        <w:t>　　第四节 嵌入式电烤箱市场消费形态、消费者偏好（2025-2031年）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嵌入式电烤箱销售渠道分析及建议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国内嵌入式电烤箱销售渠道</w:t>
      </w:r>
      <w:r>
        <w:rPr>
          <w:rFonts w:hint="eastAsia"/>
        </w:rPr>
        <w:br/>
      </w:r>
      <w:r>
        <w:rPr>
          <w:rFonts w:hint="eastAsia"/>
        </w:rPr>
        <w:t>　　第二节 海外市场嵌入式电烤箱销售渠道</w:t>
      </w:r>
      <w:r>
        <w:rPr>
          <w:rFonts w:hint="eastAsia"/>
        </w:rPr>
        <w:br/>
      </w:r>
      <w:r>
        <w:rPr>
          <w:rFonts w:hint="eastAsia"/>
        </w:rPr>
        <w:t>　　第三节 嵌入式电烤箱销售/营销策略建议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按照不同产品类型，嵌入式电烤箱主要可以分为如下几个类别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不同种类嵌入式电烤箱增长趋势</w:t>
      </w:r>
      <w:r>
        <w:rPr>
          <w:rFonts w:hint="eastAsia"/>
        </w:rPr>
        <w:br/>
      </w:r>
      <w:r>
        <w:rPr>
          <w:rFonts w:hint="eastAsia"/>
        </w:rPr>
        <w:t>　　表 按不同应用，嵌入式电烤箱主要包括如下几个方面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不同应用嵌入式电烤箱消费量增长趋势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中国及欧美日等地区嵌入式电烤箱相关政策分析</w:t>
      </w:r>
      <w:r>
        <w:rPr>
          <w:rFonts w:hint="eastAsia"/>
        </w:rPr>
        <w:br/>
      </w:r>
      <w:r>
        <w:rPr>
          <w:rFonts w:hint="eastAsia"/>
        </w:rPr>
        <w:t>　　表 全球嵌入式电烤箱主要厂商产量列表（2020-2025年）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全球嵌入式电烤箱主要厂商产量市场份额列表（2020-2025年）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全球嵌入式电烤箱主要厂商产值列表（2020-2025年）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全球嵌入式电烤箱主要厂商产值、市场份额列表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2025年全球主要生产商嵌入式电烤箱收入排名</w:t>
      </w:r>
      <w:r>
        <w:rPr>
          <w:rFonts w:hint="eastAsia"/>
        </w:rPr>
        <w:br/>
      </w:r>
      <w:r>
        <w:rPr>
          <w:rFonts w:hint="eastAsia"/>
        </w:rPr>
        <w:t>　　表 全球嵌入式电烤箱主要厂商产品价格列表（2020-2025年）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中国嵌入式电烤箱主要厂商产品价格列表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中国嵌入式电烤箱主要厂商产量市场份额列表（2020-2025年）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中国嵌入式电烤箱主要厂商产值列表（2020-2025年）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中国嵌入式电烤箱主要厂商产值市场份额列表（2020-2025年）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全球主要嵌入式电烤箱厂商产地分布及商业化日期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全球主要嵌入式电烤箱企业采访及观点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全球主要地区嵌入式电烤箱产值对比</w:t>
      </w:r>
      <w:r>
        <w:rPr>
          <w:rFonts w:hint="eastAsia"/>
        </w:rPr>
        <w:br/>
      </w:r>
      <w:r>
        <w:rPr>
          <w:rFonts w:hint="eastAsia"/>
        </w:rPr>
        <w:t>　　表 全球主要地区嵌入式电烤箱产量市场份额列表（2020-2025年）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全球主要地区嵌入式电烤箱产量列表（2025-2031年）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全球主要地区嵌入式电烤箱产量份额（2025-2031年）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全球主要地区嵌入式电烤箱产值列表（2020-2025年）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全球主要地区嵌入式电烤箱产值份额列表（2020-2025年）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全球主要地区嵌入式电烤箱消费量列表（2020-2025年）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全球主要地区嵌入式电烤箱消费量市场份额列表（2020-2025年）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重点企业（一）嵌入式电烤箱产能、产量、产值、价格及毛利率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重点企业（一）嵌入式电烤箱产品规格及价格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重点企业（二）嵌入式电烤箱产能、产量、产值、价格及毛利率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重点企业（二）嵌入式电烤箱产品规格及价格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重点企业（三）嵌入式电烤箱产能、产量、产值、价格及毛利率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重点企业（三）嵌入式电烤箱产品规格及价格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重点企业（四）嵌入式电烤箱产能、产量、产值、价格及毛利率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重点企业（四）嵌入式电烤箱产品规格及价格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重点企业（五）嵌入式电烤箱产能、产量、产值、价格及毛利率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重点企业（五）嵌入式电烤箱产品规格及价格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重点企业（六）嵌入式电烤箱产能、产量、产值、价格及毛利率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重点企业（六）嵌入式电烤箱产品规格及价格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重点企业（七）嵌入式电烤箱产品规格、参数及市场应用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重点企业（七）嵌入式电烤箱产能、产量、产值、价格及毛利率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重点企业（七）嵌入式电烤箱产品规格及价格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全球不同产品类型嵌入式电烤箱产量（2020-2025年）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全球不同产品类型嵌入式电烤箱产量市场份额（2020-2025年）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全球不同产品类型嵌入式电烤箱产量预测（2025-2031年）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全球不同产品类型嵌入式电烤箱产量市场份额预测（2025-2031年）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全球不同类型嵌入式电烤箱产值（2020-2025年）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全球不同类型嵌入式电烤箱产值市场份额（2020-2025年）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全球不同类型嵌入式电烤箱产值预测（2025-2031年）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全球不同类型嵌入式电烤箱产值市场份额预测（2025-2031年）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全球不同价格区间嵌入式电烤箱市场份额对比（2020-2025年）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中国不同产品类型嵌入式电烤箱产量（2020-2025年）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中国不同产品类型嵌入式电烤箱产量市场份额（2020-2025年）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中国不同产品类型嵌入式电烤箱产量预测（2025-2031年）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中国不同产品类型嵌入式电烤箱产量市场份额预测（2025-2031年）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中国不同产品类型嵌入式电烤箱产值（2020-2025年）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中国不同产品类型嵌入式电烤箱产值市场份额（2020-2025年）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中国不同产品类型嵌入式电烤箱产值预测（2025-2031年）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中国不同产品类型嵌入式电烤箱产值市场份额预测（2025-2031年）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嵌入式电烤箱上游原料供应商及联系方式列表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全球不同应用嵌入式电烤箱消费量（2020-2025年）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全球不同应用嵌入式电烤箱消费量市场份额（2020-2025年）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全球不同应用嵌入式电烤箱消费量预测（2025-2031年）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全球不同应用嵌入式电烤箱消费量市场份额预测（2025-2031年）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中国不同应用嵌入式电烤箱消费量（2020-2025年）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中国不同应用嵌入式电烤箱消费量市场份额（2020-2025年）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中国不同应用嵌入式电烤箱消费量预测（2025-2031年）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中国不同应用嵌入式电烤箱消费量市场份额预测（2025-2031年）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中国嵌入式电烤箱产量、消费量、进出口（2020-2025年）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中国嵌入式电烤箱产量、消费量、进出口预测（2025-2031年）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中国市场嵌入式电烤箱进出口贸易趋势</w:t>
      </w:r>
      <w:r>
        <w:rPr>
          <w:rFonts w:hint="eastAsia"/>
        </w:rPr>
        <w:br/>
      </w:r>
      <w:r>
        <w:rPr>
          <w:rFonts w:hint="eastAsia"/>
        </w:rPr>
        <w:t>　　表 中国市场嵌入式电烤箱主要进口来源</w:t>
      </w:r>
      <w:r>
        <w:rPr>
          <w:rFonts w:hint="eastAsia"/>
        </w:rPr>
        <w:br/>
      </w:r>
      <w:r>
        <w:rPr>
          <w:rFonts w:hint="eastAsia"/>
        </w:rPr>
        <w:t>　　表 中国市场嵌入式电烤箱主要出口目的地</w:t>
      </w:r>
      <w:r>
        <w:rPr>
          <w:rFonts w:hint="eastAsia"/>
        </w:rPr>
        <w:br/>
      </w:r>
      <w:r>
        <w:rPr>
          <w:rFonts w:hint="eastAsia"/>
        </w:rPr>
        <w:t>　　表 中国嵌入式电烤箱市场未来发展的有利因素、不利因素分析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中国嵌入式电烤箱生产地区分布</w:t>
      </w:r>
      <w:r>
        <w:rPr>
          <w:rFonts w:hint="eastAsia"/>
        </w:rPr>
        <w:br/>
      </w:r>
      <w:r>
        <w:rPr>
          <w:rFonts w:hint="eastAsia"/>
        </w:rPr>
        <w:t>　　表 中国嵌入式电烤箱消费地区分布</w:t>
      </w:r>
      <w:r>
        <w:rPr>
          <w:rFonts w:hint="eastAsia"/>
        </w:rPr>
        <w:br/>
      </w:r>
      <w:r>
        <w:rPr>
          <w:rFonts w:hint="eastAsia"/>
        </w:rPr>
        <w:t>　　表 嵌入式电烤箱行业及市场环境发展趋势</w:t>
      </w:r>
      <w:r>
        <w:rPr>
          <w:rFonts w:hint="eastAsia"/>
        </w:rPr>
        <w:br/>
      </w:r>
      <w:r>
        <w:rPr>
          <w:rFonts w:hint="eastAsia"/>
        </w:rPr>
        <w:t>　　表 嵌入式电烤箱产品及技术发展趋势</w:t>
      </w:r>
      <w:r>
        <w:rPr>
          <w:rFonts w:hint="eastAsia"/>
        </w:rPr>
        <w:br/>
      </w:r>
      <w:r>
        <w:rPr>
          <w:rFonts w:hint="eastAsia"/>
        </w:rPr>
        <w:t>　　表 国内嵌入式电烤箱主要销售模式及销售渠道趋势（2020-2025年）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欧美日等地区嵌入式电烤箱主要销售模式及销售渠道趋势（2020-2025年）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嵌入式电烤箱产品市场定位及目标消费者分析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嵌入式电烤箱产品图片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2025年全球不同产品类型嵌入式电烤箱产量市场份额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全球不同类型嵌入式电烤箱消费量市场份额对比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全球嵌入式电烤箱产量及增长率（2020-2025年）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全球嵌入式电烤箱产值及增长率（2020-2025年）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中国嵌入式电烤箱产量及发展趋势（2020-2025年）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中国嵌入式电烤箱产值及未来发展趋势（2020-2025年）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全球嵌入式电烤箱产能、产量、产能利用率及发展趋势（2020-2025年）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全球嵌入式电烤箱产量、市场需求量及发展趋势（2020-2025年）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中国嵌入式电烤箱产能、产量、产能利用率及发展趋势（2020-2025年）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中国嵌入式电烤箱产量、市场需求量及发展趋势（2020-2025年）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全球嵌入式电烤箱主要厂商2025年产量市场份额列表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全球嵌入式电烤箱主要厂商2025年产值市场份额列表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中国市场嵌入式电烤箱主要厂商产量市场份额列表（2020-2025年）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中国嵌入式电烤箱主要厂商2025年产量市场份额列表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中国嵌入式电烤箱主要厂商2025年产值市场份额列表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2025年全球前五及前十大生产商嵌入式电烤箱市场份额</w:t>
      </w:r>
      <w:r>
        <w:rPr>
          <w:rFonts w:hint="eastAsia"/>
        </w:rPr>
        <w:br/>
      </w:r>
      <w:r>
        <w:rPr>
          <w:rFonts w:hint="eastAsia"/>
        </w:rPr>
        <w:t>　　图 全球嵌入式电烤箱第一梯队、第二梯队和第三梯队生产商（品牌）及市场份额（2020-2025年）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嵌入式电烤箱全球领先企业SWOT分析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全球主要地区嵌入式电烤箱消费量市场份额对比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北美市场嵌入式电烤箱产量及增长率（2020-2025年）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北美市场嵌入式电烤箱产值及增长率（2020-2025年）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欧洲市场嵌入式电烤箱产量及增长率（2020-2025年）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欧洲市场嵌入式电烤箱产值及增长率（2020-2025年）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中国市场嵌入式电烤箱产量及增长率（2020-2025年）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中国市场嵌入式电烤箱产值及增长率（2020-2025年）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日本市场嵌入式电烤箱产量及增长率（2020-2025年）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日本市场嵌入式电烤箱产值及增长率（2020-2025年）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东南亚市场嵌入式电烤箱产量及增长率（2020-2025年）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东南亚市场嵌入式电烤箱产值及增长率（2020-2025年）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印度市场嵌入式电烤箱产量及增长率（2020-2025年）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印度市场嵌入式电烤箱产值及增长率（2020-2025年）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全球主要地区嵌入式电烤箱消费量市场份额（2020-2025年）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全球主要地区嵌入式电烤箱消费量市场份额预测（2025-2031年）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印度市场嵌入式电烤箱消费量、增长率及发展预测（2020-2025年）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嵌入式电烤箱产业链分析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嵌入式电烤箱产品价格走势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2276130e9418a" w:history="1">
        <w:r>
          <w:rPr>
            <w:rStyle w:val="Hyperlink"/>
          </w:rPr>
          <w:t>2025-2031年全球与中国嵌入式电烤箱行业调研及发展前景预测报告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2276130e9418a" w:history="1">
        <w:r>
          <w:rPr>
            <w:rStyle w:val="Hyperlink"/>
          </w:rPr>
          <w:t>https://www.20087.com/0/69/QianRuShiDianKaoXiangDeXianZhuangYuQianJing.html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电烤箱怎么用视频教程、嵌入式电烤箱什么牌子好、嵌入式烤箱多少钱、嵌入式电烤箱怎么用视频教程、嵌入式蒸箱烤箱、嵌入式电烤箱尺寸、镶嵌式烤箱、嵌入式电烤箱十大名牌排行榜、嵌入式烤箱怎么断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dba2ad1f740db" w:history="1">
      <w:r>
        <w:rPr>
          <w:rStyle w:val="Hyperlink"/>
        </w:rPr>
        <w:t>2025-2031年全球与中国嵌入式电烤箱行业调研及发展前景预测报告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anRuShiDianKaoXiangDeXianZhuangYuQianJing.html" TargetMode="External" Id="R15f2276130e9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anRuShiDianKaoXiangDeXianZhuangYuQianJing.html" TargetMode="External" Id="R197dba2ad1f7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2025-02-09T04:50:00Z</dcterms:created>
  <dcterms:modified xsi:type="dcterms:W3CDTF">2025-02-09T05:50:00Z</dcterms:modified>
  <dc:subject>2025-2031年全球与中国嵌入式电烤箱行业调研及发展前景预测报告</dc:subject>
  <dc:title>2025-2031年全球与中国嵌入式电烤箱行业调研及发展前景预测报告</dc:title>
  <cp:keywords>2025-2031年全球与中国嵌入式电烤箱行业调研及发展前景预测报告</cp:keywords>
  <dc:description>2025-2031年全球与中国嵌入式电烤箱行业调研及发展前景预测报告</dc:description>
</cp:coreProperties>
</file>