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de9f2dae84ca4" w:history="1">
              <w:r>
                <w:rPr>
                  <w:rStyle w:val="Hyperlink"/>
                </w:rPr>
                <w:t>2025-2031年中国玻璃纤维胶带行业现状与前景趋势报告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de9f2dae84ca4" w:history="1">
              <w:r>
                <w:rPr>
                  <w:rStyle w:val="Hyperlink"/>
                </w:rPr>
                <w:t>2025-2031年中国玻璃纤维胶带行业现状与前景趋势报告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de9f2dae84ca4" w:history="1">
                <w:r>
                  <w:rPr>
                    <w:rStyle w:val="Hyperlink"/>
                  </w:rPr>
                  <w:t>https://www.20087.com/0/39/BoLiXianWeiJiaoDaiHangYeQianJingQuShi.html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胶带以其高强度、耐高温和绝缘性能，在电气绝缘、管道修复、建筑加固等领域得到了广泛应用。近年来，通过表面处理技术和粘合剂配方的改进，玻璃纤维胶带的粘附力和耐久性得到了显著增强。同时，针对特定应用需求，如电磁屏蔽和防火，开发出了功能化的玻璃纤维胶带，拓宽了其应用范围。</w:t>
      </w:r>
      <w:r>
        <w:rPr>
          <w:rFonts w:hint="eastAsia"/>
        </w:rPr>
        <w:br/>
      </w:r>
      <w:r>
        <w:rPr>
          <w:rFonts w:hint="eastAsia"/>
        </w:rPr>
        <w:t>　　未来，玻璃纤维胶带将朝着多功能化和定制化方向发展。通过纳米材料的复合，增强其在极端环境下的性能表现，如更高的耐温性和更好的电磁屏蔽效果。同时，随着3D打印技术的成熟，定制尺寸和形状的玻璃纤维胶带将成为可能，满足复杂结构的粘接需求。此外，环保型粘合剂的开发将减少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de9f2dae84ca4" w:history="1">
        <w:r>
          <w:rPr>
            <w:rStyle w:val="Hyperlink"/>
          </w:rPr>
          <w:t>2025-2031年中国玻璃纤维胶带行业现状与前景趋势报告</w:t>
        </w:r>
      </w:hyperlink>
      <w:r>
        <w:rPr>
          <w:rFonts w:hint="eastAsia"/>
        </w:rPr>
        <w:t>》依托权威数据资源与长期市场监测，系统分析了玻璃纤维胶带行业的市场规模、市场需求及产业链结构，深入探讨了玻璃纤维胶带价格变动与细分市场特征。报告科学预测了玻璃纤维胶带市场前景及未来发展趋势，重点剖析了行业集中度、竞争格局及重点企业的市场地位，并通过SWOT分析揭示了玻璃纤维胶带行业机遇与潜在风险。报告为投资者及业内企业提供了全面的市场洞察与决策参考，助力把握玻璃纤维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玻璃纤维胶带行业定义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玻璃纤维胶带主要应用领域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2024-2025年全球玻璃纤维胶带行业市场调研分析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全球玻璃纤维胶带行业经济环境分析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全球玻璃纤维胶带市场总体情况分析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一、全球玻璃纤维胶带行业的发展特点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二、全球玻璃纤维胶带市场结构</w:t>
      </w:r>
      <w:r>
        <w:rPr>
          <w:rFonts w:hint="eastAsia"/>
        </w:rPr>
        <w:br/>
      </w:r>
      <w:r>
        <w:rPr>
          <w:rFonts w:hint="eastAsia"/>
        </w:rPr>
        <w:t>　　　　三、全球玻璃纤维胶带行业竞争格局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全球主要国家（地区）玻璃纤维胶带市场分析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2025-2031年全球玻璃纤维胶带行业发展趋势预测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2024-2025年玻璃纤维胶带行业发展环境分析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玻璃纤维胶带行业相关政策、法规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2024-2025年中国玻璃纤维胶带市场现状</w:t>
      </w:r>
      <w:r>
        <w:rPr>
          <w:rFonts w:hint="eastAsia"/>
        </w:rPr>
        <w:br/>
      </w:r>
      <w:r>
        <w:rPr>
          <w:rFonts w:hint="eastAsia"/>
        </w:rPr>
        <w:t>　　第二节 中国玻璃纤维胶带行业产量情况分析及预测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、2019-2024年中国玻璃纤维胶带产量统计分析</w:t>
      </w:r>
      <w:r>
        <w:rPr>
          <w:rFonts w:hint="eastAsia"/>
        </w:rPr>
        <w:br/>
      </w:r>
      <w:r>
        <w:rPr>
          <w:rFonts w:hint="eastAsia"/>
        </w:rPr>
        <w:t>　　　　三、玻璃纤维胶带生产区域分布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四、2025-2031年中国玻璃纤维胶带产量预测分析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中国玻璃纤维胶带市场需求情况分析及预测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二、2019-2024年中国玻璃纤维胶带市场需求统计</w:t>
      </w:r>
      <w:r>
        <w:rPr>
          <w:rFonts w:hint="eastAsia"/>
        </w:rPr>
        <w:br/>
      </w:r>
      <w:r>
        <w:rPr>
          <w:rFonts w:hint="eastAsia"/>
        </w:rPr>
        <w:t>　　　　三、玻璃纤维胶带市场饱和度</w:t>
      </w:r>
      <w:r>
        <w:rPr>
          <w:rFonts w:hint="eastAsia"/>
        </w:rPr>
        <w:br/>
      </w:r>
      <w:r>
        <w:rPr>
          <w:rFonts w:hint="eastAsia"/>
        </w:rPr>
        <w:t>　　　　四、影响玻璃纤维胶带市场需求的因素</w:t>
      </w:r>
      <w:r>
        <w:rPr>
          <w:rFonts w:hint="eastAsia"/>
        </w:rPr>
        <w:br/>
      </w:r>
      <w:r>
        <w:rPr>
          <w:rFonts w:hint="eastAsia"/>
        </w:rPr>
        <w:t>　　　　五、玻璃纤维胶带市场潜力分析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六、2025-2031年中国玻璃纤维胶带市场需求预测分析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二、**地区玻璃纤维胶带行业市场需求规模情况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三、**地区玻璃纤维胶带行业市场需求规模情况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四、**地区玻璃纤维胶带行业市场需求规模情况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五、**地区玻璃纤维胶带行业市场需求规模情况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六、**地区玻璃纤维胶带行业市场需求规模情况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2024-2025年中国玻璃纤维胶带细分行业调研</w:t>
      </w:r>
      <w:r>
        <w:rPr>
          <w:rFonts w:hint="eastAsia"/>
        </w:rPr>
        <w:br/>
      </w:r>
      <w:r>
        <w:rPr>
          <w:rFonts w:hint="eastAsia"/>
        </w:rPr>
        <w:t>　　第一节 主要玻璃纤维胶带细分行业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2025年中国玻璃纤维胶带企业营销及发展建议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玻璃纤维胶带企业营销策略分析及建议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玻璃纤维胶带企业营销策略分析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一、玻璃纤维胶带企业营销策略</w:t>
      </w:r>
      <w:r>
        <w:rPr>
          <w:rFonts w:hint="eastAsia"/>
        </w:rPr>
        <w:br/>
      </w:r>
      <w:r>
        <w:rPr>
          <w:rFonts w:hint="eastAsia"/>
        </w:rPr>
        <w:t>　　　　二、玻璃纤维胶带企业经验借鉴</w:t>
      </w:r>
      <w:r>
        <w:rPr>
          <w:rFonts w:hint="eastAsia"/>
        </w:rPr>
        <w:br/>
      </w:r>
      <w:r>
        <w:rPr>
          <w:rFonts w:hint="eastAsia"/>
        </w:rPr>
        <w:t>　　第三节 玻璃纤维胶带企业营销模式演化与创新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玻璃纤维胶带企业经营发展分析及建议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一、玻璃纤维胶带企业存在的问题</w:t>
      </w:r>
      <w:r>
        <w:rPr>
          <w:rFonts w:hint="eastAsia"/>
        </w:rPr>
        <w:br/>
      </w:r>
      <w:r>
        <w:rPr>
          <w:rFonts w:hint="eastAsia"/>
        </w:rPr>
        <w:t>　　　　二、玻璃纤维胶带企业应对的策略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2025年玻璃纤维胶带市场前景分析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一、2025-2031年玻璃纤维胶带行业市场风险及控制策略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二、2025-2031年玻璃纤维胶带行业政策风险及控制策略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三、2025-2031年玻璃纤维胶带行业经营风险及控制策略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四、2025-2031年玻璃纤维胶带同业竞争风险及控制策略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五、2025-2031年玻璃纤维胶带行业其他风险及控制策略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玻璃纤维胶带行业投资战略研究</w:t>
      </w:r>
      <w:r>
        <w:rPr>
          <w:rFonts w:hint="eastAsia"/>
        </w:rPr>
        <w:br/>
      </w:r>
      <w:r>
        <w:rPr>
          <w:rFonts w:hint="eastAsia"/>
        </w:rPr>
        <w:t>　　第一节 玻璃纤维胶带行业发展战略研究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对我国玻璃纤维胶带品牌的战略思考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一、玻璃纤维胶带品牌的重要性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四、我国玻璃纤维胶带企业的品牌战略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玻璃纤维胶带经营策略分析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一、玻璃纤维胶带市场细分策略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中-智林-玻璃纤维胶带行业投资战略研究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一、2025-2031年玻璃纤维胶带行业投资战略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玻璃纤维胶带行业类别</w:t>
      </w:r>
      <w:r>
        <w:rPr>
          <w:rFonts w:hint="eastAsia"/>
        </w:rPr>
        <w:br/>
      </w:r>
      <w:r>
        <w:rPr>
          <w:rFonts w:hint="eastAsia"/>
        </w:rPr>
        <w:t>　　图表 玻璃纤维胶带行业产业链调研</w:t>
      </w:r>
      <w:r>
        <w:rPr>
          <w:rFonts w:hint="eastAsia"/>
        </w:rPr>
        <w:br/>
      </w:r>
      <w:r>
        <w:rPr>
          <w:rFonts w:hint="eastAsia"/>
        </w:rPr>
        <w:t>　　图表 玻璃纤维胶带行业现状</w:t>
      </w:r>
      <w:r>
        <w:rPr>
          <w:rFonts w:hint="eastAsia"/>
        </w:rPr>
        <w:br/>
      </w:r>
      <w:r>
        <w:rPr>
          <w:rFonts w:hint="eastAsia"/>
        </w:rPr>
        <w:t>　　图表 玻璃纤维胶带行业标准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2025年中国玻璃纤维胶带行业产能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2019-2024年中国玻璃纤维胶带行业产量统计</w:t>
      </w:r>
      <w:r>
        <w:rPr>
          <w:rFonts w:hint="eastAsia"/>
        </w:rPr>
        <w:br/>
      </w:r>
      <w:r>
        <w:rPr>
          <w:rFonts w:hint="eastAsia"/>
        </w:rPr>
        <w:t>　　图表 玻璃纤维胶带行业动态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**地区玻璃纤维胶带市场规模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**地区玻璃纤维胶带行业市场需求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**地区玻璃纤维胶带市场调研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**地区玻璃纤维胶带市场规模</w:t>
      </w:r>
      <w:r>
        <w:rPr>
          <w:rFonts w:hint="eastAsia"/>
        </w:rPr>
        <w:br/>
      </w:r>
      <w:r>
        <w:rPr>
          <w:rFonts w:hint="eastAsia"/>
        </w:rPr>
        <w:t>　　图表 **地区玻璃纤维胶带行业市场需求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**地区玻璃纤维胶带市场调研</w:t>
      </w:r>
      <w:r>
        <w:rPr>
          <w:rFonts w:hint="eastAsia"/>
        </w:rPr>
        <w:br/>
      </w:r>
      <w:r>
        <w:rPr>
          <w:rFonts w:hint="eastAsia"/>
        </w:rPr>
        <w:t>　　图表 **地区玻璃纤维胶带行业市场需求分析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玻璃纤维胶带行业竞争对手分析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de9f2dae84ca4" w:history="1">
        <w:r>
          <w:rPr>
            <w:rStyle w:val="Hyperlink"/>
          </w:rPr>
          <w:t>2025-2031年中国玻璃纤维胶带行业现状与前景趋势报告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de9f2dae84ca4" w:history="1">
        <w:r>
          <w:rPr>
            <w:rStyle w:val="Hyperlink"/>
          </w:rPr>
          <w:t>https://www.20087.com/0/39/BoLiXianWeiJiaoDaiHangYeQianJingQuShi.html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热点：布基胶带、玻璃纤维胶带用来干嘛的、玻璃纤维土工格栅、铝箔玻璃纤维胶带、窗户玻璃裂开一道裂纹、玻璃纤维胶带用途、pvc胶带和电工胶带区别、玻璃纤维胶带和普通胶带、线条美妆玻纤胶带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6bfaea6b4eda" w:history="1">
      <w:r>
        <w:rPr>
          <w:rStyle w:val="Hyperlink"/>
        </w:rPr>
        <w:t>2025-2031年中国玻璃纤维胶带行业现状与前景趋势报告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iXianWeiJiaoDaiHangYeQianJingQuShi.html" TargetMode="External" Id="R20ede9f2dae8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iXianWeiJiaoDaiHangYeQianJingQuShi.html" TargetMode="External" Id="R50a26bfaea6b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2024-10-28T06:43:00Z</dcterms:created>
  <dcterms:modified xsi:type="dcterms:W3CDTF">2024-10-28T07:43:00Z</dcterms:modified>
  <dc:subject>2025-2031年中国玻璃纤维胶带行业现状与前景趋势报告</dc:subject>
  <dc:title>2025-2031年中国玻璃纤维胶带行业现状与前景趋势报告</dc:title>
  <cp:keywords>2025-2031年中国玻璃纤维胶带行业现状与前景趋势报告</cp:keywords>
  <dc:description>2025-2031年中国玻璃纤维胶带行业现状与前景趋势报告</dc:description>
</cp:coreProperties>
</file>