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5795f6e78647fb" w:history="1">
              <w:r>
                <w:rPr>
                  <w:rStyle w:val="Hyperlink"/>
                </w:rPr>
                <w:t>2026-2032年中国男士手表行业市场调研与行业前景分析报告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5795f6e78647fb" w:history="1">
              <w:r>
                <w:rPr>
                  <w:rStyle w:val="Hyperlink"/>
                </w:rPr>
                <w:t>2026-2032年中国男士手表行业市场调研与行业前景分析报告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5795f6e78647fb" w:history="1">
                <w:r>
                  <w:rPr>
                    <w:rStyle w:val="Hyperlink"/>
                  </w:rPr>
                  <w:t>https://www.20087.com/0/59/NanShiShouBiaoDeXianZhuangYuQianJing.html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手表是一种兼具时间显示、装饰审美与身份象征功能的穿戴设备，涵盖机械表、石英表、智能手表等多种类型，广泛应用于商务社交、运动休闲与日常生活场景。随着消费者对个性化表达与品质生活的追求提升，男士手表在设计风格、材质工艺与品牌文化塑造方面持续升级，部分高端品牌通过限量发售、手工打磨与跨界联名等方式增强产品溢价能力。然而，行业内仍面临传统腕表市场增长乏力、智能手表冲击中低端市场、仿制品泛滥、用户换表周期拉长等问题，影响品牌的盈利能力与市场拓展空间。</w:t>
      </w:r>
      <w:r>
        <w:rPr>
          <w:rFonts w:hint="eastAsia"/>
        </w:rPr>
        <w:br/>
      </w:r>
      <w:r>
        <w:rPr>
          <w:rFonts w:hint="eastAsia"/>
        </w:rPr>
        <w:t>　　未来，男士手表将朝着多元化、智能化、品牌化方向不断发展。市场调研网认为，传统腕表行业将在复古风潮与收藏价值挖掘中寻求新增长点，通过精工细作、非遗工艺传承与定制化服务提升用户忠诚度；而智能手表则将进一步融合健康监测、运动辅助与移动支付等功能，成为个人健康管理与数字生活入口的重要终端。同时，结合数字化营销与全渠道零售模式，企业将通过虚拟试戴、会员社群运营与线上线下融合体验提升转化效率。在政策引导下，国家将持续推动钟表产业转型升级，并加强对知识产权与品牌价值的保护力度。此外，随着国货品牌崛起与年轻消费群体对本土文化认同感增强，男士手表将在民族设计元素与现代科技融合中展现更强的市场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5795f6e78647fb" w:history="1">
        <w:r>
          <w:rPr>
            <w:rStyle w:val="Hyperlink"/>
          </w:rPr>
          <w:t>2026-2032年中国男士手表行业市场调研与行业前景分析报告</w:t>
        </w:r>
      </w:hyperlink>
      <w:r>
        <w:rPr>
          <w:rFonts w:hint="eastAsia"/>
        </w:rPr>
        <w:t>》，2025年男士手表行业市场规模达 亿元，预计2032年市场规模将达 亿元，期间年均复合增长率（CAGR）达 %。报告依托国家统计局、相关行业协会及科研机构的详实数据，结合男士手表行业研究团队的长期监测，系统分析了男士手表行业的市场规模、需求特征及产业链结构。报告全面阐述了男士手表行业现状，科学预测了市场前景与发展趋势，重点评估了男士手表重点企业的经营表现及竞争格局。同时，报告深入剖析了价格动态、市场集中度及品牌影响力，并对男士手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男士手表行业界定</w:t>
      </w:r>
      <w:r>
        <w:rPr>
          <w:rFonts w:hint="eastAsia"/>
        </w:rPr>
        <w:br/>
      </w:r>
      <w:r>
        <w:rPr>
          <w:rFonts w:hint="eastAsia"/>
        </w:rPr>
        <w:t>　　第一节 男士手表行业定义</w:t>
      </w:r>
      <w:r>
        <w:rPr>
          <w:rFonts w:hint="eastAsia"/>
        </w:rPr>
        <w:br/>
      </w:r>
      <w:r>
        <w:rPr>
          <w:rFonts w:hint="eastAsia"/>
        </w:rPr>
        <w:t>　　第二节 男士手表行业特点分析</w:t>
      </w:r>
      <w:r>
        <w:rPr>
          <w:rFonts w:hint="eastAsia"/>
        </w:rPr>
        <w:br/>
      </w:r>
      <w:r>
        <w:rPr>
          <w:rFonts w:hint="eastAsia"/>
        </w:rPr>
        <w:t>　　第三节 男士手表产业链分析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中国男士手表行业发展环境分析</w:t>
      </w:r>
      <w:r>
        <w:rPr>
          <w:rFonts w:hint="eastAsia"/>
        </w:rPr>
        <w:br/>
      </w:r>
      <w:r>
        <w:rPr>
          <w:rFonts w:hint="eastAsia"/>
        </w:rPr>
        <w:t>　　第一节 男士手表行业经济环境分析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2025-2026年中国男士手表技术发展研究</w:t>
      </w:r>
      <w:r>
        <w:rPr>
          <w:rFonts w:hint="eastAsia"/>
        </w:rPr>
        <w:br/>
      </w:r>
      <w:r>
        <w:rPr>
          <w:rFonts w:hint="eastAsia"/>
        </w:rPr>
        <w:t>　　第一节 当前男士手表技术发展现状</w:t>
      </w:r>
      <w:r>
        <w:rPr>
          <w:rFonts w:hint="eastAsia"/>
        </w:rPr>
        <w:br/>
      </w:r>
      <w:r>
        <w:rPr>
          <w:rFonts w:hint="eastAsia"/>
        </w:rPr>
        <w:t>　　第二节 国内外男士手表技术差异与原因</w:t>
      </w:r>
      <w:r>
        <w:rPr>
          <w:rFonts w:hint="eastAsia"/>
        </w:rPr>
        <w:br/>
      </w:r>
      <w:r>
        <w:rPr>
          <w:rFonts w:hint="eastAsia"/>
        </w:rPr>
        <w:t>　　第三节 男士手表技术创新与发展趋势预测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技术进步对男士手表行业的影响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2026年全球男士手表行业市场运行形势分析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2026年全球男士手表行业发展概况</w:t>
      </w:r>
      <w:r>
        <w:rPr>
          <w:rFonts w:hint="eastAsia"/>
        </w:rPr>
        <w:br/>
      </w:r>
      <w:r>
        <w:rPr>
          <w:rFonts w:hint="eastAsia"/>
        </w:rPr>
        <w:t>　　第二节 全球男士手表行业发展走势</w:t>
      </w:r>
      <w:r>
        <w:rPr>
          <w:rFonts w:hint="eastAsia"/>
        </w:rPr>
        <w:br/>
      </w:r>
      <w:r>
        <w:rPr>
          <w:rFonts w:hint="eastAsia"/>
        </w:rPr>
        <w:t>　　　　二、全球男士手表行业市场分布情况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三、全球男士手表行业发展趋势分析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全球男士手表行业重点国家和区域分析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中国男士手表行业发展调研</w:t>
      </w:r>
      <w:r>
        <w:rPr>
          <w:rFonts w:hint="eastAsia"/>
        </w:rPr>
        <w:br/>
      </w:r>
      <w:r>
        <w:rPr>
          <w:rFonts w:hint="eastAsia"/>
        </w:rPr>
        <w:t>　　第一节 中国男士手表市场现状分析</w:t>
      </w:r>
      <w:r>
        <w:rPr>
          <w:rFonts w:hint="eastAsia"/>
        </w:rPr>
        <w:br/>
      </w:r>
      <w:r>
        <w:rPr>
          <w:rFonts w:hint="eastAsia"/>
        </w:rPr>
        <w:t>　　第二节 中国男士手表行业产量情况分析及预测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一、男士手表总体产能规模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三、2020-2025年中国男士手表行业产量统计分析</w:t>
      </w:r>
      <w:r>
        <w:rPr>
          <w:rFonts w:hint="eastAsia"/>
        </w:rPr>
        <w:br/>
      </w:r>
      <w:r>
        <w:rPr>
          <w:rFonts w:hint="eastAsia"/>
        </w:rPr>
        <w:t>　　　　二、男士手表生产区域分布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三、2026-2032年中国男士手表行业产量预测分析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中国男士手表市场需求分析及预测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一、中国男士手表市场需求特点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二、2020-2025年中国男士手表市场需求量统计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三、2026-2032年中国男士手表市场需求量预测分析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男士手表行业细分产品市场调研分析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2020-2025年中国男士手表行业重点地区调研分析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一、中国男士手表行业重点区域市场结构调研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二、**地区男士手表市场调研分析</w:t>
      </w:r>
      <w:r>
        <w:rPr>
          <w:rFonts w:hint="eastAsia"/>
        </w:rPr>
        <w:br/>
      </w:r>
      <w:r>
        <w:rPr>
          <w:rFonts w:hint="eastAsia"/>
        </w:rPr>
        <w:t>　　　　三、**地区男士手表市场调研分析</w:t>
      </w:r>
      <w:r>
        <w:rPr>
          <w:rFonts w:hint="eastAsia"/>
        </w:rPr>
        <w:br/>
      </w:r>
      <w:r>
        <w:rPr>
          <w:rFonts w:hint="eastAsia"/>
        </w:rPr>
        <w:t>　　　　四、**地区男士手表市场调研分析</w:t>
      </w:r>
      <w:r>
        <w:rPr>
          <w:rFonts w:hint="eastAsia"/>
        </w:rPr>
        <w:br/>
      </w:r>
      <w:r>
        <w:rPr>
          <w:rFonts w:hint="eastAsia"/>
        </w:rPr>
        <w:t>　　　　五、**地区男士手表市场调研分析</w:t>
      </w:r>
      <w:r>
        <w:rPr>
          <w:rFonts w:hint="eastAsia"/>
        </w:rPr>
        <w:br/>
      </w:r>
      <w:r>
        <w:rPr>
          <w:rFonts w:hint="eastAsia"/>
        </w:rPr>
        <w:t>　　　　六、**地区男士手表市场调研分析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中国男士手表行业进出口情况分析预测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2020-2025年中国男士手表行业进出口情况分析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一、2020-2025年中国男士手表行业进口分析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二、2020-2025年中国男士手表行业出口分析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2026-2032年中国男士手表行业进出口情况预测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一、2026-2032年中国男士手表行业进口预测分析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二、2026-2032年中国男士手表行业出口预测分析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影响男士手表行业进出口变化的主要原因分析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男士手表行业竞争格局分析</w:t>
      </w:r>
      <w:r>
        <w:rPr>
          <w:rFonts w:hint="eastAsia"/>
        </w:rPr>
        <w:br/>
      </w:r>
      <w:r>
        <w:rPr>
          <w:rFonts w:hint="eastAsia"/>
        </w:rPr>
        <w:t>　　第一节 男士手表行业集中度分析</w:t>
      </w:r>
      <w:r>
        <w:rPr>
          <w:rFonts w:hint="eastAsia"/>
        </w:rPr>
        <w:br/>
      </w:r>
      <w:r>
        <w:rPr>
          <w:rFonts w:hint="eastAsia"/>
        </w:rPr>
        <w:t>　　　　一、男士手表市场集中度分析</w:t>
      </w:r>
      <w:r>
        <w:rPr>
          <w:rFonts w:hint="eastAsia"/>
        </w:rPr>
        <w:br/>
      </w:r>
      <w:r>
        <w:rPr>
          <w:rFonts w:hint="eastAsia"/>
        </w:rPr>
        <w:t>　　　　二、男士手表企业集中度分析</w:t>
      </w:r>
      <w:r>
        <w:rPr>
          <w:rFonts w:hint="eastAsia"/>
        </w:rPr>
        <w:br/>
      </w:r>
      <w:r>
        <w:rPr>
          <w:rFonts w:hint="eastAsia"/>
        </w:rPr>
        <w:t>　　　　三、男士手表区域集中度分析</w:t>
      </w:r>
      <w:r>
        <w:rPr>
          <w:rFonts w:hint="eastAsia"/>
        </w:rPr>
        <w:br/>
      </w:r>
      <w:r>
        <w:rPr>
          <w:rFonts w:hint="eastAsia"/>
        </w:rPr>
        <w:t>　　第二节 男士手表行业主要企业竞争力分析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男士手表行业竞争格局分析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一、2026年男士手表行业竞争分析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二、2026年中外男士手表产品竞争分析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三、2020-2025年我国男士手表市场竞争分析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四、2026-2032年国内主要男士手表企业动向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男士手表行业重点企业发展调研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男士手表重点企业（一）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男士手表重点企业（二）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男士手表重点企业（三）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男士手表重点企业（四）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男士手表重点企业（五）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男士手表重点企业（六）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男士手表企业管理策略建议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提高男士手表企业竞争力的策略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一、提高中国男士手表企业核心竞争力的对策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二、男士手表企业提升竞争力的主要方向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三、影响男士手表企业核心竞争力的因素及提升途径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四、提高男士手表企业竞争力的策略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对我国男士手表品牌的战略思考</w:t>
      </w:r>
      <w:r>
        <w:rPr>
          <w:rFonts w:hint="eastAsia"/>
        </w:rPr>
        <w:br/>
      </w:r>
      <w:r>
        <w:rPr>
          <w:rFonts w:hint="eastAsia"/>
        </w:rPr>
        <w:t>　　　　一、男士手表实施品牌战略的意义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二、男士手表企业品牌的现状分析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三、我国男士手表企业的品牌战略</w:t>
      </w:r>
      <w:r>
        <w:rPr>
          <w:rFonts w:hint="eastAsia"/>
        </w:rPr>
        <w:br/>
      </w:r>
      <w:r>
        <w:rPr>
          <w:rFonts w:hint="eastAsia"/>
        </w:rPr>
        <w:t>　　　　四、男士手表品牌战略管理的策略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2026-2032年中国男士手表行业前景与风险预测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2026年中国男士手表市场前景分析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2026-2032年中国男士手表发展趋势预测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2026-2032年中国男士手表行业投资特性分析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一、2026-2032年中国男士手表行业进入壁垒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二、2026-2032年中国男士手表行业盈利模式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三、2026-2032年中国男士手表行业盈利因素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2026-2032年中国男士手表行业投资机会分析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一、2026-2032年中国男士手表细分市场投资机会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二、2026-2032年中国男士手表行业区域市场投资潜力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2026-2032年中国男士手表行业投资风险分析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一、2026-2032年中国男士手表行业市场竞争风险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二、2026-2032年中国男士手表行业技术风险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三、2026-2032年中国男士手表行业政策风险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四、2026-2032年中国男士手表行业进入退出风险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2026年男士手表行业多维发展策略专题研究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2026年男士手表行业降本增效与转型升级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一、男士手表企业降本增效实施路径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2、智能制造提升男士手表生产效率</w:t>
      </w:r>
      <w:r>
        <w:rPr>
          <w:rFonts w:hint="eastAsia"/>
        </w:rPr>
        <w:br/>
      </w:r>
      <w:r>
        <w:rPr>
          <w:rFonts w:hint="eastAsia"/>
        </w:rPr>
        <w:t>　　　　二、男士手表产业转型升级关键举措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1、传统男士手表业务数字化改造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2026年男士手表行业价值评估与全球布局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一、男士手表企业价值评估体系构建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1、男士手表行业估值模型分析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2、成长性男士手表企业筛选标准</w:t>
      </w:r>
      <w:r>
        <w:rPr>
          <w:rFonts w:hint="eastAsia"/>
        </w:rPr>
        <w:br/>
      </w:r>
      <w:r>
        <w:rPr>
          <w:rFonts w:hint="eastAsia"/>
        </w:rPr>
        <w:t>　　　　二、男士手表行业出海布局战略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1、重点海外男士手表市场投资机遇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2、跨境男士手表贸易风险应对策略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2026年男士手表行业标准体系与产业治理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一、男士手表行业标准建设规划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1、男士手表产品质量标准升级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2、国际男士手表标准对接路径</w:t>
      </w:r>
      <w:r>
        <w:rPr>
          <w:rFonts w:hint="eastAsia"/>
        </w:rPr>
        <w:br/>
      </w:r>
      <w:r>
        <w:rPr>
          <w:rFonts w:hint="eastAsia"/>
        </w:rPr>
        <w:t>　　　　二、男士手表产业治理现代化建议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1、男士手表行业监管创新机制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2、区域男士手表产业集群培育政策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男士手表行业研究结论</w:t>
      </w:r>
      <w:r>
        <w:rPr>
          <w:rFonts w:hint="eastAsia"/>
        </w:rPr>
        <w:br/>
      </w:r>
      <w:r>
        <w:rPr>
          <w:rFonts w:hint="eastAsia"/>
        </w:rPr>
        <w:t>　　第二节 男士手表行业投资价值评估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中智~林－男士手表行业投资建议</w:t>
      </w:r>
      <w:r>
        <w:rPr>
          <w:rFonts w:hint="eastAsia"/>
        </w:rPr>
        <w:br/>
      </w:r>
      <w:r>
        <w:rPr>
          <w:rFonts w:hint="eastAsia"/>
        </w:rPr>
        <w:t>　　　　一、男士手表行业投资策略建议</w:t>
      </w:r>
      <w:r>
        <w:rPr>
          <w:rFonts w:hint="eastAsia"/>
        </w:rPr>
        <w:br/>
      </w:r>
      <w:r>
        <w:rPr>
          <w:rFonts w:hint="eastAsia"/>
        </w:rPr>
        <w:t>　　　　二、男士手表行业投资方向建议</w:t>
      </w:r>
      <w:r>
        <w:rPr>
          <w:rFonts w:hint="eastAsia"/>
        </w:rPr>
        <w:br/>
      </w:r>
      <w:r>
        <w:rPr>
          <w:rFonts w:hint="eastAsia"/>
        </w:rPr>
        <w:t>　　　　三、男士手表行业投资方式建议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男士手表行业历程</w:t>
      </w:r>
      <w:r>
        <w:rPr>
          <w:rFonts w:hint="eastAsia"/>
        </w:rPr>
        <w:br/>
      </w:r>
      <w:r>
        <w:rPr>
          <w:rFonts w:hint="eastAsia"/>
        </w:rPr>
        <w:t>　　图表 男士手表行业生命周期</w:t>
      </w:r>
      <w:r>
        <w:rPr>
          <w:rFonts w:hint="eastAsia"/>
        </w:rPr>
        <w:br/>
      </w:r>
      <w:r>
        <w:rPr>
          <w:rFonts w:hint="eastAsia"/>
        </w:rPr>
        <w:t>　　图表 男士手表行业产业链分析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2020-2025年男士手表行业市场容量分析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2020-2025年中国男士手表市场需求量及增速统计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2025年中国男士手表行业需求领域分布格局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2020-2025年中国男士手表出口数量分析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2020-2025年中国男士手表出口金额分析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2025年中国男士手表进口国家及地区分析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2025年中国男士手表出口国家及地区分析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2020-2025年中国男士手表行业企业平均规模情况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**地区男士手表市场规模及增长情况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**地区男士手表行业市场需求情况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男士手表重点企业（一）基本信息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男士手表重点企业（一）经营情况分析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男士手表重点企业（一）主要经济指标情况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男士手表重点企业（二）经营情况分析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男士手表重点企业（二）主要经济指标情况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男士手表重点企业（三）经营情况分析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男士手表重点企业（三）主要经济指标情况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男士手表重点企业（三）成长能力情况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2026-2032年中国男士手表行业产量预测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2026-2032年中国男士手表市场需求量预测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2026-2032年中国男士手表行业供需平衡预测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2026-2032年中国男士手表行业市场容量预测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2026-2032年中国男士手表行业市场规模预测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2026年中国男士手表市场前景分析</w:t>
      </w:r>
      <w:r>
        <w:rPr>
          <w:rFonts w:hint="eastAsia"/>
        </w:rPr>
        <w:br/>
      </w:r>
      <w:r>
        <w:rPr>
          <w:rFonts w:hint="eastAsia"/>
        </w:rPr>
        <w:t>　　图表 2026年中国男士手表发展趋势预测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5795f6e78647fb" w:history="1">
        <w:r>
          <w:rPr>
            <w:rStyle w:val="Hyperlink"/>
          </w:rPr>
          <w:t>2026-2032年中国男士手表行业市场调研与行业前景分析报告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5795f6e78647fb" w:history="1">
        <w:r>
          <w:rPr>
            <w:rStyle w:val="Hyperlink"/>
          </w:rPr>
          <w:t>https://www.20087.com/0/59/NanShiShouBiaoDeXianZhuangYuQianJing.html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浪琴手表官网中国官网、男士手表戴哪只手、男士手表十大名牌排行榜、男士手表哪个品牌好、100种手表图片、男士手表建议买什么牌子、劳力士2025价目表官网、男士手表带左手还是右手、浪琴手表官网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1f5268edf45a2" w:history="1">
      <w:r>
        <w:rPr>
          <w:rStyle w:val="Hyperlink"/>
        </w:rPr>
        <w:t>2026-2032年中国男士手表行业市场调研与行业前景分析报告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NanShiShouBiaoDeXianZhuangYuQianJing.html" TargetMode="External" Id="R5b5795f6e786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NanShiShouBiaoDeXianZhuangYuQianJing.html" TargetMode="External" Id="R2ec1f5268edf45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2026-05-23T08:55:38Z</dcterms:created>
  <dcterms:modified xsi:type="dcterms:W3CDTF">2026-05-23T09:55:38Z</dcterms:modified>
  <dc:subject>2026-2032年中国男士手表行业市场调研与行业前景分析报告</dc:subject>
  <dc:title>2026-2032年中国男士手表行业市场调研与行业前景分析报告</dc:title>
  <cp:keywords>2026-2032年中国男士手表行业市场调研与行业前景分析报告</cp:keywords>
  <dc:description>2026-2032年中国男士手表行业市场调研与行业前景分析报告</dc:description>
</cp:coreProperties>
</file>