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e60ede0d9446d" w:history="1">
              <w:r>
                <w:rPr>
                  <w:rStyle w:val="Hyperlink"/>
                </w:rPr>
                <w:t>2024-2030年全球与中国智能浴霸发展现状及行业前景分析报告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e60ede0d9446d" w:history="1">
              <w:r>
                <w:rPr>
                  <w:rStyle w:val="Hyperlink"/>
                </w:rPr>
                <w:t>2024-2030年全球与中国智能浴霸发展现状及行业前景分析报告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4e60ede0d9446d" w:history="1">
                <w:r>
                  <w:rPr>
                    <w:rStyle w:val="Hyperlink"/>
                  </w:rPr>
                  <w:t>https://www.20087.com/1/69/ZhiNengYuBaShiChangQianJing.html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浴霸集取暖、换气、照明、干衣等功能于一体，已成为现代家庭卫生间必备的电器产品。当前，智能浴霸在设计上充分体现了人性化和智能化，不仅具备恒温控制、智能感应、语音控制等功能，还融入了空气净化、负离子发生器等健康元素，旨在提供舒适的沐浴环境。</w:t>
      </w:r>
      <w:r>
        <w:rPr>
          <w:rFonts w:hint="eastAsia"/>
        </w:rPr>
        <w:br/>
      </w:r>
      <w:r>
        <w:rPr>
          <w:rFonts w:hint="eastAsia"/>
        </w:rPr>
        <w:t>　　随着物联网、5G、人工智能等技术的深入应用，智能浴霸将更进一步地实现智能化和网络化，如通过手机APP远程控制、与智能家居系统联动、自适应环境变化进行智能调节等。此外，随着用户对空气质量关注度的提高，具备高效过滤、杀菌、除湿、除味等功能的新型浴霸产品将更受欢迎。同时，节能、环保将成为智能浴霸设计和制造的重要考量，推动产品在能效比、噪音控制等方面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e60ede0d9446d" w:history="1">
        <w:r>
          <w:rPr>
            <w:rStyle w:val="Hyperlink"/>
          </w:rPr>
          <w:t>2024-2030年全球与中国智能浴霸发展现状及行业前景分析报告</w:t>
        </w:r>
      </w:hyperlink>
      <w:r>
        <w:rPr>
          <w:rFonts w:hint="eastAsia"/>
        </w:rPr>
        <w:t>》全面分析了智能浴霸行业的现状，深入探讨了智能浴霸市场需求、市场规模及价格波动。智能浴霸报告探讨了产业链关键环节，并对智能浴霸各细分市场进行了研究。同时，基于权威数据和专业分析，科学预测了智能浴霸市场前景与发展趋势。此外，还评估了智能浴霸重点企业的经营状况，包括品牌影响力、市场集中度以及竞争格局，并审慎剖析了潜在风险与机遇。智能浴霸报告以其专业性、科学性和权威性，成为智能浴霸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智能浴霸市场概述</w:t>
      </w:r>
      <w:r>
        <w:rPr>
          <w:rFonts w:hint="eastAsia"/>
        </w:rPr>
        <w:br/>
      </w:r>
      <w:r>
        <w:rPr>
          <w:rFonts w:hint="eastAsia"/>
        </w:rPr>
        <w:t>　　1.1 智能浴霸行业概述及统计范围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按照不同产品类型，智能浴霸主要可以分为如下几个类别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不同产品类型智能浴霸增长趋势2019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灯暖型</w:t>
      </w:r>
      <w:r>
        <w:rPr>
          <w:rFonts w:hint="eastAsia"/>
        </w:rPr>
        <w:br/>
      </w:r>
      <w:r>
        <w:rPr>
          <w:rFonts w:hint="eastAsia"/>
        </w:rPr>
        <w:t>　　　　1.2.3 风暖型</w:t>
      </w:r>
      <w:r>
        <w:rPr>
          <w:rFonts w:hint="eastAsia"/>
        </w:rPr>
        <w:br/>
      </w:r>
      <w:r>
        <w:rPr>
          <w:rFonts w:hint="eastAsia"/>
        </w:rPr>
        <w:t>　　1.3 从不同应用，智能浴霸主要包括如下几个方面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不同应用智能浴霸增长趋势2019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智能浴霸行业发展总体概况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智能浴霸行业发展主要特点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智能浴霸行业发展影响因素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全球智能浴霸供需现状及预测（2019-2030）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全球智能浴霸产能、产量、产能利用率及发展趋势（2019-2030）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全球智能浴霸产量、需求量及发展趋势（2019-2030）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全球主要地区智能浴霸产量及发展趋势（2019-2030）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中国智能浴霸供需现状及预测（2019-2030）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中国智能浴霸产能、产量、产能利用率及发展趋势（2019-2030）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中国智能浴霸产量、市场需求量及发展趋势（2019-2030）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中国智能浴霸产能和产量占全球的比重（2019-2030）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全球智能浴霸销量及收入（2019-2030）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全球市场智能浴霸收入（2019-2030）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全球市场智能浴霸销量（2019-2030）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全球市场智能浴霸价格趋势（2019-2030）</w:t>
      </w:r>
      <w:r>
        <w:rPr>
          <w:rFonts w:hint="eastAsia"/>
        </w:rPr>
        <w:br/>
      </w:r>
      <w:r>
        <w:rPr>
          <w:rFonts w:hint="eastAsia"/>
        </w:rPr>
        <w:t>　　2.4 中国智能浴霸销量及收入（2019-2030）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中国市场智能浴霸收入（2019-2030）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中国市场智能浴霸销量（2019-2030）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中国市场智能浴霸销量和收入占全球的比重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全球智能浴霸主要地区分析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全球主要地区智能浴霸市场规模分析：2019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全球主要地区智能浴霸销售收入及市场份额（2019-2024年）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全球主要地区智能浴霸销售收入预测（2024-2030年）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全球主要地区智能浴霸销量分析：2019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全球主要地区智能浴霸销量及市场份额（2019-2024年）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全球主要地区智能浴霸销量及市场份额预测（2024-2030）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北美（美国和加拿大）智能浴霸销量（2019-2030）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北美（美国和加拿大）智能浴霸收入（2019-2030）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欧洲（德国、英国、法国和意大利等国家）智能浴霸销量（2019-2030）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欧洲（德国、英国、法国和意大利等国家）智能浴霸收入（2019-2030）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亚太（中国、日本、韩国、中国台湾、印度和东南亚等）智能浴霸销量（2019-2030）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亚太（中国、日本、韩国、中国台湾、印度和东南亚等）智能浴霸收入（2019-2030）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拉美地区（墨西哥、巴西等国家）智能浴霸销量（2019-2030）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拉美地区（墨西哥、巴西等国家）智能浴霸收入（2019-2030）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中东及非洲（土耳其、沙特等国家）智能浴霸销量（2019-2030）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中东及非洲（土耳其、沙特等国家）智能浴霸收入（2019-2030）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全球市场主要厂商智能浴霸产能市场份额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全球市场主要厂商智能浴霸销量（2019-2024）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全球市场主要厂商智能浴霸销售收入（2019-2024）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全球市场主要厂商智能浴霸销售价格（2019-2024）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2024年全球主要生产商智能浴霸收入排名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中国市场主要厂商智能浴霸销量（2019-2024）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中国市场主要厂商智能浴霸销售收入（2019-2024）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中国市场主要厂商智能浴霸销售价格（2019-2024）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2024年中国主要生产商智能浴霸收入排名</w:t>
      </w:r>
      <w:r>
        <w:rPr>
          <w:rFonts w:hint="eastAsia"/>
        </w:rPr>
        <w:br/>
      </w:r>
      <w:r>
        <w:rPr>
          <w:rFonts w:hint="eastAsia"/>
        </w:rPr>
        <w:t>　　4.3 全球主要厂商智能浴霸产地分布及商业化日期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全球主要厂商智能浴霸产品类型列表</w:t>
      </w:r>
      <w:r>
        <w:rPr>
          <w:rFonts w:hint="eastAsia"/>
        </w:rPr>
        <w:br/>
      </w:r>
      <w:r>
        <w:rPr>
          <w:rFonts w:hint="eastAsia"/>
        </w:rPr>
        <w:t>　　4.5 智能浴霸行业集中度、竞争程度分析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智能浴霸行业集中度分析：全球头部厂商份额（Top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全球智能浴霸第一梯队、第二梯队和第三梯队生产商（品牌）及市场份额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不同产品类型智能浴霸分析</w:t>
      </w:r>
      <w:r>
        <w:rPr>
          <w:rFonts w:hint="eastAsia"/>
        </w:rPr>
        <w:br/>
      </w:r>
      <w:r>
        <w:rPr>
          <w:rFonts w:hint="eastAsia"/>
        </w:rPr>
        <w:t>　　5.1 全球市场不同产品类型智能浴霸销量（2019-2030）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全球市场不同产品类型智能浴霸销量及市场份额（2019-2024）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全球市场不同产品类型智能浴霸销量预测（2024-2030）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全球市场不同产品类型智能浴霸收入（2019-2030）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全球市场不同产品类型智能浴霸收入及市场份额（2019-2024）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全球市场不同产品类型智能浴霸收入预测（2024-2030）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全球市场不同产品类型智能浴霸价格走势（2019-2030）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中国市场不同产品类型智能浴霸销量（2019-2030）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中国市场不同产品类型智能浴霸销量及市场份额（2019-2024）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中国市场不同产品类型智能浴霸销量预测（2024-2030）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中国市场不同产品类型智能浴霸收入（2019-2030）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中国市场不同产品类型智能浴霸收入及市场份额（2019-2024）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中国市场不同产品类型智能浴霸收入预测（2024-2030）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不同应用智能浴霸分析</w:t>
      </w:r>
      <w:r>
        <w:rPr>
          <w:rFonts w:hint="eastAsia"/>
        </w:rPr>
        <w:br/>
      </w:r>
      <w:r>
        <w:rPr>
          <w:rFonts w:hint="eastAsia"/>
        </w:rPr>
        <w:t>　　6.1 全球市场不同应用智能浴霸销量（2019-2030）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全球市场不同应用智能浴霸销量及市场份额（2019-2024）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全球市场不同应用智能浴霸销量预测（2024-2030）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全球市场不同应用智能浴霸收入（2019-2030）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全球市场不同应用智能浴霸收入及市场份额（2019-2024）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全球市场不同应用智能浴霸收入预测（2024-2030）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全球市场不同应用智能浴霸价格走势（2019-2030）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中国市场不同应用智能浴霸销量（2019-2030）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中国市场不同应用智能浴霸销量及市场份额（2019-2024）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中国市场不同应用智能浴霸销量预测（2024-2030）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中国市场不同应用智能浴霸收入（2019-2030）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中国市场不同应用智能浴霸收入及市场份额（2019-2024）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中国市场不同应用智能浴霸收入预测（2024-2030）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智能浴霸行业发展趋势</w:t>
      </w:r>
      <w:r>
        <w:rPr>
          <w:rFonts w:hint="eastAsia"/>
        </w:rPr>
        <w:br/>
      </w:r>
      <w:r>
        <w:rPr>
          <w:rFonts w:hint="eastAsia"/>
        </w:rPr>
        <w:t>　　7.2 智能浴霸行业主要驱动因素</w:t>
      </w:r>
      <w:r>
        <w:rPr>
          <w:rFonts w:hint="eastAsia"/>
        </w:rPr>
        <w:br/>
      </w:r>
      <w:r>
        <w:rPr>
          <w:rFonts w:hint="eastAsia"/>
        </w:rPr>
        <w:t>　　7.3 智能浴霸中国企业SWOT分析</w:t>
      </w:r>
      <w:r>
        <w:rPr>
          <w:rFonts w:hint="eastAsia"/>
        </w:rPr>
        <w:br/>
      </w:r>
      <w:r>
        <w:rPr>
          <w:rFonts w:hint="eastAsia"/>
        </w:rPr>
        <w:t>　　7.4 中国智能浴霸行业政策环境分析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智能浴霸行业产业链简介</w:t>
      </w:r>
      <w:r>
        <w:rPr>
          <w:rFonts w:hint="eastAsia"/>
        </w:rPr>
        <w:br/>
      </w:r>
      <w:r>
        <w:rPr>
          <w:rFonts w:hint="eastAsia"/>
        </w:rPr>
        <w:t>　　　　8.2.1 智能浴霸行业供应链分析</w:t>
      </w:r>
      <w:r>
        <w:rPr>
          <w:rFonts w:hint="eastAsia"/>
        </w:rPr>
        <w:br/>
      </w:r>
      <w:r>
        <w:rPr>
          <w:rFonts w:hint="eastAsia"/>
        </w:rPr>
        <w:t>　　　　8.2.2 智能浴霸主要原料及供应情况</w:t>
      </w:r>
      <w:r>
        <w:rPr>
          <w:rFonts w:hint="eastAsia"/>
        </w:rPr>
        <w:br/>
      </w:r>
      <w:r>
        <w:rPr>
          <w:rFonts w:hint="eastAsia"/>
        </w:rPr>
        <w:t>　　　　8.2.3 智能浴霸行业主要下游客户</w:t>
      </w:r>
      <w:r>
        <w:rPr>
          <w:rFonts w:hint="eastAsia"/>
        </w:rPr>
        <w:br/>
      </w:r>
      <w:r>
        <w:rPr>
          <w:rFonts w:hint="eastAsia"/>
        </w:rPr>
        <w:t>　　8.3 智能浴霸行业采购模式</w:t>
      </w:r>
      <w:r>
        <w:rPr>
          <w:rFonts w:hint="eastAsia"/>
        </w:rPr>
        <w:br/>
      </w:r>
      <w:r>
        <w:rPr>
          <w:rFonts w:hint="eastAsia"/>
        </w:rPr>
        <w:t>　　8.4 智能浴霸行业生产模式</w:t>
      </w:r>
      <w:r>
        <w:rPr>
          <w:rFonts w:hint="eastAsia"/>
        </w:rPr>
        <w:br/>
      </w:r>
      <w:r>
        <w:rPr>
          <w:rFonts w:hint="eastAsia"/>
        </w:rPr>
        <w:t>　　8.5 智能浴霸行业销售模式及销售渠道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全球市场主要智能浴霸厂商简介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重点企业（1）智能浴霸销量、收入、价格及毛利率（2019-2024）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重点企业（2）智能浴霸销量、收入、价格及毛利率（2019-2024）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重点企业（3）智能浴霸销量、收入、价格及毛利率（2019-2024）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重点企业（4）智能浴霸销量、收入、价格及毛利率（2019-2024）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重点企业（5）智能浴霸销量、收入、价格及毛利率（2019-2024）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重点企业（6）智能浴霸销量、收入、价格及毛利率（2019-2024）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重点企业（7）智能浴霸销量、收入、价格及毛利率（2019-2024）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重点企业（8）智能浴霸销量、收入、价格及毛利率（2019-2024）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重点企业（9）智能浴霸销量、收入、价格及毛利率（2019-2024）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重点企业（10）智能浴霸销量、收入、价格及毛利率（2019-2024）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重点企业（11）智能浴霸销量、收入、价格及毛利率（2019-2024）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中国市场智能浴霸产量、销量、进出口分析及未来趋势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中国市场智能浴霸产量、销量、进出口分析及未来趋势（2019-2030）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中国市场智能浴霸进出口贸易趋势</w:t>
      </w:r>
      <w:r>
        <w:rPr>
          <w:rFonts w:hint="eastAsia"/>
        </w:rPr>
        <w:br/>
      </w:r>
      <w:r>
        <w:rPr>
          <w:rFonts w:hint="eastAsia"/>
        </w:rPr>
        <w:t>　　10.3 中国市场智能浴霸主要进口来源</w:t>
      </w:r>
      <w:r>
        <w:rPr>
          <w:rFonts w:hint="eastAsia"/>
        </w:rPr>
        <w:br/>
      </w:r>
      <w:r>
        <w:rPr>
          <w:rFonts w:hint="eastAsia"/>
        </w:rPr>
        <w:t>　　10.4 中国市场智能浴霸主要出口目的地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中国市场智能浴霸主要地区分布</w:t>
      </w:r>
      <w:r>
        <w:rPr>
          <w:rFonts w:hint="eastAsia"/>
        </w:rPr>
        <w:br/>
      </w:r>
      <w:r>
        <w:rPr>
          <w:rFonts w:hint="eastAsia"/>
        </w:rPr>
        <w:t>　　11.1 中国智能浴霸生产地区分布</w:t>
      </w:r>
      <w:r>
        <w:rPr>
          <w:rFonts w:hint="eastAsia"/>
        </w:rPr>
        <w:br/>
      </w:r>
      <w:r>
        <w:rPr>
          <w:rFonts w:hint="eastAsia"/>
        </w:rPr>
        <w:t>　　11.2 中国智能浴霸消费地区分布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全球不同产品类型智能浴霸增长趋势2019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不同应用智能浴霸增长趋势2019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智能浴霸行业发展主要特点</w:t>
      </w:r>
      <w:r>
        <w:rPr>
          <w:rFonts w:hint="eastAsia"/>
        </w:rPr>
        <w:br/>
      </w:r>
      <w:r>
        <w:rPr>
          <w:rFonts w:hint="eastAsia"/>
        </w:rPr>
        <w:t>　　表4 智能浴霸行业发展有利因素分析</w:t>
      </w:r>
      <w:r>
        <w:rPr>
          <w:rFonts w:hint="eastAsia"/>
        </w:rPr>
        <w:br/>
      </w:r>
      <w:r>
        <w:rPr>
          <w:rFonts w:hint="eastAsia"/>
        </w:rPr>
        <w:t>　　表5 智能浴霸行业发展不利因素分析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进入智能浴霸行业壁垒</w:t>
      </w:r>
      <w:r>
        <w:rPr>
          <w:rFonts w:hint="eastAsia"/>
        </w:rPr>
        <w:br/>
      </w:r>
      <w:r>
        <w:rPr>
          <w:rFonts w:hint="eastAsia"/>
        </w:rPr>
        <w:t>　　表7 全球主要地区智能浴霸产量（千件）：2019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全球主要地区智能浴霸产量（2019-2024）&amp;（千件）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全球主要地区智能浴霸产量市场份额（2019-2024）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全球主要地区智能浴霸产量（2024-2030）&amp;（千件）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全球主要地区智能浴霸销售收入（百万美元）：2019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全球主要地区智能浴霸销售收入（2019-2024）&amp;（百万美元）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全球主要地区智能浴霸销售收入市场份额（2019-2024）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全球主要地区智能浴霸收入（2024-2030）&amp;（百万美元）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全球主要地区智能浴霸收入市场份额（2024-2030）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全球主要地区智能浴霸销量（千件）：2019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全球主要地区智能浴霸销量（2019-2024）&amp;（千件）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全球主要地区智能浴霸销量市场份额（2019-2024）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全球主要地区智能浴霸销量（2024-2030）&amp;（千件）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全球主要地区智能浴霸销量份额（2024-2030）</w:t>
      </w:r>
      <w:r>
        <w:rPr>
          <w:rFonts w:hint="eastAsia"/>
        </w:rPr>
        <w:br/>
      </w:r>
      <w:r>
        <w:rPr>
          <w:rFonts w:hint="eastAsia"/>
        </w:rPr>
        <w:t>　　表21 北美智能浴霸基本情况分析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北美（美国和加拿大）智能浴霸销量（2019-2030）&amp;（千件）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北美（美国和加拿大）智能浴霸收入（2019-2030）&amp;（百万美元）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欧洲智能浴霸基本情况分析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欧洲（德国、英国、法国和意大利等国家）智能浴霸销量（2019-2030）&amp;（千件）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欧洲（德国、英国、法国和意大利等国家）智能浴霸收入（2019-2030）&amp;（百万美元）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亚太地区智能浴霸基本情况分析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亚太（中国、日本、韩国、中国台湾、印度和东南亚等）智能浴霸销量（2019-2030）&amp;（千件）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亚太（中国、日本、韩国、中国台湾、印度和东南亚等）智能浴霸收入（2019-2030）&amp;（百万美元）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拉美地区智能浴霸基本情况分析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拉美地区（墨西哥、巴西等国家）智能浴霸销量（2019-2030）&amp;（千件）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拉美地区（墨西哥、巴西等国家）智能浴霸收入（2019-2030）&amp;（百万美元）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中东及非洲智能浴霸基本情况分析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中东及非洲（土耳其、沙特等国家）智能浴霸销量（2019-2030）&amp;（千件）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中东及非洲（土耳其、沙特等国家）智能浴霸收入（2019-2030）&amp;（百万美元）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全球市场主要厂商智能浴霸产能（2023-2024）&amp;（千件）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全球市场主要厂商智能浴霸销量（2019-2024）&amp;（千件）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全球市场主要厂商智能浴霸销量市场份额（2019-2024）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全球市场主要厂商智能浴霸销售收入（2019-2024）&amp;（百万美元）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全球市场主要厂商智能浴霸销售收入市场份额（2019-2024）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全球市场主要厂商智能浴霸销售价格（2019-2024）&amp;（美元\u002F件）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2024年全球主要生产商智能浴霸收入排名（百万美元）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中国市场主要厂商智能浴霸销量（2019-2024）&amp;（千件）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中国市场主要厂商智能浴霸销量市场份额（2019-2024）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中国市场主要厂商智能浴霸销售收入（2019-2024）&amp;（百万美元）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中国市场主要厂商智能浴霸销售收入市场份额（2019-2024）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中国市场主要厂商智能浴霸销售价格（2019-2024）&amp;（美元\u002F件）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2024年中国主要生产商智能浴霸收入排名（百万美元）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全球主要厂商智能浴霸产地分布及商业化日期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全球主要厂商智能浴霸产品类型列表</w:t>
      </w:r>
      <w:r>
        <w:rPr>
          <w:rFonts w:hint="eastAsia"/>
        </w:rPr>
        <w:br/>
      </w:r>
      <w:r>
        <w:rPr>
          <w:rFonts w:hint="eastAsia"/>
        </w:rPr>
        <w:t>　　表51 2024全球智能浴霸主要厂商市场地位（第一梯队、第二梯队和第三梯队）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全球不同产品类型智能浴霸销量（2019-2024年）&amp;（千件）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全球不同产品类型智能浴霸销量市场份额（2019-2024）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全球不同产品类型智能浴霸销量预测（2024-2030）&amp;（千件）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全球市场不同产品类型智能浴霸销量市场份额预测（2024-2030）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全球不同产品类型智能浴霸收入（2019-2024年）&amp;（百万美元）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全球不同产品类型智能浴霸收入市场份额（2019-2024）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全球不同产品类型智能浴霸收入预测（2024-2030）&amp;（百万美元）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全球不同产品类型智能浴霸收入市场份额预测（2024-2030）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全球不同产品类型智能浴霸价格走势（2019-2030）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中国不同产品类型智能浴霸销量（2019-2024年）&amp;（千件）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中国不同产品类型智能浴霸销量市场份额（2019-2024）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中国不同产品类型智能浴霸销量预测（2024-2030）&amp;（千件）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中国不同产品类型智能浴霸销量市场份额预测（2024-2030）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中国不同产品类型智能浴霸收入（2019-2024年）&amp;（百万美元）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中国不同产品类型智能浴霸收入市场份额（2019-2024）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中国不同产品类型智能浴霸收入预测（2024-2030）&amp;（百万美元）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中国不同产品类型智能浴霸收入市场份额预测（2024-2030）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全球不同应用智能浴霸销量（2019-2024年）&amp;（千件）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全球不同应用智能浴霸销量市场份额（2019-2024）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全球不同应用智能浴霸销量预测（2024-2030）&amp;（千件）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全球市场不同应用智能浴霸销量市场份额预测（2024-2030）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全球不同应用智能浴霸收入（2019-2024年）&amp;（百万美元）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全球不同应用智能浴霸收入市场份额（2019-2024）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全球不同应用智能浴霸收入预测（2024-2030）&amp;（百万美元）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全球不同应用智能浴霸收入市场份额预测（2024-2030）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全球不同应用智能浴霸价格走势（2019-2030）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中国不同应用智能浴霸销量（2019-2024年）&amp;（千件）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中国不同应用智能浴霸销量市场份额（2019-2024）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中国不同应用智能浴霸销量预测（2024-2030）&amp;（千件）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中国不同应用智能浴霸销量市场份额预测（2024-2030）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中国不同应用智能浴霸收入（2019-2024年）&amp;（百万美元）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中国不同应用智能浴霸收入市场份额（2019-2024）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中国不同应用智能浴霸收入预测（2024-2030）&amp;（百万美元）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中国不同应用智能浴霸收入市场份额预测（2024-2030）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智能浴霸行业技术发展趋势</w:t>
      </w:r>
      <w:r>
        <w:rPr>
          <w:rFonts w:hint="eastAsia"/>
        </w:rPr>
        <w:br/>
      </w:r>
      <w:r>
        <w:rPr>
          <w:rFonts w:hint="eastAsia"/>
        </w:rPr>
        <w:t>　　表87 智能浴霸行业主要驱动因素</w:t>
      </w:r>
      <w:r>
        <w:rPr>
          <w:rFonts w:hint="eastAsia"/>
        </w:rPr>
        <w:br/>
      </w:r>
      <w:r>
        <w:rPr>
          <w:rFonts w:hint="eastAsia"/>
        </w:rPr>
        <w:t>　　表88 智能浴霸行业供应链分析</w:t>
      </w:r>
      <w:r>
        <w:rPr>
          <w:rFonts w:hint="eastAsia"/>
        </w:rPr>
        <w:br/>
      </w:r>
      <w:r>
        <w:rPr>
          <w:rFonts w:hint="eastAsia"/>
        </w:rPr>
        <w:t>　　表89 智能浴霸上游原料供应商</w:t>
      </w:r>
      <w:r>
        <w:rPr>
          <w:rFonts w:hint="eastAsia"/>
        </w:rPr>
        <w:br/>
      </w:r>
      <w:r>
        <w:rPr>
          <w:rFonts w:hint="eastAsia"/>
        </w:rPr>
        <w:t>　　表90 智能浴霸行业主要下游客户</w:t>
      </w:r>
      <w:r>
        <w:rPr>
          <w:rFonts w:hint="eastAsia"/>
        </w:rPr>
        <w:br/>
      </w:r>
      <w:r>
        <w:rPr>
          <w:rFonts w:hint="eastAsia"/>
        </w:rPr>
        <w:t>　　表91 智能浴霸行业典型经销商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重点企业（1）智能浴霸销量（千件）、收入（百万美元）、价格（美元\u002F件）及毛利率（2019-2024）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重点企业（2）智能浴霸销量（千件）、收入（百万美元）、价格（美元\u002F件）及毛利率（2019-2024）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重点企业（3）智能浴霸销量（千件）、收入（百万美元）、价格（美元\u002F件）及毛利率（2019-2024）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重点企业（4）智能浴霸销量（千件）、收入（百万美元）、价格（美元\u002F件）及毛利率（2019-2024）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重点企业（5）智能浴霸销量（千件）、收入（百万美元）、价格（美元\u002F件）及毛利率（2019-2024）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重点企业（6）智能浴霸销量（千件）、收入（百万美元）、价格（美元\u002F件）及毛利率（2019-2024）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重点企业（7）智能浴霸销量（千件）、收入（百万美元）、价格（美元\u002F件）及毛利率（2019-2024）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重点企业（8）智能浴霸销量（千件）、收入（百万美元）、价格（美元\u002F件）及毛利率（2019-2024）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重点企业（9）智能浴霸销量（千件）、收入（百万美元）、价格（美元\u002F件）及毛利率（2019-2024）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重点企业（10）智能浴霸销量（千件）、收入（百万美元）、价格（美元\u002F件）及毛利率（2019-2024）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重点企业（11）智能浴霸销量（千件）、收入（百万美元）、价格（美元\u002F件）及毛利率（2019-2024）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中国市场智能浴霸产量、销量、进出口（2019-2024年）&amp;（千件）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中国市场智能浴霸产量、销量、进出口预测（2024-2030）&amp;（千件）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中国市场智能浴霸进出口贸易趋势</w:t>
      </w:r>
      <w:r>
        <w:rPr>
          <w:rFonts w:hint="eastAsia"/>
        </w:rPr>
        <w:br/>
      </w:r>
      <w:r>
        <w:rPr>
          <w:rFonts w:hint="eastAsia"/>
        </w:rPr>
        <w:t>　　表150 中国市场智能浴霸主要进口来源</w:t>
      </w:r>
      <w:r>
        <w:rPr>
          <w:rFonts w:hint="eastAsia"/>
        </w:rPr>
        <w:br/>
      </w:r>
      <w:r>
        <w:rPr>
          <w:rFonts w:hint="eastAsia"/>
        </w:rPr>
        <w:t>　　表151 中国市场智能浴霸主要出口目的地</w:t>
      </w:r>
      <w:r>
        <w:rPr>
          <w:rFonts w:hint="eastAsia"/>
        </w:rPr>
        <w:br/>
      </w:r>
      <w:r>
        <w:rPr>
          <w:rFonts w:hint="eastAsia"/>
        </w:rPr>
        <w:t>　　表152 中国智能浴霸生产地区分布</w:t>
      </w:r>
      <w:r>
        <w:rPr>
          <w:rFonts w:hint="eastAsia"/>
        </w:rPr>
        <w:br/>
      </w:r>
      <w:r>
        <w:rPr>
          <w:rFonts w:hint="eastAsia"/>
        </w:rPr>
        <w:t>　　表153 中国智能浴霸消费地区分布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智能浴霸产品图片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全球不同产品类型智能浴霸市场份额2023 &amp; 2024</w:t>
      </w:r>
      <w:r>
        <w:rPr>
          <w:rFonts w:hint="eastAsia"/>
        </w:rPr>
        <w:br/>
      </w:r>
      <w:r>
        <w:rPr>
          <w:rFonts w:hint="eastAsia"/>
        </w:rPr>
        <w:t>　　图3 灯暖型产品图片</w:t>
      </w:r>
      <w:r>
        <w:rPr>
          <w:rFonts w:hint="eastAsia"/>
        </w:rPr>
        <w:br/>
      </w:r>
      <w:r>
        <w:rPr>
          <w:rFonts w:hint="eastAsia"/>
        </w:rPr>
        <w:t>　　图4 风暖型产品图片</w:t>
      </w:r>
      <w:r>
        <w:rPr>
          <w:rFonts w:hint="eastAsia"/>
        </w:rPr>
        <w:br/>
      </w:r>
      <w:r>
        <w:rPr>
          <w:rFonts w:hint="eastAsia"/>
        </w:rPr>
        <w:t>　　图5 全球不同应用智能浴霸市场份额2023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全球智能浴霸产能、产量、产能利用率及发展趋势（2019-2030）&amp;（千件）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全球智能浴霸产量、需求量及发展趋势（2019-2030）&amp;（千件）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全球主要地区智能浴霸产量市场份额（2019-2030）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中国智能浴霸产能、产量、产能利用率及发展趋势（2019-2030）&amp;（千件）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中国智能浴霸产量、市场需求量及发展趋势（2019-2030）&amp;（千件）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中国智能浴霸总产能占全球比重（2019-2030）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中国智能浴霸总产量占全球比重（2019-2030）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全球智能浴霸市场收入及增长率：（2019-2030）&amp;（百万美元）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全球市场智能浴霸市场规模：2019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全球市场智能浴霸销量及增长率（2019-2030）&amp;（千件）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全球市场智能浴霸价格趋势（2019-2030）&amp;（美元\u002F件）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中国智能浴霸市场收入及增长率：（2019-2030）&amp;（百万美元）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中国市场智能浴霸市场规模：2019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中国市场智能浴霸销量及增长率（2019-2030）&amp;（千件）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中国市场智能浴霸销量占全球比重（2019-2030）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中国智能浴霸收入占全球比重（2019-2030）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全球主要地区智能浴霸销售收入市场份额（2019-2024）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全球主要地区智能浴霸销售收入市场份额（2023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全球主要地区智能浴霸收入市场份额（2024-2030）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北美（美国和加拿大）智能浴霸销量份额（2019-2030）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北美（美国和加拿大）智能浴霸收入份额（2019-2030）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欧洲（德国、英国、法国和意大利等国家）智能浴霸销量份额（2019-2030）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欧洲（德国、英国、法国和意大利等国家）智能浴霸收入份额（2019-2030）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亚太（中国、日本、韩国、中国台湾、印度和东南亚等）智能浴霸销量份额（2019-2030）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亚太（中国、日本、韩国、中国台湾、印度和东南亚等）智能浴霸收入份额（2019-2030）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拉美地区（墨西哥、巴西等国家）智能浴霸销量份额（2019-2030）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拉美地区（墨西哥、巴西等国家）智能浴霸收入份额（2019-2030）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中东及非洲（土耳其、沙特等国家）智能浴霸销量份额（2019-2030）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中东及非洲（土耳其、沙特等国家）智能浴霸收入份额（2019-2030）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2024年全球市场主要厂商智能浴霸销量市场份额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2024年全球市场主要厂商智能浴霸收入市场份额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2024年中国市场主要厂商智能浴霸销量市场份额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2024年中国市场主要厂商智能浴霸收入市场份额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2024年全球前五大生产商智能浴霸市场份额</w:t>
      </w:r>
      <w:r>
        <w:rPr>
          <w:rFonts w:hint="eastAsia"/>
        </w:rPr>
        <w:br/>
      </w:r>
      <w:r>
        <w:rPr>
          <w:rFonts w:hint="eastAsia"/>
        </w:rPr>
        <w:t>　　图42 全球智能浴霸第一梯队、第二梯队和第三梯队生产商（品牌）及市场份额（2024）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全球不同产品类型智能浴霸价格走势（2019-2030）&amp;（美元\u002F件）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全球不同应用智能浴霸价格走势（2019-2030）&amp;（美元\u002F件）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智能浴霸中国企业SWOT分析</w:t>
      </w:r>
      <w:r>
        <w:rPr>
          <w:rFonts w:hint="eastAsia"/>
        </w:rPr>
        <w:br/>
      </w:r>
      <w:r>
        <w:rPr>
          <w:rFonts w:hint="eastAsia"/>
        </w:rPr>
        <w:t>　　图46 智能浴霸产业链</w:t>
      </w:r>
      <w:r>
        <w:rPr>
          <w:rFonts w:hint="eastAsia"/>
        </w:rPr>
        <w:br/>
      </w:r>
      <w:r>
        <w:rPr>
          <w:rFonts w:hint="eastAsia"/>
        </w:rPr>
        <w:t>　　图47 智能浴霸行业采购模式分析</w:t>
      </w:r>
      <w:r>
        <w:rPr>
          <w:rFonts w:hint="eastAsia"/>
        </w:rPr>
        <w:br/>
      </w:r>
      <w:r>
        <w:rPr>
          <w:rFonts w:hint="eastAsia"/>
        </w:rPr>
        <w:t>　　图48 智能浴霸行业销售模式分析</w:t>
      </w:r>
      <w:r>
        <w:rPr>
          <w:rFonts w:hint="eastAsia"/>
        </w:rPr>
        <w:br/>
      </w:r>
      <w:r>
        <w:rPr>
          <w:rFonts w:hint="eastAsia"/>
        </w:rPr>
        <w:t>　　图49 智能浴霸行业销售模式分析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e60ede0d9446d" w:history="1">
        <w:r>
          <w:rPr>
            <w:rStyle w:val="Hyperlink"/>
          </w:rPr>
          <w:t>2024-2030年全球与中国智能浴霸发展现状及行业前景分析报告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4e60ede0d9446d" w:history="1">
        <w:r>
          <w:rPr>
            <w:rStyle w:val="Hyperlink"/>
          </w:rPr>
          <w:t>https://www.20087.com/1/69/ZhiNengYuBaShiChangQianJing.html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14f1ed2fd4588" w:history="1">
      <w:r>
        <w:rPr>
          <w:rStyle w:val="Hyperlink"/>
        </w:rPr>
        <w:t>2024-2030年全球与中国智能浴霸发展现状及行业前景分析报告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hiNengYuBaShiChangQianJing.html" TargetMode="External" Id="R574e60ede0d9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hiNengYuBaShiChangQianJing.html" TargetMode="External" Id="R71514f1ed2fd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2024-02-22T08:28:00Z</dcterms:created>
  <dcterms:modified xsi:type="dcterms:W3CDTF">2024-02-22T09:28:00Z</dcterms:modified>
  <dc:subject>2024-2030年全球与中国智能浴霸发展现状及行业前景分析报告</dc:subject>
  <dc:title>2024-2030年全球与中国智能浴霸发展现状及行业前景分析报告</dc:title>
  <cp:keywords>2024-2030年全球与中国智能浴霸发展现状及行业前景分析报告</cp:keywords>
  <dc:description>2024-2030年全球与中国智能浴霸发展现状及行业前景分析报告</dc:description>
</cp:coreProperties>
</file>