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158206b53429b" w:history="1">
              <w:r>
                <w:rPr>
                  <w:rStyle w:val="Hyperlink"/>
                </w:rPr>
                <w:t>2025-2031年中国家用洗地机市场现状分析与发展趋势预测报告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158206b53429b" w:history="1">
              <w:r>
                <w:rPr>
                  <w:rStyle w:val="Hyperlink"/>
                </w:rPr>
                <w:t>2025-2031年中国家用洗地机市场现状分析与发展趋势预测报告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4158206b53429b" w:history="1">
                <w:r>
                  <w:rPr>
                    <w:rStyle w:val="Hyperlink"/>
                  </w:rPr>
                  <w:t>https://www.20087.com/5/19/JiaYongXiDiJiHangYeQuShi.html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洗地机是一种集吸尘、拖地和干燥于一体的清洁设备，特别适合硬质地面的清洁保养。随着生活水平的提高和智能家居概念的流行，家用洗地机凭借其高效便捷的清洁能力，成为了现代家庭清洁工具的重要成员。目前，市场上出现了多种类型的产品，包括无线手持式、机器人式和推车式洗地机，满足不同家庭的清洁需求。同时，智能规划、自动充电和远程控制等功能的加入，提升了用户体验。</w:t>
      </w:r>
      <w:r>
        <w:rPr>
          <w:rFonts w:hint="eastAsia"/>
        </w:rPr>
        <w:br/>
      </w:r>
      <w:r>
        <w:rPr>
          <w:rFonts w:hint="eastAsia"/>
        </w:rPr>
        <w:t>　　家用洗地机的未来将更加智能化和人性化。AI技术的集成将使洗地机具备更强的环境感知和自主决策能力，能够根据家庭布局和污渍类型自动调整清洁策略。同时，更长的电池寿命和更短的充电时间将提高设备的实用性。此外，随着消费者对健康和卫生的重视，具有杀菌消毒功能的洗地机将成为市场新宠。个性化设计和定制服务也将成为趋势，以满足不同家庭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158206b53429b" w:history="1">
        <w:r>
          <w:rPr>
            <w:rStyle w:val="Hyperlink"/>
          </w:rPr>
          <w:t>2025-2031年中国家用洗地机市场现状分析与发展趋势预测报告</w:t>
        </w:r>
      </w:hyperlink>
      <w:r>
        <w:rPr>
          <w:rFonts w:hint="eastAsia"/>
        </w:rPr>
        <w:t>》基于国家统计局及相关行业协会的详实数据，结合国内外家用洗地机行业研究资料及深入市场调研，系统分析了家用洗地机行业的市场规模、市场需求及产业链现状。报告重点探讨了家用洗地机行业整体运行情况及细分领域特点，科学预测了家用洗地机市场前景与发展趋势，揭示了家用洗地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4158206b53429b" w:history="1">
        <w:r>
          <w:rPr>
            <w:rStyle w:val="Hyperlink"/>
          </w:rPr>
          <w:t>2025-2031年中国家用洗地机市场现状分析与发展趋势预测报告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家用洗地机行业界定及应用领域</w:t>
      </w:r>
      <w:r>
        <w:rPr>
          <w:rFonts w:hint="eastAsia"/>
        </w:rPr>
        <w:br/>
      </w:r>
      <w:r>
        <w:rPr>
          <w:rFonts w:hint="eastAsia"/>
        </w:rPr>
        <w:t>　　第一节 家用洗地机行业定义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家用洗地机主要应用领域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全球家用洗地机行业市场调研分析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全球家用洗地机行业经济环境分析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全球家用洗地机市场总体情况分析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一、全球家用洗地机行业的发展特点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二、全球家用洗地机市场结构</w:t>
      </w:r>
      <w:r>
        <w:rPr>
          <w:rFonts w:hint="eastAsia"/>
        </w:rPr>
        <w:br/>
      </w:r>
      <w:r>
        <w:rPr>
          <w:rFonts w:hint="eastAsia"/>
        </w:rPr>
        <w:t>　　　　三、全球家用洗地机行业竞争格局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全球主要国家（地区）家用洗地机市场分析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2025-2031年全球家用洗地机行业发展趋势预测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家用洗地机行业发展环境分析</w:t>
      </w:r>
      <w:r>
        <w:rPr>
          <w:rFonts w:hint="eastAsia"/>
        </w:rPr>
        <w:br/>
      </w:r>
      <w:r>
        <w:rPr>
          <w:rFonts w:hint="eastAsia"/>
        </w:rPr>
        <w:t>　　第一节 家用洗地机行业环境分析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家用洗地机行业相关政策、法规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中国家用洗地机行业供给、需求分析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2025年中国家用洗地机市场现状</w:t>
      </w:r>
      <w:r>
        <w:rPr>
          <w:rFonts w:hint="eastAsia"/>
        </w:rPr>
        <w:br/>
      </w:r>
      <w:r>
        <w:rPr>
          <w:rFonts w:hint="eastAsia"/>
        </w:rPr>
        <w:t>　　第二节 中国家用洗地机行业产量情况分析及预测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一、家用洗地机总体产能规模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、2019-2024年中国家用洗地机产量统计</w:t>
      </w:r>
      <w:r>
        <w:rPr>
          <w:rFonts w:hint="eastAsia"/>
        </w:rPr>
        <w:br/>
      </w:r>
      <w:r>
        <w:rPr>
          <w:rFonts w:hint="eastAsia"/>
        </w:rPr>
        <w:t>　　　　三、家用洗地机生产区域分布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四、2025-2031年中国家用洗地机产量预测</w:t>
      </w:r>
      <w:r>
        <w:rPr>
          <w:rFonts w:hint="eastAsia"/>
        </w:rPr>
        <w:br/>
      </w:r>
      <w:r>
        <w:rPr>
          <w:rFonts w:hint="eastAsia"/>
        </w:rPr>
        <w:t>　　第三节 中国家用洗地机市场需求分析及预测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一、中国家用洗地机市场需求特点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二、2019-2024年中国家用洗地机市场需求统计</w:t>
      </w:r>
      <w:r>
        <w:rPr>
          <w:rFonts w:hint="eastAsia"/>
        </w:rPr>
        <w:br/>
      </w:r>
      <w:r>
        <w:rPr>
          <w:rFonts w:hint="eastAsia"/>
        </w:rPr>
        <w:t>　　　　三、家用洗地机市场饱和度</w:t>
      </w:r>
      <w:r>
        <w:rPr>
          <w:rFonts w:hint="eastAsia"/>
        </w:rPr>
        <w:br/>
      </w:r>
      <w:r>
        <w:rPr>
          <w:rFonts w:hint="eastAsia"/>
        </w:rPr>
        <w:t>　　　　四、影响家用洗地机市场需求的因素</w:t>
      </w:r>
      <w:r>
        <w:rPr>
          <w:rFonts w:hint="eastAsia"/>
        </w:rPr>
        <w:br/>
      </w:r>
      <w:r>
        <w:rPr>
          <w:rFonts w:hint="eastAsia"/>
        </w:rPr>
        <w:t>　　　　五、家用洗地机市场潜力分析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六、2025-2031年中国家用洗地机市场需求预测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中国家用洗地机行业进出口分析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一、2019-2024年家用洗地机进口量及增速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三、2025-2031年家用洗地机进口量及增速预测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一、2019-2024年家用洗地机出口量及增速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三、2025-2031年家用洗地机出口量及增速预测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中国家用洗地机行业重点地区调研分析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一、中国家用洗地机行业区域市场分布情况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二、**地区家用洗地机行业市场需求规模情况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三、**地区家用洗地机行业市场需求规模情况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四、**地区家用洗地机行业市场需求规模情况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五、**地区家用洗地机行业市场需求规模情况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六、**地区家用洗地机行业市场需求规模情况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中国家用洗地机细分行业调研</w:t>
      </w:r>
      <w:r>
        <w:rPr>
          <w:rFonts w:hint="eastAsia"/>
        </w:rPr>
        <w:br/>
      </w:r>
      <w:r>
        <w:rPr>
          <w:rFonts w:hint="eastAsia"/>
        </w:rPr>
        <w:t>　　第一节 主要家用洗地机细分行业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家用洗地机行业重点企业发展调研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中国家用洗地机企业营销及发展建议</w:t>
      </w:r>
      <w:r>
        <w:rPr>
          <w:rFonts w:hint="eastAsia"/>
        </w:rPr>
        <w:br/>
      </w:r>
      <w:r>
        <w:rPr>
          <w:rFonts w:hint="eastAsia"/>
        </w:rPr>
        <w:t>　　第一节 家用洗地机企业营销策略分析及建议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家用洗地机企业营销策略分析</w:t>
      </w:r>
      <w:r>
        <w:rPr>
          <w:rFonts w:hint="eastAsia"/>
        </w:rPr>
        <w:br/>
      </w:r>
      <w:r>
        <w:rPr>
          <w:rFonts w:hint="eastAsia"/>
        </w:rPr>
        <w:t>　　　　一、家用洗地机企业营销策略</w:t>
      </w:r>
      <w:r>
        <w:rPr>
          <w:rFonts w:hint="eastAsia"/>
        </w:rPr>
        <w:br/>
      </w:r>
      <w:r>
        <w:rPr>
          <w:rFonts w:hint="eastAsia"/>
        </w:rPr>
        <w:t>　　　　二、家用洗地机企业经验借鉴</w:t>
      </w:r>
      <w:r>
        <w:rPr>
          <w:rFonts w:hint="eastAsia"/>
        </w:rPr>
        <w:br/>
      </w:r>
      <w:r>
        <w:rPr>
          <w:rFonts w:hint="eastAsia"/>
        </w:rPr>
        <w:t>　　第三节 家用洗地机企业营销模式演化与创新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家用洗地机企业经营发展分析及建议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一、家用洗地机企业存在的问题</w:t>
      </w:r>
      <w:r>
        <w:rPr>
          <w:rFonts w:hint="eastAsia"/>
        </w:rPr>
        <w:br/>
      </w:r>
      <w:r>
        <w:rPr>
          <w:rFonts w:hint="eastAsia"/>
        </w:rPr>
        <w:t>　　　　二、家用洗地机企业应对的策略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家用洗地机行业发展趋势及投资风险预警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2025年家用洗地机市场前景分析</w:t>
      </w:r>
      <w:r>
        <w:rPr>
          <w:rFonts w:hint="eastAsia"/>
        </w:rPr>
        <w:br/>
      </w:r>
      <w:r>
        <w:rPr>
          <w:rFonts w:hint="eastAsia"/>
        </w:rPr>
        <w:t>　　第二节 2025年家用洗地机行业发展趋势预测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影响家用洗地机行业发展的主要因素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一、2025年影响家用洗地机行业运行的有利因素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二、2025年影响家用洗地机行业运行的稳定因素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三、2025年影响家用洗地机行业运行的不利因素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四、2025年我国家用洗地机行业发展面临的挑战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五、2025年我国家用洗地机行业发展面临的机遇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专家对家用洗地机行业投资风险预警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一、2025-2031年家用洗地机行业市场风险及控制策略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二、2025-2031年家用洗地机行业政策风险及控制策略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三、2025-2031年家用洗地机行业经营风险及控制策略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四、2025-2031年家用洗地机同业竞争风险及控制策略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五、2025-2031年家用洗地机行业其他风险及控制策略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家用洗地机行业投资战略研究</w:t>
      </w:r>
      <w:r>
        <w:rPr>
          <w:rFonts w:hint="eastAsia"/>
        </w:rPr>
        <w:br/>
      </w:r>
      <w:r>
        <w:rPr>
          <w:rFonts w:hint="eastAsia"/>
        </w:rPr>
        <w:t>　　第一节 家用洗地机行业发展战略研究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对我国家用洗地机品牌的战略思考</w:t>
      </w:r>
      <w:r>
        <w:rPr>
          <w:rFonts w:hint="eastAsia"/>
        </w:rPr>
        <w:br/>
      </w:r>
      <w:r>
        <w:rPr>
          <w:rFonts w:hint="eastAsia"/>
        </w:rPr>
        <w:t>　　　　一、家用洗地机品牌的重要性</w:t>
      </w:r>
      <w:r>
        <w:rPr>
          <w:rFonts w:hint="eastAsia"/>
        </w:rPr>
        <w:br/>
      </w:r>
      <w:r>
        <w:rPr>
          <w:rFonts w:hint="eastAsia"/>
        </w:rPr>
        <w:t>　　　　二、家用洗地机实施品牌战略的意义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三、家用洗地机企业品牌的现状分析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四、我国家用洗地机企业的品牌战略</w:t>
      </w:r>
      <w:r>
        <w:rPr>
          <w:rFonts w:hint="eastAsia"/>
        </w:rPr>
        <w:br/>
      </w:r>
      <w:r>
        <w:rPr>
          <w:rFonts w:hint="eastAsia"/>
        </w:rPr>
        <w:t>　　　　五、家用洗地机品牌战略管理的策略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家用洗地机经营策略分析</w:t>
      </w:r>
      <w:r>
        <w:rPr>
          <w:rFonts w:hint="eastAsia"/>
        </w:rPr>
        <w:br/>
      </w:r>
      <w:r>
        <w:rPr>
          <w:rFonts w:hint="eastAsia"/>
        </w:rPr>
        <w:t>　　　　一、家用洗地机市场细分策略</w:t>
      </w:r>
      <w:r>
        <w:rPr>
          <w:rFonts w:hint="eastAsia"/>
        </w:rPr>
        <w:br/>
      </w:r>
      <w:r>
        <w:rPr>
          <w:rFonts w:hint="eastAsia"/>
        </w:rPr>
        <w:t>　　　　二、家用洗地机市场创新策略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四、家用洗地机新产品差异化战略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中.智.林.－家用洗地机行业投资战略研究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一、2025-2031年家用洗地机行业投资战略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家用洗地机行业历程</w:t>
      </w:r>
      <w:r>
        <w:rPr>
          <w:rFonts w:hint="eastAsia"/>
        </w:rPr>
        <w:br/>
      </w:r>
      <w:r>
        <w:rPr>
          <w:rFonts w:hint="eastAsia"/>
        </w:rPr>
        <w:t>　　图表 家用洗地机行业生命周期</w:t>
      </w:r>
      <w:r>
        <w:rPr>
          <w:rFonts w:hint="eastAsia"/>
        </w:rPr>
        <w:br/>
      </w:r>
      <w:r>
        <w:rPr>
          <w:rFonts w:hint="eastAsia"/>
        </w:rPr>
        <w:t>　　图表 家用洗地机行业产业链分析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2019-2024年中国家用洗地机行业市场规模及增长情况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2019-2024年家用洗地机行业市场容量分析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2019-2024年中国家用洗地机行业产能统计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2019-2024年中国家用洗地机行业产量及增长趋势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2019-2024年中国家用洗地机市场需求量及增速统计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2024年中国家用洗地机行业需求领域分布格局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2019-2024年中国家用洗地机行业销售收入分析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2019-2024年中国家用洗地机行业盈利情况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2019-2024年中国家用洗地机行业利润总额统计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2019-2024年中国家用洗地机进口数量分析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2019-2024年中国家用洗地机进口金额分析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2019-2024年中国家用洗地机出口数量分析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2019-2024年中国家用洗地机出口金额分析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2024年中国家用洗地机进口国家及地区分析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2024年中国家用洗地机出口国家及地区分析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2019-2024年中国家用洗地机行业企业数量情况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2019-2024年中国家用洗地机行业企业平均规模情况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**地区家用洗地机行业市场需求情况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**地区家用洗地机行业市场需求情况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**地区家用洗地机行业市场需求情况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**地区家用洗地机行业市场需求情况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家用洗地机重点企业（一）基本信息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家用洗地机重点企业（一）经营情况分析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家用洗地机重点企业（一）主要经济指标情况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家用洗地机重点企业（一）盈利能力情况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家用洗地机重点企业（一）偿债能力情况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家用洗地机重点企业（一）运营能力情况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家用洗地机重点企业（一）成长能力情况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家用洗地机重点企业（二）基本信息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家用洗地机重点企业（二）经营情况分析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家用洗地机重点企业（二）主要经济指标情况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家用洗地机重点企业（二）盈利能力情况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家用洗地机重点企业（二）偿债能力情况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家用洗地机重点企业（二）运营能力情况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家用洗地机重点企业（二）成长能力情况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家用洗地机企业信息</w:t>
      </w:r>
      <w:r>
        <w:rPr>
          <w:rFonts w:hint="eastAsia"/>
        </w:rPr>
        <w:br/>
      </w:r>
      <w:r>
        <w:rPr>
          <w:rFonts w:hint="eastAsia"/>
        </w:rPr>
        <w:t>　　图表 家用洗地机企业经营情况分析</w:t>
      </w:r>
      <w:r>
        <w:rPr>
          <w:rFonts w:hint="eastAsia"/>
        </w:rPr>
        <w:br/>
      </w:r>
      <w:r>
        <w:rPr>
          <w:rFonts w:hint="eastAsia"/>
        </w:rPr>
        <w:t>　　图表 家用洗地机重点企业（三）主要经济指标情况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家用洗地机重点企业（三）盈利能力情况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家用洗地机重点企业（三）偿债能力情况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家用洗地机重点企业（三）运营能力情况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家用洗地机重点企业（三）成长能力情况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2025-2031年中国家用洗地机行业产能预测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2025-2031年中国家用洗地机行业产量预测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2025-2031年中国家用洗地机市场需求量预测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2025-2031年中国家用洗地机行业供需平衡预测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2025-2031年中国家用洗地机行业市场容量预测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2025-2031年中国家用洗地机行业市场规模预测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2025-2031年中国家用洗地机市场前景分析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2025-2031年中国家用洗地机发展趋势预测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158206b53429b" w:history="1">
        <w:r>
          <w:rPr>
            <w:rStyle w:val="Hyperlink"/>
          </w:rPr>
          <w:t>2025-2031年中国家用洗地机市场现状分析与发展趋势预测报告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4158206b53429b" w:history="1">
        <w:r>
          <w:rPr>
            <w:rStyle w:val="Hyperlink"/>
          </w:rPr>
          <w:t>https://www.20087.com/5/19/JiaYongXiDiJiHangYeQuShi.html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地机哪个牌子最好用、家用洗地机哪个牌子最好用、性价比最高的洗地机、家用洗地机品牌排行榜前十名、洗地机建议买吗、家用洗地机品牌、公认最好的洗地机第一名、家用洗地机到底好不好用、家里有必要买洗地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6f7fd49a94364" w:history="1">
      <w:r>
        <w:rPr>
          <w:rStyle w:val="Hyperlink"/>
        </w:rPr>
        <w:t>2025-2031年中国家用洗地机市场现状分析与发展趋势预测报告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JiaYongXiDiJiHangYeQuShi.html" TargetMode="External" Id="Rc84158206b53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JiaYongXiDiJiHangYeQuShi.html" TargetMode="External" Id="R7c26f7fd49a9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2024-12-25T23:44:00Z</dcterms:created>
  <dcterms:modified xsi:type="dcterms:W3CDTF">2024-12-26T00:44:00Z</dcterms:modified>
  <dc:subject>2025-2031年中国家用洗地机市场现状分析与发展趋势预测报告</dc:subject>
  <dc:title>2025-2031年中国家用洗地机市场现状分析与发展趋势预测报告</dc:title>
  <cp:keywords>2025-2031年中国家用洗地机市场现状分析与发展趋势预测报告</cp:keywords>
  <dc:description>2025-2031年中国家用洗地机市场现状分析与发展趋势预测报告</dc:description>
</cp:coreProperties>
</file>