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dc7adccff40ce" w:history="1">
              <w:r>
                <w:rPr>
                  <w:rStyle w:val="Hyperlink"/>
                </w:rPr>
                <w:t>2025-2031年中国尿失禁内裤行业分析与发展前景报告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dc7adccff40ce" w:history="1">
              <w:r>
                <w:rPr>
                  <w:rStyle w:val="Hyperlink"/>
                </w:rPr>
                <w:t>2025-2031年中国尿失禁内裤行业分析与发展前景报告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dc7adccff40ce" w:history="1">
                <w:r>
                  <w:rPr>
                    <w:rStyle w:val="Hyperlink"/>
                  </w:rPr>
                  <w:t>https://www.20087.com/5/79/NiaoShiJinNeiKuHangYeXianZhuangJiQianJing.html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失禁内裤是一种专门针对轻度至中度尿失禁患者的个人护理产品，近年来随着人口老龄化加剧以及生活质量的提高，其市场需求持续增长。目前市场上的尿失禁内裤不仅在吸收性能、透气性和舒适度方面有了显著改进，而且在隐私保护和穿戴便捷性方面也有了明显的提升。随着新材料和制造技术的发展，尿失禁内裤的生产更加注重产品的贴合度和穿着体验，力求让使用者感到更加自在和自信。</w:t>
      </w:r>
      <w:r>
        <w:rPr>
          <w:rFonts w:hint="eastAsia"/>
        </w:rPr>
        <w:br/>
      </w:r>
      <w:r>
        <w:rPr>
          <w:rFonts w:hint="eastAsia"/>
        </w:rPr>
        <w:t>　　未来，尿失禁内裤的发展将更加注重产品的个性化和功能化。一方面，随着消费者对于隐私保护和个人形象的重视程度加深，尿失禁内裤将朝着更加隐蔽、更接近日常内裤外观的方向发展。另一方面，随着材料科学的进步，尿失禁内裤将更加注重提高吸收速度和保持干爽的能力，同时减少异味，提高用户的舒适度。此外，随着人们对健康的关注度提高，尿失禁内裤还将探索更多功能性材料的应用，如抗菌、防过敏等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dc7adccff40ce" w:history="1">
        <w:r>
          <w:rPr>
            <w:rStyle w:val="Hyperlink"/>
          </w:rPr>
          <w:t>2025-2031年中国尿失禁内裤行业分析与发展前景报告</w:t>
        </w:r>
      </w:hyperlink>
      <w:r>
        <w:rPr>
          <w:rFonts w:hint="eastAsia"/>
        </w:rPr>
        <w:t>》基于国家统计局及相关行业协会的详实数据，结合国内外尿失禁内裤行业研究资料及深入市场调研，系统分析了尿失禁内裤行业的市场规模、市场需求及产业链现状。报告重点探讨了尿失禁内裤行业整体运行情况及细分领域特点，科学预测了尿失禁内裤市场前景与发展趋势，揭示了尿失禁内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dc7adccff40ce" w:history="1">
        <w:r>
          <w:rPr>
            <w:rStyle w:val="Hyperlink"/>
          </w:rPr>
          <w:t>2025-2031年中国尿失禁内裤行业分析与发展前景报告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尿失禁内裤行业界定</w:t>
      </w:r>
      <w:r>
        <w:rPr>
          <w:rFonts w:hint="eastAsia"/>
        </w:rPr>
        <w:br/>
      </w:r>
      <w:r>
        <w:rPr>
          <w:rFonts w:hint="eastAsia"/>
        </w:rPr>
        <w:t>　　第一节 尿失禁内裤行业定义</w:t>
      </w:r>
      <w:r>
        <w:rPr>
          <w:rFonts w:hint="eastAsia"/>
        </w:rPr>
        <w:br/>
      </w:r>
      <w:r>
        <w:rPr>
          <w:rFonts w:hint="eastAsia"/>
        </w:rPr>
        <w:t>　　第二节 尿失禁内裤行业特点分析</w:t>
      </w:r>
      <w:r>
        <w:rPr>
          <w:rFonts w:hint="eastAsia"/>
        </w:rPr>
        <w:br/>
      </w:r>
      <w:r>
        <w:rPr>
          <w:rFonts w:hint="eastAsia"/>
        </w:rPr>
        <w:t>　　第三节 尿失禁内裤行业发展历程</w:t>
      </w:r>
      <w:r>
        <w:rPr>
          <w:rFonts w:hint="eastAsia"/>
        </w:rPr>
        <w:br/>
      </w:r>
      <w:r>
        <w:rPr>
          <w:rFonts w:hint="eastAsia"/>
        </w:rPr>
        <w:t>　　第四节 尿失禁内裤产业链分析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2024-2025年国外尿失禁内裤行业发展态势分析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国外尿失禁内裤行业总体情况</w:t>
      </w:r>
      <w:r>
        <w:rPr>
          <w:rFonts w:hint="eastAsia"/>
        </w:rPr>
        <w:br/>
      </w:r>
      <w:r>
        <w:rPr>
          <w:rFonts w:hint="eastAsia"/>
        </w:rPr>
        <w:t>　　第二节 尿失禁内裤行业重点国家、地区市场分析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国外尿失禁内裤行业发展前景预测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2024-2025年中国尿失禁内裤行业发展环境分析</w:t>
      </w:r>
      <w:r>
        <w:rPr>
          <w:rFonts w:hint="eastAsia"/>
        </w:rPr>
        <w:br/>
      </w:r>
      <w:r>
        <w:rPr>
          <w:rFonts w:hint="eastAsia"/>
        </w:rPr>
        <w:t>　　第一节 尿失禁内裤行业经济环境分析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尿失禁内裤行业政策环境分析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一、尿失禁内裤行业相关政策</w:t>
      </w:r>
      <w:r>
        <w:rPr>
          <w:rFonts w:hint="eastAsia"/>
        </w:rPr>
        <w:br/>
      </w:r>
      <w:r>
        <w:rPr>
          <w:rFonts w:hint="eastAsia"/>
        </w:rPr>
        <w:t>　　　　二、尿失禁内裤行业相关标准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2024-2025年尿失禁内裤行业技术发展现状及趋势分析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尿失禁内裤行业技术发展现状分析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国内外尿失禁内裤行业技术差异与原因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尿失禁内裤行业技术发展方向、趋势预测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提升尿失禁内裤行业技术能力策略建议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中国尿失禁内裤行业市场供需状况分析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中国尿失禁内裤行业市场规模情况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中国尿失禁内裤行业市场需求状况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一、2019-2024年尿失禁内裤行业市场需求情况</w:t>
      </w:r>
      <w:r>
        <w:rPr>
          <w:rFonts w:hint="eastAsia"/>
        </w:rPr>
        <w:br/>
      </w:r>
      <w:r>
        <w:rPr>
          <w:rFonts w:hint="eastAsia"/>
        </w:rPr>
        <w:t>　　　　二、尿失禁内裤行业市场需求特点分析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三、2025-2031年尿失禁内裤行业市场需求预测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中国尿失禁内裤行业产量情况分析与预测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一、2019-2024年尿失禁内裤行业产量统计分析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二、2025年尿失禁内裤行业产量特点分析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三、2025-2031年尿失禁内裤行业产量预测分析</w:t>
      </w:r>
      <w:r>
        <w:rPr>
          <w:rFonts w:hint="eastAsia"/>
        </w:rPr>
        <w:br/>
      </w:r>
      <w:r>
        <w:rPr>
          <w:rFonts w:hint="eastAsia"/>
        </w:rPr>
        <w:t>　　第四节 尿失禁内裤行业市场供需平衡状况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中国尿失禁内裤行业进出口情况分析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尿失禁内裤行业出口情况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一、2019-2024年尿失禁内裤行业出口情况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三、2025-2031年尿失禁内裤行业出口情况预测</w:t>
      </w:r>
      <w:r>
        <w:rPr>
          <w:rFonts w:hint="eastAsia"/>
        </w:rPr>
        <w:br/>
      </w:r>
      <w:r>
        <w:rPr>
          <w:rFonts w:hint="eastAsia"/>
        </w:rPr>
        <w:t>　　第二节 尿失禁内裤行业进口情况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一、2019-2024年尿失禁内裤行业进口情况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三、2025-2031年尿失禁内裤行业进口情况预测</w:t>
      </w:r>
      <w:r>
        <w:rPr>
          <w:rFonts w:hint="eastAsia"/>
        </w:rPr>
        <w:br/>
      </w:r>
      <w:r>
        <w:rPr>
          <w:rFonts w:hint="eastAsia"/>
        </w:rPr>
        <w:t>　　第三节 尿失禁内裤行业进出口面临的挑战及对策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中国尿失禁内裤行业产品价格监测</w:t>
      </w:r>
      <w:r>
        <w:rPr>
          <w:rFonts w:hint="eastAsia"/>
        </w:rPr>
        <w:br/>
      </w:r>
      <w:r>
        <w:rPr>
          <w:rFonts w:hint="eastAsia"/>
        </w:rPr>
        <w:t>　　　　一、尿失禁内裤市场价格特征</w:t>
      </w:r>
      <w:r>
        <w:rPr>
          <w:rFonts w:hint="eastAsia"/>
        </w:rPr>
        <w:br/>
      </w:r>
      <w:r>
        <w:rPr>
          <w:rFonts w:hint="eastAsia"/>
        </w:rPr>
        <w:t>　　　　二、当前尿失禁内裤市场价格评述</w:t>
      </w:r>
      <w:r>
        <w:rPr>
          <w:rFonts w:hint="eastAsia"/>
        </w:rPr>
        <w:br/>
      </w:r>
      <w:r>
        <w:rPr>
          <w:rFonts w:hint="eastAsia"/>
        </w:rPr>
        <w:t>　　　　三、影响尿失禁内裤市场价格因素分析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四、未来尿失禁内裤市场价格走势预测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中国尿失禁内裤行业重点区域市场分析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尿失禁内裤行业区域市场分布情况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2024-2025年尿失禁内裤行业细分市场调研分析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尿失禁内裤细分产品（一）市场调研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尿失禁内裤细分产品（二）市场调研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尿失禁内裤行业上、下游市场分析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尿失禁内裤行业上游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尿失禁内裤行业下游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尿失禁内裤行业重点企业发展调研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尿失禁内裤重点企业（一）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尿失禁内裤重点企业（二）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尿失禁内裤重点企业（三）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尿失禁内裤重点企业（四）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尿失禁内裤重点企业（五）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尿失禁内裤重点企业（六）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尿失禁内裤行业风险及对策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2025-2031年尿失禁内裤行业发展环境分析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2025-2031年尿失禁内裤行业投资特性分析</w:t>
      </w:r>
      <w:r>
        <w:rPr>
          <w:rFonts w:hint="eastAsia"/>
        </w:rPr>
        <w:br/>
      </w:r>
      <w:r>
        <w:rPr>
          <w:rFonts w:hint="eastAsia"/>
        </w:rPr>
        <w:t>　　　　一、尿失禁内裤行业进入壁垒</w:t>
      </w:r>
      <w:r>
        <w:rPr>
          <w:rFonts w:hint="eastAsia"/>
        </w:rPr>
        <w:br/>
      </w:r>
      <w:r>
        <w:rPr>
          <w:rFonts w:hint="eastAsia"/>
        </w:rPr>
        <w:t>　　　　二、尿失禁内裤行业盈利模式</w:t>
      </w:r>
      <w:r>
        <w:rPr>
          <w:rFonts w:hint="eastAsia"/>
        </w:rPr>
        <w:br/>
      </w:r>
      <w:r>
        <w:rPr>
          <w:rFonts w:hint="eastAsia"/>
        </w:rPr>
        <w:t>　　　　三、尿失禁内裤行业盈利因素</w:t>
      </w:r>
      <w:r>
        <w:rPr>
          <w:rFonts w:hint="eastAsia"/>
        </w:rPr>
        <w:br/>
      </w:r>
      <w:r>
        <w:rPr>
          <w:rFonts w:hint="eastAsia"/>
        </w:rPr>
        <w:t>　　第三节 尿失禁内裤行业“波特五力模型”分析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2025-2031年尿失禁内裤行业风险及对策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尿失禁内裤企业竞争策略分析</w:t>
      </w:r>
      <w:r>
        <w:rPr>
          <w:rFonts w:hint="eastAsia"/>
        </w:rPr>
        <w:br/>
      </w:r>
      <w:r>
        <w:rPr>
          <w:rFonts w:hint="eastAsia"/>
        </w:rPr>
        <w:t>　　第一节 尿失禁内裤市场竞争策略分析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一、2025-2031年中国尿失禁内裤市场增长潜力分析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二、2025-2031年中国尿失禁内裤主要潜力品种分析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三、现有尿失禁内裤产品竞争策略分析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四、潜力尿失禁内裤品种竞争策略选择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2025-2031年中国尿失禁内裤企业竞争策略分析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一、2025-2031年我国尿失禁内裤市场竞争趋势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二、2025-2031年尿失禁内裤行业竞争格局展望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三、2025-2031年尿失禁内裤行业竞争策略分析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四、2025-2031年尿失禁内裤企业竞争策略分析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2025-2031年中国尿失禁内裤行业发展趋势分析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一、2025-2031年尿失禁内裤技术发展趋势分析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二、2025-2031年尿失禁内裤产品发展趋势分析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三、2025-2031年尿失禁内裤行业竞争格局展望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2025-2031年中国尿失禁内裤市场趋势分析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一、2025-2031年尿失禁内裤发展趋势预测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二、2025-2025年尿失禁内裤市场前景分析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三、2025-2031年尿失禁内裤产业政策趋向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2025-2031年尿失禁内裤行业投资价值评估分析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尿失禁内裤行业发展建议分析</w:t>
      </w:r>
      <w:r>
        <w:rPr>
          <w:rFonts w:hint="eastAsia"/>
        </w:rPr>
        <w:br/>
      </w:r>
      <w:r>
        <w:rPr>
          <w:rFonts w:hint="eastAsia"/>
        </w:rPr>
        <w:t>　　第一节 尿失禁内裤行业研究结论及建议</w:t>
      </w:r>
      <w:r>
        <w:rPr>
          <w:rFonts w:hint="eastAsia"/>
        </w:rPr>
        <w:br/>
      </w:r>
      <w:r>
        <w:rPr>
          <w:rFonts w:hint="eastAsia"/>
        </w:rPr>
        <w:t>　　第二节 尿失禁内裤细分行业研究结论及建议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(中^智^林)尿失禁内裤行业竞争策略总结及建议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尿失禁内裤行业类别</w:t>
      </w:r>
      <w:r>
        <w:rPr>
          <w:rFonts w:hint="eastAsia"/>
        </w:rPr>
        <w:br/>
      </w:r>
      <w:r>
        <w:rPr>
          <w:rFonts w:hint="eastAsia"/>
        </w:rPr>
        <w:t>　　图表 尿失禁内裤行业产业链调研</w:t>
      </w:r>
      <w:r>
        <w:rPr>
          <w:rFonts w:hint="eastAsia"/>
        </w:rPr>
        <w:br/>
      </w:r>
      <w:r>
        <w:rPr>
          <w:rFonts w:hint="eastAsia"/>
        </w:rPr>
        <w:t>　　图表 尿失禁内裤行业现状</w:t>
      </w:r>
      <w:r>
        <w:rPr>
          <w:rFonts w:hint="eastAsia"/>
        </w:rPr>
        <w:br/>
      </w:r>
      <w:r>
        <w:rPr>
          <w:rFonts w:hint="eastAsia"/>
        </w:rPr>
        <w:t>　　图表 尿失禁内裤行业标准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2019-2024年中国尿失禁内裤市场规模</w:t>
      </w:r>
      <w:r>
        <w:rPr>
          <w:rFonts w:hint="eastAsia"/>
        </w:rPr>
        <w:br/>
      </w:r>
      <w:r>
        <w:rPr>
          <w:rFonts w:hint="eastAsia"/>
        </w:rPr>
        <w:t>　　图表 2025年中国尿失禁内裤行业产能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2019-2024年中国尿失禁内裤产量</w:t>
      </w:r>
      <w:r>
        <w:rPr>
          <w:rFonts w:hint="eastAsia"/>
        </w:rPr>
        <w:br/>
      </w:r>
      <w:r>
        <w:rPr>
          <w:rFonts w:hint="eastAsia"/>
        </w:rPr>
        <w:t>　　图表 尿失禁内裤行业动态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2019-2024年中国尿失禁内裤市场需求量</w:t>
      </w:r>
      <w:r>
        <w:rPr>
          <w:rFonts w:hint="eastAsia"/>
        </w:rPr>
        <w:br/>
      </w:r>
      <w:r>
        <w:rPr>
          <w:rFonts w:hint="eastAsia"/>
        </w:rPr>
        <w:t>　　图表 2025年中国尿失禁内裤行业需求区域调研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2019-2024年中国尿失禁内裤行情</w:t>
      </w:r>
      <w:r>
        <w:rPr>
          <w:rFonts w:hint="eastAsia"/>
        </w:rPr>
        <w:br/>
      </w:r>
      <w:r>
        <w:rPr>
          <w:rFonts w:hint="eastAsia"/>
        </w:rPr>
        <w:t>　　图表 2019-2024年中国尿失禁内裤价格走势图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2019-2024年中国尿失禁内裤行业销售收入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2019-2024年中国尿失禁内裤行业盈利情况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2019-2024年中国尿失禁内裤行业利润总额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2019-2024年中国尿失禁内裤进口数据</w:t>
      </w:r>
      <w:r>
        <w:rPr>
          <w:rFonts w:hint="eastAsia"/>
        </w:rPr>
        <w:br/>
      </w:r>
      <w:r>
        <w:rPr>
          <w:rFonts w:hint="eastAsia"/>
        </w:rPr>
        <w:t>　　图表 2019-2024年中国尿失禁内裤出口数据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2019-2024年中国尿失禁内裤行业企业数量统计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**地区尿失禁内裤市场规模</w:t>
      </w:r>
      <w:r>
        <w:rPr>
          <w:rFonts w:hint="eastAsia"/>
        </w:rPr>
        <w:br/>
      </w:r>
      <w:r>
        <w:rPr>
          <w:rFonts w:hint="eastAsia"/>
        </w:rPr>
        <w:t>　　图表 **地区尿失禁内裤行业市场需求</w:t>
      </w:r>
      <w:r>
        <w:rPr>
          <w:rFonts w:hint="eastAsia"/>
        </w:rPr>
        <w:br/>
      </w:r>
      <w:r>
        <w:rPr>
          <w:rFonts w:hint="eastAsia"/>
        </w:rPr>
        <w:t>　　图表 **地区尿失禁内裤市场调研</w:t>
      </w:r>
      <w:r>
        <w:rPr>
          <w:rFonts w:hint="eastAsia"/>
        </w:rPr>
        <w:br/>
      </w:r>
      <w:r>
        <w:rPr>
          <w:rFonts w:hint="eastAsia"/>
        </w:rPr>
        <w:t>　　图表 **地区尿失禁内裤行业市场需求分析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**地区尿失禁内裤市场规模</w:t>
      </w:r>
      <w:r>
        <w:rPr>
          <w:rFonts w:hint="eastAsia"/>
        </w:rPr>
        <w:br/>
      </w:r>
      <w:r>
        <w:rPr>
          <w:rFonts w:hint="eastAsia"/>
        </w:rPr>
        <w:t>　　图表 **地区尿失禁内裤行业市场需求</w:t>
      </w:r>
      <w:r>
        <w:rPr>
          <w:rFonts w:hint="eastAsia"/>
        </w:rPr>
        <w:br/>
      </w:r>
      <w:r>
        <w:rPr>
          <w:rFonts w:hint="eastAsia"/>
        </w:rPr>
        <w:t>　　图表 **地区尿失禁内裤市场调研</w:t>
      </w:r>
      <w:r>
        <w:rPr>
          <w:rFonts w:hint="eastAsia"/>
        </w:rPr>
        <w:br/>
      </w:r>
      <w:r>
        <w:rPr>
          <w:rFonts w:hint="eastAsia"/>
        </w:rPr>
        <w:t>　　图表 **地区尿失禁内裤行业市场需求分析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尿失禁内裤行业竞争对手分析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尿失禁内裤重点企业（三）成长能力情况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2025-2031年中国尿失禁内裤行业产能预测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2025-2031年中国尿失禁内裤行业产量预测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2025-2031年中国尿失禁内裤市场需求预测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2025-2031年中国尿失禁内裤市场规模预测</w:t>
      </w:r>
      <w:r>
        <w:rPr>
          <w:rFonts w:hint="eastAsia"/>
        </w:rPr>
        <w:br/>
      </w:r>
      <w:r>
        <w:rPr>
          <w:rFonts w:hint="eastAsia"/>
        </w:rPr>
        <w:t>　　图表 尿失禁内裤行业准入条件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2025-2031年中国尿失禁内裤行业信息化</w:t>
      </w:r>
      <w:r>
        <w:rPr>
          <w:rFonts w:hint="eastAsia"/>
        </w:rPr>
        <w:br/>
      </w:r>
      <w:r>
        <w:rPr>
          <w:rFonts w:hint="eastAsia"/>
        </w:rPr>
        <w:t>　　图表 2025年中国尿失禁内裤市场前景分析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2025-2031年中国尿失禁内裤行业风险分析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2025-2031年中国尿失禁内裤行业发展趋势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dc7adccff40ce" w:history="1">
        <w:r>
          <w:rPr>
            <w:rStyle w:val="Hyperlink"/>
          </w:rPr>
          <w:t>2025-2031年中国尿失禁内裤行业分析与发展前景报告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dc7adccff40ce" w:history="1">
        <w:r>
          <w:rPr>
            <w:rStyle w:val="Hyperlink"/>
          </w:rPr>
          <w:t>https://www.20087.com/5/79/NiaoShiJinNeiKuHangYeXianZhuangJiQianJing.html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老人尿失禁专用内裤、尿失禁内裤和月经内裤有什么区别、男士老年人防尿内裤、尿失禁内裤会天天湿吗、外出防尿裤、尿失禁内裤原料、老人尿失禁穿什么内裤、尿失禁内裤哪里有卖、防尿裤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3770a5ae4b71" w:history="1">
      <w:r>
        <w:rPr>
          <w:rStyle w:val="Hyperlink"/>
        </w:rPr>
        <w:t>2025-2031年中国尿失禁内裤行业分析与发展前景报告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aoShiJinNeiKuHangYeXianZhuangJiQianJing.html" TargetMode="External" Id="Rcfddc7adccf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aoShiJinNeiKuHangYeXianZhuangJiQianJing.html" TargetMode="External" Id="R5c963770a5ae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2024-10-09T07:11:00Z</dcterms:created>
  <dcterms:modified xsi:type="dcterms:W3CDTF">2024-10-09T08:11:00Z</dcterms:modified>
  <dc:subject>2025-2031年中国尿失禁内裤行业分析与发展前景报告</dc:subject>
  <dc:title>2025-2031年中国尿失禁内裤行业分析与发展前景报告</dc:title>
  <cp:keywords>2025-2031年中国尿失禁内裤行业分析与发展前景报告</cp:keywords>
  <dc:description>2025-2031年中国尿失禁内裤行业分析与发展前景报告</dc:description>
</cp:coreProperties>
</file>