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bc4cbe00348cb" w:history="1">
              <w:r>
                <w:rPr>
                  <w:rStyle w:val="Hyperlink"/>
                </w:rPr>
                <w:t>2025-2031年全球与中国钢珠滑轨行业发展研究及市场前景分析报告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bc4cbe00348cb" w:history="1">
              <w:r>
                <w:rPr>
                  <w:rStyle w:val="Hyperlink"/>
                </w:rPr>
                <w:t>2025-2031年全球与中国钢珠滑轨行业发展研究及市场前景分析报告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bc4cbe00348cb" w:history="1">
                <w:r>
                  <w:rPr>
                    <w:rStyle w:val="Hyperlink"/>
                  </w:rPr>
                  <w:t>https://www.20087.com/5/59/GangZhuHuaGuiShiChangQianJingFenXi.html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珠滑轨是现代家具、橱柜、工业设备等领域的关键部件，以其平滑、静音、承重能力强的特点受到广泛欢迎。随着制造业技术的进步，钢珠滑轨的生产工艺不断优化，如表面处理技术的提升，使得轨道更加耐磨、耐腐蚀。同时，为满足不同应用需求，滑轨设计更加多样化，包括全拉出式、自闭式、软关闭功能等，提高了用户体验。</w:t>
      </w:r>
      <w:r>
        <w:rPr>
          <w:rFonts w:hint="eastAsia"/>
        </w:rPr>
        <w:br/>
      </w:r>
      <w:r>
        <w:rPr>
          <w:rFonts w:hint="eastAsia"/>
        </w:rPr>
        <w:t>　　未来钢珠滑轨的发展将聚焦于智能化和轻量化。随着智能家居和智能办公的兴起，集成感应控制、自动定位等功能的智能滑轨将逐渐增多，提升产品的互动性和便利性。材料科学的进展，如高强度轻质合金的应用，将使滑轨在保持原有性能的基础上减轻重量，提高能效。此外，环保材料的使用和回收再利用技术的开发，也将是未来滑轨行业的重要趋势，以响应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bc4cbe00348cb" w:history="1">
        <w:r>
          <w:rPr>
            <w:rStyle w:val="Hyperlink"/>
          </w:rPr>
          <w:t>2025-2031年全球与中国钢珠滑轨行业发展研究及市场前景分析报告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钢珠滑轨行业的发展现状、市场规模、供需动态及进出口情况。报告详细解读了钢珠滑轨产业链上下游、重点区域市场、竞争格局及领先企业的表现，同时评估了钢珠滑轨行业风险与投资机会。通过对钢珠滑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中国钢珠滑轨概述</w:t>
      </w:r>
      <w:r>
        <w:rPr>
          <w:rFonts w:hint="eastAsia"/>
        </w:rPr>
        <w:br/>
      </w:r>
      <w:r>
        <w:rPr>
          <w:rFonts w:hint="eastAsia"/>
        </w:rPr>
        <w:t>　　第一节 钢珠滑轨行业定义</w:t>
      </w:r>
      <w:r>
        <w:rPr>
          <w:rFonts w:hint="eastAsia"/>
        </w:rPr>
        <w:br/>
      </w:r>
      <w:r>
        <w:rPr>
          <w:rFonts w:hint="eastAsia"/>
        </w:rPr>
        <w:t>　　第二节 钢珠滑轨行业发展特性</w:t>
      </w:r>
      <w:r>
        <w:rPr>
          <w:rFonts w:hint="eastAsia"/>
        </w:rPr>
        <w:br/>
      </w:r>
      <w:r>
        <w:rPr>
          <w:rFonts w:hint="eastAsia"/>
        </w:rPr>
        <w:t>　　第三节 钢珠滑轨产业链分析</w:t>
      </w:r>
      <w:r>
        <w:rPr>
          <w:rFonts w:hint="eastAsia"/>
        </w:rPr>
        <w:br/>
      </w:r>
      <w:r>
        <w:rPr>
          <w:rFonts w:hint="eastAsia"/>
        </w:rPr>
        <w:t>　　第四节 钢珠滑轨行业生命周期分析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2024-2025年全球主要钢珠滑轨市场发展概况</w:t>
      </w:r>
      <w:r>
        <w:rPr>
          <w:rFonts w:hint="eastAsia"/>
        </w:rPr>
        <w:br/>
      </w:r>
      <w:r>
        <w:rPr>
          <w:rFonts w:hint="eastAsia"/>
        </w:rPr>
        <w:t>　　第一节 全球钢珠滑轨市场发展分析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欧洲地区主要国家钢珠滑轨市场概况</w:t>
      </w:r>
      <w:r>
        <w:rPr>
          <w:rFonts w:hint="eastAsia"/>
        </w:rPr>
        <w:br/>
      </w:r>
      <w:r>
        <w:rPr>
          <w:rFonts w:hint="eastAsia"/>
        </w:rPr>
        <w:t>　　第三节 北美地区钢珠滑轨市场概况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亚洲地区主要国家钢珠滑轨市场概况</w:t>
      </w:r>
      <w:r>
        <w:rPr>
          <w:rFonts w:hint="eastAsia"/>
        </w:rPr>
        <w:br/>
      </w:r>
      <w:r>
        <w:rPr>
          <w:rFonts w:hint="eastAsia"/>
        </w:rPr>
        <w:t>　　第五节 全球钢珠滑轨市场发展预测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2024-2025年中国钢珠滑轨发展环境分析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钢珠滑轨行业相关政策、标准</w:t>
      </w:r>
      <w:r>
        <w:rPr>
          <w:rFonts w:hint="eastAsia"/>
        </w:rPr>
        <w:br/>
      </w:r>
      <w:r>
        <w:rPr>
          <w:rFonts w:hint="eastAsia"/>
        </w:rPr>
        <w:t>　　第三节 钢珠滑轨行业相关发展规划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2024-2025年中国钢珠滑轨技术发展分析</w:t>
      </w:r>
      <w:r>
        <w:rPr>
          <w:rFonts w:hint="eastAsia"/>
        </w:rPr>
        <w:br/>
      </w:r>
      <w:r>
        <w:rPr>
          <w:rFonts w:hint="eastAsia"/>
        </w:rPr>
        <w:t>　　第一节 当前钢珠滑轨技术发展现状分析</w:t>
      </w:r>
      <w:r>
        <w:rPr>
          <w:rFonts w:hint="eastAsia"/>
        </w:rPr>
        <w:br/>
      </w:r>
      <w:r>
        <w:rPr>
          <w:rFonts w:hint="eastAsia"/>
        </w:rPr>
        <w:t>　　第二节 钢珠滑轨生产中需注意的问题</w:t>
      </w:r>
      <w:r>
        <w:rPr>
          <w:rFonts w:hint="eastAsia"/>
        </w:rPr>
        <w:br/>
      </w:r>
      <w:r>
        <w:rPr>
          <w:rFonts w:hint="eastAsia"/>
        </w:rPr>
        <w:t>　　第三节 钢珠滑轨行业主要技术发展趋势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2024-2025年钢珠滑轨市场特性分析</w:t>
      </w:r>
      <w:r>
        <w:rPr>
          <w:rFonts w:hint="eastAsia"/>
        </w:rPr>
        <w:br/>
      </w:r>
      <w:r>
        <w:rPr>
          <w:rFonts w:hint="eastAsia"/>
        </w:rPr>
        <w:t>　　第一节 钢珠滑轨行业集中度分析</w:t>
      </w:r>
      <w:r>
        <w:rPr>
          <w:rFonts w:hint="eastAsia"/>
        </w:rPr>
        <w:br/>
      </w:r>
      <w:r>
        <w:rPr>
          <w:rFonts w:hint="eastAsia"/>
        </w:rPr>
        <w:t>　　第二节 钢珠滑轨行业SWOT分析</w:t>
      </w:r>
      <w:r>
        <w:rPr>
          <w:rFonts w:hint="eastAsia"/>
        </w:rPr>
        <w:br/>
      </w:r>
      <w:r>
        <w:rPr>
          <w:rFonts w:hint="eastAsia"/>
        </w:rPr>
        <w:t>　　　　一、钢珠滑轨行业优势</w:t>
      </w:r>
      <w:r>
        <w:rPr>
          <w:rFonts w:hint="eastAsia"/>
        </w:rPr>
        <w:br/>
      </w:r>
      <w:r>
        <w:rPr>
          <w:rFonts w:hint="eastAsia"/>
        </w:rPr>
        <w:t>　　　　二、钢珠滑轨行业劣势</w:t>
      </w:r>
      <w:r>
        <w:rPr>
          <w:rFonts w:hint="eastAsia"/>
        </w:rPr>
        <w:br/>
      </w:r>
      <w:r>
        <w:rPr>
          <w:rFonts w:hint="eastAsia"/>
        </w:rPr>
        <w:t>　　　　三、钢珠滑轨行业机会</w:t>
      </w:r>
      <w:r>
        <w:rPr>
          <w:rFonts w:hint="eastAsia"/>
        </w:rPr>
        <w:br/>
      </w:r>
      <w:r>
        <w:rPr>
          <w:rFonts w:hint="eastAsia"/>
        </w:rPr>
        <w:t>　　　　四、钢珠滑轨行业风险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中国钢珠滑轨发展现状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2024-2025年中国钢珠滑轨市场现状分析</w:t>
      </w:r>
      <w:r>
        <w:rPr>
          <w:rFonts w:hint="eastAsia"/>
        </w:rPr>
        <w:br/>
      </w:r>
      <w:r>
        <w:rPr>
          <w:rFonts w:hint="eastAsia"/>
        </w:rPr>
        <w:t>　　第二节 中国钢珠滑轨行业产量情况分析及预测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一、钢珠滑轨总体产能规模</w:t>
      </w:r>
      <w:r>
        <w:rPr>
          <w:rFonts w:hint="eastAsia"/>
        </w:rPr>
        <w:br/>
      </w:r>
      <w:r>
        <w:rPr>
          <w:rFonts w:hint="eastAsia"/>
        </w:rPr>
        <w:t>　　　　二、钢珠滑轨生产区域分布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三、2019-2024年中国钢珠滑轨产量统计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四、2025-2031年中国钢珠滑轨产量预测</w:t>
      </w:r>
      <w:r>
        <w:rPr>
          <w:rFonts w:hint="eastAsia"/>
        </w:rPr>
        <w:br/>
      </w:r>
      <w:r>
        <w:rPr>
          <w:rFonts w:hint="eastAsia"/>
        </w:rPr>
        <w:t>　　第三节 中国钢珠滑轨市场需求分析及预测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一、中国钢珠滑轨市场需求特点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二、2019-2024年中国钢珠滑轨市场需求量统计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三、2025-2031年中国钢珠滑轨市场需求量预测</w:t>
      </w:r>
      <w:r>
        <w:rPr>
          <w:rFonts w:hint="eastAsia"/>
        </w:rPr>
        <w:br/>
      </w:r>
      <w:r>
        <w:rPr>
          <w:rFonts w:hint="eastAsia"/>
        </w:rPr>
        <w:t>　　第四节 中国钢珠滑轨价格趋势分析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一、2019-2024年中国钢珠滑轨市场价格趋势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二、2025-2031年中国钢珠滑轨市场价格走势预测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2019-2024年钢珠滑轨行业经济运行状况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2019-2024年中国钢珠滑轨行业盈利能力分析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2019-2024年中国钢珠滑轨行业发展能力分析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2019-2024年钢珠滑轨行业偿债能力分析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2019-2024年钢珠滑轨制造企业数量分析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2024-2025年钢珠滑轨行业上、下游市场分析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钢珠滑轨行业上游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钢珠滑轨行业下游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中国钢珠滑轨行业重点地区发展分析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钢珠滑轨行业重点区域市场结构调研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**地区钢珠滑轨市场发展分析</w:t>
      </w:r>
      <w:r>
        <w:rPr>
          <w:rFonts w:hint="eastAsia"/>
        </w:rPr>
        <w:br/>
      </w:r>
      <w:r>
        <w:rPr>
          <w:rFonts w:hint="eastAsia"/>
        </w:rPr>
        <w:t>　　第三节 **地区钢珠滑轨市场发展分析</w:t>
      </w:r>
      <w:r>
        <w:rPr>
          <w:rFonts w:hint="eastAsia"/>
        </w:rPr>
        <w:br/>
      </w:r>
      <w:r>
        <w:rPr>
          <w:rFonts w:hint="eastAsia"/>
        </w:rPr>
        <w:t>　　第四节 **地区钢珠滑轨市场发展分析</w:t>
      </w:r>
      <w:r>
        <w:rPr>
          <w:rFonts w:hint="eastAsia"/>
        </w:rPr>
        <w:br/>
      </w:r>
      <w:r>
        <w:rPr>
          <w:rFonts w:hint="eastAsia"/>
        </w:rPr>
        <w:t>　　第五节 **地区钢珠滑轨市场发展分析</w:t>
      </w:r>
      <w:r>
        <w:rPr>
          <w:rFonts w:hint="eastAsia"/>
        </w:rPr>
        <w:br/>
      </w:r>
      <w:r>
        <w:rPr>
          <w:rFonts w:hint="eastAsia"/>
        </w:rPr>
        <w:t>　　第六节 **地区钢珠滑轨市场发展分析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2019-2024年中国钢珠滑轨进出口分析</w:t>
      </w:r>
      <w:r>
        <w:rPr>
          <w:rFonts w:hint="eastAsia"/>
        </w:rPr>
        <w:br/>
      </w:r>
      <w:r>
        <w:rPr>
          <w:rFonts w:hint="eastAsia"/>
        </w:rPr>
        <w:t>　　第一节 钢珠滑轨进口情况分析</w:t>
      </w:r>
      <w:r>
        <w:rPr>
          <w:rFonts w:hint="eastAsia"/>
        </w:rPr>
        <w:br/>
      </w:r>
      <w:r>
        <w:rPr>
          <w:rFonts w:hint="eastAsia"/>
        </w:rPr>
        <w:t>　　第二节 钢珠滑轨出口情况分析</w:t>
      </w:r>
      <w:r>
        <w:rPr>
          <w:rFonts w:hint="eastAsia"/>
        </w:rPr>
        <w:br/>
      </w:r>
      <w:r>
        <w:rPr>
          <w:rFonts w:hint="eastAsia"/>
        </w:rPr>
        <w:t>　　第三节 影响钢珠滑轨进出口因素分析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钢珠滑轨行业重点企业竞争力分析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2024-2025年钢珠滑轨行业企业经营策略研究分析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钢珠滑轨企业多样化经营策略分析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一、钢珠滑轨企业多样化经营情况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二、现行钢珠滑轨行业多样化经营的方向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大型钢珠滑轨企业集团未来发展策略分析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对中小钢珠滑轨企业生产经营的建议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钢珠滑轨行业投资风险预警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影响钢珠滑轨行业发展的主要因素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一、2025年影响钢珠滑轨行业运行的有利因素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二、2025年影响钢珠滑轨行业运行的稳定因素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三、2025年影响钢珠滑轨行业运行的不利因素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四、2025年我国钢珠滑轨行业发展面临的挑战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五、2025年我国钢珠滑轨行业发展面临的机遇</w:t>
      </w:r>
      <w:r>
        <w:rPr>
          <w:rFonts w:hint="eastAsia"/>
        </w:rPr>
        <w:br/>
      </w:r>
      <w:r>
        <w:rPr>
          <w:rFonts w:hint="eastAsia"/>
        </w:rPr>
        <w:t>　　第二节 钢珠滑轨行业投资风险预警</w:t>
      </w:r>
      <w:r>
        <w:rPr>
          <w:rFonts w:hint="eastAsia"/>
        </w:rPr>
        <w:br/>
      </w:r>
      <w:r>
        <w:rPr>
          <w:rFonts w:hint="eastAsia"/>
        </w:rPr>
        <w:t>　　　　一、钢珠滑轨行业市场风险预测</w:t>
      </w:r>
      <w:r>
        <w:rPr>
          <w:rFonts w:hint="eastAsia"/>
        </w:rPr>
        <w:br/>
      </w:r>
      <w:r>
        <w:rPr>
          <w:rFonts w:hint="eastAsia"/>
        </w:rPr>
        <w:t>　　　　二、钢珠滑轨行业政策风险预测</w:t>
      </w:r>
      <w:r>
        <w:rPr>
          <w:rFonts w:hint="eastAsia"/>
        </w:rPr>
        <w:br/>
      </w:r>
      <w:r>
        <w:rPr>
          <w:rFonts w:hint="eastAsia"/>
        </w:rPr>
        <w:t>　　　　三、钢珠滑轨行业经营风险预测</w:t>
      </w:r>
      <w:r>
        <w:rPr>
          <w:rFonts w:hint="eastAsia"/>
        </w:rPr>
        <w:br/>
      </w:r>
      <w:r>
        <w:rPr>
          <w:rFonts w:hint="eastAsia"/>
        </w:rPr>
        <w:t>　　　　四、钢珠滑轨行业技术风险预测</w:t>
      </w:r>
      <w:r>
        <w:rPr>
          <w:rFonts w:hint="eastAsia"/>
        </w:rPr>
        <w:br/>
      </w:r>
      <w:r>
        <w:rPr>
          <w:rFonts w:hint="eastAsia"/>
        </w:rPr>
        <w:t>　　　　五、钢珠滑轨行业竞争风险预测</w:t>
      </w:r>
      <w:r>
        <w:rPr>
          <w:rFonts w:hint="eastAsia"/>
        </w:rPr>
        <w:br/>
      </w:r>
      <w:r>
        <w:rPr>
          <w:rFonts w:hint="eastAsia"/>
        </w:rPr>
        <w:t>　　　　六、钢珠滑轨行业其他风险预测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钢珠滑轨投资建议</w:t>
      </w:r>
      <w:r>
        <w:rPr>
          <w:rFonts w:hint="eastAsia"/>
        </w:rPr>
        <w:br/>
      </w:r>
      <w:r>
        <w:rPr>
          <w:rFonts w:hint="eastAsia"/>
        </w:rPr>
        <w:t>　　第一节 2025年钢珠滑轨市场前景分析</w:t>
      </w:r>
      <w:r>
        <w:rPr>
          <w:rFonts w:hint="eastAsia"/>
        </w:rPr>
        <w:br/>
      </w:r>
      <w:r>
        <w:rPr>
          <w:rFonts w:hint="eastAsia"/>
        </w:rPr>
        <w:t>　　第二节 2025年钢珠滑轨发展趋势预测</w:t>
      </w:r>
      <w:r>
        <w:rPr>
          <w:rFonts w:hint="eastAsia"/>
        </w:rPr>
        <w:br/>
      </w:r>
      <w:r>
        <w:rPr>
          <w:rFonts w:hint="eastAsia"/>
        </w:rPr>
        <w:t>　　第三节 钢珠滑轨行业投资进入壁垒分析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钢珠滑轨行业历程</w:t>
      </w:r>
      <w:r>
        <w:rPr>
          <w:rFonts w:hint="eastAsia"/>
        </w:rPr>
        <w:br/>
      </w:r>
      <w:r>
        <w:rPr>
          <w:rFonts w:hint="eastAsia"/>
        </w:rPr>
        <w:t>　　图表 钢珠滑轨行业生命周期</w:t>
      </w:r>
      <w:r>
        <w:rPr>
          <w:rFonts w:hint="eastAsia"/>
        </w:rPr>
        <w:br/>
      </w:r>
      <w:r>
        <w:rPr>
          <w:rFonts w:hint="eastAsia"/>
        </w:rPr>
        <w:t>　　图表 钢珠滑轨行业产业链分析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2019-2024年钢珠滑轨行业市场容量分析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2019-2024年中国钢珠滑轨行业产能统计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2019-2024年中国钢珠滑轨行业产量及增长趋势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2019-2024年中国钢珠滑轨市场需求量及增速统计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2025年中国钢珠滑轨行业需求领域分布格局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2019-2024年中国钢珠滑轨行业销售收入分析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2019-2024年中国钢珠滑轨行业盈利情况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2019-2024年中国钢珠滑轨行业利润总额统计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2019-2024年中国钢珠滑轨进口数量分析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2019-2024年中国钢珠滑轨进口金额分析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2019-2024年中国钢珠滑轨出口数量分析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2019-2024年中国钢珠滑轨出口金额分析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2025年中国钢珠滑轨进口国家及地区分析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2025年中国钢珠滑轨出口国家及地区分析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2019-2024年中国钢珠滑轨行业企业平均规模情况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**地区钢珠滑轨市场规模及增长情况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**地区钢珠滑轨市场规模及增长情况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**地区钢珠滑轨市场规模及增长情况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**地区钢珠滑轨市场规模及增长情况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钢珠滑轨重点企业（一）基本信息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钢珠滑轨重点企业（一）经营情况分析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钢珠滑轨重点企业（一）主要经济指标情况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钢珠滑轨重点企业（二）经营情况分析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钢珠滑轨重点企业（二）主要经济指标情况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钢珠滑轨重点企业（二）盈利能力情况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钢珠滑轨重点企业（三）经营情况分析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钢珠滑轨重点企业（三）主要经济指标情况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钢珠滑轨重点企业（三）成长能力情况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2025-2031年中国钢珠滑轨行业产能预测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2025-2031年中国钢珠滑轨行业产量预测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2025-2031年中国钢珠滑轨市场需求量预测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2025-2031年中国钢珠滑轨行业供需平衡预测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2025-2031年中国钢珠滑轨行业市场容量预测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2025-2031年中国钢珠滑轨行业市场规模预测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2025-2031年中国钢珠滑轨市场前景分析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2025-2031年中国钢珠滑轨行业发展趋势预测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bc4cbe00348cb" w:history="1">
        <w:r>
          <w:rPr>
            <w:rStyle w:val="Hyperlink"/>
          </w:rPr>
          <w:t>2025-2031年全球与中国钢珠滑轨行业发展研究及市场前景分析报告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bc4cbe00348cb" w:history="1">
        <w:r>
          <w:rPr>
            <w:rStyle w:val="Hyperlink"/>
          </w:rPr>
          <w:t>https://www.20087.com/5/59/GangZhuHuaGuiShiChangQianJingFenXi.html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热点：钢丝轨道轴承、钢珠滑轨钢珠掉了、滚珠滑道、钢珠滑轨安装视频、滑轨钢珠掉了怎么装回去、钢珠滑轨厂招聘师傅信息、滚轮式滑轨、钢珠滑轨厂招聘、钢珠滑轨怎么拆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c0b4a16d540c5" w:history="1">
      <w:r>
        <w:rPr>
          <w:rStyle w:val="Hyperlink"/>
        </w:rPr>
        <w:t>2025-2031年全球与中国钢珠滑轨行业发展研究及市场前景分析报告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ngZhuHuaGuiShiChangQianJingFenXi.html" TargetMode="External" Id="Rb7cbc4cbe003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ngZhuHuaGuiShiChangQianJingFenXi.html" TargetMode="External" Id="R2a8c0b4a16d5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2024-05-17T05:20:00Z</dcterms:created>
  <dcterms:modified xsi:type="dcterms:W3CDTF">2024-05-17T06:20:00Z</dcterms:modified>
  <dc:subject>2025-2031年全球与中国钢珠滑轨行业发展研究及市场前景分析报告</dc:subject>
  <dc:title>2025-2031年全球与中国钢珠滑轨行业发展研究及市场前景分析报告</dc:title>
  <cp:keywords>2025-2031年全球与中国钢珠滑轨行业发展研究及市场前景分析报告</cp:keywords>
  <dc:description>2025-2031年全球与中国钢珠滑轨行业发展研究及市场前景分析报告</dc:description>
</cp:coreProperties>
</file>