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00e382b66418f" w:history="1">
              <w:r>
                <w:rPr>
                  <w:rStyle w:val="Hyperlink"/>
                </w:rPr>
                <w:t>中国锦纶短纤维行业调查分析及市场前景预测报告（2025-2031年）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00e382b66418f" w:history="1">
              <w:r>
                <w:rPr>
                  <w:rStyle w:val="Hyperlink"/>
                </w:rPr>
                <w:t>中国锦纶短纤维行业调查分析及市场前景预测报告（2025-2031年）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00e382b66418f" w:history="1">
                <w:r>
                  <w:rPr>
                    <w:rStyle w:val="Hyperlink"/>
                  </w:rPr>
                  <w:t>https://www.20087.com/5/89/JinLunDuanXianWeiDeXianZhuangHeF.html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短纤维是一种重要的合成纤维，广泛应用于服装面料、家纺产品、工业用品等多个领域。近年来，随着消费者对功能性面料需求的增加，锦纶短纤维的应用领域不断扩大。此外，通过技术创新，锦纶短纤维的品种和性能得到了进一步提升，如高强、耐高温、阻燃等功能性锦纶短纤维的开发，满足了市场对高性能纤维的需求。</w:t>
      </w:r>
      <w:r>
        <w:rPr>
          <w:rFonts w:hint="eastAsia"/>
        </w:rPr>
        <w:br/>
      </w:r>
      <w:r>
        <w:rPr>
          <w:rFonts w:hint="eastAsia"/>
        </w:rPr>
        <w:t>　　未来，锦纶短纤维的发展将更加注重功能性、环保性和可持续性。一方面，随着新材料技术的进步，锦纶短纤维将被赋予更多功能性，如抗菌、防静电等特性，以适应特定应用场景的需求。另一方面，随着全球对环境保护的重视，开发可回收、生物降解的锦纶短纤维将成为重要趋势。此外，通过优化生产工艺，减少能源消耗和环境污染，锦纶短纤维的生产将更加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00e382b66418f" w:history="1">
        <w:r>
          <w:rPr>
            <w:rStyle w:val="Hyperlink"/>
          </w:rPr>
          <w:t>中国锦纶短纤维行业调查分析及市场前景预测报告（2025-2031年）</w:t>
        </w:r>
      </w:hyperlink>
      <w:r>
        <w:rPr>
          <w:rFonts w:hint="eastAsia"/>
        </w:rPr>
        <w:t>》通过对锦纶短纤维行业的全面调研，系统分析了锦纶短纤维市场规模、技术现状及未来发展方向，揭示了行业竞争格局的演变趋势与潜在问题。同时，报告评估了锦纶短纤维行业投资价值与效益，识别了发展中的主要挑战与机遇，并结合SWOT分析为投资者和企业提供了科学的战略建议。此外，报告重点聚焦锦纶短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锦纶短纤维业概述</w:t>
      </w:r>
      <w:r>
        <w:rPr>
          <w:rFonts w:hint="eastAsia"/>
        </w:rPr>
        <w:br/>
      </w:r>
      <w:r>
        <w:rPr>
          <w:rFonts w:hint="eastAsia"/>
        </w:rPr>
        <w:t>　　第一节 锦纶短纤维业定义</w:t>
      </w:r>
      <w:r>
        <w:rPr>
          <w:rFonts w:hint="eastAsia"/>
        </w:rPr>
        <w:br/>
      </w:r>
      <w:r>
        <w:rPr>
          <w:rFonts w:hint="eastAsia"/>
        </w:rPr>
        <w:t>　　第二节 锦纶短纤维业市场特点分析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锦纶短纤维业发展周期分析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2025年中国锦纶短纤维业发展环境分析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中国锦纶短纤维业主要法律法规及政策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2025年中国锦纶短纤维业社会环境发展分析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2025年中国锦纶短纤维业生产现状分析</w:t>
      </w:r>
      <w:r>
        <w:rPr>
          <w:rFonts w:hint="eastAsia"/>
        </w:rPr>
        <w:br/>
      </w:r>
      <w:r>
        <w:rPr>
          <w:rFonts w:hint="eastAsia"/>
        </w:rPr>
        <w:t>　　第一节 中国锦纶短纤维业产能概况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一、2020-2025年中国锦纶短纤维业产能分析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二、2025-2031年中国锦纶短纤维业产能预测</w:t>
      </w:r>
      <w:r>
        <w:rPr>
          <w:rFonts w:hint="eastAsia"/>
        </w:rPr>
        <w:br/>
      </w:r>
      <w:r>
        <w:rPr>
          <w:rFonts w:hint="eastAsia"/>
        </w:rPr>
        <w:t>　　第二节 中国锦纶短纤维业市场容量分析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一、2020-2025年中国锦纶短纤维业市场容量分析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三、2025-2031年中国锦纶短纤维业市场容量预测</w:t>
      </w:r>
      <w:r>
        <w:rPr>
          <w:rFonts w:hint="eastAsia"/>
        </w:rPr>
        <w:br/>
      </w:r>
      <w:r>
        <w:rPr>
          <w:rFonts w:hint="eastAsia"/>
        </w:rPr>
        <w:t>　　第三节 影响锦纶短纤维业供需状况的主要因素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一、2020-2025年中国锦纶短纤维业供需现状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二、2025-2031年中国锦纶短纤维业供需平衡趋势预测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2020-2025年中国锦纶短纤维所属行业数据监测分析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2020-2025年中国锦纶短纤维所属行业规模分析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2020-2025年中国锦纶短纤维所属行业产值分析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2020-2025年中国锦纶短纤维所属行业成本费用分析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2020-2025年中国锦纶短纤维所属行业运营效益分析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中国锦纶短纤维业渠道分析</w:t>
      </w:r>
      <w:r>
        <w:rPr>
          <w:rFonts w:hint="eastAsia"/>
        </w:rPr>
        <w:br/>
      </w:r>
      <w:r>
        <w:rPr>
          <w:rFonts w:hint="eastAsia"/>
        </w:rPr>
        <w:t>　　第一节 2025年中国锦纶短纤维业需求地域分布结构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2025年中国锦纶短纤维业重点区域市场消费情况分析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2025年中国锦纶短纤维业经销模式</w:t>
      </w:r>
      <w:r>
        <w:rPr>
          <w:rFonts w:hint="eastAsia"/>
        </w:rPr>
        <w:br/>
      </w:r>
      <w:r>
        <w:rPr>
          <w:rFonts w:hint="eastAsia"/>
        </w:rPr>
        <w:t>　　第四节 2025年中国锦纶短纤维业渠道格局</w:t>
      </w:r>
      <w:r>
        <w:rPr>
          <w:rFonts w:hint="eastAsia"/>
        </w:rPr>
        <w:br/>
      </w:r>
      <w:r>
        <w:rPr>
          <w:rFonts w:hint="eastAsia"/>
        </w:rPr>
        <w:t>　　第五节 2025年中国锦纶短纤维业渠道形式</w:t>
      </w:r>
      <w:r>
        <w:rPr>
          <w:rFonts w:hint="eastAsia"/>
        </w:rPr>
        <w:br/>
      </w:r>
      <w:r>
        <w:rPr>
          <w:rFonts w:hint="eastAsia"/>
        </w:rPr>
        <w:t>　　第六节 2025年中国锦纶短纤维业渠道要素对比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2025年中国锦纶短纤维业竞争情况分析</w:t>
      </w:r>
      <w:r>
        <w:rPr>
          <w:rFonts w:hint="eastAsia"/>
        </w:rPr>
        <w:br/>
      </w:r>
      <w:r>
        <w:rPr>
          <w:rFonts w:hint="eastAsia"/>
        </w:rPr>
        <w:t>　　第一节 中国锦纶短纤维业经济指标分析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中国锦纶短纤维业竞争结构分析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2025-2031年中国锦纶短纤维业市场竞争策略展望分析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一、2025-2031年中国锦纶短纤维业市场竞争趋势分析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二、2025-2031年中国锦纶短纤维业市场竞争格局展望分析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三、2025-2031年中国锦纶短纤维业市场竞争策略分析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2025年中国锦纶短纤维业典型企业分析</w:t>
      </w:r>
      <w:r>
        <w:rPr>
          <w:rFonts w:hint="eastAsia"/>
        </w:rPr>
        <w:br/>
      </w:r>
      <w:r>
        <w:rPr>
          <w:rFonts w:hint="eastAsia"/>
        </w:rPr>
        <w:t>　　第一节 慈溪市杜邦化纤实业有限公司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慈溪市锦兴丝束有限公司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无锡市华力帘子线有限公司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扬州金伦化学纤维有限公司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浙江科丝龙实业有限公司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宁波市鄞州立鹤化纤有限公司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2025-2031年中国锦纶短纤维业发展预测分析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2025-2031年中国锦纶短纤维业未来发展预测分析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一、2020-2025年中国锦纶短纤维业发展规模分析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二、2025-2031年中国锦纶短纤维业发展趋势分析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2025-2031年中国锦纶短纤维业供需预测分析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一、2025-2031年中国锦纶短纤维业供给预测分析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二、2025-2031年中国锦纶短纤维业需求预测分析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2025-2031年中国锦纶短纤维业市场盈利预测分析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中国锦纶短纤维业投资规划建议研究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中国锦纶短纤维业发展关键要素分析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第二节 中国锦纶短纤维业投资建议研究分析</w:t>
      </w:r>
      <w:r>
        <w:rPr>
          <w:rFonts w:hint="eastAsia"/>
        </w:rPr>
        <w:br/>
      </w:r>
      <w:r>
        <w:rPr>
          <w:rFonts w:hint="eastAsia"/>
        </w:rPr>
        <w:t>　　　　一、中国锦纶短纤维业投资规划</w:t>
      </w:r>
      <w:r>
        <w:rPr>
          <w:rFonts w:hint="eastAsia"/>
        </w:rPr>
        <w:br/>
      </w:r>
      <w:r>
        <w:rPr>
          <w:rFonts w:hint="eastAsia"/>
        </w:rPr>
        <w:t>　　　　二、中国锦纶短纤维业投资建议研究</w:t>
      </w:r>
      <w:r>
        <w:rPr>
          <w:rFonts w:hint="eastAsia"/>
        </w:rPr>
        <w:br/>
      </w:r>
      <w:r>
        <w:rPr>
          <w:rFonts w:hint="eastAsia"/>
        </w:rPr>
        <w:t>　　　　三、中国锦纶短纤维业成功之道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中国锦纶短纤维业投资机会与风险分析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中国锦纶短纤维业投资机会分析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中国锦纶短纤维业前景调研分析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对锦纶短纤维业投资建议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锦纶短纤维行业产业链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2020-2025年我国锦纶短纤维行业主要盈利指标增长趋势图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2020-2025年锦纶短纤维行业市场供给</w:t>
      </w:r>
      <w:r>
        <w:rPr>
          <w:rFonts w:hint="eastAsia"/>
        </w:rPr>
        <w:br/>
      </w:r>
      <w:r>
        <w:rPr>
          <w:rFonts w:hint="eastAsia"/>
        </w:rPr>
        <w:t>　　图表 2020-2025年锦纶短纤维行业市场需求</w:t>
      </w:r>
      <w:r>
        <w:rPr>
          <w:rFonts w:hint="eastAsia"/>
        </w:rPr>
        <w:br/>
      </w:r>
      <w:r>
        <w:rPr>
          <w:rFonts w:hint="eastAsia"/>
        </w:rPr>
        <w:t>　　图表 2020-2025年锦纶短纤维行业市场规模</w:t>
      </w:r>
      <w:r>
        <w:rPr>
          <w:rFonts w:hint="eastAsia"/>
        </w:rPr>
        <w:br/>
      </w:r>
      <w:r>
        <w:rPr>
          <w:rFonts w:hint="eastAsia"/>
        </w:rPr>
        <w:t>　　图表 锦纶短纤维所属行业生命周期判断</w:t>
      </w:r>
      <w:r>
        <w:rPr>
          <w:rFonts w:hint="eastAsia"/>
        </w:rPr>
        <w:br/>
      </w:r>
      <w:r>
        <w:rPr>
          <w:rFonts w:hint="eastAsia"/>
        </w:rPr>
        <w:t>　　图表 锦纶短纤维所属行业区域市场分布情况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2025-2031年中国锦纶短纤维行业市场规模预测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2025-2031年中国锦纶短纤维行业价格指数预测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00e382b66418f" w:history="1">
        <w:r>
          <w:rPr>
            <w:rStyle w:val="Hyperlink"/>
          </w:rPr>
          <w:t>中国锦纶短纤维行业调查分析及市场前景预测报告（2025-2031年）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00e382b66418f" w:history="1">
        <w:r>
          <w:rPr>
            <w:rStyle w:val="Hyperlink"/>
          </w:rPr>
          <w:t>https://www.20087.com/5/89/JinLunDuanXianWeiDeXianZhuangHeF.html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热点：短纤是属于DTY、锦纶短纤维价格、粘胶短纤维、锦纶短纤维生产企业、锦纶纤维是什么材料、锦纶短纤维的品质检验与评定、短纤和低弹丝的区别、锦纶短纤维生产工艺流程图、30D涤纶和20D锦纶哪个耐磨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2a4a3c4914131" w:history="1">
      <w:r>
        <w:rPr>
          <w:rStyle w:val="Hyperlink"/>
        </w:rPr>
        <w:t>中国锦纶短纤维行业调查分析及市场前景预测报告（2025-2031年）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nLunDuanXianWeiDeXianZhuangHeF.html" TargetMode="External" Id="Rdcc00e382b66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nLunDuanXianWeiDeXianZhuangHeF.html" TargetMode="External" Id="Re472a4a3c491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2025-04-24T02:35:00Z</dcterms:created>
  <dcterms:modified xsi:type="dcterms:W3CDTF">2025-04-24T03:35:00Z</dcterms:modified>
  <dc:subject>中国锦纶短纤维行业调查分析及市场前景预测报告（2025-2031年）</dc:subject>
  <dc:title>中国锦纶短纤维行业调查分析及市场前景预测报告（2025-2031年）</dc:title>
  <cp:keywords>中国锦纶短纤维行业调查分析及市场前景预测报告（2025-2031年）</cp:keywords>
  <dc:description>中国锦纶短纤维行业调查分析及市场前景预测报告（2025-2031年）</dc:description>
</cp:coreProperties>
</file>