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90146e4e04cab" w:history="1">
              <w:r>
                <w:rPr>
                  <w:rStyle w:val="Hyperlink"/>
                </w:rPr>
                <w:t>全球与中国合成树脂家具行业发展全面调研与未来趋势报告（2025-2031年）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90146e4e04cab" w:history="1">
              <w:r>
                <w:rPr>
                  <w:rStyle w:val="Hyperlink"/>
                </w:rPr>
                <w:t>全球与中国合成树脂家具行业发展全面调研与未来趋势报告（2025-2031年）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90146e4e04cab" w:history="1">
                <w:r>
                  <w:rPr>
                    <w:rStyle w:val="Hyperlink"/>
                  </w:rPr>
                  <w:t>https://www.20087.com/6/79/HeChengShuZhiJiaJuFaZhanQuShiYuCe.html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家具是使用合成树脂作为主要材料的家具，具有设计灵活、色彩多样、维护简便等特点。随着现代家居设计理念的发展，合成树脂家具因其轻便、耐用和可塑性强而受到消费者的喜爱。目前，市场上的合成树脂家具产品种类丰富，包括椅子、桌子、柜子等，不仅应用于家庭，也广泛应用于办公室和公共场所。</w:t>
      </w:r>
      <w:r>
        <w:rPr>
          <w:rFonts w:hint="eastAsia"/>
        </w:rPr>
        <w:br/>
      </w:r>
      <w:r>
        <w:rPr>
          <w:rFonts w:hint="eastAsia"/>
        </w:rPr>
        <w:t>　　未来，合成树脂家具的发展将更加注重环保和功能性。环保方面，合成树脂家具将采用更加环保的材料和生产过程，减少对环境的影响。功能性则体现在家具设计的创新，如集成无线充电设备、智能调节温度和湿度等功能。此外，随着3D打印技术的成熟，合成树脂家具的定制化服务将成为可能，消费者可以根据自己的需求和喜好定制独一无二的家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90146e4e04cab" w:history="1">
        <w:r>
          <w:rPr>
            <w:rStyle w:val="Hyperlink"/>
          </w:rPr>
          <w:t>全球与中国合成树脂家具行业发展全面调研与未来趋势报告（2025-2031年）</w:t>
        </w:r>
      </w:hyperlink>
      <w:r>
        <w:rPr>
          <w:rFonts w:hint="eastAsia"/>
        </w:rPr>
        <w:t>》系统分析了合成树脂家具行业的市场需求、市场规模及价格动态，全面梳理了合成树脂家具产业链结构，并对合成树脂家具细分市场进行了深入探究。报告基于详实数据，科学预测了合成树脂家具市场前景与发展趋势，重点剖析了品牌竞争格局、市场集中度及重点企业的市场地位。通过SWOT分析，报告识别了行业面临的机遇与风险，并提出了针对性发展策略与建议，为合成树脂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合成树脂家具行业概述及发展现状</w:t>
      </w:r>
      <w:r>
        <w:rPr>
          <w:rFonts w:hint="eastAsia"/>
        </w:rPr>
        <w:br/>
      </w:r>
      <w:r>
        <w:rPr>
          <w:rFonts w:hint="eastAsia"/>
        </w:rPr>
        <w:t>　　1.1 合成树脂家具行业介绍</w:t>
      </w:r>
      <w:r>
        <w:rPr>
          <w:rFonts w:hint="eastAsia"/>
        </w:rPr>
        <w:br/>
      </w:r>
      <w:r>
        <w:rPr>
          <w:rFonts w:hint="eastAsia"/>
        </w:rPr>
        <w:t>　　1.2 合成树脂家具主要种类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2025年不同种类合成树脂家具产量占比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2020-2031年不同种类合成树脂家具价格走势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合成树脂家具主要应用领域分析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合成树脂家具主要应用领域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2025年全球合成树脂家具不同应用领域消费量占比分析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全球与中国合成树脂家具市场发展现状对比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2020-2031年全球合成树脂家具市场现状及发展趋势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2020-2031年中国合成树脂家具市场现状及发展趋势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2020-2031年全球合成树脂家具供需现状及趋势预测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2020-2031年全球合成树脂家具产能、产量、产能利用率情况及趋势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2020-2031年全球合成树脂家具产量、表观消费量情况及趋势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2020-2031年中国合成树脂家具供需现状及趋势预测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2020-2031年中国合成树脂家具产能、产量、产能利用率情况及趋势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2020-2031年中国合成树脂家具产量、表观消费量情况及趋势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2020-2031年中国合成树脂家具产量、需求量、市场缺口情况及趋势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中国合成树脂家具行业政策分析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全球与中国合成树脂家具重点企业产量、产值、集中度分析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全球市场合成树脂家具重点企业2024和2025年产量、产值对比分析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全球市场合成树脂家具重点企业2024和2025年产量对比分析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全球市场合成树脂家具重点企业2024和2025年产值对比分析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全球市场合成树脂家具重点企业2024和2025年产品价格分析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中国市场合成树脂家具重点企业2024和2025年产量、产值对比分析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中国市场合成树脂家具重点企业2024和2025年产量对比分析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中国市场合成树脂家具重点企业2024和2025年产值对比分析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合成树脂家具重点厂商总部</w:t>
      </w:r>
      <w:r>
        <w:rPr>
          <w:rFonts w:hint="eastAsia"/>
        </w:rPr>
        <w:br/>
      </w:r>
      <w:r>
        <w:rPr>
          <w:rFonts w:hint="eastAsia"/>
        </w:rPr>
        <w:t>　　2.4 合成树脂家具行业企业集中度分析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全球重点合成树脂家具企业SWOT分析</w:t>
      </w:r>
      <w:r>
        <w:rPr>
          <w:rFonts w:hint="eastAsia"/>
        </w:rPr>
        <w:br/>
      </w:r>
      <w:r>
        <w:rPr>
          <w:rFonts w:hint="eastAsia"/>
        </w:rPr>
        <w:t>　　2.6 中国重点合成树脂家具企业SWOT分析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2020-2031年全球主要地区合成树脂家具产量、产值、市场份额情况及趋势预测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2020-2031年全球主要地区合成树脂家具产量、产值及市场份额情况及趋势预测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2020-2031年全球主要地区合成树脂家具产量及市场份额情况及趋势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2020-2031年全球主要地区合成树脂家具产值及市场份额情况及趋势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2020-2031年中国市场合成树脂家具产量、产值情况及趋势预测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2020-2031年北美市场合成树脂家具产量、产值情况及趋势预测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2020-2031年欧洲市场合成树脂家具产量、产值情况及趋势预测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2020-2031年日本市场合成树脂家具产量、产值情况及趋势预测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2020-2031年全球主要地区合成树脂家具消费量、市场份额及发展趋势分析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2020-2031年全球主要地区合成树脂家具消费量、市场份额及发展趋势预测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2020-2031年中国市场合成树脂家具消费情况及发展趋势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2020-2031年北美市场合成树脂家具消费情况及发展趋势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2020-2031年欧洲市场合成树脂家具消费情况及发展趋势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2020-2031年日本市场合成树脂家具消费情况及发展趋势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合成树脂家具行业重点企业调研分析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企业合成树脂家具产品</w:t>
      </w:r>
      <w:r>
        <w:rPr>
          <w:rFonts w:hint="eastAsia"/>
        </w:rPr>
        <w:br/>
      </w:r>
      <w:r>
        <w:rPr>
          <w:rFonts w:hint="eastAsia"/>
        </w:rPr>
        <w:t>　　　　5.1.3 企业合成树脂家具产量、价格、收入、成本、毛利情况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企业合成树脂家具产品</w:t>
      </w:r>
      <w:r>
        <w:rPr>
          <w:rFonts w:hint="eastAsia"/>
        </w:rPr>
        <w:br/>
      </w:r>
      <w:r>
        <w:rPr>
          <w:rFonts w:hint="eastAsia"/>
        </w:rPr>
        <w:t>　　　　5.2.3 企业合成树脂家具产量、价格、收入、成本、毛利情况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企业合成树脂家具产品</w:t>
      </w:r>
      <w:r>
        <w:rPr>
          <w:rFonts w:hint="eastAsia"/>
        </w:rPr>
        <w:br/>
      </w:r>
      <w:r>
        <w:rPr>
          <w:rFonts w:hint="eastAsia"/>
        </w:rPr>
        <w:t>　　　　5.3.3 企业合成树脂家具产量、价格、收入、成本、毛利情况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企业合成树脂家具产品</w:t>
      </w:r>
      <w:r>
        <w:rPr>
          <w:rFonts w:hint="eastAsia"/>
        </w:rPr>
        <w:br/>
      </w:r>
      <w:r>
        <w:rPr>
          <w:rFonts w:hint="eastAsia"/>
        </w:rPr>
        <w:t>　　　　5.4.3 企业合成树脂家具产量、价格、收入、成本、毛利情况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企业合成树脂家具产品</w:t>
      </w:r>
      <w:r>
        <w:rPr>
          <w:rFonts w:hint="eastAsia"/>
        </w:rPr>
        <w:br/>
      </w:r>
      <w:r>
        <w:rPr>
          <w:rFonts w:hint="eastAsia"/>
        </w:rPr>
        <w:t>　　　　5.5.3 企业合成树脂家具产量、价格、收入、成本、毛利情况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企业合成树脂家具产品</w:t>
      </w:r>
      <w:r>
        <w:rPr>
          <w:rFonts w:hint="eastAsia"/>
        </w:rPr>
        <w:br/>
      </w:r>
      <w:r>
        <w:rPr>
          <w:rFonts w:hint="eastAsia"/>
        </w:rPr>
        <w:t>　　　　5.6.3 企业合成树脂家具产量、价格、收入、成本、毛利情况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企业合成树脂家具产品</w:t>
      </w:r>
      <w:r>
        <w:rPr>
          <w:rFonts w:hint="eastAsia"/>
        </w:rPr>
        <w:br/>
      </w:r>
      <w:r>
        <w:rPr>
          <w:rFonts w:hint="eastAsia"/>
        </w:rPr>
        <w:t>　　　　5.7.3 企业合成树脂家具产量、价格、收入、成本、毛利情况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企业合成树脂家具产品</w:t>
      </w:r>
      <w:r>
        <w:rPr>
          <w:rFonts w:hint="eastAsia"/>
        </w:rPr>
        <w:br/>
      </w:r>
      <w:r>
        <w:rPr>
          <w:rFonts w:hint="eastAsia"/>
        </w:rPr>
        <w:t>　　　　5.8.3 企业合成树脂家具产量、价格、收入、成本、毛利情况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企业合成树脂家具产品</w:t>
      </w:r>
      <w:r>
        <w:rPr>
          <w:rFonts w:hint="eastAsia"/>
        </w:rPr>
        <w:br/>
      </w:r>
      <w:r>
        <w:rPr>
          <w:rFonts w:hint="eastAsia"/>
        </w:rPr>
        <w:t>　　　　5.9.3 企业合成树脂家具产量、价格、收入、成本、毛利情况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企业合成树脂家具产品</w:t>
      </w:r>
      <w:r>
        <w:rPr>
          <w:rFonts w:hint="eastAsia"/>
        </w:rPr>
        <w:br/>
      </w:r>
      <w:r>
        <w:rPr>
          <w:rFonts w:hint="eastAsia"/>
        </w:rPr>
        <w:t>　　　　5.10.3 企业合成树脂家具产量、价格、收入、成本、毛利情况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2020-2031不同种类合成树脂家具产量、价格、产值及市场份额情况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全球市场不同种类合成树脂家具产量、产值及市场份额情况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2020-2031年全球市场不同种类合成树脂家具产量、市场份额情况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2020-2031年全球市场不同种类合成树脂家具产值、市场份额情况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2020-2031年全球市场不同种类合成树脂家具价格走势分析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中国市场不同种类合成树脂家具产量、产值及市场份额情况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2020-2031年中国市场不同种类合成树脂家具产量、市场份额情况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2020-2031年中国市场不同种类合成树脂家具产值、市场份额情况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2020-2031年中国市场不同种类合成树脂家具价格走势分析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合成树脂家具上游原料及下游主要应用领域分析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合成树脂家具产业链分析</w:t>
      </w:r>
      <w:r>
        <w:rPr>
          <w:rFonts w:hint="eastAsia"/>
        </w:rPr>
        <w:br/>
      </w:r>
      <w:r>
        <w:rPr>
          <w:rFonts w:hint="eastAsia"/>
        </w:rPr>
        <w:t>　　7.2 合成树脂家具产业上游供应分析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2020-2031年全球市场合成树脂家具下游主要应用领域消费量、市场份额情况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2020-2031年中国市场合成树脂家具下游主要应用领域消费量、市场份额及增长情况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2020-2031年中国市场合成树脂家具产量、消费量、进出口分析及发展趋势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2020-2031年中国市场合成树脂家具产量、消费量、进出口分析及发展趋势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2020-2031年中国市场合成树脂家具进出口贸易趋势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中国市场合成树脂家具主要进口来源</w:t>
      </w:r>
      <w:r>
        <w:rPr>
          <w:rFonts w:hint="eastAsia"/>
        </w:rPr>
        <w:br/>
      </w:r>
      <w:r>
        <w:rPr>
          <w:rFonts w:hint="eastAsia"/>
        </w:rPr>
        <w:t>　　8.4 中国市场合成树脂家具主要出口目的地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2025年中国市场合成树脂家具主要地区分布</w:t>
      </w:r>
      <w:r>
        <w:rPr>
          <w:rFonts w:hint="eastAsia"/>
        </w:rPr>
        <w:br/>
      </w:r>
      <w:r>
        <w:rPr>
          <w:rFonts w:hint="eastAsia"/>
        </w:rPr>
        <w:t>　　9.1 中国合成树脂家具生产地区分布</w:t>
      </w:r>
      <w:r>
        <w:rPr>
          <w:rFonts w:hint="eastAsia"/>
        </w:rPr>
        <w:br/>
      </w:r>
      <w:r>
        <w:rPr>
          <w:rFonts w:hint="eastAsia"/>
        </w:rPr>
        <w:t>　　9.2 中国合成树脂家具消费地区分布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影响中国市场合成树脂家具供需因素分析</w:t>
      </w:r>
      <w:r>
        <w:rPr>
          <w:rFonts w:hint="eastAsia"/>
        </w:rPr>
        <w:br/>
      </w:r>
      <w:r>
        <w:rPr>
          <w:rFonts w:hint="eastAsia"/>
        </w:rPr>
        <w:t>　　10.1 合成树脂家具及相关行业技术发展概况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2020-2031年合成树脂家具进出口贸易现状及趋势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2020-2031年合成树脂家具产品技术趋势与价格走势预测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合成树脂家具行业市场环境发展趋势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2020-2031年不同种类合成树脂家具产品技术发展趋势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2020-2031年合成树脂家具价格走势预测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国内市场合成树脂家具销售渠道分析</w:t>
      </w:r>
      <w:r>
        <w:rPr>
          <w:rFonts w:hint="eastAsia"/>
        </w:rPr>
        <w:br/>
      </w:r>
      <w:r>
        <w:rPr>
          <w:rFonts w:hint="eastAsia"/>
        </w:rPr>
        <w:t>　　　　12.1.1 当前合成树脂家具主要销售模式及销售渠道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2020-2031年国内市场合成树脂家具销售模式及销售渠道趋势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海外市场合成树脂家具销售渠道分析</w:t>
      </w:r>
      <w:r>
        <w:rPr>
          <w:rFonts w:hint="eastAsia"/>
        </w:rPr>
        <w:br/>
      </w:r>
      <w:r>
        <w:rPr>
          <w:rFonts w:hint="eastAsia"/>
        </w:rPr>
        <w:t>　　12.3 合成树脂家具行业营销策略建议</w:t>
      </w:r>
      <w:r>
        <w:rPr>
          <w:rFonts w:hint="eastAsia"/>
        </w:rPr>
        <w:br/>
      </w:r>
      <w:r>
        <w:rPr>
          <w:rFonts w:hint="eastAsia"/>
        </w:rPr>
        <w:t>　　　　12.3.1 合成树脂家具市场定位及目标消费者分析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合成树脂家具行业营销模式及销售渠道建议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合成树脂家具产品介绍</w:t>
      </w:r>
      <w:r>
        <w:rPr>
          <w:rFonts w:hint="eastAsia"/>
        </w:rPr>
        <w:br/>
      </w:r>
      <w:r>
        <w:rPr>
          <w:rFonts w:hint="eastAsia"/>
        </w:rPr>
        <w:t>　　表 合成树脂家具产品分类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2025年全球不同种类合成树脂家具产量份额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2020-2031年不同种类合成树脂家具价格及趋势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合成树脂家具主要应用领域</w:t>
      </w:r>
      <w:r>
        <w:rPr>
          <w:rFonts w:hint="eastAsia"/>
        </w:rPr>
        <w:br/>
      </w:r>
      <w:r>
        <w:rPr>
          <w:rFonts w:hint="eastAsia"/>
        </w:rPr>
        <w:t>　　图 全球2025年合成树脂家具不同应用领域消费量份额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2020-2031年全球市场合成树脂家具产量及增长情况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2020-2031年全球市场合成树脂家具产值及增长情况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2020-2031年中国市场合成树脂家具产量、增长率及趋势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2020-2031年中国市场合成树脂家具产值、增长率及趋势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2020-2031年全球合成树脂家具产能、产量、产能利用率及趋势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2020-2031年全球合成树脂家具产量、表观消费量及趋势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2020-2031年中国合成树脂家具产能、产量、产能利用率及趋势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2020-2031年中国合成树脂家具产量、表观消费量及趋势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2020-2031年中国合成树脂家具产量、市场需求量及趋势</w:t>
      </w:r>
      <w:r>
        <w:rPr>
          <w:rFonts w:hint="eastAsia"/>
        </w:rPr>
        <w:br/>
      </w:r>
      <w:r>
        <w:rPr>
          <w:rFonts w:hint="eastAsia"/>
        </w:rPr>
        <w:t>　　表 合成树脂家具行业政策分析</w:t>
      </w:r>
      <w:r>
        <w:rPr>
          <w:rFonts w:hint="eastAsia"/>
        </w:rPr>
        <w:br/>
      </w:r>
      <w:r>
        <w:rPr>
          <w:rFonts w:hint="eastAsia"/>
        </w:rPr>
        <w:t>　　表 全球市场合成树脂家具重点企业2024和2025年产量对比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全球市场合成树脂家具重点企业2024和2025年产量、市场份额统计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全球市场合成树脂家具重点企业2025年产量、市场份额统计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全球市场合成树脂家具重点企业2025年产量、市场份额统计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全球市场合成树脂家具重点企业2024和2025年产值对比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全球市场合成树脂家具重点企业2024和2025年产值市场份额统计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全球市场合成树脂家具重点企业2025年产值、市场份额统计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全球市场合成树脂家具重点企业2025年产值、市场份额统计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全球市场合成树脂家具重点企业2024和2025年产品价格统计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中国市场合成树脂家具重点企业2024和2025年产量对比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中国市场合成树脂家具重点企业2024和2025年产量市场份额统计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中国市场合成树脂家具重点企业2025年产量、市场份额统计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中国市场合成树脂家具重点企业2025年产量、市场份额统计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中国市场合成树脂家具重点企业2024和2025年产值对比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中国市场合成树脂家具重点企业2024和2025年产值市场份额统计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中国市场合成树脂家具重点企业2025年产值、市场份额统计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中国市场合成树脂家具重点企业2025年产值、市场份额统计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合成树脂家具企业总部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2024和2025年全球市场合成树脂家具重点企业产值市场份额对比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全球合成树脂家具重点企业SWOT分析</w:t>
      </w:r>
      <w:r>
        <w:rPr>
          <w:rFonts w:hint="eastAsia"/>
        </w:rPr>
        <w:br/>
      </w:r>
      <w:r>
        <w:rPr>
          <w:rFonts w:hint="eastAsia"/>
        </w:rPr>
        <w:t>　　表 中国合成树脂家具重点企业SWOT分析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2020-2025年全球主要地区合成树脂家具产量统计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2025-2031年全球主要地区合成树脂家具产量预测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2020-2031年全球主要地区合成树脂家具产量市场份额统计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2025年全球主要地区合成树脂家具产量市场份额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2020-2025年全球主要地区合成树脂家具产值统计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2025-2031年全球主要地区合成树脂家具产值预测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2020-2031年全球主要地区合成树脂家具产值市场份额统计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2025年全球主要地区合成树脂家具产值市场份额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2020-2031年中国市场合成树脂家具产量及增长情况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2020-2031年中国市场合成树脂家具产值及增长情况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2020-2031年北美市场合成树脂家具产量及增长情况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2020-2031年北美市场合成树脂家具产值及增长情况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2020-2031年欧洲市场合成树脂家具产量及增长情况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2020-2031年欧洲市场合成树脂家具产值及增长情况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2020-2031年日本市场合成树脂家具产量及增长情况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2020-2031年日本市场合成树脂家具产值及增长情况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2020-2025年全球主要地区合成树脂家具消费量统计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2025-2031年全球主要地区合成树脂家具消费量预测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2020-2031年全球主要地区合成树脂家具消费量市场份额统计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2025年全球主要地区合成树脂家具消费量市场份额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2020-2031年中国市场合成树脂家具消费量、增长率及趋势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2020-2031年北美市场合成树脂家具消费量、增长率及趋势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2020-2031年欧洲市场合成树脂家具消费量、增长率及趋势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2020-2031年日本市场合成树脂家具消费量、增长率及趋势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重点企业（一）合成树脂家具产品情况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重点企业（二）合成树脂家具产品情况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重点企业（三）合成树脂家具产品情况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重点企业（四）合成树脂家具产品情况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重点企业（五）合成树脂家具产品情况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重点企业（六）合成树脂家具产品情况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重点企业（七）合成树脂家具产品情况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重点企业（八）合成树脂家具产品情况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重点企业（九）合成树脂家具产品情况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重点企业（十）合成树脂家具产品情况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重点企业（十）2020-2025年合成树脂家具产量、价格、收入、成本、毛利情况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2020-2025年全球市场不同种类合成树脂家具产量统计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2025-2031年全球市场不同种类合成树脂家具产量预测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2020-2031年全球市场不同种类合成树脂家具产量市场份额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2020-2025年全球市场不同种类合成树脂家具产值统计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2025-2031年全球市场不同种类合成树脂家具产值预测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2020-2031年全球市场不同种类合成树脂家具产值市场份额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2020-2031年全球市场不同种类合成树脂家具价格走势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2020-2025年中国市场不同种类合成树脂家具产量统计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2025-2031年中国市场不同种类合成树脂家具产量预测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2020-2031年中国市场不同种类合成树脂家具产量市场份额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2020-2025年中国市场不同种类合成树脂家具产值统计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2025-2031年中国市场不同种类合成树脂家具产值预测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2020-2031年中国市场不同种类合成树脂家具产值市场份额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2020-2031年中国市场不同种类合成树脂家具价格走势</w:t>
      </w:r>
      <w:r>
        <w:rPr>
          <w:rFonts w:hint="eastAsia"/>
        </w:rPr>
        <w:br/>
      </w:r>
      <w:r>
        <w:rPr>
          <w:rFonts w:hint="eastAsia"/>
        </w:rPr>
        <w:t>　　图 合成树脂家具产业链</w:t>
      </w:r>
      <w:r>
        <w:rPr>
          <w:rFonts w:hint="eastAsia"/>
        </w:rPr>
        <w:br/>
      </w:r>
      <w:r>
        <w:rPr>
          <w:rFonts w:hint="eastAsia"/>
        </w:rPr>
        <w:t>　　表 合成树脂家具原材料</w:t>
      </w:r>
      <w:r>
        <w:rPr>
          <w:rFonts w:hint="eastAsia"/>
        </w:rPr>
        <w:br/>
      </w:r>
      <w:r>
        <w:rPr>
          <w:rFonts w:hint="eastAsia"/>
        </w:rPr>
        <w:t>　　表 合成树脂家具上游原料供应商及联系方式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2020-2025年全球市场合成树脂家具主要应用领域消费量统计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2025-2031年全球市场合成树脂家具主要应用领域消费量预测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2020-2031年全球市场合成树脂家具主要应用领域消费量市场份额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2025年全球市场合成树脂家具主要应用领域消费量市场份额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2020-2031年全球市场合成树脂家具主要应用领域消费量增长率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2020-2025年中国市场合成树脂家具主要应用领域消费量统计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2025-2031年中国市场合成树脂家具主要应用领域消费量预测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2020-2031年中国市场合成树脂家具主要应用领域消费量市场份额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2020-2031年中国市场合成树脂家具主要应用领域消费量增长率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2020-2025年中国市场合成树脂家具产量、消费量、进出口情况分析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2025-2031年中国市场合成树脂家具产量、消费量、进出口情况预测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2020-2031年中国市场合成树脂家具进出口量</w:t>
      </w:r>
      <w:r>
        <w:rPr>
          <w:rFonts w:hint="eastAsia"/>
        </w:rPr>
        <w:br/>
      </w:r>
      <w:r>
        <w:rPr>
          <w:rFonts w:hint="eastAsia"/>
        </w:rPr>
        <w:t>　　图 2025年合成树脂家具生产地区分布</w:t>
      </w:r>
      <w:r>
        <w:rPr>
          <w:rFonts w:hint="eastAsia"/>
        </w:rPr>
        <w:br/>
      </w:r>
      <w:r>
        <w:rPr>
          <w:rFonts w:hint="eastAsia"/>
        </w:rPr>
        <w:t>　　图 2025年合成树脂家具消费地区分布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2020-2031年中国合成树脂家具进口量及趋势预测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2020-2031年中国合成树脂家具出口量及趋势预测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2025-2031年不同种类合成树脂家具产量占比</w:t>
      </w:r>
      <w:r>
        <w:rPr>
          <w:rFonts w:hint="eastAsia"/>
        </w:rPr>
        <w:br/>
      </w:r>
      <w:r>
        <w:rPr>
          <w:rFonts w:hint="eastAsia"/>
        </w:rPr>
        <w:t>　　图 2025-2031年合成树脂家具价格走势预测</w:t>
      </w:r>
      <w:r>
        <w:rPr>
          <w:rFonts w:hint="eastAsia"/>
        </w:rPr>
        <w:br/>
      </w:r>
      <w:r>
        <w:rPr>
          <w:rFonts w:hint="eastAsia"/>
        </w:rPr>
        <w:t>　　图 国内市场合成树脂家具未来销售渠道趋势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90146e4e04cab" w:history="1">
        <w:r>
          <w:rPr>
            <w:rStyle w:val="Hyperlink"/>
          </w:rPr>
          <w:t>全球与中国合成树脂家具行业发展全面调研与未来趋势报告（2025-2031年）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90146e4e04cab" w:history="1">
        <w:r>
          <w:rPr>
            <w:rStyle w:val="Hyperlink"/>
          </w:rPr>
          <w:t>https://www.20087.com/6/79/HeChengShuZhiJiaJuFaZhanQuShiYuCe.html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热点：树脂家具制作视频教程、合成树脂家具的优缺点、棕榈树脂、常用家具制造用合成树脂有哪些品种、新材料家具、合成树脂板材、树脂做的家具图片大全、合成树脂有甲醛吗、树脂家具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48c54aad4dd6" w:history="1">
      <w:r>
        <w:rPr>
          <w:rStyle w:val="Hyperlink"/>
        </w:rPr>
        <w:t>全球与中国合成树脂家具行业发展全面调研与未来趋势报告（2025-2031年）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eChengShuZhiJiaJuFaZhanQuShiYuCe.html" TargetMode="External" Id="R30b90146e4e0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eChengShuZhiJiaJuFaZhanQuShiYuCe.html" TargetMode="External" Id="R401b48c54aad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2025-01-16T01:51:00Z</dcterms:created>
  <dcterms:modified xsi:type="dcterms:W3CDTF">2025-01-16T02:51:00Z</dcterms:modified>
  <dc:subject>全球与中国合成树脂家具行业发展全面调研与未来趋势报告（2025-2031年）</dc:subject>
  <dc:title>全球与中国合成树脂家具行业发展全面调研与未来趋势报告（2025-2031年）</dc:title>
  <cp:keywords>全球与中国合成树脂家具行业发展全面调研与未来趋势报告（2025-2031年）</cp:keywords>
  <dc:description>全球与中国合成树脂家具行业发展全面调研与未来趋势报告（2025-2031年）</dc:description>
</cp:coreProperties>
</file>