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74201a0744bb1" w:history="1">
              <w:r>
                <w:rPr>
                  <w:rStyle w:val="Hyperlink"/>
                </w:rPr>
                <w:t>中国日式卡箍市场调研与前景趋势报告（2025-2031年）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74201a0744bb1" w:history="1">
              <w:r>
                <w:rPr>
                  <w:rStyle w:val="Hyperlink"/>
                </w:rPr>
                <w:t>中国日式卡箍市场调研与前景趋势报告（2025-2031年）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74201a0744bb1" w:history="1">
                <w:r>
                  <w:rPr>
                    <w:rStyle w:val="Hyperlink"/>
                  </w:rPr>
                  <w:t>https://www.20087.com/6/09/RiShiKaGuFaZhanQianJing.html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卡箍是一种高效的连接紧固件，在工业管道、汽车制造等领域得到了广泛应用。近年来，随着技术进步和市场需求的增长，日式卡箍的生产工艺和材料得到了显著改进。目前，日式卡箍不仅在强度和耐腐蚀性方面有了显著提升，还在操作便捷性和维护简单性方面实现了改进。此外，随着对环保和安全性的要求提高，日式卡箍的设计更加注重使用环保材料和提高连接的可靠性，以满足市场需求。</w:t>
      </w:r>
      <w:r>
        <w:rPr>
          <w:rFonts w:hint="eastAsia"/>
        </w:rPr>
        <w:br/>
      </w:r>
      <w:r>
        <w:rPr>
          <w:rFonts w:hint="eastAsia"/>
        </w:rPr>
        <w:t>　　未来，日式卡箍的发展将更加注重技术创新和可持续性。一方面，随着新材料和新技术的应用，日式卡箍将采用更高性能的材料，提高产品的强度和耐腐蚀性；另一方面，随着对环保和可持续性的要求提高，日式卡箍将更加注重使用环保材料和减少生产过程中的废弃物排放，减少对环境的影响。此外，随着智能制造技术的发展，日式卡箍将集成更多智能功能，如智能监测连接状态，提高产品的实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74201a0744bb1" w:history="1">
        <w:r>
          <w:rPr>
            <w:rStyle w:val="Hyperlink"/>
          </w:rPr>
          <w:t>中国日式卡箍市场调研与前景趋势报告（2025-2031年）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日式卡箍行业的现状、市场规模、需求变化、产业链动态及区域发展格局，同时聚焦日式卡箍竞争态势与重点企业表现。报告通过对日式卡箍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日式卡箍行业相关概述</w:t>
      </w:r>
      <w:r>
        <w:rPr>
          <w:rFonts w:hint="eastAsia"/>
        </w:rPr>
        <w:br/>
      </w:r>
      <w:r>
        <w:rPr>
          <w:rFonts w:hint="eastAsia"/>
        </w:rPr>
        <w:t>　　　　一、日式卡箍行业定义及特点</w:t>
      </w:r>
      <w:r>
        <w:rPr>
          <w:rFonts w:hint="eastAsia"/>
        </w:rPr>
        <w:br/>
      </w:r>
      <w:r>
        <w:rPr>
          <w:rFonts w:hint="eastAsia"/>
        </w:rPr>
        <w:t>　　　　　　1、日式卡箍行业定义</w:t>
      </w:r>
      <w:r>
        <w:rPr>
          <w:rFonts w:hint="eastAsia"/>
        </w:rPr>
        <w:br/>
      </w:r>
      <w:r>
        <w:rPr>
          <w:rFonts w:hint="eastAsia"/>
        </w:rPr>
        <w:t>　　　　　　2、日式卡箍行业特点</w:t>
      </w:r>
      <w:r>
        <w:rPr>
          <w:rFonts w:hint="eastAsia"/>
        </w:rPr>
        <w:br/>
      </w:r>
      <w:r>
        <w:rPr>
          <w:rFonts w:hint="eastAsia"/>
        </w:rPr>
        <w:t>　　　　二、日式卡箍行业经营模式分析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1、日式卡箍生产模式</w:t>
      </w:r>
      <w:r>
        <w:rPr>
          <w:rFonts w:hint="eastAsia"/>
        </w:rPr>
        <w:br/>
      </w:r>
      <w:r>
        <w:rPr>
          <w:rFonts w:hint="eastAsia"/>
        </w:rPr>
        <w:t>　　　　　　2、日式卡箍采购模式</w:t>
      </w:r>
      <w:r>
        <w:rPr>
          <w:rFonts w:hint="eastAsia"/>
        </w:rPr>
        <w:br/>
      </w:r>
      <w:r>
        <w:rPr>
          <w:rFonts w:hint="eastAsia"/>
        </w:rPr>
        <w:t>　　　　　　3、日式卡箍销售模式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2024-2025年全球日式卡箍行业市场运行形势分析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2024-2025年全球日式卡箍行业发展概况</w:t>
      </w:r>
      <w:r>
        <w:rPr>
          <w:rFonts w:hint="eastAsia"/>
        </w:rPr>
        <w:br/>
      </w:r>
      <w:r>
        <w:rPr>
          <w:rFonts w:hint="eastAsia"/>
        </w:rPr>
        <w:t>　　第二节 全球日式卡箍行业发展走势</w:t>
      </w:r>
      <w:r>
        <w:rPr>
          <w:rFonts w:hint="eastAsia"/>
        </w:rPr>
        <w:br/>
      </w:r>
      <w:r>
        <w:rPr>
          <w:rFonts w:hint="eastAsia"/>
        </w:rPr>
        <w:t>　　　　一、全球日式卡箍行业市场分布情况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二、全球日式卡箍行业发展趋势分析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全球日式卡箍行业重点国家和区域分析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2024-2025年中国日式卡箍行业发展环境分析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日式卡箍政策环境分析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日式卡箍技术环境分析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2024-2025年日式卡箍行业技术发展现状及趋势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当前我国日式卡箍技术发展现状</w:t>
      </w:r>
      <w:r>
        <w:rPr>
          <w:rFonts w:hint="eastAsia"/>
        </w:rPr>
        <w:br/>
      </w:r>
      <w:r>
        <w:rPr>
          <w:rFonts w:hint="eastAsia"/>
        </w:rPr>
        <w:t>　　第二节 中外日式卡箍技术差距及产生差距的主要原因分析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提高我国日式卡箍技术的对策</w:t>
      </w:r>
      <w:r>
        <w:rPr>
          <w:rFonts w:hint="eastAsia"/>
        </w:rPr>
        <w:br/>
      </w:r>
      <w:r>
        <w:rPr>
          <w:rFonts w:hint="eastAsia"/>
        </w:rPr>
        <w:t>　　第四节 我国日式卡箍研发、设计发展趋势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2024-2025年中国日式卡箍行业市场供需状况分析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中国日式卡箍行业市场规模情况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中国日式卡箍行业盈利情况分析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中国日式卡箍行业市场需求状况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一、2019-2024年日式卡箍行业市场需求情况</w:t>
      </w:r>
      <w:r>
        <w:rPr>
          <w:rFonts w:hint="eastAsia"/>
        </w:rPr>
        <w:br/>
      </w:r>
      <w:r>
        <w:rPr>
          <w:rFonts w:hint="eastAsia"/>
        </w:rPr>
        <w:t>　　　　二、日式卡箍行业市场需求特点分析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三、2025-2031年日式卡箍行业市场需求预测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中国日式卡箍行业市场供给状况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一、2019-2024年日式卡箍行业市场供给情况</w:t>
      </w:r>
      <w:r>
        <w:rPr>
          <w:rFonts w:hint="eastAsia"/>
        </w:rPr>
        <w:br/>
      </w:r>
      <w:r>
        <w:rPr>
          <w:rFonts w:hint="eastAsia"/>
        </w:rPr>
        <w:t>　　　　二、日式卡箍行业市场供给特点分析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三、2025-2031年日式卡箍行业市场供给预测</w:t>
      </w:r>
      <w:r>
        <w:rPr>
          <w:rFonts w:hint="eastAsia"/>
        </w:rPr>
        <w:br/>
      </w:r>
      <w:r>
        <w:rPr>
          <w:rFonts w:hint="eastAsia"/>
        </w:rPr>
        <w:t>　　第五节 日式卡箍行业市场供需平衡状况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中国日式卡箍行业进出口情况分析预测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2019-2024年中国日式卡箍行业进出口情况分析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一、2019-2024年中国日式卡箍行业进口分析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二、2019-2024年中国日式卡箍行业出口分析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2025-2031年中国日式卡箍行业进出口情况预测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一、2025-2031年中国日式卡箍行业进口预测分析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二、2025-2031年中国日式卡箍行业出口预测分析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影响日式卡箍行业进出口变化的主要原因分析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2019-2024年中国日式卡箍行业重点地区调研分析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一、中国日式卡箍行业重点区域市场结构调研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二、**地区日式卡箍市场调研分析</w:t>
      </w:r>
      <w:r>
        <w:rPr>
          <w:rFonts w:hint="eastAsia"/>
        </w:rPr>
        <w:br/>
      </w:r>
      <w:r>
        <w:rPr>
          <w:rFonts w:hint="eastAsia"/>
        </w:rPr>
        <w:t>　　　　三、**地区日式卡箍市场调研分析</w:t>
      </w:r>
      <w:r>
        <w:rPr>
          <w:rFonts w:hint="eastAsia"/>
        </w:rPr>
        <w:br/>
      </w:r>
      <w:r>
        <w:rPr>
          <w:rFonts w:hint="eastAsia"/>
        </w:rPr>
        <w:t>　　　　四、**地区日式卡箍市场调研分析</w:t>
      </w:r>
      <w:r>
        <w:rPr>
          <w:rFonts w:hint="eastAsia"/>
        </w:rPr>
        <w:br/>
      </w:r>
      <w:r>
        <w:rPr>
          <w:rFonts w:hint="eastAsia"/>
        </w:rPr>
        <w:t>　　　　五、**地区日式卡箍市场调研分析</w:t>
      </w:r>
      <w:r>
        <w:rPr>
          <w:rFonts w:hint="eastAsia"/>
        </w:rPr>
        <w:br/>
      </w:r>
      <w:r>
        <w:rPr>
          <w:rFonts w:hint="eastAsia"/>
        </w:rPr>
        <w:t>　　　　六、**地区日式卡箍市场调研分析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日式卡箍行业细分产品市场调研分析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中国日式卡箍行业市场行情分析预测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日式卡箍价格影响因素分析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2019-2024年中国日式卡箍市场价格趋向分析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2025-2031年中国日式卡箍市场价格趋向预测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日式卡箍行业上、下游市场分析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日式卡箍行业上游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日式卡箍行业下游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日式卡箍行业竞争格局分析</w:t>
      </w:r>
      <w:r>
        <w:rPr>
          <w:rFonts w:hint="eastAsia"/>
        </w:rPr>
        <w:br/>
      </w:r>
      <w:r>
        <w:rPr>
          <w:rFonts w:hint="eastAsia"/>
        </w:rPr>
        <w:t>　　第一节 日式卡箍行业集中度分析</w:t>
      </w:r>
      <w:r>
        <w:rPr>
          <w:rFonts w:hint="eastAsia"/>
        </w:rPr>
        <w:br/>
      </w:r>
      <w:r>
        <w:rPr>
          <w:rFonts w:hint="eastAsia"/>
        </w:rPr>
        <w:t>　　　　一、日式卡箍市场集中度分析</w:t>
      </w:r>
      <w:r>
        <w:rPr>
          <w:rFonts w:hint="eastAsia"/>
        </w:rPr>
        <w:br/>
      </w:r>
      <w:r>
        <w:rPr>
          <w:rFonts w:hint="eastAsia"/>
        </w:rPr>
        <w:t>　　　　二、日式卡箍企业集中度分析</w:t>
      </w:r>
      <w:r>
        <w:rPr>
          <w:rFonts w:hint="eastAsia"/>
        </w:rPr>
        <w:br/>
      </w:r>
      <w:r>
        <w:rPr>
          <w:rFonts w:hint="eastAsia"/>
        </w:rPr>
        <w:t>　　　　三、日式卡箍区域集中度分析</w:t>
      </w:r>
      <w:r>
        <w:rPr>
          <w:rFonts w:hint="eastAsia"/>
        </w:rPr>
        <w:br/>
      </w:r>
      <w:r>
        <w:rPr>
          <w:rFonts w:hint="eastAsia"/>
        </w:rPr>
        <w:t>　　第二节 日式卡箍行业竞争格局分析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一、2025年日式卡箍行业竞争分析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二、2025年中外日式卡箍产品竞争分析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三、2019-2024年中国日式卡箍市场竞争分析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四、2025-2031年国内主要日式卡箍企业动向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日式卡箍行业重点企业发展调研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日式卡箍重点企业（一）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日式卡箍重点企业（二）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日式卡箍重点企业（三）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日式卡箍重点企业（四）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日式卡箍重点企业（五）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日式卡箍重点企业（六）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2024-2025年日式卡箍企业发展策略分析</w:t>
      </w:r>
      <w:r>
        <w:rPr>
          <w:rFonts w:hint="eastAsia"/>
        </w:rPr>
        <w:br/>
      </w:r>
      <w:r>
        <w:rPr>
          <w:rFonts w:hint="eastAsia"/>
        </w:rPr>
        <w:t>　　第一节 日式卡箍市场策略分析</w:t>
      </w:r>
      <w:r>
        <w:rPr>
          <w:rFonts w:hint="eastAsia"/>
        </w:rPr>
        <w:br/>
      </w:r>
      <w:r>
        <w:rPr>
          <w:rFonts w:hint="eastAsia"/>
        </w:rPr>
        <w:t>　　　　一、日式卡箍价格策略分析</w:t>
      </w:r>
      <w:r>
        <w:rPr>
          <w:rFonts w:hint="eastAsia"/>
        </w:rPr>
        <w:br/>
      </w:r>
      <w:r>
        <w:rPr>
          <w:rFonts w:hint="eastAsia"/>
        </w:rPr>
        <w:t>　　　　二、日式卡箍渠道策略分析</w:t>
      </w:r>
      <w:r>
        <w:rPr>
          <w:rFonts w:hint="eastAsia"/>
        </w:rPr>
        <w:br/>
      </w:r>
      <w:r>
        <w:rPr>
          <w:rFonts w:hint="eastAsia"/>
        </w:rPr>
        <w:t>　　第二节 日式卡箍销售策略分析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提高日式卡箍企业竞争力的策略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一、提高中国日式卡箍企业核心竞争力的对策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二、日式卡箍企业提升竞争力的主要方向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三、影响日式卡箍企业核心竞争力的因素及提升途径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四、提高日式卡箍企业竞争力的策略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对我国日式卡箍品牌的战略思考</w:t>
      </w:r>
      <w:r>
        <w:rPr>
          <w:rFonts w:hint="eastAsia"/>
        </w:rPr>
        <w:br/>
      </w:r>
      <w:r>
        <w:rPr>
          <w:rFonts w:hint="eastAsia"/>
        </w:rPr>
        <w:t>　　　　一、日式卡箍实施品牌战略的意义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二、日式卡箍企业品牌的现状分析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三、我国日式卡箍企业的品牌战略</w:t>
      </w:r>
      <w:r>
        <w:rPr>
          <w:rFonts w:hint="eastAsia"/>
        </w:rPr>
        <w:br/>
      </w:r>
      <w:r>
        <w:rPr>
          <w:rFonts w:hint="eastAsia"/>
        </w:rPr>
        <w:t>　　　　四、日式卡箍品牌战略管理的策略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2024-2025年中国日式卡箍行业营销策略分析</w:t>
      </w:r>
      <w:r>
        <w:rPr>
          <w:rFonts w:hint="eastAsia"/>
        </w:rPr>
        <w:br/>
      </w:r>
      <w:r>
        <w:rPr>
          <w:rFonts w:hint="eastAsia"/>
        </w:rPr>
        <w:t>　　第一节 日式卡箍市场推广策略研究分析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一、做好日式卡箍产品导入</w:t>
      </w:r>
      <w:r>
        <w:rPr>
          <w:rFonts w:hint="eastAsia"/>
        </w:rPr>
        <w:br/>
      </w:r>
      <w:r>
        <w:rPr>
          <w:rFonts w:hint="eastAsia"/>
        </w:rPr>
        <w:t>　　　　二、做好日式卡箍产品组合和产品线决策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三、日式卡箍行业城市市场推广策略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日式卡箍行业渠道营销研究分析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一、日式卡箍行业营销环境分析</w:t>
      </w:r>
      <w:r>
        <w:rPr>
          <w:rFonts w:hint="eastAsia"/>
        </w:rPr>
        <w:br/>
      </w:r>
      <w:r>
        <w:rPr>
          <w:rFonts w:hint="eastAsia"/>
        </w:rPr>
        <w:t>　　　　二、日式卡箍行业现存的营销渠道分析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三、日式卡箍行业终端市场营销管理策略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日式卡箍行业营销战略研究分析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一、中国日式卡箍行业有效整合营销策略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二、建立日式卡箍行业厂商的双嬴模式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2025-2031年中国日式卡箍行业前景与风险预测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2025年日式卡箍市场前景分析</w:t>
      </w:r>
      <w:r>
        <w:rPr>
          <w:rFonts w:hint="eastAsia"/>
        </w:rPr>
        <w:br/>
      </w:r>
      <w:r>
        <w:rPr>
          <w:rFonts w:hint="eastAsia"/>
        </w:rPr>
        <w:t>　　第二节 2025年日式卡箍发展趋势预测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2025-2031年中国日式卡箍行业投资特性分析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一、2025-2031年中国日式卡箍行业进入壁垒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二、2025-2031年中国日式卡箍行业盈利模式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三、2025-2031年中国日式卡箍行业盈利因素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2025-2031年中国日式卡箍行业投资机会分析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一、2025-2031年中国日式卡箍细分市场投资机会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二、2025-2031年中国日式卡箍行业区域市场投资潜力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2025-2031年中国日式卡箍行业投资风险分析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一、2025-2031年中国日式卡箍行业市场竞争风险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二、2025-2031年中国日式卡箍行业技术风险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三、2025-2031年中国日式卡箍行业政策风险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四、2025-2031年中国日式卡箍行业进入退出风险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2025-2031年中国日式卡箍行业盈利模式与投资策略分析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国外日式卡箍行业投资现状及经营模式分析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一、境外日式卡箍行业成长情况调查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中国日式卡箍行业商业模式探讨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中国日式卡箍行业投资国际化发展战略分析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中国日式卡箍行业投资策略分析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中国日式卡箍行业资本运作战略选择方案研究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中⋅智⋅林⋅－中国日式卡箍行业多元化经营战略的可行性分析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2019-2024年中国日式卡箍市场规模及增长情况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2019-2024年中国日式卡箍行业产能及增长趋势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2025-2031年中国日式卡箍行业产能预测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2019-2024年中国日式卡箍行业产量及增长趋势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2025-2031年中国日式卡箍行业产量预测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2019-2024年中国日式卡箍行业市场需求及增长情况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2025-2031年中国日式卡箍行业市场需求预测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2019-2024年中国日式卡箍行业利润及增长情况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**地区日式卡箍市场规模及增长情况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**地区日式卡箍行业市场需求情况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**地区日式卡箍市场规模及增长情况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**地区日式卡箍行业市场需求情况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2019-2024年中国日式卡箍行业进口量及增速统计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2019-2024年中国日式卡箍行业出口量及增速统计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日式卡箍重点企业经营情况分析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2025年日式卡箍行业壁垒</w:t>
      </w:r>
      <w:r>
        <w:rPr>
          <w:rFonts w:hint="eastAsia"/>
        </w:rPr>
        <w:br/>
      </w:r>
      <w:r>
        <w:rPr>
          <w:rFonts w:hint="eastAsia"/>
        </w:rPr>
        <w:t>　　图表 2025年日式卡箍市场前景分析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2025-2031年中国日式卡箍市场需求预测</w:t>
      </w:r>
      <w:r>
        <w:rPr>
          <w:rFonts w:hint="eastAsia"/>
        </w:rPr>
        <w:br/>
      </w:r>
      <w:r>
        <w:rPr>
          <w:rFonts w:hint="eastAsia"/>
        </w:rPr>
        <w:t>　　图表 2025年日式卡箍发展趋势预测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74201a0744bb1" w:history="1">
        <w:r>
          <w:rPr>
            <w:rStyle w:val="Hyperlink"/>
          </w:rPr>
          <w:t>中国日式卡箍市场调研与前景趋势报告（2025-2031年）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74201a0744bb1" w:history="1">
        <w:r>
          <w:rPr>
            <w:rStyle w:val="Hyperlink"/>
          </w:rPr>
          <w:t>https://www.20087.com/6/09/RiShiKaGuFaZhanQianJing.html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热点：手持式自动扎带机、日式卡箍拆卸、重型卡箍、日式卡箍夹持力是多少、u型卡扣规格型号尺寸、日式卡箍与美式喉箍、5吨6米吊带价格、日式卡箍优点、卡箍尺寸对照表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c3c357b5442e6" w:history="1">
      <w:r>
        <w:rPr>
          <w:rStyle w:val="Hyperlink"/>
        </w:rPr>
        <w:t>中国日式卡箍市场调研与前景趋势报告（2025-2031年）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RiShiKaGuFaZhanQianJing.html" TargetMode="External" Id="R44e74201a074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RiShiKaGuFaZhanQianJing.html" TargetMode="External" Id="R839c3c357b54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2025-01-09T05:11:00Z</dcterms:created>
  <dcterms:modified xsi:type="dcterms:W3CDTF">2025-01-09T06:11:00Z</dcterms:modified>
  <dc:subject>中国日式卡箍市场调研与前景趋势报告（2025-2031年）</dc:subject>
  <dc:title>中国日式卡箍市场调研与前景趋势报告（2025-2031年）</dc:title>
  <cp:keywords>中国日式卡箍市场调研与前景趋势报告（2025-2031年）</cp:keywords>
  <dc:description>中国日式卡箍市场调研与前景趋势报告（2025-2031年）</dc:description>
</cp:coreProperties>
</file>