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214f002784254" w:history="1">
              <w:r>
                <w:rPr>
                  <w:rStyle w:val="Hyperlink"/>
                </w:rPr>
                <w:t>2024-2030年全球与中国智能试衣镜行业深度调研与发展趋势报告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214f002784254" w:history="1">
              <w:r>
                <w:rPr>
                  <w:rStyle w:val="Hyperlink"/>
                </w:rPr>
                <w:t>2024-2030年全球与中国智能试衣镜行业深度调研与发展趋势报告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214f002784254" w:history="1">
                <w:r>
                  <w:rPr>
                    <w:rStyle w:val="Hyperlink"/>
                  </w:rPr>
                  <w:t>https://www.20087.com/6/69/ZhiNengShiYiJingFaZhanQuShiFenXi.html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试衣镜结合了AR（增强现实）、AI（人工智能）和物联网技术，为顾客提供了一种全新的购物体验。它允许消费者在虚拟环境中尝试不同的服装搭配，而无需实际换装，节省了时间和精力。同时，智能试衣镜能够根据顾客的体型和风格偏好推荐合适的商品，提升了购物的个性化和满意度。随着零售业数字化转型的加快，智能试衣镜正在从奢侈品店向更广泛的零售领域扩展。</w:t>
      </w:r>
      <w:r>
        <w:rPr>
          <w:rFonts w:hint="eastAsia"/>
        </w:rPr>
        <w:br/>
      </w:r>
      <w:r>
        <w:rPr>
          <w:rFonts w:hint="eastAsia"/>
        </w:rPr>
        <w:t>　　未来，智能试衣镜将更加智能化和交互性，能够识别顾客的情绪和反馈，提供更加人性化的服务。与社交媒体的集成将允许消费者即时分享试衣体验，促进口碑营销。此外，智能试衣镜的数据分析能力将帮助零售商优化库存管理，减少退货率，提高运营效率。随着技术成本的降低和消费者接受度的提高，智能试衣镜有望成为实体零售店的标准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8214f002784254" w:history="1">
        <w:r>
          <w:rPr>
            <w:rStyle w:val="Hyperlink"/>
          </w:rPr>
          <w:t>2024-2030年全球与中国智能试衣镜行业深度调研与发展趋势报告</w:t>
        </w:r>
      </w:hyperlink>
      <w:r>
        <w:rPr>
          <w:rFonts w:hint="eastAsia"/>
        </w:rPr>
        <w:t>》基于权威数据资源与长期监测数据，全面分析了智能试衣镜行业现状、市场需求、市场规模及产业链结构。智能试衣镜报告探讨了价格变动、细分市场特征以及市场前景，并对未来发展趋势进行了科学预测。同时，智能试衣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智能试衣镜市场概述</w:t>
      </w:r>
      <w:r>
        <w:rPr>
          <w:rFonts w:hint="eastAsia"/>
        </w:rPr>
        <w:br/>
      </w:r>
      <w:r>
        <w:rPr>
          <w:rFonts w:hint="eastAsia"/>
        </w:rPr>
        <w:t>　　1.1 智能试衣镜产品定义及统计范围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按照不同产品类型，智能试衣镜主要可以分为如下几个类别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不同产品类型智能试衣镜增长趋势2023年VS</w:t>
      </w:r>
      <w:r>
        <w:rPr>
          <w:rFonts w:hint="eastAsia"/>
        </w:rPr>
        <w:br/>
      </w:r>
      <w:r>
        <w:rPr>
          <w:rFonts w:hint="eastAsia"/>
        </w:rPr>
        <w:t>　　　　1.2.2 小于等于35英寸</w:t>
      </w:r>
      <w:r>
        <w:rPr>
          <w:rFonts w:hint="eastAsia"/>
        </w:rPr>
        <w:br/>
      </w:r>
      <w:r>
        <w:rPr>
          <w:rFonts w:hint="eastAsia"/>
        </w:rPr>
        <w:t>　　　　1.2.3 36-45英寸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从不同应用，智能试衣镜主要包括如下几个方面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商场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服装店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全球智能试衣镜供需现状及预测（2018-2030年）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全球智能试衣镜产能、产量、产能利用率及发展趋势（2018-2030年）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全球智能试衣镜产量、表观消费量及发展趋势（2018-2030年）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中国智能试衣镜供需现状及预测（2018-2030年）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中国智能试衣镜产能、产量、产能利用率及发展趋势（2018-2030年）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中国智能试衣镜产量、表观消费量及发展趋势（2018-2030年）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中国智能试衣镜产量、市场需求量及发展趋势（2018-2030年）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智能试衣镜中国及欧美日等行业政策分析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全球与中国主要厂商智能试衣镜产量、产值及竞争分析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全球智能试衣镜主要厂商列表（2018-2023年）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全球智能试衣镜主要厂商产量列表（2018-2023年）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全球智能试衣镜主要厂商产值列表（2018-2023年）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2023年全球主要生产商智能试衣镜收入排名</w:t>
      </w:r>
      <w:r>
        <w:rPr>
          <w:rFonts w:hint="eastAsia"/>
        </w:rPr>
        <w:br/>
      </w:r>
      <w:r>
        <w:rPr>
          <w:rFonts w:hint="eastAsia"/>
        </w:rPr>
        <w:t>　　　　2.1.4 全球智能试衣镜主要厂商产品价格列表（2018-2023年）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中国智能试衣镜主要厂商产量、产值及市场份额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中国智能试衣镜主要厂商产量列表（2018-2023年）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中国智能试衣镜主要厂商产值列表（2018-2023年）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智能试衣镜厂商产地分布及商业化日期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智能试衣镜行业集中度、竞争程度分析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智能试衣镜行业集中度分析：全球Top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全球智能试衣镜第一梯队、第二梯队和第三梯队生产商（品牌）及市场份额（2022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智能试衣镜全球领先企业SWOT分析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全球主要智能试衣镜企业采访及观点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全球智能试衣镜主要生产地区分析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全球主要地区智能试衣镜市场规模分析：2022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全球主要地区智能试衣镜产量及市场份额（2018-2030年）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全球主要地区智能试衣镜产量及市场份额预测（2018-2030年）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全球主要地区智能试衣镜产值及市场份额（2018-2030年）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全球主要地区智能试衣镜产值及市场份额预测（2018-2030年）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印度市场智能试衣镜产量、产值及增长率（2018-2030年）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全球主要地区智能试衣镜消费展望2022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全球主要地区智能试衣镜消费量及增长率（2018-2023年）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全球主要地区智能试衣镜消费量预测（2024-2030年）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印度市场智能试衣镜消费量、增长率及发展预测（2018-2030年）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全球智能试衣镜主要生产商概况分析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重点企业（17）基本信息、智能试衣镜生产基地、销售区域、竞争对手及市场地位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重点企业（17）智能试衣镜产能、产量、产值、价格及毛利率（2018-2023年）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不同类型智能试衣镜分析</w:t>
      </w:r>
      <w:r>
        <w:rPr>
          <w:rFonts w:hint="eastAsia"/>
        </w:rPr>
        <w:br/>
      </w:r>
      <w:r>
        <w:rPr>
          <w:rFonts w:hint="eastAsia"/>
        </w:rPr>
        <w:t>　　6.1 全球不同类型智能试衣镜产量（2018-2030年）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全球智能试衣镜不同类型智能试衣镜产量及市场份额（2018-2023年）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全球不同类型智能试衣镜产量预测（2024-2030年）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全球不同类型智能试衣镜产值（2018-2030年）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全球智能试衣镜不同类型智能试衣镜产值及市场份额（2018-2023年）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全球不同类型智能试衣镜产值预测（2024-2030年）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全球不同类型智能试衣镜价格走势（2018-2030年）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不同价格区间智能试衣镜市场份额对比（2018-2023年）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中国不同类型智能试衣镜产量（2018-2030年）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中国智能试衣镜不同类型智能试衣镜产量及市场份额（2018-2023年）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中国不同类型智能试衣镜产量预测（2024-2030年）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中国不同类型智能试衣镜产值（2018-2030年）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中国智能试衣镜不同类型智能试衣镜产值及市场份额（2018-2023年）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中国不同类型智能试衣镜产值预测（2024-2030年）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智能试衣镜上游原料及下游主要应用分析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智能试衣镜产业链分析</w:t>
      </w:r>
      <w:r>
        <w:rPr>
          <w:rFonts w:hint="eastAsia"/>
        </w:rPr>
        <w:br/>
      </w:r>
      <w:r>
        <w:rPr>
          <w:rFonts w:hint="eastAsia"/>
        </w:rPr>
        <w:t>　　7.2 智能试衣镜产业上游供应分析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全球不同应用智能试衣镜消费量、市场份额及增长率（2018-2030年）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全球不同应用智能试衣镜消费量（2018-2023年）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全球不同应用智能试衣镜消费量预测（2024-2030年）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中国不同应用智能试衣镜消费量、市场份额及增长率（2018-2030年）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中国不同应用智能试衣镜消费量（2018-2023年）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中国不同应用智能试衣镜消费量预测（2024-2030年）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中国智能试衣镜产量、消费量、进出口分析及未来趋势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中国智能试衣镜产量、消费量、进出口分析及未来趋势（2018-2030年）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中国智能试衣镜进出口贸易趋势</w:t>
      </w:r>
      <w:r>
        <w:rPr>
          <w:rFonts w:hint="eastAsia"/>
        </w:rPr>
        <w:br/>
      </w:r>
      <w:r>
        <w:rPr>
          <w:rFonts w:hint="eastAsia"/>
        </w:rPr>
        <w:t>　　8.3 中国智能试衣镜主要进口来源</w:t>
      </w:r>
      <w:r>
        <w:rPr>
          <w:rFonts w:hint="eastAsia"/>
        </w:rPr>
        <w:br/>
      </w:r>
      <w:r>
        <w:rPr>
          <w:rFonts w:hint="eastAsia"/>
        </w:rPr>
        <w:t>　　8.4 中国智能试衣镜主要出口目的地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中国智能试衣镜主要地区分布</w:t>
      </w:r>
      <w:r>
        <w:rPr>
          <w:rFonts w:hint="eastAsia"/>
        </w:rPr>
        <w:br/>
      </w:r>
      <w:r>
        <w:rPr>
          <w:rFonts w:hint="eastAsia"/>
        </w:rPr>
        <w:t>　　9.1 中国智能试衣镜生产地区分布</w:t>
      </w:r>
      <w:r>
        <w:rPr>
          <w:rFonts w:hint="eastAsia"/>
        </w:rPr>
        <w:br/>
      </w:r>
      <w:r>
        <w:rPr>
          <w:rFonts w:hint="eastAsia"/>
        </w:rPr>
        <w:t>　　9.2 中国智能试衣镜消费地区分布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智能试衣镜技术及相关行业技术发展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智能试衣镜销售渠道分析及建议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国内市场智能试衣镜销售渠道</w:t>
      </w:r>
      <w:r>
        <w:rPr>
          <w:rFonts w:hint="eastAsia"/>
        </w:rPr>
        <w:br/>
      </w:r>
      <w:r>
        <w:rPr>
          <w:rFonts w:hint="eastAsia"/>
        </w:rPr>
        <w:t>　　12.2 企业海外智能试衣镜销售渠道</w:t>
      </w:r>
      <w:r>
        <w:rPr>
          <w:rFonts w:hint="eastAsia"/>
        </w:rPr>
        <w:br/>
      </w:r>
      <w:r>
        <w:rPr>
          <w:rFonts w:hint="eastAsia"/>
        </w:rPr>
        <w:t>　　12.3 智能试衣镜销售/营销策略建议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按照不同产品类型，智能试衣镜主要可以分为如下几个类别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不同种类智能试衣镜增长趋势2022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从不同应用，智能试衣镜主要包括如下几个方面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不同应用智能试衣镜消费量（千件）增长趋势2023年VS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智能试衣镜中国及欧美日等地区政策分析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全球智能试衣镜主要厂商产量列表（千件）（2018-2023年）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全球智能试衣镜主要厂商产量市场份额列表（2018-2023年）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全球智能试衣镜主要厂商产值列表（2018-2023年）（百万美元）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全球智能试衣镜主要厂商产值市场份额列表（百万美元）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2023年全球主要生产商智能试衣镜收入排名（百万美元）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全球智能试衣镜主要厂商产品价格列表（2018-2023年）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中国智能试衣镜全球智能试衣镜主要厂商产品价格列表（千件）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中国智能试衣镜主要厂商产量市场份额列表（2018-2023年）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中国智能试衣镜主要厂商产值列表（2018-2023年）（百万美元）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中国智能试衣镜主要厂商产值市场份额列表（2018-2023年）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全球主要厂商智能试衣镜厂商产地分布及商业化日期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全球主要智能试衣镜企业采访及观点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全球主要地区智能试衣镜产值（百万美元）：2022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全球主要地区智能试衣镜2018-2023年产量市场份额列表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全球主要地区智能试衣镜产量列表（2024-2030年）（千件）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全球主要地区智能试衣镜产量份额（2024-2030年）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全球主要地区智能试衣镜产值列表（2018-2023年）（百万美元）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全球主要地区智能试衣镜产值份额列表（2018-2023年）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全球主要地区智能试衣镜消费量列表（2018-2023年）（千件）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全球主要地区智能试衣镜消费量市场份额列表（2018-2023年）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重点企业（10）智能试衣镜产品规格、参数及市场应用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重点企业（10）智能试衣镜产能（千件）、产量（千件）、产值（百万美元）、价格及毛利率（2018-2023年）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重点企业（10）智能试衣镜产品规格及价格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全球不同产品类型智能试衣镜产量（2018-2023年）（千件）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表84 全球不同产品类型智能试衣镜产量市场份额（2018-2023年）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全球不同产品类型智能试衣镜产量预测（2024-2030年）（千件）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表86 全球不同产品类型智能试衣镜产量市场份额预测（2018-2023年）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全球不同类型智能试衣镜产值（百万美元）（2018-2023年）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全球不同类型智能试衣镜产值市场份额（2018-2023年）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全球不同类型智能试衣镜产值预测（百万美元）（2024-2030年）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表90 全球不同类型智能试衣镜产值市场预测份额（2024-2030年）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表91 全球不同价格区间智能试衣镜市场份额对比（2018-2023年）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中国不同产品类型智能试衣镜产量（2018-2023年）（千件）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中国不同产品类型智能试衣镜产量市场份额（2018-2023年）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中国不同产品类型智能试衣镜产量预测（2024-2030年）（千件）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表95 中国不同产品类型智能试衣镜产量市场份额预测（2024-2030年）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中国不同产品类型智能试衣镜产值（2018-2023年）（百万美元）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中国不同产品类型智能试衣镜产值市场份额（2018-2023年）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中国不同产品类型智能试衣镜产值预测（2024-2030年）（百万美元）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中国不同产品类型智能试衣镜产值市场份额预测（2024-2030年）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智能试衣镜上游原料供应商及联系方式列表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全球不同应用智能试衣镜消费量（2018-2023年）（千件）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全球不同应用智能试衣镜消费量市场份额（2018-2023年）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全球不同应用智能试衣镜消费量预测（2024-2030年）（千件）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全球不同应用智能试衣镜消费量市场份额预测（2024-2030年）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中国不同应用智能试衣镜消费量（2018-2023年）（千件）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中国不同应用智能试衣镜消费量市场份额（2018-2023年）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中国不同应用智能试衣镜消费量预测（2024-2030年）（千件）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中国不同应用智能试衣镜消费量市场份额预测（2024-2030年）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表109 中国智能试衣镜产量、消费量、进出口（2018-2023年）（千件）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表110 中国智能试衣镜产量、消费量、进出口预测（2024-2030年）（千件）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表111 中国市场智能试衣镜进出口贸易趋势</w:t>
      </w:r>
      <w:r>
        <w:rPr>
          <w:rFonts w:hint="eastAsia"/>
        </w:rPr>
        <w:br/>
      </w:r>
      <w:r>
        <w:rPr>
          <w:rFonts w:hint="eastAsia"/>
        </w:rPr>
        <w:t>　　表112 中国市场智能试衣镜主要进口来源</w:t>
      </w:r>
      <w:r>
        <w:rPr>
          <w:rFonts w:hint="eastAsia"/>
        </w:rPr>
        <w:br/>
      </w:r>
      <w:r>
        <w:rPr>
          <w:rFonts w:hint="eastAsia"/>
        </w:rPr>
        <w:t>　　表113 中国市场智能试衣镜主要出口目的地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中国智能试衣镜生产地区分布</w:t>
      </w:r>
      <w:r>
        <w:rPr>
          <w:rFonts w:hint="eastAsia"/>
        </w:rPr>
        <w:br/>
      </w:r>
      <w:r>
        <w:rPr>
          <w:rFonts w:hint="eastAsia"/>
        </w:rPr>
        <w:t>　　表116 中国智能试衣镜消费地区分布</w:t>
      </w:r>
      <w:r>
        <w:rPr>
          <w:rFonts w:hint="eastAsia"/>
        </w:rPr>
        <w:br/>
      </w:r>
      <w:r>
        <w:rPr>
          <w:rFonts w:hint="eastAsia"/>
        </w:rPr>
        <w:t>　　表117 智能试衣镜行业及市场环境发展趋势</w:t>
      </w:r>
      <w:r>
        <w:rPr>
          <w:rFonts w:hint="eastAsia"/>
        </w:rPr>
        <w:br/>
      </w:r>
      <w:r>
        <w:rPr>
          <w:rFonts w:hint="eastAsia"/>
        </w:rPr>
        <w:t>　　表118 智能试衣镜产品及技术发展趋势</w:t>
      </w:r>
      <w:r>
        <w:rPr>
          <w:rFonts w:hint="eastAsia"/>
        </w:rPr>
        <w:br/>
      </w:r>
      <w:r>
        <w:rPr>
          <w:rFonts w:hint="eastAsia"/>
        </w:rPr>
        <w:t>　　表119 国内当前及未来智能试衣镜主要销售模式及销售渠道趋势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欧美日等地区当前及未来智能试衣镜主要销售模式及销售渠道趋势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智能试衣镜产品市场定位及目标消费者分析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表122 研究范围</w:t>
      </w:r>
      <w:r>
        <w:rPr>
          <w:rFonts w:hint="eastAsia"/>
        </w:rPr>
        <w:br/>
      </w:r>
      <w:r>
        <w:rPr>
          <w:rFonts w:hint="eastAsia"/>
        </w:rPr>
        <w:t>　　表123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智能试衣镜产品图片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2023年全球不同产品类型智能试衣镜产量市场份额</w:t>
      </w:r>
      <w:r>
        <w:rPr>
          <w:rFonts w:hint="eastAsia"/>
        </w:rPr>
        <w:br/>
      </w:r>
      <w:r>
        <w:rPr>
          <w:rFonts w:hint="eastAsia"/>
        </w:rPr>
        <w:t>　　图3 小于等于35英寸产品图片</w:t>
      </w:r>
      <w:r>
        <w:rPr>
          <w:rFonts w:hint="eastAsia"/>
        </w:rPr>
        <w:br/>
      </w:r>
      <w:r>
        <w:rPr>
          <w:rFonts w:hint="eastAsia"/>
        </w:rPr>
        <w:t>　　图4 36-45英寸产品图片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全球产品类型智能试衣镜消费量市场份额2023年Vs</w:t>
      </w:r>
      <w:r>
        <w:rPr>
          <w:rFonts w:hint="eastAsia"/>
        </w:rPr>
        <w:br/>
      </w:r>
      <w:r>
        <w:rPr>
          <w:rFonts w:hint="eastAsia"/>
        </w:rPr>
        <w:t>　　图7 商场产品图片</w:t>
      </w:r>
      <w:r>
        <w:rPr>
          <w:rFonts w:hint="eastAsia"/>
        </w:rPr>
        <w:br/>
      </w:r>
      <w:r>
        <w:rPr>
          <w:rFonts w:hint="eastAsia"/>
        </w:rPr>
        <w:t>　　图8 超市产品图片</w:t>
      </w:r>
      <w:r>
        <w:rPr>
          <w:rFonts w:hint="eastAsia"/>
        </w:rPr>
        <w:br/>
      </w:r>
      <w:r>
        <w:rPr>
          <w:rFonts w:hint="eastAsia"/>
        </w:rPr>
        <w:t>　　图9 服装店产品图片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全球智能试衣镜产量及增长率（2018-2030年）（千件）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图12 全球智能试衣镜产值及增长率（2018-2030年）（百万美元）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图13 中国智能试衣镜产量及发展趋势（2018-2030年）（千件）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中国智能试衣镜产值及未来发展趋势（2018-2030年）（百万美元）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全球智能试衣镜产能、产量、产能利用率及发展趋势（2018-2030年）（千件）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全球智能试衣镜产量、市场需求量及发展趋势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中国智能试衣镜产能、产量、产能利用率及发展趋势（2018-2030年）（千件）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中国智能试衣镜产量、市场需求量及发展趋势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全球智能试衣镜主要厂商2023年产量市场份额列表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全球智能试衣镜主要厂商2023年产值市场份额列表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中国市场智能试衣镜主要厂商2023年产量市场份额列表（2018-2023年）（百万美元）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中国智能试衣镜主要厂商2023年产量市场份额列表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中国智能试衣镜主要厂商2023年产值市场份额列表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2023年全球前五及前十大生产商智能试衣镜市场份额</w:t>
      </w:r>
      <w:r>
        <w:rPr>
          <w:rFonts w:hint="eastAsia"/>
        </w:rPr>
        <w:br/>
      </w:r>
      <w:r>
        <w:rPr>
          <w:rFonts w:hint="eastAsia"/>
        </w:rPr>
        <w:t>　　图25 全球智能试衣镜第一梯队、第二梯队和第三梯队生产商（品牌）及市场份额（2022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智能试衣镜全球领先企业SWOT分析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全球主要地区智能试衣镜消费量市场份额（2022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北美市场智能试衣镜产值及增长率（2018-2030年）（百万美元）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欧洲市场智能试衣镜产值及增长率（2018-2030年）（百万美元）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中国市场智能试衣镜产值及增长率（2018-2030年）（百万美元）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日本市场智能试衣镜产值及增长率（2018-2030年）（百万美元）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东南亚市场智能试衣镜产值及增长率（2018-2030年）（百万美元）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印度市场智能试衣镜产量及增长率（2018-2030年）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印度市场智能试衣镜产值及增长率（2018-2030年）（百万美元）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全球主要地区智能试衣镜消费量市场份额（2022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全球主要地区智能试衣镜消费量市场份额（2022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北美市场智能试衣镜消费量、增长率及发展预测（2018-2030年）（千件）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欧洲市场智能试衣镜消费量、增长率及发展预测（2018-2030年）（千件）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日本市场智能试衣镜消费量、增长率及发展预测（2018-2030年）（千件）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东南亚市场智能试衣镜消费量、增长率及发展预测（2018-2030年）（千件）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印度市场智能试衣镜消费量、增长率及发展预测（2018-2030年）（千件）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智能试衣镜产业链图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智能试衣镜产品价格走势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214f002784254" w:history="1">
        <w:r>
          <w:rPr>
            <w:rStyle w:val="Hyperlink"/>
          </w:rPr>
          <w:t>2024-2030年全球与中国智能试衣镜行业深度调研与发展趋势报告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214f002784254" w:history="1">
        <w:r>
          <w:rPr>
            <w:rStyle w:val="Hyperlink"/>
          </w:rPr>
          <w:t>https://www.20087.com/6/69/ZhiNengShiYiJingFaZhanQuShiFenXi.html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31e9907fe4d32" w:history="1">
      <w:r>
        <w:rPr>
          <w:rStyle w:val="Hyperlink"/>
        </w:rPr>
        <w:t>2024-2030年全球与中国智能试衣镜行业深度调研与发展趋势报告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ZhiNengShiYiJingFaZhanQuShiFenXi.html" TargetMode="External" Id="R258214f0027842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ZhiNengShiYiJingFaZhanQuShiFenXi.html" TargetMode="External" Id="R77431e9907fe4d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2023-10-16T07:19:00Z</dcterms:created>
  <dcterms:modified xsi:type="dcterms:W3CDTF">2023-10-16T08:19:00Z</dcterms:modified>
  <dc:subject>2024-2030年全球与中国智能试衣镜行业深度调研与发展趋势报告</dc:subject>
  <dc:title>2024-2030年全球与中国智能试衣镜行业深度调研与发展趋势报告</dc:title>
  <cp:keywords>2024-2030年全球与中国智能试衣镜行业深度调研与发展趋势报告</cp:keywords>
  <dc:description>2024-2030年全球与中国智能试衣镜行业深度调研与发展趋势报告</dc:description>
</cp:coreProperties>
</file>