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ded852ba934ac1" w:history="1">
              <w:r>
                <w:rPr>
                  <w:rStyle w:val="Hyperlink"/>
                </w:rPr>
                <w:t>2024-2030年全球与中国豪华婴儿车市场深度调研与发展趋势报告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ded852ba934ac1" w:history="1">
              <w:r>
                <w:rPr>
                  <w:rStyle w:val="Hyperlink"/>
                </w:rPr>
                <w:t>2024-2030年全球与中国豪华婴儿车市场深度调研与发展趋势报告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2762097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ded852ba934ac1" w:history="1">
                <w:r>
                  <w:rPr>
                    <w:rStyle w:val="Hyperlink"/>
                  </w:rPr>
                  <w:t>https://www.20087.com/7/09/HaoHuaYingErCheXianZhuangYuFaZhanQuShi.html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豪华婴儿车是一种集功能性与美观性于一体的婴幼儿出行工具，在家庭消费中占有重要地位。随着设计美学和技术的进步，豪华婴儿车的功能和性能不断提升。目前，豪华婴儿车不仅在舒适性和安全性上有所提升，还在产品的便携性和操作便捷性上实现了改进，提高了产品的市场竞争力。然而，如何进一步提高婴儿车的耐用性、降低能耗，并且开发更多适应不同家庭需求的产品，是当前技术改进的方向。</w:t>
      </w:r>
      <w:r>
        <w:rPr>
          <w:rFonts w:hint="eastAsia"/>
        </w:rPr>
        <w:br/>
      </w:r>
      <w:r>
        <w:rPr>
          <w:rFonts w:hint="eastAsia"/>
        </w:rPr>
        <w:t>　　未来，豪华婴儿车的发展将更加注重智能化与个性化。通过引入先进的传感器技术和智能控制系统，未来的豪华婴儿车将能够实现更高的安全性和更智能的功能，如自动避障、智能调节座椅角度等，提高用户体验。同时，通过优化设计和采用个性化定制服务，未来的豪华婴儿车将能够提供更多定制化产品，满足不同家庭的具体需求。此外，随着环保理念的普及，未来的豪华婴儿车将更加注重可持续发展，采用可回收材料和环保生产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ded852ba934ac1" w:history="1">
        <w:r>
          <w:rPr>
            <w:rStyle w:val="Hyperlink"/>
          </w:rPr>
          <w:t>2024-2030年全球与中国豪华婴儿车市场深度调研与发展趋势报告</w:t>
        </w:r>
      </w:hyperlink>
      <w:r>
        <w:rPr>
          <w:rFonts w:hint="eastAsia"/>
        </w:rPr>
        <w:t>》基于权威数据资源与长期监测数据，全面分析了豪华婴儿车行业现状、市场需求、市场规模及产业链结构。豪华婴儿车报告探讨了价格变动、细分市场特征以及市场前景，并对未来发展趋势进行了科学预测。同时，豪华婴儿车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豪华婴儿车市场概述</w:t>
      </w:r>
      <w:r>
        <w:rPr>
          <w:rFonts w:hint="eastAsia"/>
        </w:rPr>
        <w:br/>
      </w:r>
      <w:r>
        <w:rPr>
          <w:rFonts w:hint="eastAsia"/>
        </w:rPr>
        <w:t>　　1.1 豪华婴儿车产品定义及统计范围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按照不同产品类型，豪华婴儿车主要可以分为如下几个类别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不同产品类型豪华婴儿车增长趋势2023年VS</w:t>
      </w:r>
      <w:r>
        <w:rPr>
          <w:rFonts w:hint="eastAsia"/>
        </w:rPr>
        <w:br/>
      </w:r>
      <w:r>
        <w:rPr>
          <w:rFonts w:hint="eastAsia"/>
        </w:rPr>
        <w:t>　　　　1.2.2 单个座位婴儿车</w:t>
      </w:r>
      <w:r>
        <w:rPr>
          <w:rFonts w:hint="eastAsia"/>
        </w:rPr>
        <w:br/>
      </w:r>
      <w:r>
        <w:rPr>
          <w:rFonts w:hint="eastAsia"/>
        </w:rPr>
        <w:t>　　　　1.2.3 多个座位婴儿车</w:t>
      </w:r>
      <w:r>
        <w:rPr>
          <w:rFonts w:hint="eastAsia"/>
        </w:rPr>
        <w:br/>
      </w:r>
      <w:r>
        <w:rPr>
          <w:rFonts w:hint="eastAsia"/>
        </w:rPr>
        <w:t>　　1.3 从不同应用，豪华婴儿车主要包括如下几个方面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小于一岁</w:t>
      </w:r>
      <w:r>
        <w:rPr>
          <w:rFonts w:hint="eastAsia"/>
        </w:rPr>
        <w:br/>
      </w:r>
      <w:r>
        <w:rPr>
          <w:rFonts w:hint="eastAsia"/>
        </w:rPr>
        <w:t>　　　　1.3.2 1-2.5岁</w:t>
      </w:r>
      <w:r>
        <w:rPr>
          <w:rFonts w:hint="eastAsia"/>
        </w:rPr>
        <w:br/>
      </w:r>
      <w:r>
        <w:rPr>
          <w:rFonts w:hint="eastAsia"/>
        </w:rPr>
        <w:t>　　　　1.3.3 大于2.5岁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全球豪华婴儿车供需现状及预测（2018-2023年）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全球豪华婴儿车产能、产量、产能利用率及发展趋势（2018-2023年）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全球豪华婴儿车产量、表观消费量及发展趋势（2018-2023年）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中国豪华婴儿车供需现状及预测（2018-2023年）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中国豪华婴儿车产能、产量、产能利用率及发展趋势（2018-2023年）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中国豪华婴儿车产量、表观消费量及发展趋势（2018-2023年）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中国豪华婴儿车产量、市场需求量及发展趋势（2018-2023年）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豪华婴儿车中国及欧美日等行业政策分析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新型冠状病毒肺炎（COVID-19）对豪华婴儿车行业影响分析</w:t>
      </w:r>
      <w:r>
        <w:rPr>
          <w:rFonts w:hint="eastAsia"/>
        </w:rPr>
        <w:br/>
      </w:r>
      <w:r>
        <w:rPr>
          <w:rFonts w:hint="eastAsia"/>
        </w:rPr>
        <w:t>　　　　1.8.1 COVID-19对豪华婴儿车行业主要的影响方面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COVID-19对豪华婴儿车行业2023年增长评估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COVID-19疫情下，豪华婴儿车企业应对措施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COVID-19疫情下，豪华婴儿车潜在市场机会、挑战及风险分析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全球与中国主要厂商豪华婴儿车产量、产值及竞争分析</w:t>
      </w:r>
      <w:r>
        <w:rPr>
          <w:rFonts w:hint="eastAsia"/>
        </w:rPr>
        <w:br/>
      </w:r>
      <w:r>
        <w:rPr>
          <w:rFonts w:hint="eastAsia"/>
        </w:rPr>
        <w:t>　　2.1 全球豪华婴儿车主要厂商列表（2018-2023年）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全球豪华婴儿车主要厂商产量列表（2018-2023年）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全球豪华婴儿车主要厂商产值列表（2018-2023年）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2024年全球主要生产商豪华婴儿车收入排名</w:t>
      </w:r>
      <w:r>
        <w:rPr>
          <w:rFonts w:hint="eastAsia"/>
        </w:rPr>
        <w:br/>
      </w:r>
      <w:r>
        <w:rPr>
          <w:rFonts w:hint="eastAsia"/>
        </w:rPr>
        <w:t>　　　　2.1.4 全球豪华婴儿车主要厂商产品价格列表（2018-2023年）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中国豪华婴儿车主要厂商产量、产值及市场份额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中国豪华婴儿车主要厂商产量列表（2018-2023年）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中国豪华婴儿车主要厂商产值列表（2018-2023年）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豪华婴儿车厂商产地分布及商业化日期</w:t>
      </w:r>
      <w:r>
        <w:rPr>
          <w:rFonts w:hint="eastAsia"/>
        </w:rPr>
        <w:br/>
      </w:r>
      <w:r>
        <w:rPr>
          <w:rFonts w:hint="eastAsia"/>
        </w:rPr>
        <w:t>　　2.4 豪华婴儿车行业集中度、竞争程度分析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豪华婴儿车行业集中度分析：全球Top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全球豪华婴儿车第一梯队、第二梯队和第三梯队生产商（品牌）及市场份额（2022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豪华婴儿车全球领先企业SWOT分析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全球主要豪华婴儿车企业采访及观点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全球豪华婴儿车主要生产地区分析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全球主要地区豪华婴儿车市场规模分析：2022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全球主要地区豪华婴儿车产量及市场份额（2018-2023年）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全球主要地区豪华婴儿车产量及市场份额预测（2018-2023年）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全球主要地区豪华婴儿车产值及市场份额（2018-2023年）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全球主要地区豪华婴儿车产值及市场份额预测（2018-2023年）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北美市场豪华婴儿车产量、产值及增长率（2018-2023年）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欧洲市场豪华婴儿车产量、产值及增长率（2018-2023年）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中国市场豪华婴儿车产量、产值及增长率（2018-2023年）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日本市场豪华婴儿车产量、产值及增长率（2018-2023年）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东南亚市场豪华婴儿车产量、产值及增长率（2018-2023年）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印度市场豪华婴儿车产量、产值及增长率（2018-2023年）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全球主要地区豪华婴儿车消费展望2022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全球主要地区豪华婴儿车消费量及增长率（2018-2023年）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全球主要地区豪华婴儿车消费量预测（2018-2023年）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中国市场豪华婴儿车消费量、增长率及发展预测（2018-2023年）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北美市场豪华婴儿车消费量、增长率及发展预测（2018-2023年）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欧洲市场豪华婴儿车消费量、增长率及发展预测（2018-2023年）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日本市场豪华婴儿车消费量、增长率及发展预测（2018-2023年）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东南亚市场豪华婴儿车消费量、增长率及发展预测（2018-2023年）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印度市场豪华婴儿车消费量、增长率及发展预测（2018-2023年）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全球豪华婴儿车主要生产商概况分析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重点企业（1）基本信息、豪华婴儿车生产基地、销售区域、竞争对手及市场地位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重点企业（1）豪华婴儿车产品规格、参数及市场应用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重点企业（1）豪华婴儿车产能、产量、产值、价格及毛利率（2018-2023年）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重点企业（2）基本信息、豪华婴儿车生产基地、销售区域、竞争对手及市场地位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重点企业（2）豪华婴儿车产品规格、参数及市场应用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重点企业（2）豪华婴儿车产能、产量、产值、价格及毛利率（2018-2023年）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重点企业（3）基本信息、豪华婴儿车生产基地、销售区域、竞争对手及市场地位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重点企业（3）豪华婴儿车产品规格、参数及市场应用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重点企业（3）豪华婴儿车产能、产量、产值、价格及毛利率（2018-2023年）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重点企业（4）基本信息、豪华婴儿车生产基地、销售区域、竞争对手及市场地位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重点企业（4）豪华婴儿车产品规格、参数及市场应用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重点企业（4）豪华婴儿车产能、产量、产值、价格及毛利率（2018-2023年）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重点企业（5）基本信息、豪华婴儿车生产基地、销售区域、竞争对手及市场地位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重点企业（5）豪华婴儿车产品规格、参数及市场应用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重点企业（5）豪华婴儿车产能、产量、产值、价格及毛利率（2018-2023年）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重点企业（6）基本信息、豪华婴儿车生产基地、销售区域、竞争对手及市场地位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重点企业（6）豪华婴儿车产品规格、参数及市场应用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重点企业（6）豪华婴儿车产能、产量、产值、价格及毛利率（2018-2023年）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重点企业（7）基本信息、豪华婴儿车生产基地、销售区域、竞争对手及市场地位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重点企业（7）豪华婴儿车产品规格、参数及市场应用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重点企业（7）豪华婴儿车产能、产量、产值、价格及毛利率（2018-2023年）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重点企业（8）基本信息、豪华婴儿车生产基地、销售区域、竞争对手及市场地位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重点企业（8）豪华婴儿车产品规格、参数及市场应用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重点企业（8）豪华婴儿车产能、产量、产值、价格及毛利率（2018-2023年）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重点企业（9）基本信息、豪华婴儿车生产基地、销售区域、竞争对手及市场地位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重点企业（9）豪华婴儿车产品规格、参数及市场应用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重点企业（9）豪华婴儿车产能、产量、产值、价格及毛利率（2018-2023年）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重点企业（10）基本信息、豪华婴儿车生产基地、销售区域、竞争对手及市场地位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重点企业（10）豪华婴儿车产品规格、参数及市场应用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重点企业（10）豪华婴儿车产能、产量、产值、价格及毛利率（2018-2023年）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重点企业（11）基本信息、豪华婴儿车生产基地、销售区域、竞争对手及市场地位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重点企业（11）豪华婴儿车产品规格、参数及市场应用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重点企业（11）豪华婴儿车产能、产量、产值、价格及毛利率（2018-2023年）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重点企业（12）基本信息、豪华婴儿车生产基地、销售区域、竞争对手及市场地位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重点企业（12）豪华婴儿车产品规格、参数及市场应用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重点企业（12）豪华婴儿车产能、产量、产值、价格及毛利率（2018-2023年）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重点企业（13）基本信息、豪华婴儿车生产基地、销售区域、竞争对手及市场地位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重点企业（13）豪华婴儿车产品规格、参数及市场应用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重点企业（13）豪华婴儿车产能、产量、产值、价格及毛利率（2018-2023年）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重点企业（14）基本信息、豪华婴儿车生产基地、销售区域、竞争对手及市场地位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重点企业（14）豪华婴儿车产品规格、参数及市场应用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重点企业（14）豪华婴儿车产能、产量、产值、价格及毛利率（2018-2023年）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重点企业（15）基本信息、豪华婴儿车生产基地、销售区域、竞争对手及市场地位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重点企业（15）豪华婴儿车产品规格、参数及市场应用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重点企业（15）豪华婴儿车产能、产量、产值、价格及毛利率（2018-2023年）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不同类型豪华婴儿车分析</w:t>
      </w:r>
      <w:r>
        <w:rPr>
          <w:rFonts w:hint="eastAsia"/>
        </w:rPr>
        <w:br/>
      </w:r>
      <w:r>
        <w:rPr>
          <w:rFonts w:hint="eastAsia"/>
        </w:rPr>
        <w:t>　　6.1 全球不同类型豪华婴儿车产量（2018-2023年）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全球豪华婴儿车不同类型豪华婴儿车产量及市场份额（2018-2023年）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全球不同类型豪华婴儿车产量预测（2018-2023年）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全球不同类型豪华婴儿车产值（2018-2023年）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全球豪华婴儿车不同类型豪华婴儿车产值及市场份额（2018-2023年）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全球不同类型豪华婴儿车产值预测（2018-2023年）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全球不同类型豪华婴儿车价格走势（2018-2023年）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不同价格区间豪华婴儿车市场份额对比（2018-2023年）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中国不同类型豪华婴儿车产量（2018-2023年）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中国豪华婴儿车不同类型豪华婴儿车产量及市场份额（2018-2023年）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中国不同类型豪华婴儿车产量预测（2018-2023年）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中国不同类型豪华婴儿车产值（2018-2023年）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中国豪华婴儿车不同类型豪华婴儿车产值及市场份额（2018-2023年）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中国不同类型豪华婴儿车产值预测（2018-2023年）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豪华婴儿车上游原料及下游主要应用分析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豪华婴儿车产业链分析</w:t>
      </w:r>
      <w:r>
        <w:rPr>
          <w:rFonts w:hint="eastAsia"/>
        </w:rPr>
        <w:br/>
      </w:r>
      <w:r>
        <w:rPr>
          <w:rFonts w:hint="eastAsia"/>
        </w:rPr>
        <w:t>　　7.2 豪华婴儿车产业上游供应分析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全球不同应用豪华婴儿车消费量、市场份额及增长率（2018-2023年）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全球不同应用豪华婴儿车消费量（2018-2023年）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全球不同应用豪华婴儿车消费量预测（2018-2023年）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中国不同应用豪华婴儿车消费量、市场份额及增长率（2018-2023年）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中国不同应用豪华婴儿车消费量（2018-2023年）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中国不同应用豪华婴儿车消费量预测（2018-2023年）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中国豪华婴儿车产量、消费量、进出口分析及未来趋势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中国豪华婴儿车产量、消费量、进出口分析及未来趋势（2018-2023年）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中国豪华婴儿车进出口贸易趋势</w:t>
      </w:r>
      <w:r>
        <w:rPr>
          <w:rFonts w:hint="eastAsia"/>
        </w:rPr>
        <w:br/>
      </w:r>
      <w:r>
        <w:rPr>
          <w:rFonts w:hint="eastAsia"/>
        </w:rPr>
        <w:t>　　8.3 中国豪华婴儿车主要进口来源</w:t>
      </w:r>
      <w:r>
        <w:rPr>
          <w:rFonts w:hint="eastAsia"/>
        </w:rPr>
        <w:br/>
      </w:r>
      <w:r>
        <w:rPr>
          <w:rFonts w:hint="eastAsia"/>
        </w:rPr>
        <w:t>　　8.4 中国豪华婴儿车主要出口目的地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中国豪华婴儿车主要地区分布</w:t>
      </w:r>
      <w:r>
        <w:rPr>
          <w:rFonts w:hint="eastAsia"/>
        </w:rPr>
        <w:br/>
      </w:r>
      <w:r>
        <w:rPr>
          <w:rFonts w:hint="eastAsia"/>
        </w:rPr>
        <w:t>　　9.1 中国豪华婴儿车生产地区分布</w:t>
      </w:r>
      <w:r>
        <w:rPr>
          <w:rFonts w:hint="eastAsia"/>
        </w:rPr>
        <w:br/>
      </w:r>
      <w:r>
        <w:rPr>
          <w:rFonts w:hint="eastAsia"/>
        </w:rPr>
        <w:t>　　9.2 中国豪华婴儿车消费地区分布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豪华婴儿车技术及相关行业技术发展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豪华婴儿车销售渠道分析及建议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国内市场豪华婴儿车销售渠道</w:t>
      </w:r>
      <w:r>
        <w:rPr>
          <w:rFonts w:hint="eastAsia"/>
        </w:rPr>
        <w:br/>
      </w:r>
      <w:r>
        <w:rPr>
          <w:rFonts w:hint="eastAsia"/>
        </w:rPr>
        <w:t>　　12.2 企业海外豪华婴儿车销售渠道</w:t>
      </w:r>
      <w:r>
        <w:rPr>
          <w:rFonts w:hint="eastAsia"/>
        </w:rPr>
        <w:br/>
      </w:r>
      <w:r>
        <w:rPr>
          <w:rFonts w:hint="eastAsia"/>
        </w:rPr>
        <w:t>　　12.3 豪华婴儿车销售/营销策略建议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按照不同产品类型，豪华婴儿车主要可以分为如下几个类别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不同种类豪华婴儿车增长趋势2022 vs 2023（千件）&amp;（百万美元）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从不同应用，豪华婴儿车主要包括如下几个方面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不同应用豪华婴儿车消费量（千件）增长趋势2023年VS</w:t>
      </w:r>
      <w:r>
        <w:rPr>
          <w:rFonts w:hint="eastAsia"/>
        </w:rPr>
        <w:br/>
      </w:r>
      <w:r>
        <w:rPr>
          <w:rFonts w:hint="eastAsia"/>
        </w:rPr>
        <w:t>　　表5 豪华婴儿车中国及欧美日等地区政策分析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COVID-19对豪华婴儿车行业主要的影响方面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两种情景下，COVID-19对豪华婴儿车行业2023年增速评估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COVID-19疫情下，豪华婴儿车潜在市场机会、挑战及风险分析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全球豪华婴儿车主要厂商产量列表（千件）（2018-2023年）</w:t>
      </w:r>
      <w:r>
        <w:rPr>
          <w:rFonts w:hint="eastAsia"/>
        </w:rPr>
        <w:br/>
      </w:r>
      <w:r>
        <w:rPr>
          <w:rFonts w:hint="eastAsia"/>
        </w:rPr>
        <w:t>　　表11 全球豪华婴儿车主要厂商产量市场份额列表（2018-2023年）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全球豪华婴儿车主要厂商产值列表（2018-2023年）（百万美元）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全球豪华婴儿车主要厂商产值市场份额列表（百万美元）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2024年全球主要生产商豪华婴儿车收入排名（百万美元）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全球豪华婴儿车主要厂商产品价格列表（2018-2023年）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中国豪华婴儿车全球豪华婴儿车主要厂商产品价格列表（千件）</w:t>
      </w:r>
      <w:r>
        <w:rPr>
          <w:rFonts w:hint="eastAsia"/>
        </w:rPr>
        <w:br/>
      </w:r>
      <w:r>
        <w:rPr>
          <w:rFonts w:hint="eastAsia"/>
        </w:rPr>
        <w:t>　　表17 中国豪华婴儿车主要厂商产量市场份额列表（2018-2023年）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中国豪华婴儿车主要厂商产值列表（2018-2023年）（百万美元）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中国豪华婴儿车主要厂商产值市场份额列表（2018-2023年）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全球主要厂商豪华婴儿车厂商产地分布及商业化日期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全球主要豪华婴儿车企业采访及观点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全球主要地区豪华婴儿车产值（百万美元）：2022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全球主要地区豪华婴儿车2018-2023年产量市场份额列表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全球主要地区豪华婴儿车产量列表（2018-2023年）（千件）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表25 全球主要地区豪华婴儿车产量份额（2018-2023年）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全球主要地区豪华婴儿车产值列表（2018-2023年）（百万美元）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全球主要地区豪华婴儿车产值份额列表（2018-2023年）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全球主要地区豪华婴儿车消费量列表（2018-2023年）（千件）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表29 全球主要地区豪华婴儿车消费量市场份额列表（2018-2023年）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重点企业（1）豪华婴儿车产品规格、参数及市场应用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重点企业（1）豪华婴儿车产能（千件）、产量（千件）、产值（百万美元）、价格及毛利率（2018-2023年）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重点企业（1）豪华婴儿车产品规格及价格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重点企业（2）豪华婴儿车产品规格、参数及市场应用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重点企业（2）豪华婴儿车产能（千件）、产量（千件）、产值（百万美元）、价格及毛利率（2018-2023年）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重点企业（2）豪华婴儿车产品规格及价格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重点企业（3）豪华婴儿车产品规格、参数及市场应用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重点企业（3）豪华婴儿车产能（千件）、产量（千件）、产值（百万美元）、价格及毛利率（2018-2023年）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重点企业（3）豪华婴儿车产品规格及价格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重点企业（4）豪华婴儿车产品规格、参数及市场应用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重点企业（4）豪华婴儿车产能（千件）、产量（千件）、产值（百万美元）、价格及毛利率（2018-2023年）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重点企业（4）豪华婴儿车产品规格及价格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重点企业（5）豪华婴儿车产品规格、参数及市场应用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重点企业（5）豪华婴儿车产能（千件）、产量（千件）、产值（百万美元）、价格及毛利率（2018-2023年）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重点企业（5）豪华婴儿车产品规格及价格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重点企业（6）豪华婴儿车产品规格、参数及市场应用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重点企业（6）豪华婴儿车产能（千件）、产量（千件）、产值（百万美元）、价格及毛利率（2018-2023年）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重点企业（6）豪华婴儿车产品规格及价格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重点企业（7）豪华婴儿车产品规格、参数及市场应用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重点企业（7）豪华婴儿车产能（千件）、产量（千件）、产值（百万美元）、价格及毛利率（2018-2023年）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重点企业（7）豪华婴儿车产品规格及价格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重点企业（8）豪华婴儿车产品规格、参数及市场应用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重点企业（8）豪华婴儿车产能（千件）、产量（千件）、产值（百万美元）、价格及毛利率（2018-2023年）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重点企业（8）豪华婴儿车产品规格及价格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重点企业（9）豪华婴儿车产品规格、参数及市场应用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重点企业（9）豪华婴儿车产能（千件）、产量（千件）、产值（百万美元）、价格及毛利率（2018-2023年）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重点企业（9）豪华婴儿车产品规格及价格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重点企业（10）豪华婴儿车产品规格、参数及市场应用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重点企业（10）豪华婴儿车产能（千件）、产量（千件）、产值（百万美元）、价格及毛利率（2018-2023年）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表78 重点企业（10）豪华婴儿车产品规格及价格</w:t>
      </w:r>
      <w:r>
        <w:rPr>
          <w:rFonts w:hint="eastAsia"/>
        </w:rPr>
        <w:br/>
      </w:r>
      <w:r>
        <w:rPr>
          <w:rFonts w:hint="eastAsia"/>
        </w:rPr>
        <w:t>　　表79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重点企业（11）介绍</w:t>
      </w:r>
      <w:r>
        <w:rPr>
          <w:rFonts w:hint="eastAsia"/>
        </w:rPr>
        <w:br/>
      </w:r>
      <w:r>
        <w:rPr>
          <w:rFonts w:hint="eastAsia"/>
        </w:rPr>
        <w:t>　　表81 重点企业（12）介绍</w:t>
      </w:r>
      <w:r>
        <w:rPr>
          <w:rFonts w:hint="eastAsia"/>
        </w:rPr>
        <w:br/>
      </w:r>
      <w:r>
        <w:rPr>
          <w:rFonts w:hint="eastAsia"/>
        </w:rPr>
        <w:t>　　表82 重点企业（13）介绍</w:t>
      </w:r>
      <w:r>
        <w:rPr>
          <w:rFonts w:hint="eastAsia"/>
        </w:rPr>
        <w:br/>
      </w:r>
      <w:r>
        <w:rPr>
          <w:rFonts w:hint="eastAsia"/>
        </w:rPr>
        <w:t>　　表83 重点企业（14）介绍</w:t>
      </w:r>
      <w:r>
        <w:rPr>
          <w:rFonts w:hint="eastAsia"/>
        </w:rPr>
        <w:br/>
      </w:r>
      <w:r>
        <w:rPr>
          <w:rFonts w:hint="eastAsia"/>
        </w:rPr>
        <w:t>　　表84 重点企业（15）介绍</w:t>
      </w:r>
      <w:r>
        <w:rPr>
          <w:rFonts w:hint="eastAsia"/>
        </w:rPr>
        <w:br/>
      </w:r>
      <w:r>
        <w:rPr>
          <w:rFonts w:hint="eastAsia"/>
        </w:rPr>
        <w:t>　　表85 全球不同产品类型豪华婴儿车产量（2018-2023年）（千件）</w:t>
      </w:r>
      <w:r>
        <w:rPr>
          <w:rFonts w:hint="eastAsia"/>
        </w:rPr>
        <w:br/>
      </w:r>
      <w:r>
        <w:rPr>
          <w:rFonts w:hint="eastAsia"/>
        </w:rPr>
        <w:t>　　表86 全球不同产品类型豪华婴儿车产量市场份额（2018-2023年）</w:t>
      </w:r>
      <w:r>
        <w:rPr>
          <w:rFonts w:hint="eastAsia"/>
        </w:rPr>
        <w:br/>
      </w:r>
      <w:r>
        <w:rPr>
          <w:rFonts w:hint="eastAsia"/>
        </w:rPr>
        <w:t>　　表87 全球不同产品类型豪华婴儿车产量预测（2018-2023年）（千件）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表88 全球不同产品类型豪华婴儿车产量市场份额预测（2018-2023年）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表89 全球不同类型豪华婴儿车产值（百万美元）（2018-2023年）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表90 全球不同类型豪华婴儿车产值市场份额（2018-2023年）</w:t>
      </w:r>
      <w:r>
        <w:rPr>
          <w:rFonts w:hint="eastAsia"/>
        </w:rPr>
        <w:br/>
      </w:r>
      <w:r>
        <w:rPr>
          <w:rFonts w:hint="eastAsia"/>
        </w:rPr>
        <w:t>　　表91 全球不同类型豪华婴儿车产值预测（百万美元）（2018-2023年）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表92 全球不同类型豪华婴儿车产值市场预测份额（2018-2023年）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表93 全球不同价格区间豪华婴儿车市场份额对比（2018-2023年）</w:t>
      </w:r>
      <w:r>
        <w:rPr>
          <w:rFonts w:hint="eastAsia"/>
        </w:rPr>
        <w:br/>
      </w:r>
      <w:r>
        <w:rPr>
          <w:rFonts w:hint="eastAsia"/>
        </w:rPr>
        <w:t>　　表94 中国不同产品类型豪华婴儿车产量（2018-2023年）（千件）</w:t>
      </w:r>
      <w:r>
        <w:rPr>
          <w:rFonts w:hint="eastAsia"/>
        </w:rPr>
        <w:br/>
      </w:r>
      <w:r>
        <w:rPr>
          <w:rFonts w:hint="eastAsia"/>
        </w:rPr>
        <w:t>　　表95 中国不同产品类型豪华婴儿车产量市场份额（2018-2023年）</w:t>
      </w:r>
      <w:r>
        <w:rPr>
          <w:rFonts w:hint="eastAsia"/>
        </w:rPr>
        <w:br/>
      </w:r>
      <w:r>
        <w:rPr>
          <w:rFonts w:hint="eastAsia"/>
        </w:rPr>
        <w:t>　　表96 中国不同产品类型豪华婴儿车产量预测（2018-2023年）（千件）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表97 中国不同产品类型豪华婴儿车产量市场份额预测（2018-2023年）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表98 中国不同产品类型豪华婴儿车产值（2018-2023年）（百万美元）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中国不同产品类型豪华婴儿车产值市场份额（2018-2023年）</w:t>
      </w:r>
      <w:r>
        <w:rPr>
          <w:rFonts w:hint="eastAsia"/>
        </w:rPr>
        <w:br/>
      </w:r>
      <w:r>
        <w:rPr>
          <w:rFonts w:hint="eastAsia"/>
        </w:rPr>
        <w:t>　　表100 中国不同产品类型豪华婴儿车产值预测（2018-2023年）（百万美元）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表101 中国不同产品类型豪华婴儿车产值市场份额预测（2018-2023年）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表102 豪华婴儿车上游原料供应商及联系方式列表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表103 全球不同应用豪华婴儿车消费量（2018-2023年）（千件）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表104 全球不同应用豪华婴儿车消费量市场份额（2018-2023年）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表105 全球不同应用豪华婴儿车消费量预测（2018-2023年）（千件）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表106 全球不同应用豪华婴儿车消费量市场份额预测（2018-2023年）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表107 中国不同应用豪华婴儿车消费量（2018-2023年）（千件）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表108 中国不同应用豪华婴儿车消费量市场份额（2018-2023年）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表109 中国不同应用豪华婴儿车消费量预测（2018-2023年）（千件）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表110 中国不同应用豪华婴儿车消费量市场份额预测（2018-2023年）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表111 中国豪华婴儿车产量、消费量、进出口（2018-2023年）（千件）</w:t>
      </w:r>
      <w:r>
        <w:rPr>
          <w:rFonts w:hint="eastAsia"/>
        </w:rPr>
        <w:br/>
      </w:r>
      <w:r>
        <w:rPr>
          <w:rFonts w:hint="eastAsia"/>
        </w:rPr>
        <w:t>　　表112 中国豪华婴儿车产量、消费量、进出口预测（2018-2023年）（千件）</w:t>
      </w:r>
      <w:r>
        <w:rPr>
          <w:rFonts w:hint="eastAsia"/>
        </w:rPr>
        <w:br/>
      </w:r>
      <w:r>
        <w:rPr>
          <w:rFonts w:hint="eastAsia"/>
        </w:rPr>
        <w:t>　　表113 中国市场豪华婴儿车进出口贸易趋势</w:t>
      </w:r>
      <w:r>
        <w:rPr>
          <w:rFonts w:hint="eastAsia"/>
        </w:rPr>
        <w:br/>
      </w:r>
      <w:r>
        <w:rPr>
          <w:rFonts w:hint="eastAsia"/>
        </w:rPr>
        <w:t>　　表114 中国市场豪华婴儿车主要进口来源</w:t>
      </w:r>
      <w:r>
        <w:rPr>
          <w:rFonts w:hint="eastAsia"/>
        </w:rPr>
        <w:br/>
      </w:r>
      <w:r>
        <w:rPr>
          <w:rFonts w:hint="eastAsia"/>
        </w:rPr>
        <w:t>　　表115 中国市场豪华婴儿车主要出口目的地</w:t>
      </w:r>
      <w:r>
        <w:rPr>
          <w:rFonts w:hint="eastAsia"/>
        </w:rPr>
        <w:br/>
      </w:r>
      <w:r>
        <w:rPr>
          <w:rFonts w:hint="eastAsia"/>
        </w:rPr>
        <w:t>　　表116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表117 中国豪华婴儿车生产地区分布</w:t>
      </w:r>
      <w:r>
        <w:rPr>
          <w:rFonts w:hint="eastAsia"/>
        </w:rPr>
        <w:br/>
      </w:r>
      <w:r>
        <w:rPr>
          <w:rFonts w:hint="eastAsia"/>
        </w:rPr>
        <w:t>　　表118 中国豪华婴儿车消费地区分布</w:t>
      </w:r>
      <w:r>
        <w:rPr>
          <w:rFonts w:hint="eastAsia"/>
        </w:rPr>
        <w:br/>
      </w:r>
      <w:r>
        <w:rPr>
          <w:rFonts w:hint="eastAsia"/>
        </w:rPr>
        <w:t>　　表119 豪华婴儿车行业及市场环境发展趋势</w:t>
      </w:r>
      <w:r>
        <w:rPr>
          <w:rFonts w:hint="eastAsia"/>
        </w:rPr>
        <w:br/>
      </w:r>
      <w:r>
        <w:rPr>
          <w:rFonts w:hint="eastAsia"/>
        </w:rPr>
        <w:t>　　表120 豪华婴儿车产品及技术发展趋势</w:t>
      </w:r>
      <w:r>
        <w:rPr>
          <w:rFonts w:hint="eastAsia"/>
        </w:rPr>
        <w:br/>
      </w:r>
      <w:r>
        <w:rPr>
          <w:rFonts w:hint="eastAsia"/>
        </w:rPr>
        <w:t>　　表121 国内当前及未来豪华婴儿车主要销售模式及销售渠道趋势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欧美日等地区当前及未来豪华婴儿车主要销售模式及销售渠道趋势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表123 豪华婴儿车产品市场定位及目标消费者分析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表124 研究范围</w:t>
      </w:r>
      <w:r>
        <w:rPr>
          <w:rFonts w:hint="eastAsia"/>
        </w:rPr>
        <w:br/>
      </w:r>
      <w:r>
        <w:rPr>
          <w:rFonts w:hint="eastAsia"/>
        </w:rPr>
        <w:t>　　表125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豪华婴儿车产品图片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2024年全球不同产品类型豪华婴儿车产量市场份额</w:t>
      </w:r>
      <w:r>
        <w:rPr>
          <w:rFonts w:hint="eastAsia"/>
        </w:rPr>
        <w:br/>
      </w:r>
      <w:r>
        <w:rPr>
          <w:rFonts w:hint="eastAsia"/>
        </w:rPr>
        <w:t>　　图3 单个座位婴儿车产品图片</w:t>
      </w:r>
      <w:r>
        <w:rPr>
          <w:rFonts w:hint="eastAsia"/>
        </w:rPr>
        <w:br/>
      </w:r>
      <w:r>
        <w:rPr>
          <w:rFonts w:hint="eastAsia"/>
        </w:rPr>
        <w:t>　　图4 多个座位婴儿车产品图片</w:t>
      </w:r>
      <w:r>
        <w:rPr>
          <w:rFonts w:hint="eastAsia"/>
        </w:rPr>
        <w:br/>
      </w:r>
      <w:r>
        <w:rPr>
          <w:rFonts w:hint="eastAsia"/>
        </w:rPr>
        <w:t>　　图5 全球产品类型豪华婴儿车消费量市场份额2023年Vs</w:t>
      </w:r>
      <w:r>
        <w:rPr>
          <w:rFonts w:hint="eastAsia"/>
        </w:rPr>
        <w:br/>
      </w:r>
      <w:r>
        <w:rPr>
          <w:rFonts w:hint="eastAsia"/>
        </w:rPr>
        <w:t>　　图6 小于一岁产品图片</w:t>
      </w:r>
      <w:r>
        <w:rPr>
          <w:rFonts w:hint="eastAsia"/>
        </w:rPr>
        <w:br/>
      </w:r>
      <w:r>
        <w:rPr>
          <w:rFonts w:hint="eastAsia"/>
        </w:rPr>
        <w:t>　　图7 1-2.5岁产品图片</w:t>
      </w:r>
      <w:r>
        <w:rPr>
          <w:rFonts w:hint="eastAsia"/>
        </w:rPr>
        <w:br/>
      </w:r>
      <w:r>
        <w:rPr>
          <w:rFonts w:hint="eastAsia"/>
        </w:rPr>
        <w:t>　　图8 大于2.5岁产品图片</w:t>
      </w:r>
      <w:r>
        <w:rPr>
          <w:rFonts w:hint="eastAsia"/>
        </w:rPr>
        <w:br/>
      </w:r>
      <w:r>
        <w:rPr>
          <w:rFonts w:hint="eastAsia"/>
        </w:rPr>
        <w:t>　　图9 全球豪华婴儿车产量及增长率（2018-2023年）（千件）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图10 全球豪华婴儿车产值及增长率（2018-2023年）（百万美元）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图11 中国豪华婴儿车产量及发展趋势（2018-2023年）（千件）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图12 中国豪华婴儿车产值及未来发展趋势（2018-2023年）（百万美元）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图13 全球豪华婴儿车产能、产量、产能利用率及发展趋势（2018-2023年）（千件）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图14 全球豪华婴儿车产量、市场需求量及发展趋势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图15 中国豪华婴儿车产能、产量、产能利用率及发展趋势（2018-2023年）（千件）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图16 中国豪华婴儿车产量、市场需求量及发展趋势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图17 全球豪华婴儿车主要厂商2023年产量市场份额列表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图18 全球豪华婴儿车主要厂商2023年产值市场份额列表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图19 中国市场豪华婴儿车主要厂商2023年产量市场份额列表（2018-2023年）（百万美元）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图20 中国豪华婴儿车主要厂商2023年产量市场份额列表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中国豪华婴儿车主要厂商2023年产值市场份额列表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2024年全球前五及前十大生产商豪华婴儿车市场份额</w:t>
      </w:r>
      <w:r>
        <w:rPr>
          <w:rFonts w:hint="eastAsia"/>
        </w:rPr>
        <w:br/>
      </w:r>
      <w:r>
        <w:rPr>
          <w:rFonts w:hint="eastAsia"/>
        </w:rPr>
        <w:t>　　图23 全球豪华婴儿车第一梯队、第二梯队和第三梯队生产商（品牌）及市场份额（2022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豪华婴儿车全球领先企业SWOT分析</w:t>
      </w:r>
      <w:r>
        <w:rPr>
          <w:rFonts w:hint="eastAsia"/>
        </w:rPr>
        <w:br/>
      </w:r>
      <w:r>
        <w:rPr>
          <w:rFonts w:hint="eastAsia"/>
        </w:rPr>
        <w:t>　　图25 全球主要地区豪华婴儿车消费量市场份额（2022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图26 北美市场豪华婴儿车产量及增长率（2018-2023年）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图27 北美市场豪华婴儿车产值及增长率（2018-2023年）（百万美元）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图28 欧洲市场豪华婴儿车产量及增长率（2018-2023年）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图29 欧洲市场豪华婴儿车产值及增长率（2018-2023年）（百万美元）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图30 中国市场豪华婴儿车产量及增长率（2018-2023年）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图31 中国市场豪华婴儿车产值及增长率（2018-2023年）（百万美元）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日本市场豪华婴儿车产量及增长率（2018-2023年）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图33 日本市场豪华婴儿车产值及增长率（2018-2023年）（百万美元）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东南亚市场豪华婴儿车产量及增长率（2018-2023年）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图35 东南亚市场豪华婴儿车产值及增长率（2018-2023年）（百万美元）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印度市场豪华婴儿车产量及增长率（2018-2023年）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图37 印度市场豪华婴儿车产值及增长率（2018-2023年）（百万美元）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全球主要地区豪华婴儿车消费量市场份额（2022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图38 全球主要地区豪华婴儿车消费量市场份额（2022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图40 中国市场豪华婴儿车消费量、增长率及发展预测（2018-2023年）（千件）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图41 北美市场豪华婴儿车消费量、增长率及发展预测（2018-2023年）（千件）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图42 欧洲市场豪华婴儿车消费量、增长率及发展预测（2018-2023年）（千件）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图43 日本市场豪华婴儿车消费量、增长率及发展预测（2018-2023年）（千件）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图44 东南亚市场豪华婴儿车消费量、增长率及发展预测（2018-2023年）（千件）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图45 印度市场豪华婴儿车消费量、增长率及发展预测（2018-2023年）（千件）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图46 豪华婴儿车产业链图</w:t>
      </w:r>
      <w:r>
        <w:rPr>
          <w:rFonts w:hint="eastAsia"/>
        </w:rPr>
        <w:br/>
      </w:r>
      <w:r>
        <w:rPr>
          <w:rFonts w:hint="eastAsia"/>
        </w:rPr>
        <w:t>　　图47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图48 豪华婴儿车产品价格走势</w:t>
      </w:r>
      <w:r>
        <w:rPr>
          <w:rFonts w:hint="eastAsia"/>
        </w:rPr>
        <w:br/>
      </w:r>
      <w:r>
        <w:rPr>
          <w:rFonts w:hint="eastAsia"/>
        </w:rPr>
        <w:t>　　图49 关键采访目标</w:t>
      </w:r>
      <w:r>
        <w:rPr>
          <w:rFonts w:hint="eastAsia"/>
        </w:rPr>
        <w:br/>
      </w:r>
      <w:r>
        <w:rPr>
          <w:rFonts w:hint="eastAsia"/>
        </w:rPr>
        <w:t>　　图50 自下而上及自上而下验证</w:t>
      </w:r>
      <w:r>
        <w:rPr>
          <w:rFonts w:hint="eastAsia"/>
        </w:rPr>
        <w:br/>
      </w:r>
      <w:r>
        <w:rPr>
          <w:rFonts w:hint="eastAsia"/>
        </w:rPr>
        <w:t>　　图51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ded852ba934ac1" w:history="1">
        <w:r>
          <w:rPr>
            <w:rStyle w:val="Hyperlink"/>
          </w:rPr>
          <w:t>2024-2030年全球与中国豪华婴儿车市场深度调研与发展趋势报告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2762097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ded852ba934ac1" w:history="1">
        <w:r>
          <w:rPr>
            <w:rStyle w:val="Hyperlink"/>
          </w:rPr>
          <w:t>https://www.20087.com/7/09/HaoHuaYingErCheXianZhuangYuFaZhanQuShi.html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bc568185cf4685" w:history="1">
      <w:r>
        <w:rPr>
          <w:rStyle w:val="Hyperlink"/>
        </w:rPr>
        <w:t>2024-2030年全球与中国豪华婴儿车市场深度调研与发展趋势报告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HaoHuaYingErCheXianZhuangYuFaZhanQuShi.html" TargetMode="External" Id="Rd2ded852ba934a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HaoHuaYingErCheXianZhuangYuFaZhanQuShi.html" TargetMode="External" Id="R3fbc568185cf46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2023-11-28T01:50:00Z</dcterms:created>
  <dcterms:modified xsi:type="dcterms:W3CDTF">2023-11-28T02:50:00Z</dcterms:modified>
  <dc:subject>2024-2030年全球与中国豪华婴儿车市场深度调研与发展趋势报告</dc:subject>
  <dc:title>2024-2030年全球与中国豪华婴儿车市场深度调研与发展趋势报告</dc:title>
  <cp:keywords>2024-2030年全球与中国豪华婴儿车市场深度调研与发展趋势报告</cp:keywords>
  <dc:description>2024-2030年全球与中国豪华婴儿车市场深度调研与发展趋势报告</dc:description>
</cp:coreProperties>
</file>