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92971825d4b40" w:history="1">
              <w:r>
                <w:rPr>
                  <w:rStyle w:val="Hyperlink"/>
                </w:rPr>
                <w:t>2025-2031年中国有机湖盐市场深度剖析及发展前景分析报告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92971825d4b40" w:history="1">
              <w:r>
                <w:rPr>
                  <w:rStyle w:val="Hyperlink"/>
                </w:rPr>
                <w:t>2025-2031年中国有机湖盐市场深度剖析及发展前景分析报告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92971825d4b40" w:history="1">
                <w:r>
                  <w:rPr>
                    <w:rStyle w:val="Hyperlink"/>
                  </w:rPr>
                  <w:t>https://www.20087.com/1/10/YouJiHuYanQianJingYuCeBaoGao.html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湖盐是一种天然无污染的食用盐，主要通过蒸发湖泊水获得，富含多种矿物质和微量元素。近年来，随着消费者对健康饮食和天然食品的重视，有机湖盐的市场需求逐渐增加。市场上的有机湖盐产品种类多样，包括不同产地和颗粒大小的盐，能够满足不同消费者的需求。然而，由于有机湖盐的生产周期较长，产量有限，市场价格较高。</w:t>
      </w:r>
      <w:r>
        <w:rPr>
          <w:rFonts w:hint="eastAsia"/>
        </w:rPr>
        <w:br/>
      </w:r>
      <w:r>
        <w:rPr>
          <w:rFonts w:hint="eastAsia"/>
        </w:rPr>
        <w:t>　　未来，有机湖盐的发展将更加注重品质提升和市场拓展。通过严格的质量控制和认证体系，确保有机湖盐的品质和安全，提升产品的市场竞争力。此外，随着消费者对健康饮食需求的多样化，有机湖盐有望通过添加功能性成分，如海藻碘、富硒等，开发出更多功能性食品。同时，结合现代营销和品牌建设，有机湖盐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92971825d4b40" w:history="1">
        <w:r>
          <w:rPr>
            <w:rStyle w:val="Hyperlink"/>
          </w:rPr>
          <w:t>2025-2031年中国有机湖盐市场深度剖析及发展前景分析报告</w:t>
        </w:r>
      </w:hyperlink>
      <w:r>
        <w:rPr>
          <w:rFonts w:hint="eastAsia"/>
        </w:rPr>
        <w:t>》基于对有机湖盐行业的长期监测研究，结合有机湖盐行业供需关系变化规律、产品消费结构、应用领域拓展、市场发展环境及政策支持等多维度分析，采用定量与定性相结合的科学方法，对行业内重点企业进行了系统研究。报告全面呈现了有机湖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有机湖盐产业概述</w:t>
      </w:r>
      <w:r>
        <w:rPr>
          <w:rFonts w:hint="eastAsia"/>
        </w:rPr>
        <w:br/>
      </w:r>
      <w:r>
        <w:rPr>
          <w:rFonts w:hint="eastAsia"/>
        </w:rPr>
        <w:t>　　第一节 有机湖盐产业定义</w:t>
      </w:r>
      <w:r>
        <w:rPr>
          <w:rFonts w:hint="eastAsia"/>
        </w:rPr>
        <w:br/>
      </w:r>
      <w:r>
        <w:rPr>
          <w:rFonts w:hint="eastAsia"/>
        </w:rPr>
        <w:t>　　第二节 有机湖盐产业发展历程</w:t>
      </w:r>
      <w:r>
        <w:rPr>
          <w:rFonts w:hint="eastAsia"/>
        </w:rPr>
        <w:br/>
      </w:r>
      <w:r>
        <w:rPr>
          <w:rFonts w:hint="eastAsia"/>
        </w:rPr>
        <w:t>　　第三节 有机湖盐分类情况</w:t>
      </w:r>
      <w:r>
        <w:rPr>
          <w:rFonts w:hint="eastAsia"/>
        </w:rPr>
        <w:br/>
      </w:r>
      <w:r>
        <w:rPr>
          <w:rFonts w:hint="eastAsia"/>
        </w:rPr>
        <w:t>　　第四节 有机湖盐产业链分析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中国有机湖盐行业发展环境分析</w:t>
      </w:r>
      <w:r>
        <w:rPr>
          <w:rFonts w:hint="eastAsia"/>
        </w:rPr>
        <w:br/>
      </w:r>
      <w:r>
        <w:rPr>
          <w:rFonts w:hint="eastAsia"/>
        </w:rPr>
        <w:t>　　第一节 有机湖盐行业经济环境分析</w:t>
      </w:r>
      <w:r>
        <w:rPr>
          <w:rFonts w:hint="eastAsia"/>
        </w:rPr>
        <w:br/>
      </w:r>
      <w:r>
        <w:rPr>
          <w:rFonts w:hint="eastAsia"/>
        </w:rPr>
        <w:t>　　第二节 有机湖盐行业政策环境分析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一、有机湖盐行业政策影响分析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二、相关有机湖盐行业标准分析</w:t>
      </w:r>
      <w:r>
        <w:rPr>
          <w:rFonts w:hint="eastAsia"/>
        </w:rPr>
        <w:br/>
      </w:r>
      <w:r>
        <w:rPr>
          <w:rFonts w:hint="eastAsia"/>
        </w:rPr>
        <w:t>　　第三节 有机湖盐行业社会环境分析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2024-2025年有机湖盐行业技术发展现状及趋势分析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有机湖盐行业技术发展现状分析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国内外有机湖盐行业技术差异与原因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有机湖盐行业技术发展方向、趋势预测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提升有机湖盐行业技术能力策略建议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2024-2025年中国有机湖盐行业发展概况</w:t>
      </w:r>
      <w:r>
        <w:rPr>
          <w:rFonts w:hint="eastAsia"/>
        </w:rPr>
        <w:br/>
      </w:r>
      <w:r>
        <w:rPr>
          <w:rFonts w:hint="eastAsia"/>
        </w:rPr>
        <w:t>　　第一节 有机湖盐行业发展态势分析</w:t>
      </w:r>
      <w:r>
        <w:rPr>
          <w:rFonts w:hint="eastAsia"/>
        </w:rPr>
        <w:br/>
      </w:r>
      <w:r>
        <w:rPr>
          <w:rFonts w:hint="eastAsia"/>
        </w:rPr>
        <w:t>　　第二节 有机湖盐行业发展特点分析</w:t>
      </w:r>
      <w:r>
        <w:rPr>
          <w:rFonts w:hint="eastAsia"/>
        </w:rPr>
        <w:br/>
      </w:r>
      <w:r>
        <w:rPr>
          <w:rFonts w:hint="eastAsia"/>
        </w:rPr>
        <w:t>　　第三节 有机湖盐行业市场供需分析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中国有机湖盐行业供给与需求情况分析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2019-2024年中国有机湖盐行业总体规模</w:t>
      </w:r>
      <w:r>
        <w:rPr>
          <w:rFonts w:hint="eastAsia"/>
        </w:rPr>
        <w:br/>
      </w:r>
      <w:r>
        <w:rPr>
          <w:rFonts w:hint="eastAsia"/>
        </w:rPr>
        <w:t>　　第二节 中国有机湖盐行业盈利情况分析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中国有机湖盐行业产量情况分析与预测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一、2019-2024年有机湖盐行业产量统计分析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二、2025年有机湖盐行业产量特点分析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三、2025-2031年中国有机湖盐行业产量预测分析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中国有机湖盐行业需求概况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一、2019-2024年中国有机湖盐行业需求情况分析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二、2025年中国有机湖盐行业市场需求特点分析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三、2025-2031年中国有机湖盐市场需求预测分析</w:t>
      </w:r>
      <w:r>
        <w:rPr>
          <w:rFonts w:hint="eastAsia"/>
        </w:rPr>
        <w:br/>
      </w:r>
      <w:r>
        <w:rPr>
          <w:rFonts w:hint="eastAsia"/>
        </w:rPr>
        <w:t>　　第五节 有机湖盐产业供需平衡状况分析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有机湖盐细分市场深度分析</w:t>
      </w:r>
      <w:r>
        <w:rPr>
          <w:rFonts w:hint="eastAsia"/>
        </w:rPr>
        <w:br/>
      </w:r>
      <w:r>
        <w:rPr>
          <w:rFonts w:hint="eastAsia"/>
        </w:rPr>
        <w:t>　　第一节 有机湖盐细分市场（一）发展研究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有机湖盐细分市场（二）发展研究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2019-2024年中国有机湖盐行业总体发展状况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中国有机湖盐行业规模情况分析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一、有机湖盐行业单位规模情况分析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二、有机湖盐行业人员规模状况分析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三、有机湖盐行业资产规模状况分析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四、有机湖盐行业市场规模状况分析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五、有机湖盐行业敏感性分析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中国有机湖盐行业财务能力分析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一、有机湖盐行业盈利能力分析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二、有机湖盐行业偿债能力分析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三、有机湖盐行业营运能力分析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四、有机湖盐行业发展能力分析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中国有机湖盐行业进出口情况分析预测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中国有机湖盐行业进口情况分析预测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一、2019-2024年中国有机湖盐行业进口情况分析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二、2025年中国有机湖盐行业进口特点分析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三、2025-2031年中国有机湖盐行业进口情况预测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中国有机湖盐行业出口情况分析预测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一、2019-2024年中国有机湖盐行业出口情况分析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二、2025年中国有机湖盐行业出口特点分析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二、2025-2031年中国有机湖盐行业出口情况预测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影响中国有机湖盐行业进出口因素分析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2019-2024年中国有机湖盐行业区域市场分析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中国有机湖盐行业区域市场结构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重点地区有机湖盐行业调研分析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一、重点地区（一）有机湖盐市场分析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二、重点地区（二）有机湖盐市场分析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三、重点地区（三）有机湖盐市场分析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四、重点地区（四）有机湖盐市场分析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五、重点地区（五）有机湖盐市场分析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有机湖盐行业上、下游市场分析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有机湖盐行业上游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有机湖盐行业下游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有机湖盐行业竞争格局分析</w:t>
      </w:r>
      <w:r>
        <w:rPr>
          <w:rFonts w:hint="eastAsia"/>
        </w:rPr>
        <w:br/>
      </w:r>
      <w:r>
        <w:rPr>
          <w:rFonts w:hint="eastAsia"/>
        </w:rPr>
        <w:t>　　第一节 有机湖盐行业集中度分析</w:t>
      </w:r>
      <w:r>
        <w:rPr>
          <w:rFonts w:hint="eastAsia"/>
        </w:rPr>
        <w:br/>
      </w:r>
      <w:r>
        <w:rPr>
          <w:rFonts w:hint="eastAsia"/>
        </w:rPr>
        <w:t>　　　　一、有机湖盐市场集中度分析</w:t>
      </w:r>
      <w:r>
        <w:rPr>
          <w:rFonts w:hint="eastAsia"/>
        </w:rPr>
        <w:br/>
      </w:r>
      <w:r>
        <w:rPr>
          <w:rFonts w:hint="eastAsia"/>
        </w:rPr>
        <w:t>　　　　二、有机湖盐企业集中度分析</w:t>
      </w:r>
      <w:r>
        <w:rPr>
          <w:rFonts w:hint="eastAsia"/>
        </w:rPr>
        <w:br/>
      </w:r>
      <w:r>
        <w:rPr>
          <w:rFonts w:hint="eastAsia"/>
        </w:rPr>
        <w:t>　　　　三、有机湖盐区域集中度分析</w:t>
      </w:r>
      <w:r>
        <w:rPr>
          <w:rFonts w:hint="eastAsia"/>
        </w:rPr>
        <w:br/>
      </w:r>
      <w:r>
        <w:rPr>
          <w:rFonts w:hint="eastAsia"/>
        </w:rPr>
        <w:t>　　第二节 有机湖盐行业竞争格局分析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一、2024-2025年有机湖盐行业竞争分析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二、2024-2025年中外有机湖盐产品竞争分析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三、2019-2024年中国有机湖盐市场竞争分析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四、2025-2031年国内主要有机湖盐企业动向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有机湖盐行业重点企业竞争力分析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二、企业有机湖盐业务分析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二、企业有机湖盐业务分析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二、企业有机湖盐业务分析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二、企业有机湖盐业务分析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二、企业有机湖盐业务分析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二、企业有机湖盐业务分析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有机湖盐行业发展前景与市场趋势分析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我国有机湖盐行业前景与机遇分析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一、我国有机湖盐行业发展前景</w:t>
      </w:r>
      <w:r>
        <w:rPr>
          <w:rFonts w:hint="eastAsia"/>
        </w:rPr>
        <w:br/>
      </w:r>
      <w:r>
        <w:rPr>
          <w:rFonts w:hint="eastAsia"/>
        </w:rPr>
        <w:t>　　　　二、我国有机湖盐发展机遇分析</w:t>
      </w:r>
      <w:r>
        <w:rPr>
          <w:rFonts w:hint="eastAsia"/>
        </w:rPr>
        <w:br/>
      </w:r>
      <w:r>
        <w:rPr>
          <w:rFonts w:hint="eastAsia"/>
        </w:rPr>
        <w:t>　　　　三、2025年有机湖盐的发展机遇分析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四、新冠疫情对有机湖盐行业的影响分析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2025-2031年中国有机湖盐市场趋势分析</w:t>
      </w:r>
      <w:r>
        <w:rPr>
          <w:rFonts w:hint="eastAsia"/>
        </w:rPr>
        <w:br/>
      </w:r>
      <w:r>
        <w:rPr>
          <w:rFonts w:hint="eastAsia"/>
        </w:rPr>
        <w:t>　　　　一、有机湖盐市场趋势总结</w:t>
      </w:r>
      <w:r>
        <w:rPr>
          <w:rFonts w:hint="eastAsia"/>
        </w:rPr>
        <w:br/>
      </w:r>
      <w:r>
        <w:rPr>
          <w:rFonts w:hint="eastAsia"/>
        </w:rPr>
        <w:t>　　　　二、有机湖盐发展趋势分析</w:t>
      </w:r>
      <w:r>
        <w:rPr>
          <w:rFonts w:hint="eastAsia"/>
        </w:rPr>
        <w:br/>
      </w:r>
      <w:r>
        <w:rPr>
          <w:rFonts w:hint="eastAsia"/>
        </w:rPr>
        <w:t>　　　　三、有机湖盐市场发展空间</w:t>
      </w:r>
      <w:r>
        <w:rPr>
          <w:rFonts w:hint="eastAsia"/>
        </w:rPr>
        <w:br/>
      </w:r>
      <w:r>
        <w:rPr>
          <w:rFonts w:hint="eastAsia"/>
        </w:rPr>
        <w:t>　　　　四、有机湖盐产业政策趋向</w:t>
      </w:r>
      <w:r>
        <w:rPr>
          <w:rFonts w:hint="eastAsia"/>
        </w:rPr>
        <w:br/>
      </w:r>
      <w:r>
        <w:rPr>
          <w:rFonts w:hint="eastAsia"/>
        </w:rPr>
        <w:t>　　　　五、有机湖盐技术革新趋势</w:t>
      </w:r>
      <w:r>
        <w:rPr>
          <w:rFonts w:hint="eastAsia"/>
        </w:rPr>
        <w:br/>
      </w:r>
      <w:r>
        <w:rPr>
          <w:rFonts w:hint="eastAsia"/>
        </w:rPr>
        <w:t>　　　　六、有机湖盐价格走势分析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七、国际环境对有机湖盐行业的影响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有机湖盐行业投资效益及风险分析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有机湖盐行业投资效益分析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一、2019-2024年有机湖盐行业投资状况分析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二、2019-2024年有机湖盐行业投资效益分析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三、2025年有机湖盐行业投资趋势预测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四、2025年有机湖盐行业投资方向</w:t>
      </w:r>
      <w:r>
        <w:rPr>
          <w:rFonts w:hint="eastAsia"/>
        </w:rPr>
        <w:br/>
      </w:r>
      <w:r>
        <w:rPr>
          <w:rFonts w:hint="eastAsia"/>
        </w:rPr>
        <w:t>　　　　五、2025年有机湖盐行业投资建议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2025-2031年有机湖盐行业投资风险及控制策略分析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一、有机湖盐市场风险及控制策略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二、有机湖盐行业政策风险及控制策略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三、有机湖盐经营风险及控制策略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四、有机湖盐同业竞争风险及控制策略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五、有机湖盐行业其他风险及控制策略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有机湖盐投资机会分析与项目投资建议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有机湖盐投资机会分析</w:t>
      </w:r>
      <w:r>
        <w:rPr>
          <w:rFonts w:hint="eastAsia"/>
        </w:rPr>
        <w:br/>
      </w:r>
      <w:r>
        <w:rPr>
          <w:rFonts w:hint="eastAsia"/>
        </w:rPr>
        <w:t>　　第二节 有机湖盐投资趋势分析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一、有机湖盐行业投资环境考察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二、有机湖盐投资风险及控制策略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三、有机湖盐产品投资方向建议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四、有机湖盐项目投资建议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有机湖盐行业历程</w:t>
      </w:r>
      <w:r>
        <w:rPr>
          <w:rFonts w:hint="eastAsia"/>
        </w:rPr>
        <w:br/>
      </w:r>
      <w:r>
        <w:rPr>
          <w:rFonts w:hint="eastAsia"/>
        </w:rPr>
        <w:t>　　图表 有机湖盐行业生命周期</w:t>
      </w:r>
      <w:r>
        <w:rPr>
          <w:rFonts w:hint="eastAsia"/>
        </w:rPr>
        <w:br/>
      </w:r>
      <w:r>
        <w:rPr>
          <w:rFonts w:hint="eastAsia"/>
        </w:rPr>
        <w:t>　　图表 有机湖盐行业产业链分析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2019-2024年有机湖盐行业市场容量分析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2019-2024年中国有机湖盐市场需求量及增速统计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2024年中国有机湖盐行业需求领域分布格局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2019-2024年中国有机湖盐进口数量分析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2019-2024年中国有机湖盐进口金额分析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2019-2024年中国有机湖盐出口数量分析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2019-2024年中国有机湖盐出口金额分析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2024年中国有机湖盐进口国家及地区分析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2024年中国有机湖盐出口国家及地区分析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2019-2024年中国有机湖盐行业企业平均规模情况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**地区有机湖盐行业市场需求情况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**地区有机湖盐行业市场需求情况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**地区有机湖盐行业市场需求情况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**地区有机湖盐行业市场需求情况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有机湖盐重点企业（一）基本信息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有机湖盐重点企业（一）经营情况分析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有机湖盐重点企业（一）主要经济指标情况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有机湖盐重点企业（二）经营情况分析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有机湖盐重点企业（二）主要经济指标情况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有机湖盐重点企业（二）盈利能力情况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有机湖盐重点企业（三）经营情况分析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有机湖盐重点企业（三）主要经济指标情况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有机湖盐重点企业（三）成长能力情况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2025-2031年中国有机湖盐行业产能预测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2025-2031年中国有机湖盐行业产量预测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2025-2031年中国有机湖盐市场需求量预测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2025-2031年中国有机湖盐行业供需平衡预测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2025-2031年中国有机湖盐市场容量预测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2025-2031年中国有机湖盐市场规模预测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2025-2031年中国有机湖盐市场前景分析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2025-2031年中国有机湖盐发展趋势预测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92971825d4b40" w:history="1">
        <w:r>
          <w:rPr>
            <w:rStyle w:val="Hyperlink"/>
          </w:rPr>
          <w:t>2025-2031年中国有机湖盐市场深度剖析及发展前景分析报告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92971825d4b40" w:history="1">
        <w:r>
          <w:rPr>
            <w:rStyle w:val="Hyperlink"/>
          </w:rPr>
          <w:t>https://www.20087.com/1/10/YouJiHuYanQianJingYuCeBaoGao.html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热点：有机盐酸盐、有机盐价格、有机盐水、有机盐指的是什么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002f3e1124ec2" w:history="1">
      <w:r>
        <w:rPr>
          <w:rStyle w:val="Hyperlink"/>
        </w:rPr>
        <w:t>2025-2031年中国有机湖盐市场深度剖析及发展前景分析报告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ouJiHuYanQianJingYuCeBaoGao.html" TargetMode="External" Id="R55e92971825d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ouJiHuYanQianJingYuCeBaoGao.html" TargetMode="External" Id="R73b002f3e112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2024-12-13T06:28:00Z</dcterms:created>
  <dcterms:modified xsi:type="dcterms:W3CDTF">2024-12-13T07:28:00Z</dcterms:modified>
  <dc:subject>2025-2031年中国有机湖盐市场深度剖析及发展前景分析报告</dc:subject>
  <dc:title>2025-2031年中国有机湖盐市场深度剖析及发展前景分析报告</dc:title>
  <cp:keywords>2025-2031年中国有机湖盐市场深度剖析及发展前景分析报告</cp:keywords>
  <dc:description>2025-2031年中国有机湖盐市场深度剖析及发展前景分析报告</dc:description>
</cp:coreProperties>
</file>