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40929e56041d6" w:history="1">
              <w:r>
                <w:rPr>
                  <w:rStyle w:val="Hyperlink"/>
                </w:rPr>
                <w:t>2025-2031年中国蒽油行业现状调研分析及发展趋势研究报告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40929e56041d6" w:history="1">
              <w:r>
                <w:rPr>
                  <w:rStyle w:val="Hyperlink"/>
                </w:rPr>
                <w:t>2025-2031年中国蒽油行业现状调研分析及发展趋势研究报告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40929e56041d6" w:history="1">
                <w:r>
                  <w:rPr>
                    <w:rStyle w:val="Hyperlink"/>
                  </w:rPr>
                  <w:t>https://www.20087.com/2/30/EnYouShiChangQianJingFenXiYuCe.html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油是从煤焦油中提炼的一种重质油，含有丰富的芳香族化合物，主要用于生产炭黑、染料中间体和医药原料。随着石油化工和精细化工技术的进步，蒽油的精炼和转化过程更加高效，产物纯度和附加值提高。同时，环保法规的加强促使蒽油加工行业采取更加清洁的生产方式，减少污染物排放。</w:t>
      </w:r>
      <w:r>
        <w:rPr>
          <w:rFonts w:hint="eastAsia"/>
        </w:rPr>
        <w:br/>
      </w:r>
      <w:r>
        <w:rPr>
          <w:rFonts w:hint="eastAsia"/>
        </w:rPr>
        <w:t>　　未来，蒽油产业将更加重视资源综合利用和绿色化学。通过催化裂解和生物转化技术，蒽油中的复杂混合物将被转化为更有价值的化学品和生物燃料，提高产业链的整体效益。同时，环境友好型生产工艺的开发，如低温反应和循环利用，将减少能源消耗和环境污染，符合可持续发展的目标。此外，蒽油衍生物的创新应用，如在新型材料和生物制药领域的探索，将拓宽其市场空间，促进产业结构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40929e56041d6" w:history="1">
        <w:r>
          <w:rPr>
            <w:rStyle w:val="Hyperlink"/>
          </w:rPr>
          <w:t>2025-2031年中国蒽油行业现状调研分析及发展趋势研究报告</w:t>
        </w:r>
      </w:hyperlink>
      <w:r>
        <w:rPr>
          <w:rFonts w:hint="eastAsia"/>
        </w:rPr>
        <w:t>》依托多年行业监测数据，结合蒽油行业现状与未来前景，系统分析了蒽油市场需求、市场规模、产业链结构、价格机制及细分市场特征。报告对蒽油市场前景进行了客观评估，预测了蒽油行业发展趋势，并详细解读了品牌竞争格局、市场集中度及重点企业的运营表现。此外，报告通过SWOT分析识别了蒽油行业机遇与潜在风险，为投资者和决策者提供了科学、规范的战略建议，助力把握蒽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蒽油行业基本概述</w:t>
      </w:r>
      <w:r>
        <w:rPr>
          <w:rFonts w:hint="eastAsia"/>
        </w:rPr>
        <w:br/>
      </w:r>
      <w:r>
        <w:rPr>
          <w:rFonts w:hint="eastAsia"/>
        </w:rPr>
        <w:t>　　第一节 蒽油行业有关定义及分类</w:t>
      </w:r>
      <w:r>
        <w:rPr>
          <w:rFonts w:hint="eastAsia"/>
        </w:rPr>
        <w:br/>
      </w:r>
      <w:r>
        <w:rPr>
          <w:rFonts w:hint="eastAsia"/>
        </w:rPr>
        <w:t>　　　　　　1.蒽油行业定义</w:t>
      </w:r>
      <w:r>
        <w:rPr>
          <w:rFonts w:hint="eastAsia"/>
        </w:rPr>
        <w:br/>
      </w:r>
      <w:r>
        <w:rPr>
          <w:rFonts w:hint="eastAsia"/>
        </w:rPr>
        <w:t>　　　　　　2.蒽油行业产品分类</w:t>
      </w:r>
      <w:r>
        <w:rPr>
          <w:rFonts w:hint="eastAsia"/>
        </w:rPr>
        <w:br/>
      </w:r>
      <w:r>
        <w:rPr>
          <w:rFonts w:hint="eastAsia"/>
        </w:rPr>
        <w:t>　　第二节 蒽油行业发展综述及运行特点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1.蒽油行业发展综述</w:t>
      </w:r>
      <w:r>
        <w:rPr>
          <w:rFonts w:hint="eastAsia"/>
        </w:rPr>
        <w:br/>
      </w:r>
      <w:r>
        <w:rPr>
          <w:rFonts w:hint="eastAsia"/>
        </w:rPr>
        <w:t>　　　　　　2.蒽油行业发展历程</w:t>
      </w:r>
      <w:r>
        <w:rPr>
          <w:rFonts w:hint="eastAsia"/>
        </w:rPr>
        <w:br/>
      </w:r>
      <w:r>
        <w:rPr>
          <w:rFonts w:hint="eastAsia"/>
        </w:rPr>
        <w:t>　　　　　　3.蒽油行业运行特点</w:t>
      </w:r>
      <w:r>
        <w:rPr>
          <w:rFonts w:hint="eastAsia"/>
        </w:rPr>
        <w:br/>
      </w:r>
      <w:r>
        <w:rPr>
          <w:rFonts w:hint="eastAsia"/>
        </w:rPr>
        <w:t>　　第三节 蒽油行业在国民经济中的地位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蒽油行业国内外发展概述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国际蒽油行业发展总体概况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1.2020 -2025年全球蒽油行业发展概况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3.未来5年全球蒽油行业发展趋势</w:t>
      </w:r>
      <w:r>
        <w:rPr>
          <w:rFonts w:hint="eastAsia"/>
        </w:rPr>
        <w:br/>
      </w:r>
      <w:r>
        <w:rPr>
          <w:rFonts w:hint="eastAsia"/>
        </w:rPr>
        <w:t>　　第二节 中国蒽油行业发展概况</w:t>
      </w:r>
      <w:r>
        <w:rPr>
          <w:rFonts w:hint="eastAsia"/>
        </w:rPr>
        <w:br/>
      </w:r>
      <w:r>
        <w:rPr>
          <w:rFonts w:hint="eastAsia"/>
        </w:rPr>
        <w:t>　　　　　　1.2020 -2025年中国蒽油行业发展概况</w:t>
      </w:r>
      <w:r>
        <w:rPr>
          <w:rFonts w:hint="eastAsia"/>
        </w:rPr>
        <w:br/>
      </w:r>
      <w:r>
        <w:rPr>
          <w:rFonts w:hint="eastAsia"/>
        </w:rPr>
        <w:t>　　　　　　2.中国蒽油行业发展中存在的问题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3.未来5年中国蒽油行业发展趋势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蒽油行业发展环境分析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2020-2025年宏观经济环境</w:t>
      </w:r>
      <w:r>
        <w:rPr>
          <w:rFonts w:hint="eastAsia"/>
        </w:rPr>
        <w:br/>
      </w:r>
      <w:r>
        <w:rPr>
          <w:rFonts w:hint="eastAsia"/>
        </w:rPr>
        <w:t>　　　　　　1.2020 -2025年国民经济分析及预测</w:t>
      </w:r>
      <w:r>
        <w:rPr>
          <w:rFonts w:hint="eastAsia"/>
        </w:rPr>
        <w:br/>
      </w:r>
      <w:r>
        <w:rPr>
          <w:rFonts w:hint="eastAsia"/>
        </w:rPr>
        <w:t>　　　　　　2.2020 -2025年工业发展形势分析及预测</w:t>
      </w:r>
      <w:r>
        <w:rPr>
          <w:rFonts w:hint="eastAsia"/>
        </w:rPr>
        <w:br/>
      </w:r>
      <w:r>
        <w:rPr>
          <w:rFonts w:hint="eastAsia"/>
        </w:rPr>
        <w:t>　　　　　　3.2020 -2025年固定资产投资走势分析及预测</w:t>
      </w:r>
      <w:r>
        <w:rPr>
          <w:rFonts w:hint="eastAsia"/>
        </w:rPr>
        <w:br/>
      </w:r>
      <w:r>
        <w:rPr>
          <w:rFonts w:hint="eastAsia"/>
        </w:rPr>
        <w:t>　　第二节 蒽油行业政策与重要规划、标准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　　1.行业“十四五”发展规划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2.相关政策法规</w:t>
      </w:r>
      <w:r>
        <w:rPr>
          <w:rFonts w:hint="eastAsia"/>
        </w:rPr>
        <w:br/>
      </w:r>
      <w:r>
        <w:rPr>
          <w:rFonts w:hint="eastAsia"/>
        </w:rPr>
        <w:t>　　　　　　3.相关行业标准</w:t>
      </w:r>
      <w:r>
        <w:rPr>
          <w:rFonts w:hint="eastAsia"/>
        </w:rPr>
        <w:br/>
      </w:r>
      <w:r>
        <w:rPr>
          <w:rFonts w:hint="eastAsia"/>
        </w:rPr>
        <w:t>　　第三节 蒽油行业技术环境分析</w:t>
      </w:r>
      <w:r>
        <w:rPr>
          <w:rFonts w:hint="eastAsia"/>
        </w:rPr>
        <w:br/>
      </w:r>
      <w:r>
        <w:rPr>
          <w:rFonts w:hint="eastAsia"/>
        </w:rPr>
        <w:t>　　第四节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第五节 国际环境</w:t>
      </w:r>
      <w:r>
        <w:rPr>
          <w:rFonts w:hint="eastAsia"/>
        </w:rPr>
        <w:br/>
      </w:r>
      <w:r>
        <w:rPr>
          <w:rFonts w:hint="eastAsia"/>
        </w:rPr>
        <w:t>　　　　　　1.全球蒽油行业发展综述</w:t>
      </w:r>
      <w:r>
        <w:rPr>
          <w:rFonts w:hint="eastAsia"/>
        </w:rPr>
        <w:br/>
      </w:r>
      <w:r>
        <w:rPr>
          <w:rFonts w:hint="eastAsia"/>
        </w:rPr>
        <w:t>　　　　　　2.主要国家和地区蒽油行业发展动态</w:t>
      </w:r>
      <w:r>
        <w:rPr>
          <w:rFonts w:hint="eastAsia"/>
        </w:rPr>
        <w:br/>
      </w:r>
      <w:r>
        <w:rPr>
          <w:rFonts w:hint="eastAsia"/>
        </w:rPr>
        <w:t>　　　　　　3.国内外经济形势对蒽油行业发展环境的影响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蒽油行业技术工艺发展分析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当前蒽油行业技术应用情况分析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2020-2025年国内蒽油行业主要研发成果分析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国内蒽油行业相关专利分析</w:t>
      </w:r>
      <w:r>
        <w:rPr>
          <w:rFonts w:hint="eastAsia"/>
        </w:rPr>
        <w:br/>
      </w:r>
      <w:r>
        <w:rPr>
          <w:rFonts w:hint="eastAsia"/>
        </w:rPr>
        <w:t>　　第四节 国内蒽油行业技术成熟度分析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国内外蒽油行业技术工艺比较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蒽油行业市场分析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1.2020 -2025年蒽油行业市场规模及增速</w:t>
      </w:r>
      <w:r>
        <w:rPr>
          <w:rFonts w:hint="eastAsia"/>
        </w:rPr>
        <w:br/>
      </w:r>
      <w:r>
        <w:rPr>
          <w:rFonts w:hint="eastAsia"/>
        </w:rPr>
        <w:t>　　　　　　2.蒽油行业市场饱和度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3.国内外经济形势对蒽油行业市场规模的影响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4.2025 -2031年蒽油行业市场规模及增速预测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1.蒽油行业所处生命周期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2.技术变革与行业革新对蒽油行业的影响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蒽油行业生产分析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1.2020 -2025年蒽油行业生产总量及增速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2.2020 -2025年蒽油行业产能及增速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3.国内外经济形势对蒽油行业生产的影响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4.2025 -2031年蒽油行业生产总量及增速预测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　　1.蒽油行业供需平衡现状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2.国内外经济形势对蒽油行业供需平衡的影响</w:t>
      </w:r>
      <w:r>
        <w:rPr>
          <w:rFonts w:hint="eastAsia"/>
        </w:rPr>
        <w:br/>
      </w:r>
      <w:r>
        <w:rPr>
          <w:rFonts w:hint="eastAsia"/>
        </w:rPr>
        <w:t>　　　　　　3.蒽油行业供需平衡趋势预测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蒽油行业市场竞争策略分析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1.蒽油行业市场增长潜力分析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2.蒽油行业产品竞争策略分析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3.蒽油行业竞争格局展望</w:t>
      </w:r>
      <w:r>
        <w:rPr>
          <w:rFonts w:hint="eastAsia"/>
        </w:rPr>
        <w:br/>
      </w:r>
      <w:r>
        <w:rPr>
          <w:rFonts w:hint="eastAsia"/>
        </w:rPr>
        <w:t>　　第五节 蒽油行业国际竞争力比较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蒽油行业产品价格分析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国内外经济形势对蒽油行业产品价格的影响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蒽油行业用户分析</w:t>
      </w:r>
      <w:r>
        <w:rPr>
          <w:rFonts w:hint="eastAsia"/>
        </w:rPr>
        <w:br/>
      </w:r>
      <w:r>
        <w:rPr>
          <w:rFonts w:hint="eastAsia"/>
        </w:rPr>
        <w:t>　　第一节 蒽油行业用户认知程度</w:t>
      </w:r>
      <w:r>
        <w:rPr>
          <w:rFonts w:hint="eastAsia"/>
        </w:rPr>
        <w:br/>
      </w:r>
      <w:r>
        <w:rPr>
          <w:rFonts w:hint="eastAsia"/>
        </w:rPr>
        <w:t>　　第二节 蒽油行业用户关注因素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蒽油行业替代品分析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替代品对蒽油行业的影响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国内外经济形势对蒽油行业替代品的影响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蒽油行业互补品分析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互补品对蒽油行业的影响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国内外经济形势对蒽油行业互补品的影响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蒽油行业主导驱动因素分析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　　1.上游市场新动态及其对蒽油行业的影响</w:t>
      </w:r>
      <w:r>
        <w:rPr>
          <w:rFonts w:hint="eastAsia"/>
        </w:rPr>
        <w:br/>
      </w:r>
      <w:r>
        <w:rPr>
          <w:rFonts w:hint="eastAsia"/>
        </w:rPr>
        <w:t>　　　　　　2.主要原材料供给分析</w:t>
      </w:r>
      <w:r>
        <w:rPr>
          <w:rFonts w:hint="eastAsia"/>
        </w:rPr>
        <w:br/>
      </w:r>
      <w:r>
        <w:rPr>
          <w:rFonts w:hint="eastAsia"/>
        </w:rPr>
        <w:t>　　　　　　3.2020 -2025年主要原材料价格及供应情况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　　4.2025 -2031年主要原材料未来价格及供应情况预测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5.行业竞争状况及其对蒽油行业的影响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　　1.下游市场发展现状</w:t>
      </w:r>
      <w:r>
        <w:rPr>
          <w:rFonts w:hint="eastAsia"/>
        </w:rPr>
        <w:br/>
      </w:r>
      <w:r>
        <w:rPr>
          <w:rFonts w:hint="eastAsia"/>
        </w:rPr>
        <w:t>　　　　　　2.2025 -2031年下游行业市场容量增长情况预测分析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3.下游行业需求结构分析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蒽油行业渠道分析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2020-2025年蒽油行业销售毛利率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2020-2025年蒽油行业销售利润率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2020-2025年蒽油行业总资产利润率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2020-2025年蒽油行业净资产利润率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2020-2025年蒽油行业产值利税率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2025-2031年蒽油行业盈利能力预测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2020-2025年蒽油行业销售收入增长分析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2020-2025年蒽油行业总资产增长分析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2020-2025年蒽油行业固定资产增长分析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2020-2025年蒽油行业净资产增长分析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2020-2025年蒽油行业利润增长分析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2025-2031年蒽油行业增长预测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2020-2025年蒽油行业资产负债率分析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2020-2025年蒽油行业速动比率分析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2020-2025年蒽油行业流动比率分析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2020-2025年蒽油行业利息保障倍数分析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2025-2031年蒽油行业偿债能力预测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2020-2025年蒽油行业总资产周转率分析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2020-2025年蒽油行业净资产周转率分析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2020-2025年蒽油行业应收账款周转率分析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2020-2025年蒽油行业存货周转率分析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2025-2031年蒽油行业营运能力预测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蒽油行业重点企业分析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山西宏特煤化工有限公司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齐齐哈尔德科化工有限公司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宁夏西泰煤化工有限公司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山西省绛县吉昌化工有限公司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河南省济源市德利煤化有限公司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闻喜县鸿毓化工有限公司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山西省安泽县伦虎焦油加工厂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神州鸿源化工有限公司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国内外经济形势对蒽油行业子行业的影响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中国蒽油行业区域市场分析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华北地区蒽油行业分析</w:t>
      </w:r>
      <w:r>
        <w:rPr>
          <w:rFonts w:hint="eastAsia"/>
        </w:rPr>
        <w:br/>
      </w:r>
      <w:r>
        <w:rPr>
          <w:rFonts w:hint="eastAsia"/>
        </w:rPr>
        <w:t>　　　　　　1.2020 -2025年蒽油行业发展现状分析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2.2020 -2025年蒽油行业市场规模情况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3.2025 -2031年蒽油行业市场容量分析及预测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4.2025 -2031年蒽油行业发展前景预测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东北地区蒽油行业分析</w:t>
      </w:r>
      <w:r>
        <w:rPr>
          <w:rFonts w:hint="eastAsia"/>
        </w:rPr>
        <w:br/>
      </w:r>
      <w:r>
        <w:rPr>
          <w:rFonts w:hint="eastAsia"/>
        </w:rPr>
        <w:t>　　　　　　1.2020 -2025年蒽油行业发展现状分析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2.2020 -2025年蒽油行业市场规模情况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3.2025 -2031年蒽油市场容量分析及预测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4.2025 -2031年蒽油行业发展前景预测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华东地区蒽油行业分析</w:t>
      </w:r>
      <w:r>
        <w:rPr>
          <w:rFonts w:hint="eastAsia"/>
        </w:rPr>
        <w:br/>
      </w:r>
      <w:r>
        <w:rPr>
          <w:rFonts w:hint="eastAsia"/>
        </w:rPr>
        <w:t>　　　　　　1.2020 -2025年蒽油行业发展现状分析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2.2020 -2025年蒽油行业市场规模情况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3.2025 -2031年蒽油市场容量分析及预测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4.2025 -2031年蒽油行业发展前景预测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华南地区蒽油行业分析</w:t>
      </w:r>
      <w:r>
        <w:rPr>
          <w:rFonts w:hint="eastAsia"/>
        </w:rPr>
        <w:br/>
      </w:r>
      <w:r>
        <w:rPr>
          <w:rFonts w:hint="eastAsia"/>
        </w:rPr>
        <w:t>　　　　　　1.2020 -2025年蒽油行业发展现状分析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2.2020 -2025年蒽油行业市场规模情况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3.2025 -2031年蒽油市场容量分析及预测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4.2025 -2031年蒽油行业发展前景预测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华中地区蒽油行业分析</w:t>
      </w:r>
      <w:r>
        <w:rPr>
          <w:rFonts w:hint="eastAsia"/>
        </w:rPr>
        <w:br/>
      </w:r>
      <w:r>
        <w:rPr>
          <w:rFonts w:hint="eastAsia"/>
        </w:rPr>
        <w:t>　　　　　　1.2020 -2025年蒽油行业发展现状分析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2.2020 -2025年蒽油行业市场规模情况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3.2025 -2031年蒽油市场容量分析及预测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4.2025 -2031年蒽油行业发展前景预测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西南地区蒽油行业分析</w:t>
      </w:r>
      <w:r>
        <w:rPr>
          <w:rFonts w:hint="eastAsia"/>
        </w:rPr>
        <w:br/>
      </w:r>
      <w:r>
        <w:rPr>
          <w:rFonts w:hint="eastAsia"/>
        </w:rPr>
        <w:t>　　　　　　1.2020 -2025年蒽油行业发展现状分析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2.2020 -2025年蒽油行业市场规模情况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3.2025 -2031年蒽油市场容量分析及预测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4.2025 -2031年蒽油行业发展前景预测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西北地区蒽油行业分析</w:t>
      </w:r>
      <w:r>
        <w:rPr>
          <w:rFonts w:hint="eastAsia"/>
        </w:rPr>
        <w:br/>
      </w:r>
      <w:r>
        <w:rPr>
          <w:rFonts w:hint="eastAsia"/>
        </w:rPr>
        <w:t>　　　　　　1.2020 -2025年蒽油行业发展现状分析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2.2020 -2025年蒽油行业市场规模情况</w:t>
      </w:r>
      <w:r>
        <w:rPr>
          <w:rFonts w:hint="eastAsia"/>
        </w:rPr>
        <w:br/>
      </w:r>
      <w:r>
        <w:rPr>
          <w:rFonts w:hint="eastAsia"/>
        </w:rPr>
        <w:t>　　　　　　3.2025 -2031年蒽油市场容量分析及预测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4.2025 -2031年蒽油行业发展前景预测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2020-2025年蒽油行业进出口数据监测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2020-2025年蒽油行业进口数据分析</w:t>
      </w:r>
      <w:r>
        <w:rPr>
          <w:rFonts w:hint="eastAsia"/>
        </w:rPr>
        <w:br/>
      </w:r>
      <w:r>
        <w:rPr>
          <w:rFonts w:hint="eastAsia"/>
        </w:rPr>
        <w:t>　　　　　　1.2020 -2025年国内蒽油产品进口量及进口金额分析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　　2.蒽油产品主要进口国家分析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2020-2025年蒽油行业出口数据分析</w:t>
      </w:r>
      <w:r>
        <w:rPr>
          <w:rFonts w:hint="eastAsia"/>
        </w:rPr>
        <w:br/>
      </w:r>
      <w:r>
        <w:rPr>
          <w:rFonts w:hint="eastAsia"/>
        </w:rPr>
        <w:t>　　　　　　1.2020 -2025年国内蒽油产品出口量及出口金额分析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　　2.蒽油产品主要出口国家分析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蒽油行业风险分析</w:t>
      </w:r>
      <w:r>
        <w:rPr>
          <w:rFonts w:hint="eastAsia"/>
        </w:rPr>
        <w:br/>
      </w:r>
      <w:r>
        <w:rPr>
          <w:rFonts w:hint="eastAsia"/>
        </w:rPr>
        <w:t>　　第一节 蒽油行业环境风险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第二节 蒽油行业产业链上下游风险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第三节 蒽油行业政策风险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第四节 蒽油行业市场风险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第五节 蒽油行业其他风险分析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有关建议</w:t>
      </w:r>
      <w:r>
        <w:rPr>
          <w:rFonts w:hint="eastAsia"/>
        </w:rPr>
        <w:br/>
      </w:r>
      <w:r>
        <w:rPr>
          <w:rFonts w:hint="eastAsia"/>
        </w:rPr>
        <w:t>　　第一节 蒽油行业发展前景预测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蒽油企业营销策略</w:t>
      </w:r>
      <w:r>
        <w:rPr>
          <w:rFonts w:hint="eastAsia"/>
        </w:rPr>
        <w:br/>
      </w:r>
      <w:r>
        <w:rPr>
          <w:rFonts w:hint="eastAsia"/>
        </w:rPr>
        <w:t>　　　　　　1.技术开发策略</w:t>
      </w:r>
      <w:r>
        <w:rPr>
          <w:rFonts w:hint="eastAsia"/>
        </w:rPr>
        <w:br/>
      </w:r>
      <w:r>
        <w:rPr>
          <w:rFonts w:hint="eastAsia"/>
        </w:rPr>
        <w:t>　　　　　　2.价格策略</w:t>
      </w:r>
      <w:r>
        <w:rPr>
          <w:rFonts w:hint="eastAsia"/>
        </w:rPr>
        <w:br/>
      </w:r>
      <w:r>
        <w:rPr>
          <w:rFonts w:hint="eastAsia"/>
        </w:rPr>
        <w:t>　　　　　　3.渠道建设与管理策略</w:t>
      </w:r>
      <w:r>
        <w:rPr>
          <w:rFonts w:hint="eastAsia"/>
        </w:rPr>
        <w:br/>
      </w:r>
      <w:r>
        <w:rPr>
          <w:rFonts w:hint="eastAsia"/>
        </w:rPr>
        <w:t>　　　　　　4.促销策略</w:t>
      </w:r>
      <w:r>
        <w:rPr>
          <w:rFonts w:hint="eastAsia"/>
        </w:rPr>
        <w:br/>
      </w:r>
      <w:r>
        <w:rPr>
          <w:rFonts w:hint="eastAsia"/>
        </w:rPr>
        <w:t>　　　　　　5.服务策略</w:t>
      </w:r>
      <w:r>
        <w:rPr>
          <w:rFonts w:hint="eastAsia"/>
        </w:rPr>
        <w:br/>
      </w:r>
      <w:r>
        <w:rPr>
          <w:rFonts w:hint="eastAsia"/>
        </w:rPr>
        <w:t>　　　　　　6.品牌策略</w:t>
      </w:r>
      <w:r>
        <w:rPr>
          <w:rFonts w:hint="eastAsia"/>
        </w:rPr>
        <w:br/>
      </w:r>
      <w:r>
        <w:rPr>
          <w:rFonts w:hint="eastAsia"/>
        </w:rPr>
        <w:t>　　第三节 蒽油企业投资策略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第四节 [中~智~林~]蒽油企业应对当前经济形势策略建议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2020-2025年中国蒽油行业市场规模及增速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2025-2031年中国蒽油行业市场规模及增速预测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2020-2025年中国蒽油行业重点企业市场份额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2025年中国蒽油行业区域结构</w:t>
      </w:r>
      <w:r>
        <w:rPr>
          <w:rFonts w:hint="eastAsia"/>
        </w:rPr>
        <w:br/>
      </w:r>
      <w:r>
        <w:rPr>
          <w:rFonts w:hint="eastAsia"/>
        </w:rPr>
        <w:t>　　图表 2025年中国蒽油行业渠道结构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2020-2025年中国蒽油行业需求总量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2025-2031年中国蒽油行业需求总量预测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2020-2025年中国蒽油行业需求集中度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2020-2025年中国蒽油行业需求增长速度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2020-2025年中国蒽油行业市场饱和度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2020-2025年中国蒽油行业供给总量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2020-2025年中国蒽油行业供给增长速度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2025-2031年中国蒽油行业供给量预测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2020-2025年中国蒽油行业供给集中度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2020-2025年中国蒽油行业销售量</w:t>
      </w:r>
      <w:r>
        <w:rPr>
          <w:rFonts w:hint="eastAsia"/>
        </w:rPr>
        <w:br/>
      </w:r>
      <w:r>
        <w:rPr>
          <w:rFonts w:hint="eastAsia"/>
        </w:rPr>
        <w:t>　　图表 2020-2025年中国蒽油行业库存量</w:t>
      </w:r>
      <w:r>
        <w:rPr>
          <w:rFonts w:hint="eastAsia"/>
        </w:rPr>
        <w:br/>
      </w:r>
      <w:r>
        <w:rPr>
          <w:rFonts w:hint="eastAsia"/>
        </w:rPr>
        <w:t>　　图表 2025年中国蒽油行业企业区域分布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2025年中国蒽油行业销售渠道分布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2025年中国蒽油行业主要代理商分布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2020-2025年中国蒽油行业产品价格走势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2025-2031年中国蒽油行业产品价格趋势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2020-2025年中国蒽油行业利润及增长速度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2020-2025年中国蒽油行业销售毛利率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2020-2025年中国蒽油行业销售利润率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2020-2025年中国蒽油行业总资产利润率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2020-2025年中国蒽油行业产值利税率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2020-2025年中国蒽油行业总资产增长率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2020-2025年中国蒽油行业资产负债率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2020-2025年中国蒽油行业速动比率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2020-2025年中国蒽油行业总资产周转率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2020-2025年中国蒽油行业应收账款周转率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2020-2025年中国蒽油行业存货周转率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2020-2025年中国蒽油产品出口量以及出口额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2020-2025年中国蒽油行业出口地区分布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2020-2025年中国蒽油行业进口量及进口额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2020-2025年中国蒽油行业进口区域分布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2020-2025年中国蒽油行业对外依存度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2025年中国蒽油行业投资项目数量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2025年中国蒽油行业投资项目列表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2025年中国蒽油行业投资需求关系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40929e56041d6" w:history="1">
        <w:r>
          <w:rPr>
            <w:rStyle w:val="Hyperlink"/>
          </w:rPr>
          <w:t>2025-2031年中国蒽油行业现状调研分析及发展趋势研究报告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40929e56041d6" w:history="1">
        <w:r>
          <w:rPr>
            <w:rStyle w:val="Hyperlink"/>
          </w:rPr>
          <w:t>https://www.20087.com/2/30/EnYouShiChangQianJingFenXiYuCe.html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热点：蒽油的用途、蒽油属于几类危险品、洗油、蒽油的用途、蒽油价格多少钱1吨、蒽油价格、蒽油最新标准、蒽油是什么油、煤焦油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77835bf4247f1" w:history="1">
      <w:r>
        <w:rPr>
          <w:rStyle w:val="Hyperlink"/>
        </w:rPr>
        <w:t>2025-2031年中国蒽油行业现状调研分析及发展趋势研究报告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EnYouShiChangQianJingFenXiYuCe.html" TargetMode="External" Id="R05940929e560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EnYouShiChangQianJingFenXiYuCe.html" TargetMode="External" Id="R5da77835bf42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2025-02-21T02:22:00Z</dcterms:created>
  <dcterms:modified xsi:type="dcterms:W3CDTF">2025-02-21T03:22:00Z</dcterms:modified>
  <dc:subject>2025-2031年中国蒽油行业现状调研分析及发展趋势研究报告</dc:subject>
  <dc:title>2025-2031年中国蒽油行业现状调研分析及发展趋势研究报告</dc:title>
  <cp:keywords>2025-2031年中国蒽油行业现状调研分析及发展趋势研究报告</cp:keywords>
  <dc:description>2025-2031年中国蒽油行业现状调研分析及发展趋势研究报告</dc:description>
</cp:coreProperties>
</file>