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613a43dfd4e67" w:history="1">
              <w:r>
                <w:rPr>
                  <w:rStyle w:val="Hyperlink"/>
                </w:rPr>
                <w:t>2025-2031年中国食品乳化剂行业分析及投资价值研究报告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613a43dfd4e67" w:history="1">
              <w:r>
                <w:rPr>
                  <w:rStyle w:val="Hyperlink"/>
                </w:rPr>
                <w:t>2025-2031年中国食品乳化剂行业分析及投资价值研究报告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613a43dfd4e67" w:history="1">
                <w:r>
                  <w:rPr>
                    <w:rStyle w:val="Hyperlink"/>
                  </w:rPr>
                  <w:t>https://www.20087.com/5/30/ShiPinRuHuaJiHangYeQianJingFenXi.html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是食品加工中的重要添加剂，用于改善食品的口感、稳定性和外观，特别是在乳制品、烘焙食品和饮料中。近年来，随着消费者对健康和天然成分的追求，食品乳化剂行业开始转向植物来源和生物发酵技术，开发更安全、更健康的乳化剂产品。同时，食品乳化剂的研发聚焦于提高功效和降低用量，以满足食品行业对成本效益和可持续性的需求。</w:t>
      </w:r>
      <w:r>
        <w:rPr>
          <w:rFonts w:hint="eastAsia"/>
        </w:rPr>
        <w:br/>
      </w:r>
      <w:r>
        <w:rPr>
          <w:rFonts w:hint="eastAsia"/>
        </w:rPr>
        <w:t>　　未来，食品乳化剂将更加关注功能性食品和特殊饮食需求。随着功能性食品市场的增长，乳化剂将被用于增强食品的营养价值和保健功能，如促进脂肪吸收和控制血糖。同时，针对素食主义和过敏人群的特殊饮食要求，食品乳化剂将开发更多植物基和过敏原友好的产品。此外，纳米技术和微胶囊技术的应用，将提高乳化剂的稳定性和生物利用率，推动食品乳化剂在食品科学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613a43dfd4e67" w:history="1">
        <w:r>
          <w:rPr>
            <w:rStyle w:val="Hyperlink"/>
          </w:rPr>
          <w:t>2025-2031年中国食品乳化剂行业分析及投资价值研究报告</w:t>
        </w:r>
      </w:hyperlink>
      <w:r>
        <w:rPr>
          <w:rFonts w:hint="eastAsia"/>
        </w:rPr>
        <w:t>》结合食品乳化剂行业市场的发展现状，依托行业权威数据资源和长期市场监测数据库，系统分析了食品乳化剂行业的市场规模、供需状况、竞争格局及主要企业经营情况，并对食品乳化剂行业未来发展进行了科学预测。报告旨在帮助投资者准确把握食品乳化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食品乳化剂行业概述</w:t>
      </w:r>
      <w:r>
        <w:rPr>
          <w:rFonts w:hint="eastAsia"/>
        </w:rPr>
        <w:br/>
      </w:r>
      <w:r>
        <w:rPr>
          <w:rFonts w:hint="eastAsia"/>
        </w:rPr>
        <w:t>　　第一节 食品乳化剂行业界定</w:t>
      </w:r>
      <w:r>
        <w:rPr>
          <w:rFonts w:hint="eastAsia"/>
        </w:rPr>
        <w:br/>
      </w:r>
      <w:r>
        <w:rPr>
          <w:rFonts w:hint="eastAsia"/>
        </w:rPr>
        <w:t>　　第二节 食品乳化剂行业发展历程</w:t>
      </w:r>
      <w:r>
        <w:rPr>
          <w:rFonts w:hint="eastAsia"/>
        </w:rPr>
        <w:br/>
      </w:r>
      <w:r>
        <w:rPr>
          <w:rFonts w:hint="eastAsia"/>
        </w:rPr>
        <w:t>　　第三节 食品乳化剂产业链分析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二、食品乳化剂产业链模型分析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食品乳化剂行业经济环境分析</w:t>
      </w:r>
      <w:r>
        <w:rPr>
          <w:rFonts w:hint="eastAsia"/>
        </w:rPr>
        <w:br/>
      </w:r>
      <w:r>
        <w:rPr>
          <w:rFonts w:hint="eastAsia"/>
        </w:rPr>
        <w:t>　　第二节 食品乳化剂行业政策环境分析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一、食品乳化剂行业相关政策</w:t>
      </w:r>
      <w:r>
        <w:rPr>
          <w:rFonts w:hint="eastAsia"/>
        </w:rPr>
        <w:br/>
      </w:r>
      <w:r>
        <w:rPr>
          <w:rFonts w:hint="eastAsia"/>
        </w:rPr>
        <w:t>　　　　二、食品乳化剂行业相关标准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2024-2025年食品乳化剂行业技术发展现状及趋势分析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食品乳化剂行业技术发展现状分析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国内外食品乳化剂行业技术差异与原因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食品乳化剂行业技术发展方向、趋势预测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提升食品乳化剂行业技术能力策略建议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中国食品乳化剂行业供给与需求情况分析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2019-2024年中国食品乳化剂行业总体规模</w:t>
      </w:r>
      <w:r>
        <w:rPr>
          <w:rFonts w:hint="eastAsia"/>
        </w:rPr>
        <w:br/>
      </w:r>
      <w:r>
        <w:rPr>
          <w:rFonts w:hint="eastAsia"/>
        </w:rPr>
        <w:t>　　第二节 中国食品乳化剂行业盈利情况分析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中国食品乳化剂行业产量情况分析与预测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一、2019-2024年食品乳化剂行业产量统计分析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二、食品乳化剂行业产量特点分析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三、2025-2031年中国食品乳化剂行业产量预测分析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中国食品乳化剂行业需求概况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一、2019-2024年中国食品乳化剂行业需求情况分析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二、食品乳化剂行业市场需求特点分析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三、2025-2031年中国食品乳化剂市场需求预测分析</w:t>
      </w:r>
      <w:r>
        <w:rPr>
          <w:rFonts w:hint="eastAsia"/>
        </w:rPr>
        <w:br/>
      </w:r>
      <w:r>
        <w:rPr>
          <w:rFonts w:hint="eastAsia"/>
        </w:rPr>
        <w:t>　　第五节 食品乳化剂产业供需平衡状况分析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中国食品乳化剂行业进出口情况分析预测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2019-2024年中国食品乳化剂行业进出口情况分析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一、2019-2024年中国食品乳化剂行业进口分析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二、2019-2024年中国食品乳化剂行业出口分析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2025-2031年中国食品乳化剂行业进出口情况预测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一、2025-2031年中国食品乳化剂行业进口预测分析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二、2025-2031年中国食品乳化剂行业出口预测分析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影响食品乳化剂行业进出口变化的主要原因分析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国内食品乳化剂产品价格走势及影响因素分析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2019-2024年国内食品乳化剂市场价格回顾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当前国内食品乳化剂市场价格及评述</w:t>
      </w:r>
      <w:r>
        <w:rPr>
          <w:rFonts w:hint="eastAsia"/>
        </w:rPr>
        <w:br/>
      </w:r>
      <w:r>
        <w:rPr>
          <w:rFonts w:hint="eastAsia"/>
        </w:rPr>
        <w:t>　　第三节 国内食品乳化剂价格影响因素分析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2025-2031年国内食品乳化剂市场价格走势预测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中国食品乳化剂行业重点区域市场分析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食品乳化剂行业区域市场分布情况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食品乳化剂行业竞争格局分析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一、食品乳化剂行业集中度分析</w:t>
      </w:r>
      <w:r>
        <w:rPr>
          <w:rFonts w:hint="eastAsia"/>
        </w:rPr>
        <w:br/>
      </w:r>
      <w:r>
        <w:rPr>
          <w:rFonts w:hint="eastAsia"/>
        </w:rPr>
        <w:t>　　　　二、食品乳化剂市场竞争程度分析</w:t>
      </w:r>
      <w:r>
        <w:rPr>
          <w:rFonts w:hint="eastAsia"/>
        </w:rPr>
        <w:br/>
      </w:r>
      <w:r>
        <w:rPr>
          <w:rFonts w:hint="eastAsia"/>
        </w:rPr>
        <w:t>　　第二节 食品乳化剂行业竞争态势分析</w:t>
      </w:r>
      <w:r>
        <w:rPr>
          <w:rFonts w:hint="eastAsia"/>
        </w:rPr>
        <w:br/>
      </w:r>
      <w:r>
        <w:rPr>
          <w:rFonts w:hint="eastAsia"/>
        </w:rPr>
        <w:t>　　　　一、食品乳化剂产品价位竞争</w:t>
      </w:r>
      <w:r>
        <w:rPr>
          <w:rFonts w:hint="eastAsia"/>
        </w:rPr>
        <w:br/>
      </w:r>
      <w:r>
        <w:rPr>
          <w:rFonts w:hint="eastAsia"/>
        </w:rPr>
        <w:t>　　　　二、食品乳化剂产品质量竞争</w:t>
      </w:r>
      <w:r>
        <w:rPr>
          <w:rFonts w:hint="eastAsia"/>
        </w:rPr>
        <w:br/>
      </w:r>
      <w:r>
        <w:rPr>
          <w:rFonts w:hint="eastAsia"/>
        </w:rPr>
        <w:t>　　　　三、食品乳化剂产品技术竞争</w:t>
      </w:r>
      <w:r>
        <w:rPr>
          <w:rFonts w:hint="eastAsia"/>
        </w:rPr>
        <w:br/>
      </w:r>
      <w:r>
        <w:rPr>
          <w:rFonts w:hint="eastAsia"/>
        </w:rPr>
        <w:t>　　第三节 食品乳化剂行业竞争策略分析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2025-2031年食品乳化剂行业发展趋势及投资风险分析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当前食品乳化剂行业存在的问题</w:t>
      </w:r>
      <w:r>
        <w:rPr>
          <w:rFonts w:hint="eastAsia"/>
        </w:rPr>
        <w:br/>
      </w:r>
      <w:r>
        <w:rPr>
          <w:rFonts w:hint="eastAsia"/>
        </w:rPr>
        <w:t>　　第二节 食品乳化剂未来发展预测分析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一、中国食品乳化剂发展方向分析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二、2025-2031年中国食品乳化剂行业发展规模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三、2025-2031年中国食品乳化剂行业发展趋势预测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2025-2031年中国食品乳化剂行业投资风险分析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一、食品乳化剂市场竞争风险</w:t>
      </w:r>
      <w:r>
        <w:rPr>
          <w:rFonts w:hint="eastAsia"/>
        </w:rPr>
        <w:br/>
      </w:r>
      <w:r>
        <w:rPr>
          <w:rFonts w:hint="eastAsia"/>
        </w:rPr>
        <w:t>　　　　二、食品乳化剂原材料压力风险分析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三、食品乳化剂技术风险分析</w:t>
      </w:r>
      <w:r>
        <w:rPr>
          <w:rFonts w:hint="eastAsia"/>
        </w:rPr>
        <w:br/>
      </w:r>
      <w:r>
        <w:rPr>
          <w:rFonts w:hint="eastAsia"/>
        </w:rPr>
        <w:t>　　　　四、食品乳化剂政策和体制风险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2025年食品乳化剂行业项目投资建议</w:t>
      </w:r>
      <w:r>
        <w:rPr>
          <w:rFonts w:hint="eastAsia"/>
        </w:rPr>
        <w:br/>
      </w:r>
      <w:r>
        <w:rPr>
          <w:rFonts w:hint="eastAsia"/>
        </w:rPr>
        <w:t>　　第一节 食品乳化剂行业技术应用注意事项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食品乳化剂行业生产开发注意事项</w:t>
      </w:r>
      <w:r>
        <w:rPr>
          <w:rFonts w:hint="eastAsia"/>
        </w:rPr>
        <w:br/>
      </w:r>
      <w:r>
        <w:rPr>
          <w:rFonts w:hint="eastAsia"/>
        </w:rPr>
        <w:t>　　第四节 食品乳化剂行业销售注意事项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2025-2031年中国食品乳化剂行业发展预测分析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2025-2031年国内食品乳化剂产业宏观预测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2025-2031年中国食品乳化剂市场趋势分析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2025-2031年中国食品乳化剂市场发展空间分析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2025-2031年中国食品乳化剂市场战略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食品乳化剂重点企业经营情况分析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2025年食品乳化剂行业壁垒</w:t>
      </w:r>
      <w:r>
        <w:rPr>
          <w:rFonts w:hint="eastAsia"/>
        </w:rPr>
        <w:br/>
      </w:r>
      <w:r>
        <w:rPr>
          <w:rFonts w:hint="eastAsia"/>
        </w:rPr>
        <w:t>　　图表 2025年食品乳化剂市场前景分析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2025-2031年中国食品乳化剂市场规模预测</w:t>
      </w:r>
      <w:r>
        <w:rPr>
          <w:rFonts w:hint="eastAsia"/>
        </w:rPr>
        <w:br/>
      </w:r>
      <w:r>
        <w:rPr>
          <w:rFonts w:hint="eastAsia"/>
        </w:rPr>
        <w:t>　　图表 2025年食品乳化剂发展趋势预测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613a43dfd4e67" w:history="1">
        <w:r>
          <w:rPr>
            <w:rStyle w:val="Hyperlink"/>
          </w:rPr>
          <w:t>2025-2031年中国食品乳化剂行业分析及投资价值研究报告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613a43dfd4e67" w:history="1">
        <w:r>
          <w:rPr>
            <w:rStyle w:val="Hyperlink"/>
          </w:rPr>
          <w:t>https://www.20087.com/5/30/ShiPinRuHuaJiHangYeQianJingFenXi.html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热点：乳化能力最强的乳化剂、食品乳化剂有哪些、食品添加剂大全30种、食品乳化剂有哪些作用、乳化剂包括哪四大类、食品乳化剂的作用、食品增稠剂、食品乳化剂对食品品质的影响、乳化剂的定义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f2c19b1154aba" w:history="1">
      <w:r>
        <w:rPr>
          <w:rStyle w:val="Hyperlink"/>
        </w:rPr>
        <w:t>2025-2031年中国食品乳化剂行业分析及投资价值研究报告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iPinRuHuaJiHangYeQianJingFenXi.html" TargetMode="External" Id="Ra92613a43dfd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iPinRuHuaJiHangYeQianJingFenXi.html" TargetMode="External" Id="R955f2c19b115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2024-10-13T07:46:00Z</dcterms:created>
  <dcterms:modified xsi:type="dcterms:W3CDTF">2024-10-13T08:46:00Z</dcterms:modified>
  <dc:subject>2025-2031年中国食品乳化剂行业分析及投资价值研究报告</dc:subject>
  <dc:title>2025-2031年中国食品乳化剂行业分析及投资价值研究报告</dc:title>
  <cp:keywords>2025-2031年中国食品乳化剂行业分析及投资价值研究报告</cp:keywords>
  <dc:description>2025-2031年中国食品乳化剂行业分析及投资价值研究报告</dc:description>
</cp:coreProperties>
</file>